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9" w:rsidRPr="008060D9" w:rsidRDefault="00B1331C" w:rsidP="00B1331C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</w:rPr>
      </w:pPr>
      <w:r>
        <w:rPr>
          <w:rFonts w:ascii="Comic Sans MS" w:eastAsia="Calibri" w:hAnsi="Comic Sans MS" w:cs="Times New Roman"/>
          <w:noProof/>
          <w:sz w:val="28"/>
          <w:szCs w:val="28"/>
          <w:lang w:eastAsia="ru-RU"/>
        </w:rPr>
        <w:drawing>
          <wp:inline distT="0" distB="0" distL="0" distR="0">
            <wp:extent cx="6686550" cy="9572112"/>
            <wp:effectExtent l="19050" t="0" r="0" b="0"/>
            <wp:docPr id="2" name="Рисунок 1" descr="C:\Users\Пользователь\Desktop\СКАН\Раб прог ф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\Раб прог фи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57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0D9" w:rsidRPr="008060D9">
        <w:rPr>
          <w:rFonts w:ascii="Times New Roman" w:eastAsia="Calibri" w:hAnsi="Times New Roman" w:cs="Times New Roman"/>
        </w:rPr>
        <w:lastRenderedPageBreak/>
        <w:t>МУНИЦИПАЛЬНОЕ БЮДЖЕТНОЕ  ДОШКОЛЬНОЕ  ОБРАЗОВАТЕЛЬНОЕ  УЧРЕЖДЕНИЕ</w:t>
      </w:r>
    </w:p>
    <w:p w:rsidR="008060D9" w:rsidRPr="008060D9" w:rsidRDefault="008060D9" w:rsidP="008060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«Детский  сад  №  1»  поселка  Палатка</w:t>
      </w:r>
    </w:p>
    <w:p w:rsidR="008060D9" w:rsidRPr="008060D9" w:rsidRDefault="008060D9" w:rsidP="008060D9">
      <w:pPr>
        <w:spacing w:after="0" w:line="240" w:lineRule="auto"/>
        <w:ind w:left="680" w:firstLine="68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060D9">
        <w:rPr>
          <w:rFonts w:ascii="Times New Roman" w:eastAsia="Calibri" w:hAnsi="Times New Roman" w:cs="Times New Roman"/>
          <w:sz w:val="20"/>
          <w:szCs w:val="20"/>
        </w:rPr>
        <w:t>Юбилейная ул., д.16а, п. Палатка, Хасынский район, Магаданская область, 686110</w:t>
      </w:r>
    </w:p>
    <w:p w:rsidR="008060D9" w:rsidRPr="008060D9" w:rsidRDefault="008060D9" w:rsidP="008060D9">
      <w:pPr>
        <w:spacing w:after="0" w:line="240" w:lineRule="auto"/>
        <w:ind w:left="680" w:firstLine="68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060D9">
        <w:rPr>
          <w:rFonts w:ascii="Times New Roman" w:eastAsia="Calibri" w:hAnsi="Times New Roman" w:cs="Times New Roman"/>
          <w:sz w:val="20"/>
          <w:szCs w:val="20"/>
        </w:rPr>
        <w:t xml:space="preserve">тел/факс 8-413-42-9-29-39. </w:t>
      </w:r>
      <w:r w:rsidRPr="008060D9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8060D9">
        <w:rPr>
          <w:rFonts w:ascii="Times New Roman" w:eastAsia="Calibri" w:hAnsi="Times New Roman" w:cs="Times New Roman"/>
          <w:sz w:val="20"/>
          <w:szCs w:val="20"/>
        </w:rPr>
        <w:t>-</w:t>
      </w:r>
      <w:r w:rsidRPr="008060D9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8060D9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8060D9">
        <w:rPr>
          <w:rFonts w:ascii="Times New Roman" w:eastAsia="Calibri" w:hAnsi="Times New Roman" w:cs="Times New Roman"/>
          <w:sz w:val="20"/>
          <w:szCs w:val="20"/>
          <w:lang w:val="en-US"/>
        </w:rPr>
        <w:t>sadik</w:t>
      </w:r>
      <w:r w:rsidRPr="008060D9">
        <w:rPr>
          <w:rFonts w:ascii="Times New Roman" w:eastAsia="Calibri" w:hAnsi="Times New Roman" w:cs="Times New Roman"/>
          <w:sz w:val="20"/>
          <w:szCs w:val="20"/>
        </w:rPr>
        <w:t>_</w:t>
      </w:r>
      <w:r w:rsidRPr="008060D9">
        <w:rPr>
          <w:rFonts w:ascii="Times New Roman" w:eastAsia="Calibri" w:hAnsi="Times New Roman" w:cs="Times New Roman"/>
          <w:sz w:val="20"/>
          <w:szCs w:val="20"/>
          <w:lang w:val="en-US"/>
        </w:rPr>
        <w:t>palatka</w:t>
      </w:r>
      <w:r w:rsidRPr="008060D9">
        <w:rPr>
          <w:rFonts w:ascii="Times New Roman" w:eastAsia="Calibri" w:hAnsi="Times New Roman" w:cs="Times New Roman"/>
          <w:sz w:val="20"/>
          <w:szCs w:val="20"/>
        </w:rPr>
        <w:t>@</w:t>
      </w:r>
      <w:r w:rsidRPr="008060D9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8060D9">
        <w:rPr>
          <w:rFonts w:ascii="Times New Roman" w:eastAsia="Calibri" w:hAnsi="Times New Roman" w:cs="Times New Roman"/>
          <w:sz w:val="20"/>
          <w:szCs w:val="20"/>
        </w:rPr>
        <w:t>.</w:t>
      </w:r>
      <w:r w:rsidRPr="008060D9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060D9">
        <w:rPr>
          <w:rFonts w:ascii="Times New Roman" w:eastAsia="Calibri" w:hAnsi="Times New Roman" w:cs="Times New Roman"/>
          <w:sz w:val="20"/>
          <w:szCs w:val="20"/>
        </w:rPr>
        <w:t>ОГРН 1024901149602,  ИНН 4907006795,  КПП 490701001</w:t>
      </w: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06" w:type="dxa"/>
        <w:tblLayout w:type="fixed"/>
        <w:tblLook w:val="04A0"/>
      </w:tblPr>
      <w:tblGrid>
        <w:gridCol w:w="5211"/>
        <w:gridCol w:w="240"/>
        <w:gridCol w:w="4155"/>
      </w:tblGrid>
      <w:tr w:rsidR="008060D9" w:rsidRPr="008060D9" w:rsidTr="00E53C96">
        <w:trPr>
          <w:trHeight w:val="193"/>
        </w:trPr>
        <w:tc>
          <w:tcPr>
            <w:tcW w:w="5211" w:type="dxa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4395" w:type="dxa"/>
            <w:gridSpan w:val="2"/>
            <w:hideMark/>
          </w:tcPr>
          <w:p w:rsidR="008060D9" w:rsidRPr="008060D9" w:rsidRDefault="008060D9" w:rsidP="008060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УТВЕРЖДАЮ</w:t>
            </w:r>
          </w:p>
        </w:tc>
      </w:tr>
      <w:tr w:rsidR="008060D9" w:rsidRPr="008060D9" w:rsidTr="00E53C96">
        <w:trPr>
          <w:trHeight w:val="193"/>
        </w:trPr>
        <w:tc>
          <w:tcPr>
            <w:tcW w:w="5211" w:type="dxa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8060D9" w:rsidRPr="008060D9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МБДОУ «Детский сад № 1»</w:t>
            </w:r>
          </w:p>
          <w:p w:rsidR="008060D9" w:rsidRPr="008060D9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п. Палатка</w:t>
            </w:r>
          </w:p>
        </w:tc>
        <w:tc>
          <w:tcPr>
            <w:tcW w:w="4395" w:type="dxa"/>
            <w:gridSpan w:val="2"/>
            <w:hideMark/>
          </w:tcPr>
          <w:p w:rsidR="008060D9" w:rsidRPr="008060D9" w:rsidRDefault="008060D9" w:rsidP="008060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МБДОУ</w:t>
            </w:r>
          </w:p>
          <w:p w:rsidR="008060D9" w:rsidRPr="008060D9" w:rsidRDefault="008060D9" w:rsidP="008060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№ 1»  п. Палатка</w:t>
            </w:r>
          </w:p>
          <w:p w:rsidR="008060D9" w:rsidRPr="008060D9" w:rsidRDefault="00E53C96" w:rsidP="008060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 </w:t>
            </w:r>
            <w:r w:rsidR="008060D9"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Е.Н. Романова</w:t>
            </w:r>
          </w:p>
        </w:tc>
      </w:tr>
      <w:tr w:rsidR="008060D9" w:rsidRPr="008060D9" w:rsidTr="00E53C96">
        <w:trPr>
          <w:trHeight w:val="193"/>
        </w:trPr>
        <w:tc>
          <w:tcPr>
            <w:tcW w:w="5211" w:type="dxa"/>
            <w:vAlign w:val="bottom"/>
            <w:hideMark/>
          </w:tcPr>
          <w:p w:rsidR="008060D9" w:rsidRPr="008060D9" w:rsidRDefault="004D1D47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01 от 3</w:t>
            </w:r>
            <w:r w:rsidR="00EF25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.08.202</w:t>
            </w:r>
            <w:r w:rsidR="00EF25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060D9"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" w:type="dxa"/>
            <w:vAlign w:val="bottom"/>
          </w:tcPr>
          <w:p w:rsidR="008060D9" w:rsidRPr="008060D9" w:rsidRDefault="008060D9" w:rsidP="008060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55" w:type="dxa"/>
            <w:vAlign w:val="bottom"/>
            <w:hideMark/>
          </w:tcPr>
          <w:p w:rsidR="008060D9" w:rsidRPr="008060D9" w:rsidRDefault="007A1BA6" w:rsidP="007A1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«_</w:t>
            </w:r>
            <w:r w:rsidR="00E53C96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7561AC">
              <w:rPr>
                <w:rFonts w:ascii="Times New Roman" w:eastAsia="Calibri" w:hAnsi="Times New Roman" w:cs="Times New Roman"/>
                <w:sz w:val="28"/>
                <w:szCs w:val="28"/>
              </w:rPr>
              <w:t>__» ____________ 202</w:t>
            </w:r>
            <w:r w:rsidR="00EF25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060D9"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060D9" w:rsidRPr="008060D9" w:rsidTr="00E53C96">
        <w:trPr>
          <w:trHeight w:val="193"/>
        </w:trPr>
        <w:tc>
          <w:tcPr>
            <w:tcW w:w="5211" w:type="dxa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  <w:gridSpan w:val="2"/>
            <w:hideMark/>
          </w:tcPr>
          <w:p w:rsidR="008060D9" w:rsidRPr="008060D9" w:rsidRDefault="008060D9" w:rsidP="008060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8060D9" w:rsidRPr="008060D9" w:rsidRDefault="008060D9" w:rsidP="008060D9">
      <w:pPr>
        <w:spacing w:before="100" w:beforeAutospacing="1" w:after="0" w:line="360" w:lineRule="auto"/>
        <w:jc w:val="center"/>
        <w:rPr>
          <w:rFonts w:ascii="Comic Sans MS" w:eastAsia="Calibri" w:hAnsi="Comic Sans MS" w:cs="Times New Roman"/>
          <w:sz w:val="40"/>
          <w:szCs w:val="40"/>
        </w:rPr>
      </w:pPr>
    </w:p>
    <w:p w:rsidR="008060D9" w:rsidRPr="007561AC" w:rsidRDefault="007561AC" w:rsidP="007561AC">
      <w:pPr>
        <w:spacing w:after="0" w:line="240" w:lineRule="auto"/>
        <w:jc w:val="center"/>
        <w:rPr>
          <w:rFonts w:ascii="Comic Sans MS" w:eastAsia="Calibri" w:hAnsi="Comic Sans MS" w:cs="Times New Roman"/>
          <w:sz w:val="40"/>
          <w:szCs w:val="40"/>
        </w:rPr>
      </w:pPr>
      <w:r>
        <w:rPr>
          <w:rFonts w:ascii="Comic Sans MS" w:eastAsia="Calibri" w:hAnsi="Comic Sans MS" w:cs="Times New Roman"/>
          <w:b/>
          <w:sz w:val="96"/>
          <w:szCs w:val="96"/>
        </w:rPr>
        <w:t>Р</w:t>
      </w:r>
      <w:r>
        <w:rPr>
          <w:rFonts w:ascii="Comic Sans MS" w:eastAsia="Calibri" w:hAnsi="Comic Sans MS" w:cs="Times New Roman"/>
          <w:b/>
          <w:sz w:val="40"/>
          <w:szCs w:val="40"/>
        </w:rPr>
        <w:t>абочая программа руководителя по физическому воспитанию на 202</w:t>
      </w:r>
      <w:r w:rsidR="00EF25F3">
        <w:rPr>
          <w:rFonts w:ascii="Comic Sans MS" w:eastAsia="Calibri" w:hAnsi="Comic Sans MS" w:cs="Times New Roman"/>
          <w:b/>
          <w:sz w:val="40"/>
          <w:szCs w:val="40"/>
        </w:rPr>
        <w:t>1</w:t>
      </w:r>
      <w:r>
        <w:rPr>
          <w:rFonts w:ascii="Comic Sans MS" w:eastAsia="Calibri" w:hAnsi="Comic Sans MS" w:cs="Times New Roman"/>
          <w:b/>
          <w:sz w:val="40"/>
          <w:szCs w:val="40"/>
        </w:rPr>
        <w:t>-202</w:t>
      </w:r>
      <w:r w:rsidR="00EF25F3">
        <w:rPr>
          <w:rFonts w:ascii="Comic Sans MS" w:eastAsia="Calibri" w:hAnsi="Comic Sans MS" w:cs="Times New Roman"/>
          <w:b/>
          <w:sz w:val="40"/>
          <w:szCs w:val="40"/>
        </w:rPr>
        <w:t>2</w:t>
      </w:r>
      <w:r>
        <w:rPr>
          <w:rFonts w:ascii="Comic Sans MS" w:eastAsia="Calibri" w:hAnsi="Comic Sans MS" w:cs="Times New Roman"/>
          <w:b/>
          <w:sz w:val="40"/>
          <w:szCs w:val="40"/>
        </w:rPr>
        <w:t xml:space="preserve"> учебный год</w:t>
      </w:r>
    </w:p>
    <w:p w:rsidR="008060D9" w:rsidRPr="008060D9" w:rsidRDefault="008060D9" w:rsidP="007561AC">
      <w:pPr>
        <w:spacing w:after="0" w:line="240" w:lineRule="auto"/>
        <w:jc w:val="center"/>
        <w:rPr>
          <w:rFonts w:ascii="Comic Sans MS" w:eastAsia="Calibri" w:hAnsi="Comic Sans MS" w:cs="Times New Roman"/>
          <w:sz w:val="40"/>
          <w:szCs w:val="40"/>
        </w:rPr>
      </w:pPr>
      <w:r w:rsidRPr="008060D9">
        <w:rPr>
          <w:rFonts w:ascii="Comic Sans MS" w:eastAsia="Calibri" w:hAnsi="Comic Sans MS" w:cs="Times New Roman"/>
          <w:sz w:val="40"/>
          <w:szCs w:val="40"/>
        </w:rPr>
        <w:t>(для работы с детьми 2 – 7 лет)</w:t>
      </w:r>
    </w:p>
    <w:p w:rsidR="008060D9" w:rsidRPr="008060D9" w:rsidRDefault="008060D9" w:rsidP="008060D9">
      <w:pPr>
        <w:spacing w:after="0" w:line="240" w:lineRule="auto"/>
        <w:jc w:val="center"/>
        <w:rPr>
          <w:rFonts w:ascii="Comic Sans MS" w:eastAsia="Calibri" w:hAnsi="Comic Sans MS" w:cs="Times New Roman"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jc w:val="center"/>
        <w:rPr>
          <w:rFonts w:ascii="Comic Sans MS" w:eastAsia="Calibri" w:hAnsi="Comic Sans MS" w:cs="Times New Roman"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jc w:val="center"/>
        <w:rPr>
          <w:rFonts w:ascii="Comic Sans MS" w:eastAsia="Calibri" w:hAnsi="Comic Sans MS" w:cs="Times New Roman"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  <w:r w:rsidRPr="008060D9">
        <w:rPr>
          <w:rFonts w:ascii="Comic Sans MS" w:eastAsia="Calibri" w:hAnsi="Comic Sans MS" w:cs="Times New Roman"/>
          <w:b/>
          <w:sz w:val="28"/>
          <w:szCs w:val="28"/>
        </w:rPr>
        <w:t>Составитель:</w:t>
      </w:r>
    </w:p>
    <w:p w:rsidR="008060D9" w:rsidRPr="008060D9" w:rsidRDefault="008060D9" w:rsidP="008060D9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  <w:r w:rsidRPr="008060D9">
        <w:rPr>
          <w:rFonts w:ascii="Comic Sans MS" w:eastAsia="Calibri" w:hAnsi="Comic Sans MS" w:cs="Times New Roman"/>
          <w:b/>
          <w:sz w:val="28"/>
          <w:szCs w:val="28"/>
        </w:rPr>
        <w:t>Руководитель физического воспитания</w:t>
      </w:r>
    </w:p>
    <w:p w:rsidR="008060D9" w:rsidRPr="008060D9" w:rsidRDefault="008060D9" w:rsidP="008060D9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  <w:r w:rsidRPr="008060D9">
        <w:rPr>
          <w:rFonts w:ascii="Comic Sans MS" w:eastAsia="Calibri" w:hAnsi="Comic Sans MS" w:cs="Times New Roman"/>
          <w:b/>
          <w:sz w:val="28"/>
          <w:szCs w:val="28"/>
        </w:rPr>
        <w:t>Кравченко Олеся Сергеевна</w:t>
      </w:r>
    </w:p>
    <w:p w:rsidR="008060D9" w:rsidRPr="008060D9" w:rsidRDefault="008060D9" w:rsidP="008060D9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  <w:r w:rsidRPr="008060D9">
        <w:rPr>
          <w:rFonts w:ascii="Comic Sans MS" w:eastAsia="Calibri" w:hAnsi="Comic Sans MS" w:cs="Times New Roman"/>
          <w:b/>
          <w:sz w:val="28"/>
          <w:szCs w:val="28"/>
        </w:rPr>
        <w:t>Магаданская область</w:t>
      </w:r>
    </w:p>
    <w:p w:rsidR="008060D9" w:rsidRPr="008060D9" w:rsidRDefault="008060D9" w:rsidP="008060D9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  <w:r w:rsidRPr="008060D9">
        <w:rPr>
          <w:rFonts w:ascii="Comic Sans MS" w:eastAsia="Calibri" w:hAnsi="Comic Sans MS" w:cs="Times New Roman"/>
          <w:b/>
          <w:sz w:val="28"/>
          <w:szCs w:val="28"/>
        </w:rPr>
        <w:t>Хасынский район</w:t>
      </w:r>
    </w:p>
    <w:p w:rsidR="008060D9" w:rsidRPr="008060D9" w:rsidRDefault="008060D9" w:rsidP="008060D9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  <w:r w:rsidRPr="008060D9">
        <w:rPr>
          <w:rFonts w:ascii="Comic Sans MS" w:eastAsia="Calibri" w:hAnsi="Comic Sans MS" w:cs="Times New Roman"/>
          <w:b/>
          <w:sz w:val="28"/>
          <w:szCs w:val="28"/>
        </w:rPr>
        <w:t>поселок Палатка</w:t>
      </w:r>
    </w:p>
    <w:p w:rsidR="008060D9" w:rsidRDefault="008060D9" w:rsidP="008060D9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:rsidR="007561AC" w:rsidRPr="008060D9" w:rsidRDefault="007561AC" w:rsidP="008060D9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:rsidR="008060D9" w:rsidRDefault="008060D9" w:rsidP="00806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25F3" w:rsidRDefault="00EF25F3" w:rsidP="00806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61AC" w:rsidRPr="008060D9" w:rsidRDefault="007561AC" w:rsidP="00806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60D9" w:rsidRPr="008060D9" w:rsidRDefault="008060D9" w:rsidP="008060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tbl>
      <w:tblPr>
        <w:tblStyle w:val="10"/>
        <w:tblW w:w="0" w:type="auto"/>
        <w:tblLook w:val="04A0"/>
      </w:tblPr>
      <w:tblGrid>
        <w:gridCol w:w="9039"/>
        <w:gridCol w:w="958"/>
      </w:tblGrid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 Целевой раздел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60D9">
              <w:rPr>
                <w:rFonts w:ascii="Times New Roman" w:eastAsia="Calibri" w:hAnsi="Times New Roman" w:cs="Times New Roman"/>
                <w:sz w:val="26"/>
                <w:szCs w:val="26"/>
              </w:rPr>
              <w:t>1.1. Пояснительная записка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60D9">
              <w:rPr>
                <w:rFonts w:ascii="Times New Roman" w:eastAsia="Calibri" w:hAnsi="Times New Roman" w:cs="Times New Roman"/>
                <w:sz w:val="26"/>
                <w:szCs w:val="26"/>
              </w:rPr>
              <w:t>1.2. Цели и задачи реализации программы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1.3.Принципы и подходы в организации образовательного процесса.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1.3.1. Основные направления программы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pacing w:after="150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1.3.2. Возрастные особенности психофизического развития детей от 2 до 7 лет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  Планируемые результаты освоения детьми программы (целевые ориентиры)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1.5. </w:t>
            </w:r>
            <w:r w:rsidRPr="008060D9">
              <w:rPr>
                <w:rFonts w:ascii="Times New Roman" w:eastAsia="Calibri" w:hAnsi="Times New Roman" w:cs="Times New Roman"/>
                <w:sz w:val="26"/>
                <w:szCs w:val="26"/>
              </w:rPr>
              <w:t>Интеграция образовательных областей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1.6. </w:t>
            </w:r>
            <w:r w:rsidRPr="008060D9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физической подготовленности детей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2. Содержательный раздел.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pacing w:after="150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 Содержание образовательной деятельности по освоению детьми образовательной области «Физическое развитие»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2.1.1. Формы организации двигательной деятельности.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2.1.2. Взаимодействие со специалистами</w:t>
            </w:r>
            <w:r w:rsidR="00032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ДОУ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2.1.3. Взаимодействие с родителями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776484" w:rsidP="008060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2.1.4. </w:t>
            </w:r>
            <w:r w:rsidR="008060D9" w:rsidRPr="00806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Здоровьесберегающие технологии</w:t>
            </w:r>
            <w:r w:rsidR="00DC1A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8060D9" w:rsidRPr="00806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используемые в ДОУ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776484" w:rsidP="008060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2.1.5. </w:t>
            </w:r>
            <w:r w:rsidR="008060D9" w:rsidRPr="00806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Задачи и содержание работы по формированию начальных представлений о ЗОЖ и физической культуре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776484" w:rsidP="008060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2.1.6. </w:t>
            </w:r>
            <w:r w:rsidR="00032F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Технология</w:t>
            </w:r>
            <w:r w:rsidR="008060D9" w:rsidRPr="00806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работы с воспитанниками при реализации образовательной области «Физическое развитие»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776484" w:rsidP="008060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</w:t>
            </w:r>
            <w:r w:rsidR="008060D9" w:rsidRPr="00806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Особенности организации образовательного процесса в ДОУ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 Организационный раздел.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 Система физкультурно – оздоровительной работы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3.1.1. Структура НОД по физической культуре в спортивном зале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3.1.2. Структура НОД по физической культуре на свежем воздухе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3.1.3. Закаливание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3.2. Оформление развивающей предметно – пространственной развивающей среды ДОУ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9039" w:type="dxa"/>
          </w:tcPr>
          <w:p w:rsidR="008060D9" w:rsidRPr="008060D9" w:rsidRDefault="008060D9" w:rsidP="008060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Научно-методическое обеспечение</w:t>
            </w:r>
          </w:p>
        </w:tc>
        <w:tc>
          <w:tcPr>
            <w:tcW w:w="958" w:type="dxa"/>
          </w:tcPr>
          <w:p w:rsidR="008060D9" w:rsidRPr="008060D9" w:rsidRDefault="008060D9" w:rsidP="008060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E2B76" w:rsidRPr="008060D9" w:rsidRDefault="000E2B76" w:rsidP="00806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60D9" w:rsidRPr="008060D9" w:rsidRDefault="008060D9" w:rsidP="00806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60D9" w:rsidRPr="008060D9" w:rsidRDefault="008060D9" w:rsidP="00806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1.ЦЕЛЕВОЙ РАЗДЕЛ</w:t>
      </w:r>
    </w:p>
    <w:p w:rsidR="008060D9" w:rsidRPr="008060D9" w:rsidRDefault="008060D9" w:rsidP="008060D9">
      <w:pPr>
        <w:numPr>
          <w:ilvl w:val="1"/>
          <w:numId w:val="69"/>
        </w:numPr>
        <w:spacing w:before="100" w:beforeAutospacing="1" w:after="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9" w:rsidRPr="008060D9" w:rsidRDefault="008060D9" w:rsidP="008060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Забота о всестороннем развитии подрастающего поколения постоянно находится в центре внимания</w:t>
      </w:r>
      <w:r w:rsidR="00032FA4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  <w:r w:rsidR="000E2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Очень важной, составной частью гармоничного развития личности является физическое </w:t>
      </w:r>
      <w:r w:rsidR="00241BC8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8060D9">
        <w:rPr>
          <w:rFonts w:ascii="Times New Roman" w:eastAsia="Calibri" w:hAnsi="Times New Roman" w:cs="Times New Roman"/>
          <w:sz w:val="28"/>
          <w:szCs w:val="28"/>
        </w:rPr>
        <w:t>: крепкое здоровье, закаленность, ловкость, сила, выносливость. Воспитание всех этих качеств должно начинаться с детства. В связи с этим одной из актуальных задач физического воспитания дошкольников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среды.</w:t>
      </w:r>
    </w:p>
    <w:p w:rsidR="008060D9" w:rsidRPr="008060D9" w:rsidRDefault="008060D9" w:rsidP="008060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 Современная образовательная система, основу которой составляют процессы оптимизации и интеграции, особое значение придает воспитанию подрастающего  человека не только как гражданина страны, но и как жителя конкретного региона, адаптированного к его социальным, экономическим, духовно-нравственным и климатическим условиям. </w:t>
      </w:r>
    </w:p>
    <w:p w:rsidR="008060D9" w:rsidRPr="008060D9" w:rsidRDefault="008060D9" w:rsidP="008060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 В настоящее время,  для того чтобы  реализовать Примерную основную общеобразовательную программу «От рождения до школы»,</w:t>
      </w:r>
      <w:r w:rsidR="000E2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60D9">
        <w:rPr>
          <w:rFonts w:ascii="Times New Roman" w:eastAsia="Calibri" w:hAnsi="Times New Roman" w:cs="Times New Roman"/>
          <w:sz w:val="28"/>
          <w:szCs w:val="28"/>
        </w:rPr>
        <w:t>в том числе и на региональном уровне, мы ориентируемся на принципы, прописанные в Федеральном Государственном образовательном стандарте:</w:t>
      </w:r>
    </w:p>
    <w:p w:rsidR="008060D9" w:rsidRPr="008060D9" w:rsidRDefault="008060D9" w:rsidP="008060D9">
      <w:pPr>
        <w:numPr>
          <w:ilvl w:val="0"/>
          <w:numId w:val="67"/>
        </w:numPr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поддержка разнообразия детства;</w:t>
      </w:r>
    </w:p>
    <w:p w:rsidR="008060D9" w:rsidRPr="008060D9" w:rsidRDefault="008060D9" w:rsidP="008060D9">
      <w:pPr>
        <w:numPr>
          <w:ilvl w:val="0"/>
          <w:numId w:val="67"/>
        </w:numPr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сотрудничество организации с семьей;</w:t>
      </w:r>
    </w:p>
    <w:p w:rsidR="008060D9" w:rsidRPr="008060D9" w:rsidRDefault="008060D9" w:rsidP="008060D9">
      <w:pPr>
        <w:numPr>
          <w:ilvl w:val="0"/>
          <w:numId w:val="67"/>
        </w:numPr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формирование познавательных интересов и действий ребенка в различных видах деятельности;</w:t>
      </w:r>
    </w:p>
    <w:p w:rsidR="008060D9" w:rsidRPr="008060D9" w:rsidRDefault="008060D9" w:rsidP="008060D9">
      <w:pPr>
        <w:numPr>
          <w:ilvl w:val="0"/>
          <w:numId w:val="67"/>
        </w:numPr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учет этнокультурной ситуации развития детей и др.</w:t>
      </w:r>
    </w:p>
    <w:p w:rsidR="008060D9" w:rsidRPr="008060D9" w:rsidRDefault="008060D9" w:rsidP="008060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 Наша практика показывает, что из пяти взаимодополняющих образовательных областей одним из важнейших направлений</w:t>
      </w:r>
      <w:r w:rsidR="00032FA4">
        <w:rPr>
          <w:rFonts w:ascii="Times New Roman" w:eastAsia="Calibri" w:hAnsi="Times New Roman" w:cs="Times New Roman"/>
          <w:sz w:val="28"/>
          <w:szCs w:val="28"/>
        </w:rPr>
        <w:t xml:space="preserve"> в работе является оздоровление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детей дошкольного возраста в суровых условиях </w:t>
      </w:r>
      <w:r w:rsidR="00032FA4">
        <w:rPr>
          <w:rFonts w:ascii="Times New Roman" w:eastAsia="Calibri" w:hAnsi="Times New Roman" w:cs="Times New Roman"/>
          <w:sz w:val="28"/>
          <w:szCs w:val="28"/>
        </w:rPr>
        <w:t xml:space="preserve"> Крайнего Северо-Востока</w:t>
      </w:r>
      <w:r w:rsidRPr="008060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0D9" w:rsidRPr="008060D9" w:rsidRDefault="008060D9" w:rsidP="008060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 А скол</w:t>
      </w:r>
      <w:r w:rsidR="00032FA4">
        <w:rPr>
          <w:rFonts w:ascii="Times New Roman" w:eastAsia="Calibri" w:hAnsi="Times New Roman" w:cs="Times New Roman"/>
          <w:sz w:val="28"/>
          <w:szCs w:val="28"/>
        </w:rPr>
        <w:t xml:space="preserve">ько ребенку двигаться 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в экстремальных климатических условиях, в какое время, с какой нагрузкой, каким спортом заниматься и с каких лет? Н</w:t>
      </w:r>
      <w:r w:rsidR="00032FA4">
        <w:rPr>
          <w:rFonts w:ascii="Times New Roman" w:eastAsia="Calibri" w:hAnsi="Times New Roman" w:cs="Times New Roman"/>
          <w:sz w:val="28"/>
          <w:szCs w:val="28"/>
        </w:rPr>
        <w:t>а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эти вопросы ученые и практики,</w:t>
      </w:r>
      <w:r w:rsidR="00032FA4">
        <w:rPr>
          <w:rFonts w:ascii="Times New Roman" w:eastAsia="Calibri" w:hAnsi="Times New Roman" w:cs="Times New Roman"/>
          <w:sz w:val="28"/>
          <w:szCs w:val="28"/>
        </w:rPr>
        <w:t xml:space="preserve"> такие как Ж.Ж. </w:t>
      </w:r>
      <w:proofErr w:type="spellStart"/>
      <w:r w:rsidR="00032FA4">
        <w:rPr>
          <w:rFonts w:ascii="Times New Roman" w:eastAsia="Calibri" w:hAnsi="Times New Roman" w:cs="Times New Roman"/>
          <w:sz w:val="28"/>
          <w:szCs w:val="28"/>
        </w:rPr>
        <w:t>Рапопорт</w:t>
      </w:r>
      <w:proofErr w:type="spellEnd"/>
      <w:r w:rsidR="00032FA4">
        <w:rPr>
          <w:rFonts w:ascii="Times New Roman" w:eastAsia="Calibri" w:hAnsi="Times New Roman" w:cs="Times New Roman"/>
          <w:sz w:val="28"/>
          <w:szCs w:val="28"/>
        </w:rPr>
        <w:t xml:space="preserve">, А.П. </w:t>
      </w:r>
      <w:proofErr w:type="spellStart"/>
      <w:r w:rsidR="00032FA4">
        <w:rPr>
          <w:rFonts w:ascii="Times New Roman" w:eastAsia="Calibri" w:hAnsi="Times New Roman" w:cs="Times New Roman"/>
          <w:sz w:val="28"/>
          <w:szCs w:val="28"/>
        </w:rPr>
        <w:t>Авцын</w:t>
      </w:r>
      <w:proofErr w:type="spellEnd"/>
      <w:r w:rsidR="00032FA4">
        <w:rPr>
          <w:rFonts w:ascii="Times New Roman" w:eastAsia="Calibri" w:hAnsi="Times New Roman" w:cs="Times New Roman"/>
          <w:sz w:val="28"/>
          <w:szCs w:val="28"/>
        </w:rPr>
        <w:t>, Н.П. Неверова, изучавшие особенности жизнедеятельности ребенка в Заполярье и на Севере восточной части Рос</w:t>
      </w:r>
      <w:r w:rsidR="003534F6">
        <w:rPr>
          <w:rFonts w:ascii="Times New Roman" w:eastAsia="Calibri" w:hAnsi="Times New Roman" w:cs="Times New Roman"/>
          <w:sz w:val="28"/>
          <w:szCs w:val="28"/>
        </w:rPr>
        <w:t>с</w:t>
      </w:r>
      <w:r w:rsidR="00032FA4">
        <w:rPr>
          <w:rFonts w:ascii="Times New Roman" w:eastAsia="Calibri" w:hAnsi="Times New Roman" w:cs="Times New Roman"/>
          <w:sz w:val="28"/>
          <w:szCs w:val="28"/>
        </w:rPr>
        <w:t>ии,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отвечают однозначно. Необходимо раннее всестороннее развитие ребенка. Наилучший возраст – это первые шаги жизни, когда скорость развития тела, мозга и психики максимальна. Ранняя закалка и раннее физическое развитие укрепляют здоровье маленького северянина. А жизнь организма, его рост и развитие зависят прежде всего от двигательной активности.</w:t>
      </w:r>
    </w:p>
    <w:p w:rsidR="008060D9" w:rsidRPr="008060D9" w:rsidRDefault="008060D9" w:rsidP="008060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  Нашей целью является обеспечение сохранения и укрепления здоровья детей, формирование ценностного отношения к здоровому образу жизни. Поэтому в нашем учреждении  ведется большая работа по</w:t>
      </w:r>
      <w:r w:rsidR="00375654">
        <w:rPr>
          <w:rFonts w:ascii="Times New Roman" w:eastAsia="Calibri" w:hAnsi="Times New Roman" w:cs="Times New Roman"/>
          <w:sz w:val="28"/>
          <w:szCs w:val="28"/>
        </w:rPr>
        <w:t xml:space="preserve"> использованию приемов здоровьесберегающих технологий,</w:t>
      </w:r>
      <w:r w:rsidR="003534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что включает в себя физкультминутки, двигательные разминки, пальчиковые игры,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логоритмику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>, гимнастику после сна, дыхательную и зрительную гимнастику ,различные виды массажа (точечный, самомассаж, ходьба и бег по массажным дорожкам, массаж с использованием массажеров), оздоровительные и лечебные игры, релаксацию, психогимнастику, упражнения для профилактики плоскостопия и нарушений осанки. Так же стараемся оптимизировать двигательную деятельность детей (утренняя гимнастика</w:t>
      </w:r>
      <w:r w:rsidR="000E2B76">
        <w:rPr>
          <w:rFonts w:ascii="Times New Roman" w:eastAsia="Calibri" w:hAnsi="Times New Roman" w:cs="Times New Roman"/>
          <w:sz w:val="28"/>
          <w:szCs w:val="28"/>
        </w:rPr>
        <w:t>, физкультурные занятия, занятия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плаванием, дни здоровья, подвижные и спортивные игры). Используются такие очень эффективные инновационные технологии в работе с детьми как –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фитбол-гимнастика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, игровой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стретчинг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>, комплексы упражнений с нестандартным оборудованием – широкой эластичной резинкой, выполняющей роль упрощенного эспандера. Использование всего этого делает комплексное решение оздоровительных, воспитательных и образовательных задач более эффективным.</w:t>
      </w:r>
    </w:p>
    <w:p w:rsidR="008060D9" w:rsidRPr="008060D9" w:rsidRDefault="008060D9" w:rsidP="008060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 От здоровья и жизнерадостности детей зависит их духовная жизнь, прочность знаний, вера в свои силы, поэтому одной из основных задач, стоящих перед нашим дошкольным учреждением является воспитание здорового подрастающего поколения. В условиях Крайнего Севера с его климатом и экологией, эта проблема стоит особенно актуально.  На Севере ребенок много времени проводит в закрытых помещениях, сокращается время прогулок, таким образом снижается двигательная активность. </w:t>
      </w:r>
    </w:p>
    <w:p w:rsidR="008060D9" w:rsidRPr="008060D9" w:rsidRDefault="008060D9" w:rsidP="0080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В связи с этим  наше дошкольное учреждение, МБДОУ «Детский сад №1» п. Палатка, которое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в режиме 10,5 часов пребывания воспитанников в период с 8.00 до 18.30 при пятидневной рабочей неделе, решило разработать</w:t>
      </w:r>
      <w:r w:rsidR="0024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авторскую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</w:t>
      </w:r>
      <w:r w:rsidR="0037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«Мозаика здоровья» 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здорового образа жизни у дошкольников через здоровьесберегающие технол</w:t>
      </w:r>
      <w:r w:rsidR="0024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огии. </w:t>
      </w:r>
      <w:r w:rsidR="003756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реализуется в течение всего времени пребывания воспитанников в дошкольном учреждении и состоит из двух частей. Обязательная часть Программы в содержательном отношении разработана с учетом основной общеобразовательной программы дошкольного учреждения. Объем обязательной части Программы сост</w:t>
      </w:r>
      <w:r w:rsidR="0069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 60% общего объема, иные  40% программы формируются 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образовательных отношений.</w:t>
      </w:r>
    </w:p>
    <w:p w:rsidR="008060D9" w:rsidRPr="008060D9" w:rsidRDefault="008060D9" w:rsidP="0080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Обязательная часть включает: </w:t>
      </w:r>
    </w:p>
    <w:p w:rsidR="008060D9" w:rsidRPr="008060D9" w:rsidRDefault="008060D9" w:rsidP="008060D9">
      <w:pPr>
        <w:numPr>
          <w:ilvl w:val="0"/>
          <w:numId w:val="68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режима пребывания детей в дошкольном учреждении;</w:t>
      </w:r>
    </w:p>
    <w:p w:rsidR="008060D9" w:rsidRPr="008060D9" w:rsidRDefault="008060D9" w:rsidP="008060D9">
      <w:pPr>
        <w:numPr>
          <w:ilvl w:val="0"/>
          <w:numId w:val="68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образовательного процесса с использованием разнообразных форм и с учетом времени года и возрастных психофизиологических возможностей детей;</w:t>
      </w:r>
    </w:p>
    <w:p w:rsidR="008060D9" w:rsidRPr="008060D9" w:rsidRDefault="008060D9" w:rsidP="008060D9">
      <w:pPr>
        <w:numPr>
          <w:ilvl w:val="0"/>
          <w:numId w:val="68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взаимосвязи планируемой образовательной деятельности с повседневной жизнью детей в детском саду;</w:t>
      </w:r>
    </w:p>
    <w:p w:rsidR="008060D9" w:rsidRPr="008060D9" w:rsidRDefault="008060D9" w:rsidP="008060D9">
      <w:pPr>
        <w:numPr>
          <w:ilvl w:val="0"/>
          <w:numId w:val="68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мероприятия;</w:t>
      </w:r>
    </w:p>
    <w:p w:rsidR="008060D9" w:rsidRPr="008060D9" w:rsidRDefault="008060D9" w:rsidP="008060D9">
      <w:pPr>
        <w:numPr>
          <w:ilvl w:val="0"/>
          <w:numId w:val="68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 - оздоровительные мероприятия;</w:t>
      </w:r>
    </w:p>
    <w:p w:rsidR="008060D9" w:rsidRPr="008060D9" w:rsidRDefault="008060D9" w:rsidP="008060D9">
      <w:pPr>
        <w:numPr>
          <w:ilvl w:val="0"/>
          <w:numId w:val="68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психолого - педагогической работы по освоению образовательной области «Физическое развитие» и «Здоровье»</w:t>
      </w:r>
    </w:p>
    <w:p w:rsidR="008060D9" w:rsidRPr="008060D9" w:rsidRDefault="008060D9" w:rsidP="008060D9">
      <w:pPr>
        <w:numPr>
          <w:ilvl w:val="0"/>
          <w:numId w:val="68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детьми общеобразовательной программы,</w:t>
      </w:r>
    </w:p>
    <w:p w:rsidR="008060D9" w:rsidRPr="008060D9" w:rsidRDefault="008060D9" w:rsidP="008060D9">
      <w:pPr>
        <w:numPr>
          <w:ilvl w:val="0"/>
          <w:numId w:val="68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достижения детьми планируемых результатов освоения Программы. </w:t>
      </w:r>
    </w:p>
    <w:p w:rsidR="008060D9" w:rsidRPr="008060D9" w:rsidRDefault="008060D9" w:rsidP="0080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Часть, формируемая участниками образовательного процесса, определяет работу по приоритетному направлению деятельности учреждения, реализации методической темы руководителя по физическому воспитанию, дополнительное образование и систему работы с родителями воспитанников.</w:t>
      </w:r>
    </w:p>
    <w:p w:rsidR="008060D9" w:rsidRPr="008060D9" w:rsidRDefault="00241BC8" w:rsidP="008060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        П</w:t>
      </w:r>
      <w:r w:rsidR="008060D9" w:rsidRPr="008060D9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рограмма разработана на основе примерной общеобразовательной программы дошкольного образования «От рождения до школы» под редакцией Н.Е. Вераксы, Т.С. Комаровой, М.А. Васильевой в соответствии со следующими законами:</w:t>
      </w:r>
    </w:p>
    <w:p w:rsidR="008060D9" w:rsidRPr="008060D9" w:rsidRDefault="008060D9" w:rsidP="008060D9">
      <w:pPr>
        <w:numPr>
          <w:ilvl w:val="0"/>
          <w:numId w:val="53"/>
        </w:numPr>
        <w:suppressAutoHyphens/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1.Федеральным Законом «Об образовании в РФ» 29 декабря 2012 г. № 273-ФЗ.</w:t>
      </w:r>
    </w:p>
    <w:p w:rsidR="008060D9" w:rsidRPr="008060D9" w:rsidRDefault="008060D9" w:rsidP="008060D9">
      <w:pPr>
        <w:numPr>
          <w:ilvl w:val="0"/>
          <w:numId w:val="53"/>
        </w:numPr>
        <w:suppressAutoHyphens/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2.Постановлением от 15 мая 2013г. № 26 «Санитарно -эпидемиологические требования к устройству содержания и организации режима работы дошкольных образовательных организаций».</w:t>
      </w:r>
    </w:p>
    <w:p w:rsidR="008060D9" w:rsidRPr="008060D9" w:rsidRDefault="008060D9" w:rsidP="008060D9">
      <w:pPr>
        <w:numPr>
          <w:ilvl w:val="0"/>
          <w:numId w:val="53"/>
        </w:numPr>
        <w:suppressAutoHyphens/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3.Приказом Министерства образования и науки РФ от 17 октября 2013г. № 1155 «Об утверждении федерального государственного образовательного стандарта дошкольного образования».</w:t>
      </w:r>
    </w:p>
    <w:p w:rsidR="008060D9" w:rsidRDefault="008060D9" w:rsidP="008060D9">
      <w:pPr>
        <w:numPr>
          <w:ilvl w:val="0"/>
          <w:numId w:val="53"/>
        </w:numPr>
        <w:suppressAutoHyphens/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4.Приказом Министерства образования и науки РФ от 30 августа 2013г. №1014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054BA8" w:rsidRPr="008060D9" w:rsidRDefault="00054BA8" w:rsidP="008060D9">
      <w:pPr>
        <w:numPr>
          <w:ilvl w:val="0"/>
          <w:numId w:val="53"/>
        </w:numPr>
        <w:suppressAutoHyphens/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Закон Магаданской области от 30 апреля 2014 года №1749-03</w:t>
      </w:r>
      <w:r w:rsidRPr="00054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«Об образовании в Магаданской области» (с изменениями на 3 декабря 2020 года).</w:t>
      </w:r>
    </w:p>
    <w:p w:rsidR="008060D9" w:rsidRPr="008060D9" w:rsidRDefault="00054BA8" w:rsidP="008060D9">
      <w:pPr>
        <w:numPr>
          <w:ilvl w:val="0"/>
          <w:numId w:val="53"/>
        </w:numPr>
        <w:suppressAutoHyphens/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060D9"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.Основной образовательной программой дошкольной образовательной организации.</w:t>
      </w:r>
    </w:p>
    <w:p w:rsidR="008060D9" w:rsidRPr="008060D9" w:rsidRDefault="00054BA8" w:rsidP="008060D9">
      <w:pPr>
        <w:numPr>
          <w:ilvl w:val="0"/>
          <w:numId w:val="53"/>
        </w:numPr>
        <w:suppressAutoHyphens/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060D9"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.Устав МБДОУ.</w:t>
      </w:r>
    </w:p>
    <w:p w:rsidR="008060D9" w:rsidRPr="008060D9" w:rsidRDefault="00054BA8" w:rsidP="008060D9">
      <w:pPr>
        <w:numPr>
          <w:ilvl w:val="0"/>
          <w:numId w:val="53"/>
        </w:numPr>
        <w:suppressAutoHyphens/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060D9"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.Положение о рабочей программе педагогов дошкольной образовательной организации.</w:t>
      </w:r>
    </w:p>
    <w:p w:rsidR="008060D9" w:rsidRPr="008060D9" w:rsidRDefault="008060D9" w:rsidP="008060D9">
      <w:pPr>
        <w:numPr>
          <w:ilvl w:val="1"/>
          <w:numId w:val="69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8060D9" w:rsidRPr="008060D9" w:rsidRDefault="008060D9" w:rsidP="008060D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0D9" w:rsidRPr="006F2AA7" w:rsidRDefault="008060D9" w:rsidP="006F2A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 xml:space="preserve">Проблема: </w:t>
      </w:r>
      <w:r w:rsidR="00375654" w:rsidRPr="0093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BC6" w:rsidRPr="00AC6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</w:t>
      </w:r>
      <w:r w:rsidR="00AC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экстремальных климатических условиях (</w:t>
      </w:r>
      <w:r w:rsidR="00375654" w:rsidRPr="00AC6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 температуры воздуха, недо</w:t>
      </w:r>
      <w:r w:rsidR="00AC6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статок солнца</w:t>
      </w:r>
      <w:proofErr w:type="gramStart"/>
      <w:r w:rsidR="00AC6BC6">
        <w:rPr>
          <w:rFonts w:ascii="Times New Roman" w:eastAsia="Times New Roman" w:hAnsi="Times New Roman" w:cs="Times New Roman"/>
          <w:sz w:val="28"/>
          <w:szCs w:val="28"/>
          <w:lang w:eastAsia="ru-RU"/>
        </w:rPr>
        <w:t>, )</w:t>
      </w:r>
      <w:r w:rsidR="00375654" w:rsidRPr="00AC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AC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энергозатрат организма ребенка как одно из проявлений реакции на холод, </w:t>
      </w:r>
      <w:r w:rsidR="00375654" w:rsidRPr="00AC6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двигательной активности;</w:t>
      </w:r>
      <w:r w:rsidR="00AC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654" w:rsidRPr="00AC6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неблагоприятная экологи</w:t>
      </w:r>
      <w:r w:rsidR="00AC6BC6" w:rsidRPr="00AC6B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 обстановка,</w:t>
      </w:r>
      <w:r w:rsidR="00375654" w:rsidRPr="00AC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B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часто болеющих детей</w:t>
      </w:r>
      <w:r w:rsidR="00375654" w:rsidRPr="00AC6B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особенностями проживания</w:t>
      </w:r>
      <w:r w:rsidR="00375654" w:rsidRPr="00AC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A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регионе.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 программы: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Построение целостной системы с активным взаимодействием всех участников педагогического процесса, обеспечивающей оптимальные условия для перехода на новый, более высокий уровень работы   по   физическому развитию   детей, формированию у них физических способностей и качеств с учетом их психофизического развития, индивидуальных возможностей и склонностей.</w:t>
      </w:r>
    </w:p>
    <w:p w:rsidR="008060D9" w:rsidRPr="008060D9" w:rsidRDefault="008060D9" w:rsidP="006F2A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060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Профилактическая и оздоровительная работа с детьми в дошкольном учреждении</w:t>
      </w:r>
      <w:r w:rsidR="006F2A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снижение заболеваемости дошкольников острыми респираторными заболеваниями</w:t>
      </w:r>
      <w:bookmarkStart w:id="0" w:name="bookmark3"/>
      <w:r w:rsidR="006F2A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данной цели связана с решением следующих </w:t>
      </w: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  <w:bookmarkEnd w:id="0"/>
    </w:p>
    <w:p w:rsidR="00E53C96" w:rsidRDefault="008060D9" w:rsidP="008060D9">
      <w:pPr>
        <w:keepNext/>
        <w:keepLines/>
        <w:numPr>
          <w:ilvl w:val="0"/>
          <w:numId w:val="70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C96">
        <w:rPr>
          <w:rFonts w:ascii="Times New Roman" w:eastAsia="Times New Roman" w:hAnsi="Times New Roman" w:cs="Times New Roman"/>
          <w:sz w:val="28"/>
          <w:szCs w:val="28"/>
        </w:rPr>
        <w:t>объединить усилия сотрудников и родителей для эффективной организации оздоровительной работы;</w:t>
      </w:r>
    </w:p>
    <w:p w:rsidR="008060D9" w:rsidRPr="00E53C96" w:rsidRDefault="008060D9" w:rsidP="008060D9">
      <w:pPr>
        <w:keepNext/>
        <w:keepLines/>
        <w:numPr>
          <w:ilvl w:val="0"/>
          <w:numId w:val="70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C96">
        <w:rPr>
          <w:rFonts w:ascii="Times New Roman" w:eastAsia="Times New Roman" w:hAnsi="Times New Roman" w:cs="Times New Roman"/>
          <w:sz w:val="28"/>
          <w:szCs w:val="28"/>
        </w:rPr>
        <w:t>повысить функциональные и адаптационные возможности организма за счет внедрения здоровьесберегающих технологий;</w:t>
      </w:r>
    </w:p>
    <w:p w:rsidR="008060D9" w:rsidRPr="008060D9" w:rsidRDefault="008060D9" w:rsidP="008060D9">
      <w:pPr>
        <w:numPr>
          <w:ilvl w:val="0"/>
          <w:numId w:val="70"/>
        </w:numPr>
        <w:tabs>
          <w:tab w:val="left" w:pos="712"/>
        </w:tabs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развитие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физических качеств — скоростных, силовых, гибкости, выносливости, координации;</w:t>
      </w:r>
    </w:p>
    <w:p w:rsidR="008060D9" w:rsidRPr="008060D9" w:rsidRDefault="008060D9" w:rsidP="008060D9">
      <w:pPr>
        <w:numPr>
          <w:ilvl w:val="0"/>
          <w:numId w:val="70"/>
        </w:numPr>
        <w:tabs>
          <w:tab w:val="left" w:pos="707"/>
        </w:tabs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накопление и обогащение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двигательного опыта детей — овладение основными двигательными режимами (бег, ходьба, прыжки, метание, лазанье);</w:t>
      </w:r>
    </w:p>
    <w:p w:rsidR="008060D9" w:rsidRPr="008060D9" w:rsidRDefault="008060D9" w:rsidP="008060D9">
      <w:pPr>
        <w:numPr>
          <w:ilvl w:val="0"/>
          <w:numId w:val="70"/>
        </w:numPr>
        <w:tabs>
          <w:tab w:val="left" w:pos="698"/>
        </w:tabs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формирование</w:t>
      </w:r>
      <w:r w:rsidR="000E2B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потребности в двигательной активности и физическом совершенствовании; </w:t>
      </w:r>
    </w:p>
    <w:p w:rsidR="008060D9" w:rsidRPr="008060D9" w:rsidRDefault="008060D9" w:rsidP="00E53C96">
      <w:pPr>
        <w:numPr>
          <w:ilvl w:val="0"/>
          <w:numId w:val="70"/>
        </w:numPr>
        <w:tabs>
          <w:tab w:val="left" w:pos="-142"/>
        </w:tabs>
        <w:spacing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060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обеспечить мониторинг состояния здоровья и развития детей и оценки влияния оздоровительных технологий на организм человека.</w:t>
      </w:r>
    </w:p>
    <w:p w:rsidR="008060D9" w:rsidRPr="008060D9" w:rsidRDefault="008060D9" w:rsidP="00E53C96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Оздоровительная задача – 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подразумевает решение вопросов развития и укрепления костной, мышечной, сердечно-сосудистой, дыхательной, нервной систем, внутренних органов дошкольников, развитие движений, а также закаливание.</w:t>
      </w:r>
    </w:p>
    <w:p w:rsidR="008060D9" w:rsidRPr="008060D9" w:rsidRDefault="00054BA8" w:rsidP="008060D9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Развивающая</w:t>
      </w:r>
      <w:r w:rsidR="008060D9" w:rsidRPr="008060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задача </w:t>
      </w:r>
      <w:r w:rsidR="008060D9"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формирование у детей навыков гигиены, выполнения основных видов движений, представлений о режиме, активности и отдыхе, безопасности, правильной осанке; освоение знаний о своем организме, здоровье.</w:t>
      </w:r>
    </w:p>
    <w:p w:rsidR="008060D9" w:rsidRPr="008060D9" w:rsidRDefault="008060D9" w:rsidP="008060D9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Воспитательная задача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формирование нравственно-физических навыков; выработка у детей привычки к ежедневным занятиям, физическим упражнениям как потребности в физическом совершенствовании; воспитании культурно-гигиенических навыков.</w:t>
      </w:r>
    </w:p>
    <w:p w:rsidR="008060D9" w:rsidRPr="008060D9" w:rsidRDefault="008060D9" w:rsidP="008060D9">
      <w:pPr>
        <w:numPr>
          <w:ilvl w:val="1"/>
          <w:numId w:val="54"/>
        </w:numPr>
        <w:tabs>
          <w:tab w:val="left" w:pos="698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Принципы и подходы в организации образовательного процесса</w:t>
      </w:r>
    </w:p>
    <w:p w:rsidR="008060D9" w:rsidRPr="008060D9" w:rsidRDefault="008060D9" w:rsidP="008060D9">
      <w:pPr>
        <w:tabs>
          <w:tab w:val="left" w:pos="-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научности – 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>подкрепление всех проводимых мероприятий, направленных на укрепление здоровья, научно обоснованными и практическими апробированными методиками.</w:t>
      </w:r>
    </w:p>
    <w:p w:rsidR="008060D9" w:rsidRPr="008060D9" w:rsidRDefault="008060D9" w:rsidP="008060D9">
      <w:pPr>
        <w:numPr>
          <w:ilvl w:val="0"/>
          <w:numId w:val="54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активности и сознательности – 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>участие всего коллектива, педагогов и родителей в поиске новых, эффективных методов и целенаправленной деятельности по оздоровлению детей.</w:t>
      </w:r>
    </w:p>
    <w:p w:rsidR="008060D9" w:rsidRPr="008060D9" w:rsidRDefault="008060D9" w:rsidP="008060D9">
      <w:pPr>
        <w:numPr>
          <w:ilvl w:val="0"/>
          <w:numId w:val="54"/>
        </w:numPr>
        <w:tabs>
          <w:tab w:val="left" w:pos="-142"/>
        </w:tabs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интегративности</w:t>
      </w:r>
      <w:proofErr w:type="spellEnd"/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>решение оздоровительных  и профилактических задач в системе всего учебно-воспитательного процесса и всех видах деятельности.</w:t>
      </w:r>
    </w:p>
    <w:p w:rsidR="008060D9" w:rsidRPr="008060D9" w:rsidRDefault="008060D9" w:rsidP="008060D9">
      <w:pPr>
        <w:numPr>
          <w:ilvl w:val="0"/>
          <w:numId w:val="54"/>
        </w:numPr>
        <w:tabs>
          <w:tab w:val="left" w:pos="-142"/>
        </w:tabs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Принцип личностной ориентации и преемственности –</w:t>
      </w:r>
      <w:r w:rsidR="00C15D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>организация и поддержание связей между возрастными категориями, учет разноуровневого и разновозрастного развития и состояния здоровья.</w:t>
      </w:r>
    </w:p>
    <w:p w:rsidR="008060D9" w:rsidRPr="008060D9" w:rsidRDefault="008060D9" w:rsidP="008060D9">
      <w:pPr>
        <w:numPr>
          <w:ilvl w:val="0"/>
          <w:numId w:val="54"/>
        </w:numPr>
        <w:tabs>
          <w:tab w:val="left" w:pos="-142"/>
        </w:tabs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Принцип гарантированной результативности-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прав и потребностей детей на получение необходимой психолого-педагогической помощи и поддержки, гарантия положительного результата независимо от возрастной категории детей и уровня их физического развития.</w:t>
      </w:r>
    </w:p>
    <w:p w:rsidR="008060D9" w:rsidRPr="008060D9" w:rsidRDefault="008060D9" w:rsidP="008060D9">
      <w:pPr>
        <w:numPr>
          <w:ilvl w:val="0"/>
          <w:numId w:val="54"/>
        </w:numPr>
        <w:tabs>
          <w:tab w:val="left" w:pos="-142"/>
        </w:tabs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Принцип природосообразности –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форм и методов воспитания на основе целостного психолого-педагогического знания о ребенке, его физиологических и психологических особенностей. Формирование у дошкольников стремления к здоровому образу жизни.</w:t>
      </w:r>
    </w:p>
    <w:p w:rsidR="008060D9" w:rsidRDefault="008060D9" w:rsidP="008060D9">
      <w:pPr>
        <w:keepNext/>
        <w:keepLines/>
        <w:numPr>
          <w:ilvl w:val="0"/>
          <w:numId w:val="54"/>
        </w:numPr>
        <w:tabs>
          <w:tab w:val="left" w:pos="-142"/>
        </w:tabs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Принцип дифференциации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содержания педагогического процесса – педагогический процесс необходимо ориентировать на индивидуальные особенности каждого ребенка, темп развития и физические возможности детей.</w:t>
      </w:r>
    </w:p>
    <w:p w:rsidR="008060D9" w:rsidRPr="008060D9" w:rsidRDefault="008060D9" w:rsidP="008060D9">
      <w:pPr>
        <w:keepNext/>
        <w:keepLines/>
        <w:tabs>
          <w:tab w:val="left" w:pos="-142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Принципы  и подходы построения программы по ФГОС:</w:t>
      </w:r>
    </w:p>
    <w:p w:rsidR="008060D9" w:rsidRPr="008060D9" w:rsidRDefault="008060D9" w:rsidP="008060D9">
      <w:pPr>
        <w:numPr>
          <w:ilvl w:val="0"/>
          <w:numId w:val="50"/>
        </w:numPr>
        <w:tabs>
          <w:tab w:val="left" w:pos="7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8060D9" w:rsidRPr="008060D9" w:rsidRDefault="008060D9" w:rsidP="008060D9">
      <w:pPr>
        <w:numPr>
          <w:ilvl w:val="0"/>
          <w:numId w:val="50"/>
        </w:numPr>
        <w:tabs>
          <w:tab w:val="left" w:pos="755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8060D9" w:rsidRPr="008060D9" w:rsidRDefault="008060D9" w:rsidP="008060D9">
      <w:pPr>
        <w:numPr>
          <w:ilvl w:val="0"/>
          <w:numId w:val="50"/>
        </w:numPr>
        <w:tabs>
          <w:tab w:val="left" w:pos="760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060D9" w:rsidRPr="008060D9" w:rsidRDefault="008060D9" w:rsidP="008060D9">
      <w:pPr>
        <w:numPr>
          <w:ilvl w:val="0"/>
          <w:numId w:val="50"/>
        </w:numPr>
        <w:tabs>
          <w:tab w:val="left" w:pos="755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8060D9" w:rsidRPr="008060D9" w:rsidRDefault="008060D9" w:rsidP="008060D9">
      <w:pPr>
        <w:numPr>
          <w:ilvl w:val="0"/>
          <w:numId w:val="50"/>
        </w:numPr>
        <w:tabs>
          <w:tab w:val="left" w:pos="760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сотрудничество Организации с семьей;</w:t>
      </w:r>
    </w:p>
    <w:p w:rsidR="008060D9" w:rsidRPr="008060D9" w:rsidRDefault="008060D9" w:rsidP="008060D9">
      <w:pPr>
        <w:numPr>
          <w:ilvl w:val="0"/>
          <w:numId w:val="50"/>
        </w:numPr>
        <w:tabs>
          <w:tab w:val="left" w:pos="755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8060D9" w:rsidRPr="008060D9" w:rsidRDefault="008060D9" w:rsidP="008060D9">
      <w:pPr>
        <w:numPr>
          <w:ilvl w:val="0"/>
          <w:numId w:val="50"/>
        </w:numPr>
        <w:tabs>
          <w:tab w:val="left" w:pos="765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8060D9" w:rsidRPr="008060D9" w:rsidRDefault="008060D9" w:rsidP="008060D9">
      <w:pPr>
        <w:numPr>
          <w:ilvl w:val="0"/>
          <w:numId w:val="50"/>
        </w:numPr>
        <w:tabs>
          <w:tab w:val="left" w:pos="760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060D9" w:rsidRPr="008060D9" w:rsidRDefault="008060D9" w:rsidP="008060D9">
      <w:pPr>
        <w:numPr>
          <w:ilvl w:val="0"/>
          <w:numId w:val="50"/>
        </w:numPr>
        <w:tabs>
          <w:tab w:val="left" w:pos="750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учет этнокультурной ситуации развития детей.</w:t>
      </w:r>
    </w:p>
    <w:p w:rsidR="008060D9" w:rsidRPr="008060D9" w:rsidRDefault="008060D9" w:rsidP="008060D9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1.3.1. Основные направления программы:</w:t>
      </w:r>
    </w:p>
    <w:p w:rsidR="008060D9" w:rsidRPr="008060D9" w:rsidRDefault="008060D9" w:rsidP="008060D9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Профилактическое:</w:t>
      </w:r>
    </w:p>
    <w:p w:rsidR="008060D9" w:rsidRPr="008060D9" w:rsidRDefault="008060D9" w:rsidP="008060D9">
      <w:pPr>
        <w:numPr>
          <w:ilvl w:val="0"/>
          <w:numId w:val="72"/>
        </w:numPr>
        <w:tabs>
          <w:tab w:val="left" w:pos="698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обеспечение и организация благоприятного и безболезненного течения адаптации детей к условиям детского сада;</w:t>
      </w:r>
    </w:p>
    <w:p w:rsidR="008060D9" w:rsidRPr="008060D9" w:rsidRDefault="008060D9" w:rsidP="008060D9">
      <w:pPr>
        <w:numPr>
          <w:ilvl w:val="0"/>
          <w:numId w:val="72"/>
        </w:numPr>
        <w:tabs>
          <w:tab w:val="left" w:pos="698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организация и надлежащее выполнение санитарно-гигиенического режима;</w:t>
      </w:r>
    </w:p>
    <w:p w:rsidR="008060D9" w:rsidRPr="008060D9" w:rsidRDefault="008060D9" w:rsidP="008060D9">
      <w:pPr>
        <w:numPr>
          <w:ilvl w:val="0"/>
          <w:numId w:val="72"/>
        </w:numPr>
        <w:tabs>
          <w:tab w:val="left" w:pos="698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решение оздоровительных задач всеми средствами физического воспитания;</w:t>
      </w:r>
    </w:p>
    <w:p w:rsidR="008060D9" w:rsidRPr="008060D9" w:rsidRDefault="008060D9" w:rsidP="008060D9">
      <w:pPr>
        <w:numPr>
          <w:ilvl w:val="0"/>
          <w:numId w:val="72"/>
        </w:numPr>
        <w:tabs>
          <w:tab w:val="left" w:pos="698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систематический анализ здоровья детей с целью последующей медико-педагогической коррекции;</w:t>
      </w:r>
    </w:p>
    <w:p w:rsidR="008060D9" w:rsidRPr="008060D9" w:rsidRDefault="008060D9" w:rsidP="008060D9">
      <w:pPr>
        <w:numPr>
          <w:ilvl w:val="0"/>
          <w:numId w:val="72"/>
        </w:numPr>
        <w:tabs>
          <w:tab w:val="left" w:pos="698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организация здорового образа жизни;</w:t>
      </w:r>
    </w:p>
    <w:p w:rsidR="008060D9" w:rsidRPr="008060D9" w:rsidRDefault="008060D9" w:rsidP="008060D9">
      <w:pPr>
        <w:numPr>
          <w:ilvl w:val="0"/>
          <w:numId w:val="72"/>
        </w:numPr>
        <w:tabs>
          <w:tab w:val="left" w:pos="698"/>
        </w:tabs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профилактическая работа по предупреждению инфекционных заболеваний;</w:t>
      </w:r>
    </w:p>
    <w:p w:rsidR="008060D9" w:rsidRPr="008060D9" w:rsidRDefault="008060D9" w:rsidP="008060D9">
      <w:pPr>
        <w:numPr>
          <w:ilvl w:val="0"/>
          <w:numId w:val="72"/>
        </w:numPr>
        <w:tabs>
          <w:tab w:val="left" w:pos="698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разработка педагогических технологий, методик, отбор учебного материала, способствующего сохранению здоровья детей;</w:t>
      </w:r>
    </w:p>
    <w:p w:rsidR="008060D9" w:rsidRPr="008060D9" w:rsidRDefault="008060D9" w:rsidP="008060D9">
      <w:pPr>
        <w:numPr>
          <w:ilvl w:val="0"/>
          <w:numId w:val="72"/>
        </w:numPr>
        <w:tabs>
          <w:tab w:val="left" w:pos="698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формирование валеологического мышления у всех участников педагогического процесса;</w:t>
      </w:r>
    </w:p>
    <w:p w:rsidR="008060D9" w:rsidRPr="008060D9" w:rsidRDefault="008060D9" w:rsidP="008060D9">
      <w:pPr>
        <w:numPr>
          <w:ilvl w:val="0"/>
          <w:numId w:val="72"/>
        </w:numPr>
        <w:tabs>
          <w:tab w:val="left" w:pos="698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изучение передового педагогического, медицинского, социального опыта по оздоровлению подрастающего поколения;</w:t>
      </w:r>
    </w:p>
    <w:p w:rsidR="008060D9" w:rsidRPr="008060D9" w:rsidRDefault="008060D9" w:rsidP="008060D9">
      <w:pPr>
        <w:numPr>
          <w:ilvl w:val="0"/>
          <w:numId w:val="72"/>
        </w:numPr>
        <w:tabs>
          <w:tab w:val="left" w:pos="698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повышение квалификации педагогических и медицинских кадров;</w:t>
      </w:r>
    </w:p>
    <w:p w:rsidR="008060D9" w:rsidRPr="008060D9" w:rsidRDefault="008060D9" w:rsidP="008060D9">
      <w:pPr>
        <w:numPr>
          <w:ilvl w:val="0"/>
          <w:numId w:val="72"/>
        </w:numPr>
        <w:tabs>
          <w:tab w:val="left" w:pos="698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проведение специальных, социальных и санитарных мер по профилактике и распространению инфекционных заболеваний.</w:t>
      </w:r>
    </w:p>
    <w:p w:rsidR="008060D9" w:rsidRPr="008060D9" w:rsidRDefault="008060D9" w:rsidP="008060D9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Организационное:</w:t>
      </w:r>
    </w:p>
    <w:p w:rsidR="008060D9" w:rsidRPr="008060D9" w:rsidRDefault="008060D9" w:rsidP="008060D9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- организация здоровьесберегающей среды ДОУ;</w:t>
      </w:r>
    </w:p>
    <w:p w:rsidR="008060D9" w:rsidRPr="008060D9" w:rsidRDefault="008060D9" w:rsidP="008060D9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- определение показателей физического развития, двигательной активности и подготовленности, критериев здоровья детей дошкольного возраста методами комплексного мониторинга;</w:t>
      </w:r>
    </w:p>
    <w:p w:rsidR="008060D9" w:rsidRPr="008060D9" w:rsidRDefault="008060D9" w:rsidP="008060D9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- составление индивидуальных маршрутов оздоровления;</w:t>
      </w:r>
    </w:p>
    <w:p w:rsidR="008060D9" w:rsidRPr="008060D9" w:rsidRDefault="008060D9" w:rsidP="008060D9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- пропаганда нетрадиционных методов оздоровления в коллективе детей, родителей и сотрудников детского сада.</w:t>
      </w:r>
    </w:p>
    <w:p w:rsidR="008060D9" w:rsidRPr="008060D9" w:rsidRDefault="008060D9" w:rsidP="008060D9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Лечебное:</w:t>
      </w:r>
    </w:p>
    <w:p w:rsidR="008060D9" w:rsidRPr="008060D9" w:rsidRDefault="008060D9" w:rsidP="008060D9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</w:rPr>
        <w:t>противорецидивная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 хронических заболеваний;</w:t>
      </w:r>
    </w:p>
    <w:p w:rsidR="008060D9" w:rsidRPr="008060D9" w:rsidRDefault="008060D9" w:rsidP="008060D9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- коррекция отдельных отклонений в физическом и психическом развитии;</w:t>
      </w:r>
    </w:p>
    <w:p w:rsidR="008060D9" w:rsidRPr="008060D9" w:rsidRDefault="008060D9" w:rsidP="008060D9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- профилактическое лечение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</w:rPr>
        <w:t>тубинфицированных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детей;</w:t>
      </w:r>
    </w:p>
    <w:p w:rsidR="008060D9" w:rsidRPr="008060D9" w:rsidRDefault="008060D9" w:rsidP="008060D9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- оказание скорой помощи при неотложных состояниях.</w:t>
      </w:r>
      <w:bookmarkStart w:id="1" w:name="bookmark5"/>
    </w:p>
    <w:p w:rsidR="008060D9" w:rsidRPr="008060D9" w:rsidRDefault="008060D9" w:rsidP="008060D9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8060D9" w:rsidRPr="008060D9" w:rsidRDefault="008060D9" w:rsidP="008060D9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1.3.2. Возрастные особенности психофизического развития  детей от 2 до 7 лет</w:t>
      </w:r>
    </w:p>
    <w:p w:rsidR="008060D9" w:rsidRPr="008060D9" w:rsidRDefault="008060D9" w:rsidP="008060D9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  У ребенка с 2 до 7 лет жизни под воздействием обучения условные связи закрепляются и совершенствуются. Повышается физическая подготовленность, совершенствуются психофизические качества.</w:t>
      </w:r>
    </w:p>
    <w:p w:rsidR="008060D9" w:rsidRPr="008060D9" w:rsidRDefault="008060D9" w:rsidP="008060D9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 Таким образом, понимание особенностей развития нервной системы ребенка позволяет педагогом посредством упражнений и подвижных игр укреплять и совершенствовать его нервную систему.</w:t>
      </w:r>
    </w:p>
    <w:p w:rsidR="008060D9" w:rsidRPr="008060D9" w:rsidRDefault="008060D9" w:rsidP="008060D9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 За период раннего и дошкольного детства непрерывно изменяются показатели физического развития: роста, массы тела, окружности головы, грудной клетки.</w:t>
      </w:r>
    </w:p>
    <w:p w:rsidR="008060D9" w:rsidRPr="008060D9" w:rsidRDefault="008060D9" w:rsidP="008060D9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 За первый год жизни рост ребенка увеличивается примерно на 25 см. К 5 годам он удваивается по сравнению с первоначальным. Масса тела ребенка на первом году жизни утраивается по сравнению с массой при рождении. После года отмечаются прибавки на каждом году жизни по 2 – 2,5 кг. К 6 -7 годам она удваивается по сравнению с показателями годовалого ребенка.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br/>
        <w:t xml:space="preserve">      Костная система ребенка богата хрящевой тканью. Кости его мягкие, гибкие, недостаточно прочные, поэтому они легко поддаются как благоприятным, так и неблагоприятным воздействиям. Эти особенности костной системы требуют внимания педагогов к подбору физических упражнений, мебели, одежды и обуви в соответствии с функциональными и возрастными возможностями ребенка.</w:t>
      </w:r>
    </w:p>
    <w:p w:rsidR="008060D9" w:rsidRPr="008060D9" w:rsidRDefault="008060D9" w:rsidP="008060D9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 Окостенение опорно-двигательного аппарата начинается с 2 – 3 лет. Оно происходит постепенно в течение всего дошкольного детства. В этот период формируются изгибы в шейном, грудном, поясничном отделах позвоночника.    </w:t>
      </w:r>
    </w:p>
    <w:p w:rsidR="008060D9" w:rsidRPr="008060D9" w:rsidRDefault="008060D9" w:rsidP="008060D9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 Физиологическое развитие позвоночника играет жизненно важную роль и влияет на формирование правильной осанки, техники движений, состояние внутренних органов, дыхательную и нервную системы. S – образный изгиб позвоночника предохраняет скелет от травм при выполнении физических упражнений.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В дошкольном детстве происходит формирование свода стопы. Оно начинается на первом году жизни и интенсивно продолжается с освоением ребенком ходьбы весь дошкольный период. В укреплении свода стопы важнейшую роль играют физические упражнения. Важно также подобрать ребенку соответствующую обувь.</w:t>
      </w:r>
    </w:p>
    <w:p w:rsidR="008060D9" w:rsidRPr="008060D9" w:rsidRDefault="008060D9" w:rsidP="008060D9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 В младшем возрасте у ребенка мышцы-сгибатели развиты больше, чем разгибатели, поэтому часто его движения и осанка бывают неправильными: сутулая спина, опущенная голова, сведенные плечи и т.д. К 5 годам увеличивается мышечная масса, нарастает мускулатура нижних конечностей, увеличиваются сила и работоспособность мышц. Сила мышц увеличивается с 3,5 – 4 кг к 7 годам. С 4 лет появляются различия в показателях у мальчиков и девочек. Значительно увеличивается становая сила - сила мышц туловища. Она увеличивается к 7 годам до 32 – 34 кг по сравнению с 15 – 17 кг в 3 – 4 года.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br/>
        <w:t xml:space="preserve">      Статическое состояние мышц называется мышечным тонусом. Мышечный тонус в дошкольном возрасте имеет большое значение для формирования правильной осанки. Мышечный тонус туловища создает естественный «мышечный корсет». С годами у ребенка укрепляются мышцы спины и живота. Это является результатом, как регулярного функционирования центральной нервной системы, так и положительным воздействием физических упражнений.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В старшем дошкольном возрасте отмечается бурное развитие и перестройка в работе всех физиологических систем организма ребенка: нервной, сердечнососудистой, эндокринной, опорно-двигательной. Организм дошкольника развивается очень интенсивно. Ребенок быстро прибавляет в росте и весе, изменяются пропорции тела.</w:t>
      </w:r>
    </w:p>
    <w:p w:rsidR="008060D9" w:rsidRPr="008060D9" w:rsidRDefault="008060D9" w:rsidP="008060D9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  На протяжении первых семи лет у него не только увеличиваются все внутренние органы, но и совершенствуются их функции. Происходят существенные изменения высшей нервной деятельности. По своим характеристикам головной мозг шестилетнего ребенка в большей степени приближается к показателям мозга взрослого человека. Организм ребенка в этот период свидетельствует о готовности к переходу на более высокую ступень возрастного развития, предполагающую более интенсивные умственные и физиче</w:t>
      </w:r>
      <w:r w:rsidR="00C15D76">
        <w:rPr>
          <w:rFonts w:ascii="Times New Roman" w:eastAsia="Times New Roman" w:hAnsi="Times New Roman" w:cs="Times New Roman"/>
          <w:sz w:val="28"/>
          <w:szCs w:val="28"/>
        </w:rPr>
        <w:t xml:space="preserve">ские 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>нагрузки.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общество. Существенно увеличиваются интенсивность и широта круга общения.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br/>
        <w:t>Проявления в психическом развитии:</w:t>
      </w:r>
    </w:p>
    <w:p w:rsidR="008060D9" w:rsidRPr="008060D9" w:rsidRDefault="008060D9" w:rsidP="008060D9">
      <w:pPr>
        <w:numPr>
          <w:ilvl w:val="0"/>
          <w:numId w:val="73"/>
        </w:numPr>
        <w:tabs>
          <w:tab w:val="left" w:pos="750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хочет заниматься интересными делами, умеет сам их находить;</w:t>
      </w:r>
    </w:p>
    <w:p w:rsidR="008060D9" w:rsidRPr="008060D9" w:rsidRDefault="008060D9" w:rsidP="008060D9">
      <w:pPr>
        <w:numPr>
          <w:ilvl w:val="0"/>
          <w:numId w:val="73"/>
        </w:numPr>
        <w:tabs>
          <w:tab w:val="left" w:pos="750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стремится к контактам, проявляет доброжелательность в общении со взрослыми и сверстниками, адекватность в поведении, эмоциональную отзывчивость;</w:t>
      </w:r>
    </w:p>
    <w:p w:rsidR="008060D9" w:rsidRPr="008060D9" w:rsidRDefault="008060D9" w:rsidP="008060D9">
      <w:pPr>
        <w:numPr>
          <w:ilvl w:val="0"/>
          <w:numId w:val="73"/>
        </w:numPr>
        <w:tabs>
          <w:tab w:val="left" w:pos="750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стремится к освоению нового (информации, игр, способов действия с различными предметами).</w:t>
      </w:r>
    </w:p>
    <w:p w:rsidR="008060D9" w:rsidRPr="008060D9" w:rsidRDefault="008060D9" w:rsidP="008060D9">
      <w:pPr>
        <w:numPr>
          <w:ilvl w:val="0"/>
          <w:numId w:val="74"/>
        </w:numPr>
        <w:tabs>
          <w:tab w:val="left" w:pos="750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Развитие опорно-двигательной системы (скелет, суставно-связочный аппарат и мускулатура) у детей 6-7 лет еще далеко до завершения. Кости детей содержат значительное количество хрящевой ткани, суставы очень подвижны, связочный аппарат легко растягивается. В 6-8 лет заканчивается формирование физиологических изгибов позвоночника. Скелетная мускулатура ребенка 6-8 лет характеризуется слабым развитием сухожилий, фасций и связок. Так, брюшной пресс ребенка 6 лет как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</w:rPr>
        <w:t>мышечно-фасциональный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комплекс еще слабо развит, и не в состоянии выдержать значительные напряжения, например, связанные с подъемом тяжестей.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К 6-7 годам хорошо развиты круглые мышцы живота, однако мелкие мышцы спины, имеющие большое значение для удержания правильного положения позвоночного столба, развиты слабее. Также в этом возрасте заметно увеличивается сила мышц – разгибателей  туловища, бедра и голени – это способствует развитию координированных двигательных актов (ходьба, бег, прыжки) и физических качеств (быстрота, сила, выносливость).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br/>
        <w:t xml:space="preserve">      Уровень развития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</w:rPr>
        <w:t>костно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– мышечной системы и двигательного анализатора у детей 6-7 лет дает им возможность, кроме естественных движений (ходьба, бег, прыжки), имеющих место в повседневной двигательной активности, воспроизводить ряд сложных двигательных действий. Качество выполнения этих движений позволяет сделать заключение об определенной моторной зрелости детей 6-7 лет.</w:t>
      </w:r>
    </w:p>
    <w:p w:rsidR="008060D9" w:rsidRPr="008060D9" w:rsidRDefault="008060D9" w:rsidP="008060D9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 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и гибкости, а их сила и выносливость пока еще не велики. У ребенка развиты основные двигательные качества (ловкость, гибкость, скоростные и силовые качества):</w:t>
      </w:r>
    </w:p>
    <w:p w:rsidR="008060D9" w:rsidRPr="008060D9" w:rsidRDefault="008060D9" w:rsidP="008060D9">
      <w:pPr>
        <w:numPr>
          <w:ilvl w:val="0"/>
          <w:numId w:val="74"/>
        </w:numPr>
        <w:tabs>
          <w:tab w:val="left" w:pos="750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сохраняет статическое равновесие (от 15 секунд), стоя на линии (пятка одной ноги примыкает к носку другой ноги);</w:t>
      </w:r>
    </w:p>
    <w:p w:rsidR="008060D9" w:rsidRPr="008060D9" w:rsidRDefault="008060D9" w:rsidP="008060D9">
      <w:pPr>
        <w:numPr>
          <w:ilvl w:val="0"/>
          <w:numId w:val="74"/>
        </w:numPr>
        <w:tabs>
          <w:tab w:val="left" w:pos="750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подбрасывает и ловит мяч двумя руками (от 10 раз);</w:t>
      </w:r>
    </w:p>
    <w:p w:rsidR="008060D9" w:rsidRPr="008060D9" w:rsidRDefault="008060D9" w:rsidP="008060D9">
      <w:pPr>
        <w:numPr>
          <w:ilvl w:val="0"/>
          <w:numId w:val="74"/>
        </w:numPr>
        <w:tabs>
          <w:tab w:val="left" w:pos="750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прыгает в длину с места, приземляясь на обе ноги и не теряя равновесие;</w:t>
      </w:r>
    </w:p>
    <w:p w:rsidR="008060D9" w:rsidRPr="008060D9" w:rsidRDefault="008060D9" w:rsidP="008060D9">
      <w:pPr>
        <w:numPr>
          <w:ilvl w:val="0"/>
          <w:numId w:val="74"/>
        </w:numPr>
        <w:tabs>
          <w:tab w:val="left" w:pos="750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бегает свободно, быстро и с удовольствием, пробегает со старта дистанцию 30 м, ловко обегает встречающиеся предметы, не задевая их;</w:t>
      </w:r>
    </w:p>
    <w:p w:rsidR="008060D9" w:rsidRPr="008060D9" w:rsidRDefault="008060D9" w:rsidP="008060D9">
      <w:pPr>
        <w:numPr>
          <w:ilvl w:val="0"/>
          <w:numId w:val="74"/>
        </w:numPr>
        <w:tabs>
          <w:tab w:val="left" w:pos="750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бросает теннисный мяч или любой маленький мяч, снежок, мешочек и прочее удобной рукой на 5-8 метров;</w:t>
      </w:r>
    </w:p>
    <w:p w:rsidR="008060D9" w:rsidRPr="008060D9" w:rsidRDefault="008060D9" w:rsidP="008060D9">
      <w:pPr>
        <w:numPr>
          <w:ilvl w:val="0"/>
          <w:numId w:val="74"/>
        </w:numPr>
        <w:tabs>
          <w:tab w:val="left" w:pos="750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хорошо владеет своим телом, сохраняет правильную осанку.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br/>
        <w:t xml:space="preserve">      В старшем дошкольном возрасте на фоне общего физического развития улучшается подвижность, уравновешенность, устойчивость нервных процессов, накапливается резерв здоровья: снижается частота заболеваний, они протекают</w:t>
      </w:r>
    </w:p>
    <w:p w:rsidR="008060D9" w:rsidRPr="008060D9" w:rsidRDefault="008060D9" w:rsidP="008060D9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сравнительно легко, чаще всего без осложнений.</w:t>
      </w:r>
    </w:p>
    <w:p w:rsidR="008060D9" w:rsidRPr="008060D9" w:rsidRDefault="008060D9" w:rsidP="008060D9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Однако дети все еще быстро устают, «истощаются» и при перегрузках возникает охранительное торможение. Поэтому одним из основных условий эффективности физического воспитания детей старшего дошкольного возраста является учет их возрастных особенностей.</w:t>
      </w:r>
    </w:p>
    <w:p w:rsidR="008060D9" w:rsidRPr="008060D9" w:rsidRDefault="008060D9" w:rsidP="008060D9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Таким образом, познание особенностей психофизического развития, формирования двигательных функций позволяет сделать вывод о необходимости создания для ребенка возможности правильно двигаться, т.е. заложить у него основы физической культуры. Важную роль здесь, об этом нельзя забывать, играют воспитание и обучение. Особое значение в воспитании здорового ребёнка придаётся развитию движений и физической культуре детей в ходе непосредственно образовательной деятельной по физической культуре.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br/>
        <w:t>Причём, в каждом возрастном периоде непосредственно образовательная деятельность имеют разную направленность:</w:t>
      </w:r>
    </w:p>
    <w:p w:rsidR="008060D9" w:rsidRPr="008060D9" w:rsidRDefault="008060D9" w:rsidP="008060D9">
      <w:pPr>
        <w:numPr>
          <w:ilvl w:val="0"/>
          <w:numId w:val="74"/>
        </w:numPr>
        <w:tabs>
          <w:tab w:val="left" w:pos="750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маленьким детям они должны доставлять удовольствие, научить их ориентироваться в пространстве, правильно работать с оборудованием, обучить приёмам элементарной страховки;</w:t>
      </w:r>
    </w:p>
    <w:p w:rsidR="008060D9" w:rsidRPr="008060D9" w:rsidRDefault="008060D9" w:rsidP="008060D9">
      <w:pPr>
        <w:numPr>
          <w:ilvl w:val="0"/>
          <w:numId w:val="74"/>
        </w:numPr>
        <w:tabs>
          <w:tab w:val="left" w:pos="750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в среднем возрасте – развить физические качества (прежде всего выносливость и силу);</w:t>
      </w:r>
    </w:p>
    <w:p w:rsidR="008060D9" w:rsidRPr="008060D9" w:rsidRDefault="008060D9" w:rsidP="008060D9">
      <w:pPr>
        <w:numPr>
          <w:ilvl w:val="0"/>
          <w:numId w:val="74"/>
        </w:numPr>
        <w:tabs>
          <w:tab w:val="left" w:pos="750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В старших группах – сформировать потребность в движении, развивать двигательные способности и самостоятельность и т.д.</w:t>
      </w:r>
    </w:p>
    <w:p w:rsidR="008060D9" w:rsidRPr="008060D9" w:rsidRDefault="008060D9" w:rsidP="008060D9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Планируемые результаты освоения детьми образовательной       Программы.</w:t>
      </w:r>
    </w:p>
    <w:p w:rsidR="008060D9" w:rsidRPr="008060D9" w:rsidRDefault="008060D9" w:rsidP="008060D9">
      <w:pPr>
        <w:numPr>
          <w:ilvl w:val="0"/>
          <w:numId w:val="75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эффективной комплексной системы формирования здоровья у детей дошкольного возраста.</w:t>
      </w:r>
    </w:p>
    <w:p w:rsidR="008060D9" w:rsidRPr="008060D9" w:rsidRDefault="008060D9" w:rsidP="008060D9">
      <w:pPr>
        <w:numPr>
          <w:ilvl w:val="0"/>
          <w:numId w:val="75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уровня профилактической и оздоровительной работы.</w:t>
      </w:r>
    </w:p>
    <w:p w:rsidR="008060D9" w:rsidRPr="008060D9" w:rsidRDefault="008060D9" w:rsidP="008060D9">
      <w:pPr>
        <w:numPr>
          <w:ilvl w:val="0"/>
          <w:numId w:val="75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Обоснование и внедрение в деятельность дошкольного учреждения системы оздоровления и профилактики респираторных заболеваний.</w:t>
      </w:r>
    </w:p>
    <w:p w:rsidR="008060D9" w:rsidRPr="008060D9" w:rsidRDefault="008060D9" w:rsidP="008060D9">
      <w:pPr>
        <w:numPr>
          <w:ilvl w:val="0"/>
          <w:numId w:val="75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Осознанное отношение детей и их родителей к состоянию здоровья, как основному фактору успеха на последующих этапах жизни.</w:t>
      </w:r>
    </w:p>
    <w:p w:rsidR="008060D9" w:rsidRPr="008060D9" w:rsidRDefault="008060D9" w:rsidP="008060D9">
      <w:pPr>
        <w:numPr>
          <w:ilvl w:val="0"/>
          <w:numId w:val="75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уровня заболеваемости.</w:t>
      </w:r>
    </w:p>
    <w:p w:rsidR="008060D9" w:rsidRPr="008060D9" w:rsidRDefault="008060D9" w:rsidP="008060D9">
      <w:pPr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Овладение детьми навыками </w:t>
      </w:r>
      <w:proofErr w:type="spellStart"/>
      <w:r w:rsidRPr="00806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самооздоровления</w:t>
      </w:r>
      <w:proofErr w:type="spellEnd"/>
      <w:r w:rsidRPr="00806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здорового образа жизни.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Конечным результатом освоения Программы по физическому воспитанию является сформированность интегративных качеств ребенка (физических, интеллектуальных, личностных):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Физические качества: </w:t>
      </w: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физически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показатели физического развития.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Сформированность основных физических качеств и потребности в двигательной активности.</w:t>
      </w:r>
    </w:p>
    <w:p w:rsidR="008060D9" w:rsidRPr="008060D9" w:rsidRDefault="008060D9" w:rsidP="008060D9">
      <w:pPr>
        <w:numPr>
          <w:ilvl w:val="0"/>
          <w:numId w:val="52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умения и навыки.</w:t>
      </w:r>
    </w:p>
    <w:p w:rsidR="008060D9" w:rsidRPr="008060D9" w:rsidRDefault="008060D9" w:rsidP="008060D9">
      <w:pPr>
        <w:numPr>
          <w:ilvl w:val="0"/>
          <w:numId w:val="52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Двигательно-экспрессивные способности и навыки.</w:t>
      </w:r>
    </w:p>
    <w:p w:rsidR="008060D9" w:rsidRPr="008060D9" w:rsidRDefault="008060D9" w:rsidP="008060D9">
      <w:pPr>
        <w:numPr>
          <w:ilvl w:val="0"/>
          <w:numId w:val="52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здорового образа жизни.</w:t>
      </w:r>
    </w:p>
    <w:p w:rsidR="008060D9" w:rsidRDefault="008060D9" w:rsidP="0080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Итоги освоения содержания образовательной области «Физическое развитие»</w:t>
      </w:r>
    </w:p>
    <w:p w:rsid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Вторая группа раннего возраста:</w:t>
      </w:r>
    </w:p>
    <w:p w:rsidR="008060D9" w:rsidRPr="008060D9" w:rsidRDefault="008060D9" w:rsidP="008060D9">
      <w:pPr>
        <w:numPr>
          <w:ilvl w:val="0"/>
          <w:numId w:val="51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     физического и психического здоровья детей:</w:t>
      </w:r>
    </w:p>
    <w:p w:rsidR="008060D9" w:rsidRPr="008060D9" w:rsidRDefault="008060D9" w:rsidP="008060D9">
      <w:pPr>
        <w:numPr>
          <w:ilvl w:val="0"/>
          <w:numId w:val="51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навыков;</w:t>
      </w:r>
    </w:p>
    <w:p w:rsidR="008060D9" w:rsidRPr="008060D9" w:rsidRDefault="008060D9" w:rsidP="008060D9">
      <w:pPr>
        <w:numPr>
          <w:ilvl w:val="0"/>
          <w:numId w:val="51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начальных представлений о здоровом образе      жизни;</w:t>
      </w:r>
    </w:p>
    <w:p w:rsidR="008060D9" w:rsidRPr="008060D9" w:rsidRDefault="008060D9" w:rsidP="008060D9">
      <w:pPr>
        <w:numPr>
          <w:ilvl w:val="0"/>
          <w:numId w:val="51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8060D9" w:rsidRPr="008060D9" w:rsidRDefault="008060D9" w:rsidP="008060D9">
      <w:pPr>
        <w:numPr>
          <w:ilvl w:val="0"/>
          <w:numId w:val="51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двигательного опыта детей;</w:t>
      </w:r>
    </w:p>
    <w:p w:rsidR="008060D9" w:rsidRPr="008060D9" w:rsidRDefault="008060D9" w:rsidP="008060D9">
      <w:pPr>
        <w:numPr>
          <w:ilvl w:val="0"/>
          <w:numId w:val="51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и обогащение основными видами движения;</w:t>
      </w:r>
    </w:p>
    <w:p w:rsidR="008060D9" w:rsidRPr="008060D9" w:rsidRDefault="008060D9" w:rsidP="008060D9">
      <w:pPr>
        <w:numPr>
          <w:ilvl w:val="0"/>
          <w:numId w:val="51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8060D9" w:rsidRPr="008060D9" w:rsidRDefault="008060D9" w:rsidP="0080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i/>
          <w:sz w:val="28"/>
          <w:szCs w:val="28"/>
        </w:rPr>
        <w:t>Младшая группа:</w:t>
      </w:r>
    </w:p>
    <w:p w:rsidR="008060D9" w:rsidRPr="008060D9" w:rsidRDefault="008060D9" w:rsidP="008060D9">
      <w:pPr>
        <w:numPr>
          <w:ilvl w:val="0"/>
          <w:numId w:val="55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гармонично физически развивается, с желанием двигается, его двигательный опыт достаточно многообразен.</w:t>
      </w:r>
    </w:p>
    <w:p w:rsidR="008060D9" w:rsidRPr="008060D9" w:rsidRDefault="008060D9" w:rsidP="008060D9">
      <w:pPr>
        <w:numPr>
          <w:ilvl w:val="0"/>
          <w:numId w:val="55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Интересуется разнообразными физическими упражнениями, действиями с физкультурными пособиями.</w:t>
      </w:r>
    </w:p>
    <w:p w:rsidR="008060D9" w:rsidRPr="008060D9" w:rsidRDefault="008060D9" w:rsidP="008060D9">
      <w:pPr>
        <w:numPr>
          <w:ilvl w:val="0"/>
          <w:numId w:val="55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упражнений демонстрирует достаточную в соответствии с возрастными возможностями координацию движений, быстро реагирует на сигналы, переключается с одного движения на другое.</w:t>
      </w:r>
    </w:p>
    <w:p w:rsidR="008060D9" w:rsidRPr="008060D9" w:rsidRDefault="008060D9" w:rsidP="008060D9">
      <w:pPr>
        <w:numPr>
          <w:ilvl w:val="0"/>
          <w:numId w:val="55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Уверенно, самостоятельно и точно выполняет задания, действует в общем для всех темпе; легко находит свое место при совместных построениях и в играх.</w:t>
      </w:r>
    </w:p>
    <w:p w:rsidR="008060D9" w:rsidRPr="008060D9" w:rsidRDefault="008060D9" w:rsidP="008060D9">
      <w:pPr>
        <w:numPr>
          <w:ilvl w:val="0"/>
          <w:numId w:val="55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С большим желанием вступает в общение с другими детьми и с воспитателем при выполнении игровых физических упражнений и в подвижных играх.</w:t>
      </w:r>
    </w:p>
    <w:p w:rsidR="008060D9" w:rsidRPr="008060D9" w:rsidRDefault="008060D9" w:rsidP="008060D9">
      <w:pPr>
        <w:numPr>
          <w:ilvl w:val="0"/>
          <w:numId w:val="55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h.30j0zll"/>
      <w:bookmarkEnd w:id="2"/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инициативность, с большим удовольствием участвует в подвижных играх, строго соблюдает правила, стремится к выполнению ведущих ролей в игре.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8060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К концу младшего дошкольного возраста ребенок должен уметь: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Физическое развитие</w:t>
      </w: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Физически развитый, овладевший основными культурно-гигиеническими навыками. У ребенка сформирована соответствующая возрасту координация движений. Он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играм. 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Освоение культурно-гигиенических навыков.</w:t>
      </w: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 владеет элементарной культурой поведения во время еды за столом, навыками самообслуживания — умывания, одевания. Правильно пользуется предметами личной гигиены (полотенцем, носовым платком, расческой).</w:t>
      </w:r>
    </w:p>
    <w:p w:rsidR="008060D9" w:rsidRDefault="008060D9" w:rsidP="008060D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60D9" w:rsidRDefault="008060D9" w:rsidP="008060D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Средняя группа:</w:t>
      </w:r>
    </w:p>
    <w:p w:rsidR="008060D9" w:rsidRDefault="008060D9" w:rsidP="008060D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60D9" w:rsidRPr="008060D9" w:rsidRDefault="008060D9" w:rsidP="00A927EE">
      <w:pPr>
        <w:pStyle w:val="a5"/>
        <w:numPr>
          <w:ilvl w:val="0"/>
          <w:numId w:val="99"/>
        </w:numPr>
        <w:tabs>
          <w:tab w:val="num" w:pos="-142"/>
        </w:tabs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sz w:val="28"/>
          <w:szCs w:val="28"/>
        </w:rPr>
      </w:pPr>
      <w:r w:rsidRPr="008060D9">
        <w:rPr>
          <w:rFonts w:eastAsia="Times New Roman" w:cs="Times New Roman"/>
          <w:color w:val="000000"/>
          <w:sz w:val="28"/>
          <w:szCs w:val="28"/>
        </w:rPr>
        <w:t>Гармоничное развитие физических качеств и приобретение двигательного опыта, а также повышение уровня мотивации к двигательной активности.</w:t>
      </w:r>
    </w:p>
    <w:p w:rsidR="008060D9" w:rsidRPr="008060D9" w:rsidRDefault="008060D9" w:rsidP="008060D9">
      <w:pPr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Уверенное  выполнение основных элементов техники движений, обще развивающих упражнений, спортивных упражнений, свободно ориентируется в пространстве.</w:t>
      </w:r>
    </w:p>
    <w:p w:rsidR="008060D9" w:rsidRPr="008060D9" w:rsidRDefault="008060D9" w:rsidP="008060D9">
      <w:pPr>
        <w:numPr>
          <w:ilvl w:val="0"/>
          <w:numId w:val="56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интереса к занятию спортом. Выполнение организационно-методических требований в соответствии с возрастными особенностями обучающихся. Демонстрировать умение самостоятельно выполнять задания с сохранением заданного темпа. Развитие коммуникативных навыков.</w:t>
      </w:r>
    </w:p>
    <w:p w:rsidR="008060D9" w:rsidRPr="008060D9" w:rsidRDefault="008060D9" w:rsidP="008060D9">
      <w:pPr>
        <w:numPr>
          <w:ilvl w:val="0"/>
          <w:numId w:val="56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аспекты самоконтроля и оценка действий сверстников.</w:t>
      </w:r>
    </w:p>
    <w:p w:rsidR="008060D9" w:rsidRPr="008060D9" w:rsidRDefault="008060D9" w:rsidP="008060D9">
      <w:pPr>
        <w:numPr>
          <w:ilvl w:val="0"/>
          <w:numId w:val="56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способности выполнять физические упражнения по эталону.</w:t>
      </w:r>
    </w:p>
    <w:p w:rsidR="008060D9" w:rsidRPr="008060D9" w:rsidRDefault="008060D9" w:rsidP="008060D9">
      <w:pPr>
        <w:numPr>
          <w:ilvl w:val="0"/>
          <w:numId w:val="56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мотивации к двигательной деятельности.</w:t>
      </w:r>
    </w:p>
    <w:p w:rsidR="008060D9" w:rsidRPr="008060D9" w:rsidRDefault="008060D9" w:rsidP="008060D9">
      <w:pPr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bookmarkStart w:id="3" w:name="h.3znysh7"/>
      <w:bookmarkEnd w:id="3"/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 элементарного творчества в двигательной деятельности: видоизменяет физические упражнения, создает комбинации из знакомых упражнений, передает образы персонажей в подвижных играх.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8060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К концу среднего дошкольного возраста ребенок должен уметь: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Физическое развитие. </w:t>
      </w: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Физические возможности детей значительно возросли: движения их стали значительно более уверенными и разнообразными. Дети испытывают острую потребность в движении, отличаются высокой возбудимостью и слабостью тормозных процессов. В случае ограничения активной двигательной деятельности они быстро </w:t>
      </w:r>
      <w:proofErr w:type="spellStart"/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перевозбуждаются</w:t>
      </w:r>
      <w:proofErr w:type="spellEnd"/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, становятся непослушными, капризными. Эмоционально окрашенная деятельность становится не только средством физического развития, но и способом психологической разгрузки детей среднего дошкольного возраста.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Освоение культурно-гигиенических навыков.</w:t>
      </w: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выполняет доступные возрасту гигиенические процедуры, соблюдает элементарные правила здорового образа жизни; рассказывает о последовательности и необходимости выполнения культурно-гигиенических навыков — одевания на прогулку, приема пищи и пользовании столовыми приборами, пользовании предметами личной гигиены. Ребенок самостоятелен в самообслуживании, сам ставит цель, видит необходимость выполнения определенных действий.</w:t>
      </w:r>
    </w:p>
    <w:p w:rsid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Старшая группа:</w:t>
      </w:r>
    </w:p>
    <w:p w:rsidR="008060D9" w:rsidRPr="008060D9" w:rsidRDefault="008060D9" w:rsidP="008060D9">
      <w:pPr>
        <w:numPr>
          <w:ilvl w:val="0"/>
          <w:numId w:val="57"/>
        </w:numPr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физических качеств и повышение двигательного опты, а также увеличение объёма двигательной активности.</w:t>
      </w:r>
    </w:p>
    <w:p w:rsidR="008060D9" w:rsidRPr="008060D9" w:rsidRDefault="008060D9" w:rsidP="008060D9">
      <w:pPr>
        <w:numPr>
          <w:ilvl w:val="0"/>
          <w:numId w:val="57"/>
        </w:numPr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физических качеств: выносливости, быстроты, силы, координации, гибкости.</w:t>
      </w:r>
    </w:p>
    <w:p w:rsidR="008060D9" w:rsidRPr="008060D9" w:rsidRDefault="008060D9" w:rsidP="008060D9">
      <w:pPr>
        <w:numPr>
          <w:ilvl w:val="0"/>
          <w:numId w:val="57"/>
        </w:numPr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В поведении четко выражена потребность в двигательной деятельности и физическом совершенствовании. Проявление устойчивого интереса к новым и знакомым физическим упражнениям.</w:t>
      </w:r>
    </w:p>
    <w:p w:rsidR="008060D9" w:rsidRPr="008060D9" w:rsidRDefault="008060D9" w:rsidP="008060D9">
      <w:pPr>
        <w:numPr>
          <w:ilvl w:val="0"/>
          <w:numId w:val="57"/>
        </w:numPr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упражнений с высокой точностью в заданном темпе.</w:t>
      </w:r>
    </w:p>
    <w:p w:rsidR="008060D9" w:rsidRPr="008060D9" w:rsidRDefault="008060D9" w:rsidP="008060D9">
      <w:pPr>
        <w:numPr>
          <w:ilvl w:val="0"/>
          <w:numId w:val="57"/>
        </w:numPr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самоконтроля и повышение самооценки. Стремление к лучшему результату.</w:t>
      </w:r>
    </w:p>
    <w:p w:rsidR="008060D9" w:rsidRPr="008060D9" w:rsidRDefault="008060D9" w:rsidP="008060D9">
      <w:pPr>
        <w:numPr>
          <w:ilvl w:val="0"/>
          <w:numId w:val="57"/>
        </w:numPr>
        <w:spacing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самостоятельной двигательной деятельности ребенок с удовольствием</w:t>
      </w:r>
      <w:r w:rsidR="00C15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познавательную и деловую активность, эмоциональную отзывчивость.</w:t>
      </w:r>
    </w:p>
    <w:p w:rsidR="008060D9" w:rsidRPr="008060D9" w:rsidRDefault="008060D9" w:rsidP="008060D9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806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 концу шестого года жизни ребенок должен уметь:</w:t>
      </w:r>
    </w:p>
    <w:p w:rsidR="008060D9" w:rsidRPr="008060D9" w:rsidRDefault="00054563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r w:rsidR="00C15D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изически развит</w:t>
      </w:r>
      <w:r w:rsidR="008060D9" w:rsidRPr="008060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овладевший основными культурно-гигиеническими навыками.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Физическое развитие.</w:t>
      </w: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Ребенок проявляет интерес к физическим упражнениям.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упражнения, стремится к проявлению индивидуальности.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Освоение культурно-гигиенических навыков.</w:t>
      </w: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 Дошкольник самостоятельно выполняет основные культурно-гигиенические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способен рассказать взрослому о своем самочувствии и о некоторых опасных ситуациях, которых нужно избегать.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Подготовительная к школе группа:</w:t>
      </w:r>
    </w:p>
    <w:p w:rsidR="008060D9" w:rsidRPr="008060D9" w:rsidRDefault="008060D9" w:rsidP="008060D9">
      <w:pPr>
        <w:numPr>
          <w:ilvl w:val="0"/>
          <w:numId w:val="58"/>
        </w:numPr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Успешное освоение организационно-методических требований по предмету физическая культура.</w:t>
      </w:r>
    </w:p>
    <w:p w:rsidR="008060D9" w:rsidRPr="008060D9" w:rsidRDefault="008060D9" w:rsidP="008060D9">
      <w:pPr>
        <w:numPr>
          <w:ilvl w:val="0"/>
          <w:numId w:val="58"/>
        </w:numPr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качеств и физического совершенствования.</w:t>
      </w:r>
    </w:p>
    <w:p w:rsidR="008060D9" w:rsidRPr="008060D9" w:rsidRDefault="008060D9" w:rsidP="008060D9">
      <w:pPr>
        <w:numPr>
          <w:ilvl w:val="0"/>
          <w:numId w:val="58"/>
        </w:numPr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упражнений в точности по эталону и развитие координационных двигательных способностей.</w:t>
      </w:r>
    </w:p>
    <w:p w:rsidR="008060D9" w:rsidRPr="008060D9" w:rsidRDefault="008060D9" w:rsidP="008060D9">
      <w:pPr>
        <w:numPr>
          <w:ilvl w:val="0"/>
          <w:numId w:val="58"/>
        </w:numPr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элементов творчества в двигательной деятельности: самостоятельно составляет простые варианты из освоенных физических упражнений и игр, через движения передает своеобразие конкретного образа (персонажа, животного), стремится к неповторимости (индивидуальности) в своих движениях.</w:t>
      </w:r>
    </w:p>
    <w:p w:rsidR="008060D9" w:rsidRPr="008060D9" w:rsidRDefault="008060D9" w:rsidP="008060D9">
      <w:pPr>
        <w:numPr>
          <w:ilvl w:val="0"/>
          <w:numId w:val="58"/>
        </w:numPr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самоконтроля и повышение самооценки. Самостоятельное проведение обще развивающих упражнений.</w:t>
      </w:r>
    </w:p>
    <w:p w:rsidR="008060D9" w:rsidRPr="008060D9" w:rsidRDefault="008060D9" w:rsidP="0080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1.4.1. Планируемые  результаты для различных целевых групп</w:t>
      </w:r>
    </w:p>
    <w:p w:rsidR="008060D9" w:rsidRPr="008060D9" w:rsidRDefault="008060D9" w:rsidP="0080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Дети: 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получение знаний о базовых принципах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здоровьеформирующего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физического воспитания, освоение различных видов детской деятельности - игровой, двигательной, продуктивной, познавательно-исследовательской, коммуникативной, музыкально-художественной,  динамика в приобретении и развитии интегративных качеств.</w:t>
      </w:r>
    </w:p>
    <w:p w:rsidR="008060D9" w:rsidRPr="008060D9" w:rsidRDefault="008060D9" w:rsidP="0080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Педагоги: </w:t>
      </w:r>
      <w:r w:rsidRPr="008060D9">
        <w:rPr>
          <w:rFonts w:ascii="Times New Roman" w:eastAsia="Calibri" w:hAnsi="Times New Roman" w:cs="Times New Roman"/>
          <w:sz w:val="28"/>
          <w:szCs w:val="28"/>
        </w:rPr>
        <w:t>повышение профессиональной компетентности в овладении основными моделями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здоровьесберегающих технологий. Обеспечение условий для гармоничного физического и эстетического развития ребенка, ориентированных на развитие их интегративных качеств, отвечающих принципам развивающего обучения, научной обоснованности и практической применимости знаний; интеграции образовательных областей.</w:t>
      </w:r>
    </w:p>
    <w:p w:rsidR="008060D9" w:rsidRPr="008060D9" w:rsidRDefault="008060D9" w:rsidP="0080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Родители: </w:t>
      </w:r>
      <w:r w:rsidRPr="008060D9">
        <w:rPr>
          <w:rFonts w:ascii="Times New Roman" w:eastAsia="Calibri" w:hAnsi="Times New Roman" w:cs="Times New Roman"/>
          <w:sz w:val="28"/>
          <w:szCs w:val="28"/>
        </w:rPr>
        <w:t>расширение знаний о методиках и технологиях  гармоничного</w:t>
      </w:r>
      <w:r w:rsidR="00C15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развития детей средствами физической культуры;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здоровьеформирующих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и здоровьесберегающих технологиях; участие в образовательном процессе.</w:t>
      </w:r>
    </w:p>
    <w:p w:rsidR="008060D9" w:rsidRPr="008060D9" w:rsidRDefault="008060D9" w:rsidP="0080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1.5.  Интеграция образовательных областей.</w:t>
      </w:r>
    </w:p>
    <w:p w:rsidR="008060D9" w:rsidRPr="008060D9" w:rsidRDefault="008060D9" w:rsidP="008060D9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8060D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Социально-коммуникативное развитие.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Развивать игровой опыт совмест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ной игры взрослого с ребенком и со сверстниками, побуждать к самостоятельному игровому творчеству в подвижных играх. Развивать умение четко и лаконично да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вать ответ на поставленный вопрос и выражение своих эмоций, проблемных мо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ментах и пожеланий. Развивать коммуникативные способности при общении со сверстниками и взрослыми: умение понятно объяснить правила игры, помочь то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варищу в затруднительной ситуации при выполнении задания, разрешить кон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 xml:space="preserve">фликт через общение. 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 нормам и правилам взаимоотношения со сверстниками в совместной двигательной  активности.</w:t>
      </w:r>
      <w:r w:rsidR="00C1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опыта двигательной активности.</w:t>
      </w:r>
      <w:r w:rsidR="00C1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свободного общения  по поводу здоровья и здорового образа жизни. 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8060D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Познавательное развитие.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Обогащать знания о двигательных режимах, видах спорта. Развивать интерес к изучению себя и своих физических возможностей: осанка, стопа, рост, движение. Формировать представления о здоровье, его ценно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сти, полезных привычках, укрепляющих здоровье, о мерах профилактики и охраны здоровья.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видения целостной картины мира, расширение кругозора в части представлений о здоровье и здоровом образе жизни человека. В части двигательной активности как способа усвоения ребенком предметных действий, а также как одного из средств овладения  различными видами детской деятельности.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Речевое развитие.</w:t>
      </w:r>
    </w:p>
    <w:p w:rsidR="008060D9" w:rsidRPr="008060D9" w:rsidRDefault="008060D9" w:rsidP="008060D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Обогащать активный словарь на занятиях по физкультуре (команды, построения, виды движений и упражнений); развивать звуковую и инто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softHyphen/>
        <w:t>национную культуру речи в подвижных и малоподвижных играх.</w:t>
      </w:r>
    </w:p>
    <w:p w:rsidR="008060D9" w:rsidRPr="008060D9" w:rsidRDefault="008060D9" w:rsidP="008060D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Художественно-эстетическое развитие.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Обогащать музыкальный репертуар детскими песнями и мелодиями. Развивать музыкально-ритмические способности детей, научить выполнять упражнения в соответствии с характером и темпом му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 xml:space="preserve">зыкального сопровождения.  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 – ритмической деятельности на основе физических качеств и основных движений детей.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9" w:rsidRPr="008060D9" w:rsidRDefault="008060D9" w:rsidP="008060D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1.6. Мониторинг физической подготовленности детей.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Физическое состояние, по определению доктора  мед</w:t>
      </w:r>
      <w:proofErr w:type="gramStart"/>
      <w:r w:rsidRPr="008060D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060D9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аук Е.А.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Пирновой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>: «Это совокупность морфологических и функциональных признаков в их взаимосвязи и зависимости от окружающих условий, характеризующих процесс созревания в каждый данный момент».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Под физическим развитием понимается не какое-либо статическое состояние ребенка, а динамический процесс (увеличение длины и массы тела, развитие отдельных частей тела и др.) и биологическое его созревание в том или ином периоде. 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Антропометрическое исследование необходимо для установления биологического возраста ребенка, темпа его биологического созревания, решения вопроса о рекомендуемых ему физических нагрузках и занятий тем или иным видом спорта.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Ряд исследований основан на сопоставлении нескольких антропометрических величин. В медицинской и педологической литературе наибольшее распространение получили те, из указанных соотношений, которыми кратко пытались характеризовать физическое развитие организма. Число таких исследований довольно велико. В своей  работе, для вычисления индекса физического развития ребенка, используются исследования И.</w:t>
      </w:r>
      <w:r w:rsidR="00C15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Чулицкой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. Индекс физического развития рассчитывается по следующей формуле: ИФР= Рост, см – </w:t>
      </w:r>
      <w:proofErr w:type="gramStart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масса, кг + окружность грудной клетки). Значение ИФР: 23,0 и ниже – </w:t>
      </w:r>
      <w:r w:rsidRPr="008060D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группа </w:t>
      </w:r>
      <w:proofErr w:type="gramStart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в основном  полные дети); 23,1- 30,9- </w:t>
      </w:r>
      <w:r w:rsidRPr="008060D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группа; 31,3- 37,9 -  </w:t>
      </w:r>
      <w:r w:rsidRPr="008060D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группа (норма); 38,0- 42,9 – </w:t>
      </w:r>
      <w:r w:rsidRPr="008060D9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группа; 43,0 и выше – </w:t>
      </w:r>
      <w:r w:rsidRPr="008060D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группа ( в основном высокие и худощавые).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Например, значение Индекса Физического Развития (ИФР) в паспорте здоровья  ребенка в средней группе 25,9 – ниже среднего уровня; в старшей группе 29,6 – ниже среднего уровня; в подготовительной к школе группе 34,8 – средний уровень, т.е. норма.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Современный и углубленный мониторинг физической подготовленности позволяет выявить уровень развития движений и физических качеств ребенка и соответствие их возрастным нормам.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 На основании результатов тестирования изучаются особенности моторного развития детей, разрабатываются необходимые средства и методы их физического воспитания, раскрываются неравномерности в развитии двигательных функций, составляются индивидуальные образовательные маршруты.  Все это дает  возможность установить причины отставания или опережения в усвоении программы, наметить педагогические приемы, способствующие оптимизации двигательной активности детей в условиях дошкольного учреждения.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При определении уровня физической подготовленности ребенка идет ориентировка на следующие факторы:</w:t>
      </w:r>
    </w:p>
    <w:p w:rsidR="008060D9" w:rsidRPr="008060D9" w:rsidRDefault="008060D9" w:rsidP="00A927EE">
      <w:pPr>
        <w:numPr>
          <w:ilvl w:val="0"/>
          <w:numId w:val="76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степень овладения ребенком базовыми умениями и навыками в разных играх и упражнениях, элементами техники всех основных видов движений;</w:t>
      </w:r>
    </w:p>
    <w:p w:rsidR="008060D9" w:rsidRPr="008060D9" w:rsidRDefault="008060D9" w:rsidP="00A927EE">
      <w:pPr>
        <w:numPr>
          <w:ilvl w:val="0"/>
          <w:numId w:val="76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умение активно участвовать в разных видах двигательной деятельности, самостоятельно использовать свой арсенал движений в различных условиях;</w:t>
      </w:r>
    </w:p>
    <w:p w:rsidR="008060D9" w:rsidRPr="008060D9" w:rsidRDefault="008060D9" w:rsidP="00A927EE">
      <w:pPr>
        <w:numPr>
          <w:ilvl w:val="0"/>
          <w:numId w:val="76"/>
        </w:numPr>
        <w:spacing w:before="100" w:beforeAutospacing="1" w:after="0" w:afterAutospacing="1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развитие физических качеств и двигательных способностей: быстроты      реакции, ловкости, гибкости, силы, выносливости, координационных способностей;</w:t>
      </w:r>
    </w:p>
    <w:p w:rsidR="008060D9" w:rsidRPr="008060D9" w:rsidRDefault="008060D9" w:rsidP="00A927EE">
      <w:pPr>
        <w:numPr>
          <w:ilvl w:val="0"/>
          <w:numId w:val="76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общая двигательная активность ребенка в течение всего времени пребывания в дошкольном учреждении (с помощью комплексной оценки  двигательной активности).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Сочетание дифференцированного подхода в обучении основным видам движений с развитием физических качеств и двигательных способностей закладывает хороший фундамент общей физической подготовленности и гармоничного развития на важном этапе – подготовки детей к обучению в школе.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 Для определения уровня физической подготовленности  в ДОУ используется «Общероссийская система мониторинга физического развития детей, подростков и молодежи. (Утверждено Постановлением Правительства РФ 29 декабря 2001 г. № 916)». 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 xml:space="preserve"> Итоговая оценка тестирования выводится при наличии трех результатов (воспитанник должен участвовать как минимум в 3-х тестовых упражнениях).</w:t>
      </w: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Ind w:w="108" w:type="dxa"/>
        <w:tblLook w:val="04A0"/>
      </w:tblPr>
      <w:tblGrid>
        <w:gridCol w:w="2382"/>
        <w:gridCol w:w="1758"/>
        <w:gridCol w:w="12"/>
        <w:gridCol w:w="1770"/>
        <w:gridCol w:w="1771"/>
        <w:gridCol w:w="2593"/>
      </w:tblGrid>
      <w:tr w:rsidR="008060D9" w:rsidRPr="008060D9" w:rsidTr="008060D9">
        <w:trPr>
          <w:trHeight w:val="43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Дети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8060D9" w:rsidRPr="008060D9" w:rsidTr="008060D9">
        <w:trPr>
          <w:trHeight w:val="292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Скорость бега на 10м с хода (сек)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2.9-2.3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2.3-2.1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2.1-1.9</w:t>
            </w:r>
          </w:p>
        </w:tc>
      </w:tr>
      <w:tr w:rsidR="008060D9" w:rsidRPr="008060D9" w:rsidTr="008060D9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2.9-2.4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2.4-2.2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2.2-2.0</w:t>
            </w:r>
          </w:p>
        </w:tc>
      </w:tr>
      <w:tr w:rsidR="008060D9" w:rsidRPr="008060D9" w:rsidTr="008060D9">
        <w:trPr>
          <w:trHeight w:val="319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Скорость бега на 30м со старта (сек)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8.1-8.5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7.3-8.1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7.3-6.5</w:t>
            </w:r>
          </w:p>
        </w:tc>
      </w:tr>
      <w:tr w:rsidR="008060D9" w:rsidRPr="008060D9" w:rsidTr="008060D9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8.5-9.4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7.8-8.5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7.8-7.0</w:t>
            </w:r>
          </w:p>
        </w:tc>
      </w:tr>
      <w:tr w:rsidR="008060D9" w:rsidRPr="008060D9" w:rsidTr="008060D9">
        <w:trPr>
          <w:trHeight w:val="217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11.5-10.5</w:t>
            </w:r>
          </w:p>
        </w:tc>
      </w:tr>
      <w:tr w:rsidR="008060D9" w:rsidRPr="008060D9" w:rsidTr="008060D9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12.0-11.0</w:t>
            </w:r>
          </w:p>
        </w:tc>
      </w:tr>
      <w:tr w:rsidR="008060D9" w:rsidRPr="008060D9" w:rsidTr="008060D9">
        <w:trPr>
          <w:trHeight w:val="322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Бег между предметами 10 м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7.2-8.5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5.6-7.2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5.6-5.0</w:t>
            </w:r>
          </w:p>
        </w:tc>
      </w:tr>
      <w:tr w:rsidR="008060D9" w:rsidRPr="008060D9" w:rsidTr="008060D9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8.0-9.3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6.0-8.0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6.0-5.5</w:t>
            </w:r>
          </w:p>
        </w:tc>
      </w:tr>
      <w:tr w:rsidR="008060D9" w:rsidRPr="008060D9" w:rsidTr="008060D9">
        <w:trPr>
          <w:trHeight w:val="232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Длина прыжка с места (см)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53-102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81-108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86-122</w:t>
            </w:r>
          </w:p>
        </w:tc>
      </w:tr>
      <w:tr w:rsidR="008060D9" w:rsidRPr="008060D9" w:rsidTr="008060D9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51-94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66-99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77-123</w:t>
            </w:r>
          </w:p>
        </w:tc>
      </w:tr>
      <w:tr w:rsidR="008060D9" w:rsidRPr="008060D9" w:rsidTr="008060D9">
        <w:trPr>
          <w:trHeight w:val="201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Высота прыжка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40,50,55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55,60,70</w:t>
            </w:r>
          </w:p>
        </w:tc>
      </w:tr>
      <w:tr w:rsidR="008060D9" w:rsidRPr="008060D9" w:rsidTr="008060D9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40,45,50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55,60,65</w:t>
            </w:r>
          </w:p>
        </w:tc>
      </w:tr>
      <w:tr w:rsidR="008060D9" w:rsidRPr="008060D9" w:rsidTr="008060D9">
        <w:trPr>
          <w:trHeight w:val="209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Дальность броска правой рукой (м)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9-13</w:t>
            </w:r>
          </w:p>
        </w:tc>
      </w:tr>
      <w:tr w:rsidR="008060D9" w:rsidRPr="008060D9" w:rsidTr="008060D9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</w:tr>
      <w:tr w:rsidR="008060D9" w:rsidRPr="008060D9" w:rsidTr="008060D9">
        <w:trPr>
          <w:trHeight w:val="247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Дальность броска левой рукой (м)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9-13</w:t>
            </w:r>
          </w:p>
        </w:tc>
      </w:tr>
      <w:tr w:rsidR="008060D9" w:rsidRPr="008060D9" w:rsidTr="008060D9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</w:tr>
      <w:tr w:rsidR="008060D9" w:rsidRPr="008060D9" w:rsidTr="008060D9">
        <w:trPr>
          <w:trHeight w:val="217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Подъем туловища в сед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8060D9" w:rsidRPr="008060D9" w:rsidTr="008060D9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:rsidR="008060D9" w:rsidRPr="008060D9" w:rsidRDefault="008060D9" w:rsidP="008060D9">
      <w:pPr>
        <w:spacing w:after="0" w:line="240" w:lineRule="auto"/>
        <w:ind w:left="45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0D9" w:rsidRDefault="008060D9" w:rsidP="008060D9">
      <w:pPr>
        <w:spacing w:after="0" w:line="240" w:lineRule="auto"/>
        <w:ind w:left="45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numPr>
          <w:ilvl w:val="0"/>
          <w:numId w:val="69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СОДЕРЖАТЕЛЬНЫЙ РАЗДЕЛ</w:t>
      </w:r>
    </w:p>
    <w:p w:rsidR="008060D9" w:rsidRPr="008060D9" w:rsidRDefault="008060D9" w:rsidP="008060D9">
      <w:pPr>
        <w:spacing w:after="0" w:line="240" w:lineRule="auto"/>
        <w:ind w:left="45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numPr>
          <w:ilvl w:val="1"/>
          <w:numId w:val="69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Содержание образовательной деятельности по освоению детьми образовательной области «Физическое развитие».</w:t>
      </w:r>
    </w:p>
    <w:p w:rsidR="008060D9" w:rsidRPr="008060D9" w:rsidRDefault="008060D9" w:rsidP="008060D9">
      <w:pPr>
        <w:numPr>
          <w:ilvl w:val="2"/>
          <w:numId w:val="69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Формы организации двигательной деятельности.</w:t>
      </w:r>
    </w:p>
    <w:p w:rsidR="008060D9" w:rsidRPr="008060D9" w:rsidRDefault="008060D9" w:rsidP="008060D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 Выделяется 6 основных форм организации двигательной деятельности в режиме</w:t>
      </w:r>
      <w:r w:rsidR="00C15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>учебного дня, каждая из которых отражает свои цели и задачи:</w:t>
      </w:r>
    </w:p>
    <w:p w:rsidR="008060D9" w:rsidRPr="008060D9" w:rsidRDefault="008060D9" w:rsidP="008060D9">
      <w:pPr>
        <w:numPr>
          <w:ilvl w:val="1"/>
          <w:numId w:val="51"/>
        </w:numPr>
        <w:spacing w:before="100" w:beforeAutospacing="1" w:after="0" w:afterAutospacing="1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Традиционная (обучающий характер, смешанный характер, вариативный характер).</w:t>
      </w:r>
    </w:p>
    <w:p w:rsidR="008060D9" w:rsidRPr="008060D9" w:rsidRDefault="008060D9" w:rsidP="008060D9">
      <w:pPr>
        <w:numPr>
          <w:ilvl w:val="1"/>
          <w:numId w:val="51"/>
        </w:numPr>
        <w:tabs>
          <w:tab w:val="left" w:pos="226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Тренировочная (повторение и закрепление определенного материала),</w:t>
      </w:r>
    </w:p>
    <w:p w:rsidR="008060D9" w:rsidRPr="008060D9" w:rsidRDefault="008060D9" w:rsidP="008060D9">
      <w:pPr>
        <w:numPr>
          <w:ilvl w:val="1"/>
          <w:numId w:val="51"/>
        </w:numPr>
        <w:tabs>
          <w:tab w:val="left" w:pos="222"/>
        </w:tabs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Игровая (подвижные игры, игры-эстафеты),</w:t>
      </w:r>
    </w:p>
    <w:p w:rsidR="008060D9" w:rsidRPr="008060D9" w:rsidRDefault="008060D9" w:rsidP="008060D9">
      <w:pPr>
        <w:numPr>
          <w:ilvl w:val="1"/>
          <w:numId w:val="51"/>
        </w:numPr>
        <w:tabs>
          <w:tab w:val="left" w:pos="279"/>
        </w:tabs>
        <w:spacing w:before="100" w:beforeAutospacing="1" w:after="0" w:afterAutospacing="1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Сюжетно-игровая (может включать различные задачи по развитию речи и ознакомлением с окружающим миром, а также по формированию элементарных математических представлений),</w:t>
      </w:r>
    </w:p>
    <w:p w:rsidR="008060D9" w:rsidRPr="008060D9" w:rsidRDefault="008060D9" w:rsidP="008060D9">
      <w:pPr>
        <w:numPr>
          <w:ilvl w:val="1"/>
          <w:numId w:val="51"/>
        </w:numPr>
        <w:spacing w:before="100" w:beforeAutospacing="1" w:after="0" w:afterAutospacing="1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С использованием тренажеров (спортивная перекладина, гимнастическая стенка, велотренажер, беговая дорожка, гимнастическая скамья, батут, диск здоровья и т.п.),</w:t>
      </w:r>
    </w:p>
    <w:p w:rsidR="008060D9" w:rsidRPr="008060D9" w:rsidRDefault="008060D9" w:rsidP="008060D9">
      <w:pPr>
        <w:numPr>
          <w:ilvl w:val="1"/>
          <w:numId w:val="51"/>
        </w:numPr>
        <w:tabs>
          <w:tab w:val="left" w:pos="222"/>
        </w:tabs>
        <w:spacing w:before="100" w:beforeAutospacing="1" w:after="0" w:afterAutospacing="1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По интересам, на выбор детей (мячи, обручи,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</w:rPr>
        <w:t>кольцеброс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</w:rPr>
        <w:t>, полоса препятствий, тренажеры, скакалки).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Приобретаемые знания, умения и навыки в последующем закрепляются в системе самостоятельных занятий физическими упражнениями: утренней зарядке, физкультминутках и подвижных играх во время прогулок. Развитию самостоятельности в старшем дошкольном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дошкольниками на занятиях физической культурой.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 Для полной реализации программы укрепляется материально-техническая и учебно-спортивная база, проводится спортивные соревнования.</w:t>
      </w: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Общеразвивающие упражнения.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 В образовательной деятельности по физической культуре различают разнообразные виды деятельности,</w:t>
      </w:r>
      <w:r w:rsidR="00C15D76">
        <w:rPr>
          <w:rFonts w:ascii="Times New Roman" w:eastAsia="Times New Roman" w:hAnsi="Times New Roman" w:cs="Times New Roman"/>
          <w:sz w:val="28"/>
          <w:szCs w:val="28"/>
        </w:rPr>
        <w:t xml:space="preserve"> выполняющие свои цели и задачи.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бщеразвивающие упражнения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 развитие координационных способностей, гибкости и подвижности в суставах, укрепление отдельных мышц или их групп, недостаточное развитие которых мешает овладению совершенной техникой бега. Данный материал используется для развития основных физических качеств.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Развитие гибкости: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</w:rPr>
        <w:t>седах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</w:rPr>
        <w:t>; выпады и полу шпагаты на месте; высокие взмахи поочередно и попеременно правой и левой ногой, стоя на месте и при передвижениях.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Развитие координации: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преодоление полос препятствий, включающих в себя висы, упоры, простые прыжки,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</w:rPr>
        <w:t>перелезание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через препятствие;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Формирование осанки: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ходьба на носках, с предметами на голове, с заданной осанкой; виды стилизованной ходьбы под музыку; комплексы упражнений для укрепления мышечного корсета.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Развитие силовых способностей: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палки);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</w:rPr>
        <w:t>перелезание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Развитие координации: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бег с изменяющимся направлением по ограниченной опоре;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</w:rPr>
        <w:t>пробегание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Развитие быстроты: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повторное выполнение беговых упражнений с максимальной скоростью с высокого старта, из разных исходных положений; челночный бег; ускорение из разных исходных положений; броски в стенку и ловля мяча среднего диаметра в максимальном темпе, из разных исходных положений, с поворотами.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Развитие выносливости: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равномерный 3-х минутный бег.</w:t>
      </w:r>
    </w:p>
    <w:p w:rsid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Развитие силовых способностей: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повторное выполнение много скоков; повторное преодоление препятствий (15-20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</w:rPr>
        <w:t>полуприседе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и приседе; запрыгивание с последующим спрыгиванием.</w:t>
      </w:r>
    </w:p>
    <w:p w:rsidR="00C15D76" w:rsidRPr="008060D9" w:rsidRDefault="00C15D76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Физкультурно – оздоровительная деятельность.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Приоритетным направлением в  работе ДОУ считается формирование здоровья детей на основе его комплексного изучения в динамике, коррекция физического и психического здоровья ребенка, формирование адекватных представлений у воспитанников о здоровом образе жизни. Поэтому в основу  работы  положены следующие педагогические технологии:</w:t>
      </w:r>
    </w:p>
    <w:p w:rsidR="008060D9" w:rsidRPr="008060D9" w:rsidRDefault="008060D9" w:rsidP="00A927EE">
      <w:pPr>
        <w:numPr>
          <w:ilvl w:val="0"/>
          <w:numId w:val="77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развивающие педагогические технологии, направленные на раскрытие двигательных возможностей и способностей каждого ребенка, побуждение детей к самостоятельной двигательной деятельности, связанной с их потребностями;</w:t>
      </w:r>
    </w:p>
    <w:p w:rsidR="008060D9" w:rsidRPr="008060D9" w:rsidRDefault="008060D9" w:rsidP="00A927EE">
      <w:pPr>
        <w:numPr>
          <w:ilvl w:val="0"/>
          <w:numId w:val="77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игровые технологии;</w:t>
      </w:r>
    </w:p>
    <w:p w:rsidR="008060D9" w:rsidRPr="008060D9" w:rsidRDefault="008060D9" w:rsidP="00A927EE">
      <w:pPr>
        <w:numPr>
          <w:ilvl w:val="0"/>
          <w:numId w:val="77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здоровьесберегающие технологии: закаливание, дыхательная гимнастика, массаж и самомассаж, профилактика плоскостопия и формирование правильной осанки, зрительная гимнастика и т.д.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Сохранение здоровья детей в процессе воспитания и обучения является одной из приоритетных задач, стоящих перед педагогами нашего дошкольного учреждения. 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 Физкультурно-оздоровительная деятельность направлена на укрепление здоровья детей, коррекцию осанки, развитие двигательных навыков, занятия некоторыми видами спорта и на тренажерах, а также воспитание положительного отношения к своему здоровью и формирование стремления к здоровому образу жизни. По этому направлению разработаны:</w:t>
      </w:r>
    </w:p>
    <w:p w:rsidR="008060D9" w:rsidRPr="008060D9" w:rsidRDefault="008060D9" w:rsidP="008060D9">
      <w:pPr>
        <w:numPr>
          <w:ilvl w:val="0"/>
          <w:numId w:val="59"/>
        </w:numPr>
        <w:tabs>
          <w:tab w:val="left" w:pos="178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комплексы утренней гимнастики</w:t>
      </w:r>
    </w:p>
    <w:p w:rsidR="008060D9" w:rsidRPr="008060D9" w:rsidRDefault="008060D9" w:rsidP="008060D9">
      <w:pPr>
        <w:numPr>
          <w:ilvl w:val="0"/>
          <w:numId w:val="59"/>
        </w:numPr>
        <w:tabs>
          <w:tab w:val="left" w:pos="178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комплексы физкультминуток</w:t>
      </w:r>
    </w:p>
    <w:p w:rsidR="008060D9" w:rsidRPr="008060D9" w:rsidRDefault="008060D9" w:rsidP="008060D9">
      <w:pPr>
        <w:numPr>
          <w:ilvl w:val="0"/>
          <w:numId w:val="59"/>
        </w:numPr>
        <w:tabs>
          <w:tab w:val="left" w:pos="178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комплексы упражнений по профилактике нарушений осанки, стоп</w:t>
      </w:r>
    </w:p>
    <w:p w:rsidR="008060D9" w:rsidRPr="008060D9" w:rsidRDefault="008060D9" w:rsidP="008060D9">
      <w:pPr>
        <w:numPr>
          <w:ilvl w:val="0"/>
          <w:numId w:val="59"/>
        </w:numPr>
        <w:tabs>
          <w:tab w:val="left" w:pos="178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комплексы дыхательных упражнений</w:t>
      </w:r>
    </w:p>
    <w:p w:rsidR="008060D9" w:rsidRPr="008060D9" w:rsidRDefault="008060D9" w:rsidP="008060D9">
      <w:pPr>
        <w:numPr>
          <w:ilvl w:val="0"/>
          <w:numId w:val="59"/>
        </w:numPr>
        <w:tabs>
          <w:tab w:val="left" w:pos="178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гимнастика для глаз и т. п.</w:t>
      </w:r>
    </w:p>
    <w:p w:rsidR="008060D9" w:rsidRPr="008060D9" w:rsidRDefault="008060D9" w:rsidP="008060D9">
      <w:pPr>
        <w:numPr>
          <w:ilvl w:val="0"/>
          <w:numId w:val="59"/>
        </w:numPr>
        <w:tabs>
          <w:tab w:val="left" w:pos="178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фитбол-гимнастика</w:t>
      </w:r>
    </w:p>
    <w:p w:rsidR="008060D9" w:rsidRPr="008060D9" w:rsidRDefault="008060D9" w:rsidP="008060D9">
      <w:pPr>
        <w:numPr>
          <w:ilvl w:val="0"/>
          <w:numId w:val="59"/>
        </w:numPr>
        <w:tabs>
          <w:tab w:val="left" w:pos="178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комплексы упражнений с широкой резинкой</w:t>
      </w:r>
    </w:p>
    <w:p w:rsidR="008060D9" w:rsidRPr="008060D9" w:rsidRDefault="008060D9" w:rsidP="008060D9">
      <w:pPr>
        <w:numPr>
          <w:ilvl w:val="0"/>
          <w:numId w:val="59"/>
        </w:numPr>
        <w:tabs>
          <w:tab w:val="left" w:pos="178"/>
        </w:tabs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</w:rPr>
        <w:t>стретчинговые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упражнения.</w:t>
      </w:r>
    </w:p>
    <w:p w:rsidR="008060D9" w:rsidRPr="008060D9" w:rsidRDefault="008060D9" w:rsidP="008060D9">
      <w:p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Спортивно – оздоровительная деятельность.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 Направлена на формирование у воспитанников, родителей, педагогов осознанного отношения к своему физическому и психическому здоровью, важнейших социальных навыков, способствующих успешной социальной адаптации.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Организующие команды и приемы.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Строевые действия в шеренге и колонне; выполнение строевых команд.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Акробатические упражнения.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Упоры; седы; упражнения в группировке; перекаты.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Упражнения на низкой гимнастической перекладине: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висы,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</w:rPr>
        <w:t>перемахи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Опорный прыжок: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с места через гимнастическую скамейку, держась двумя руками за край скамейки.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Гимнастические упражнения прикладного характера.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</w:rPr>
        <w:t>перелезания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</w:rPr>
        <w:t>переползания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</w:rPr>
        <w:t>, передвижение по наклонной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гимнастической скамейке.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Беговые упражнения: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Прыжковые упражнения: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на одной ноге и двух ногах на месте и с продвижением; в длину и высоту; спрыгивание и запрыгивание;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Броски: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большого мяча (1 кг) на дальность разными способами.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Метание: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малого мяча в вертикальную цель и на дальность правой и левой рукой поочередно.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Подвижные и спортивные игры: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игровые задания с использованием строевых упражнений, упражнений на внимание, силу, ловкость и координацию; с прыжками, бегом, метания и броски; упражнения на координацию, выносливость и быстроту; на материале футбола: удар по неподвижному и катящемуся мячу; остановка мяча; ведение мяча; на материале баскетбола: ведение мяча; броски мяча в корзину.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Физкультурно - </w:t>
      </w:r>
      <w:proofErr w:type="spellStart"/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досуговые</w:t>
      </w:r>
      <w:proofErr w:type="spellEnd"/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мероприятия</w:t>
      </w:r>
      <w:r w:rsidRPr="00806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направлены на формирование у детей выносливости, смекалки, ловкости, умения жить в коллективе, усиление интереса к физическим упражнениям, двигательной активности, приобщают к спорту и здоровому образу жизни.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Физкультурные досуги и праздники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проводятся в форме веселых игр, забав, развлечений. Упражнения, выполняемые с эмоциональным подъемом, оказывают благоприятное воздействие на организм ребенка. На физкультурных досугах и праздниках не только закрепляются двигательные умения и навыки детей, развиваются двигательные качества (быстрота, ловкость, ориентировка в пространстве и др.), но и способствуют воспитанию чувства коллективизма, товарищества, дружбы, взаимопомощи, развивают выдержку и внимание, целеустремленность, смелость, упорство, дисциплинированность и организованность.</w:t>
      </w:r>
    </w:p>
    <w:p w:rsidR="008060D9" w:rsidRPr="008060D9" w:rsidRDefault="008060D9" w:rsidP="008060D9">
      <w:pPr>
        <w:spacing w:after="0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9781" w:type="dxa"/>
        <w:tblInd w:w="108" w:type="dxa"/>
        <w:tblLayout w:type="fixed"/>
        <w:tblLook w:val="04A0"/>
      </w:tblPr>
      <w:tblGrid>
        <w:gridCol w:w="2694"/>
        <w:gridCol w:w="1842"/>
        <w:gridCol w:w="1560"/>
        <w:gridCol w:w="1871"/>
        <w:gridCol w:w="1814"/>
      </w:tblGrid>
      <w:tr w:rsidR="008060D9" w:rsidRPr="008060D9" w:rsidTr="008060D9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  проведения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Продолжительность проведения</w:t>
            </w:r>
          </w:p>
        </w:tc>
      </w:tr>
      <w:tr w:rsidR="008060D9" w:rsidRPr="008060D9" w:rsidTr="008060D9">
        <w:trPr>
          <w:trHeight w:val="45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Развлечение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Праздник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Развлечение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Праздник</w:t>
            </w:r>
          </w:p>
        </w:tc>
      </w:tr>
      <w:tr w:rsidR="008060D9" w:rsidRPr="008060D9" w:rsidTr="008060D9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15-20 мин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060D9" w:rsidRPr="008060D9" w:rsidTr="008060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before="100" w:beforeAutospacing="1" w:after="100" w:afterAutospacing="1"/>
              <w:ind w:left="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раза в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20-25 мин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before="100" w:beforeAutospacing="1" w:after="100" w:afterAutospacing="1"/>
              <w:ind w:left="1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45 мин</w:t>
            </w:r>
          </w:p>
        </w:tc>
      </w:tr>
      <w:tr w:rsidR="008060D9" w:rsidRPr="008060D9" w:rsidTr="008060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before="100" w:beforeAutospacing="1" w:after="100" w:afterAutospacing="1"/>
              <w:ind w:left="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раза в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25-30 мин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before="100" w:beforeAutospacing="1" w:after="100" w:afterAutospacing="1"/>
              <w:ind w:left="1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1 часа</w:t>
            </w:r>
          </w:p>
        </w:tc>
      </w:tr>
      <w:tr w:rsidR="008060D9" w:rsidRPr="008060D9" w:rsidTr="008060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before="100" w:beforeAutospacing="1" w:after="100" w:afterAutospacing="1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раза в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40 мин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before="100" w:beforeAutospacing="1" w:after="100" w:afterAutospacing="1"/>
              <w:ind w:left="25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1 часа</w:t>
            </w:r>
          </w:p>
        </w:tc>
      </w:tr>
      <w:tr w:rsidR="00C15D76" w:rsidRPr="008060D9" w:rsidTr="008060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6" w:rsidRPr="008060D9" w:rsidRDefault="00C15D76" w:rsidP="00C15D76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6" w:rsidRPr="008060D9" w:rsidRDefault="00C15D76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6" w:rsidRPr="008060D9" w:rsidRDefault="00C15D76" w:rsidP="008060D9">
            <w:pPr>
              <w:spacing w:before="100" w:beforeAutospacing="1" w:after="100" w:afterAutospacing="1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6" w:rsidRPr="008060D9" w:rsidRDefault="00C15D76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6" w:rsidRPr="008060D9" w:rsidRDefault="00C15D76" w:rsidP="008060D9">
            <w:pPr>
              <w:spacing w:before="100" w:beforeAutospacing="1" w:after="100" w:afterAutospacing="1"/>
              <w:ind w:left="25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060D9" w:rsidRPr="008060D9" w:rsidRDefault="008060D9" w:rsidP="008060D9">
      <w:pPr>
        <w:numPr>
          <w:ilvl w:val="2"/>
          <w:numId w:val="69"/>
        </w:num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Взаимодействие со специалистами.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  Эффективность физкультурно-оздоровительной работы в ДОУ напрямую зависит от взаимодействия и взаимопонимания, как отдельных педагогов, так и всего педагогического коллектива. Только совместными усилиями можно решить поставленные задачи, а значит, рассчитывать на положительные результаты своего труда.</w:t>
      </w:r>
    </w:p>
    <w:p w:rsidR="008060D9" w:rsidRPr="008060D9" w:rsidRDefault="008060D9" w:rsidP="008060D9">
      <w:pPr>
        <w:keepNext/>
        <w:keepLines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  Взаимодействие </w:t>
      </w: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инструктора по физической культуре и воспитателя.</w:t>
      </w:r>
    </w:p>
    <w:p w:rsidR="008060D9" w:rsidRPr="008060D9" w:rsidRDefault="008060D9" w:rsidP="008060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Перед физкультурным занятием воспитатель прослеживает за спортивной одеждой детей и обувью (чешками), чтобы были сняты майки и у детей</w:t>
      </w:r>
    </w:p>
    <w:p w:rsidR="008060D9" w:rsidRPr="008060D9" w:rsidRDefault="008060D9" w:rsidP="008060D9">
      <w:pPr>
        <w:spacing w:after="0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ничего не находилось в руках и во рту. Перестраивает детей по росту: от самого высокого ребенка до самого низкого. Умения, знания и навыки, полученные детьми на физкультурных занятиях, воспитатель умело должен применять на утренней гимнастике и в повседневной жизни детей. Воспитатель интегрирует образовательную область «Физическое развитие» по содержанию на занятиях по физической культуре и в повседневной жизни детей.</w:t>
      </w:r>
    </w:p>
    <w:p w:rsidR="008060D9" w:rsidRPr="008060D9" w:rsidRDefault="008060D9" w:rsidP="008060D9">
      <w:pPr>
        <w:keepNext/>
        <w:keepLines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Взаимосвязь инструктора по физической культуре и логопеда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Задачи взаимосвязи:</w:t>
      </w:r>
    </w:p>
    <w:p w:rsidR="008060D9" w:rsidRPr="008060D9" w:rsidRDefault="008060D9" w:rsidP="008060D9">
      <w:pPr>
        <w:numPr>
          <w:ilvl w:val="0"/>
          <w:numId w:val="6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Коррекция звукопроизношения;</w:t>
      </w:r>
    </w:p>
    <w:p w:rsidR="008060D9" w:rsidRPr="008060D9" w:rsidRDefault="008060D9" w:rsidP="008060D9">
      <w:pPr>
        <w:numPr>
          <w:ilvl w:val="0"/>
          <w:numId w:val="60"/>
        </w:numPr>
        <w:tabs>
          <w:tab w:val="left" w:pos="426"/>
          <w:tab w:val="left" w:pos="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Упражнение детей в основных видах движений;</w:t>
      </w:r>
    </w:p>
    <w:p w:rsidR="008060D9" w:rsidRPr="008060D9" w:rsidRDefault="008060D9" w:rsidP="008060D9">
      <w:pPr>
        <w:numPr>
          <w:ilvl w:val="0"/>
          <w:numId w:val="60"/>
        </w:numPr>
        <w:tabs>
          <w:tab w:val="left" w:pos="426"/>
          <w:tab w:val="left" w:pos="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Становление координации общей моторики;</w:t>
      </w:r>
    </w:p>
    <w:p w:rsidR="008060D9" w:rsidRPr="008060D9" w:rsidRDefault="008060D9" w:rsidP="008060D9">
      <w:pPr>
        <w:numPr>
          <w:ilvl w:val="0"/>
          <w:numId w:val="60"/>
        </w:numPr>
        <w:tabs>
          <w:tab w:val="left" w:pos="426"/>
          <w:tab w:val="left" w:pos="7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Умение согласовывать слово и жест;</w:t>
      </w:r>
    </w:p>
    <w:p w:rsidR="008060D9" w:rsidRPr="008060D9" w:rsidRDefault="008060D9" w:rsidP="008060D9">
      <w:pPr>
        <w:numPr>
          <w:ilvl w:val="0"/>
          <w:numId w:val="6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Воспитание умения работать сообща.</w:t>
      </w:r>
    </w:p>
    <w:p w:rsidR="008060D9" w:rsidRPr="008060D9" w:rsidRDefault="008060D9" w:rsidP="008060D9">
      <w:pPr>
        <w:keepNext/>
        <w:keepLines/>
        <w:tabs>
          <w:tab w:val="left" w:pos="426"/>
        </w:tabs>
        <w:spacing w:after="0" w:line="240" w:lineRule="auto"/>
        <w:ind w:right="40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инструктора по физической культуре и медицинского работника</w:t>
      </w:r>
    </w:p>
    <w:p w:rsidR="008060D9" w:rsidRPr="008060D9" w:rsidRDefault="008060D9" w:rsidP="008060D9">
      <w:pPr>
        <w:tabs>
          <w:tab w:val="left" w:pos="426"/>
        </w:tabs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Основными проблемами, требующими совместной деятельности прежде всего, являются:</w:t>
      </w:r>
    </w:p>
    <w:p w:rsidR="008060D9" w:rsidRPr="008060D9" w:rsidRDefault="008060D9" w:rsidP="008060D9">
      <w:pPr>
        <w:numPr>
          <w:ilvl w:val="1"/>
          <w:numId w:val="60"/>
        </w:numPr>
        <w:tabs>
          <w:tab w:val="left" w:pos="426"/>
        </w:tabs>
        <w:spacing w:after="0" w:line="240" w:lineRule="auto"/>
        <w:ind w:left="426" w:right="40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Физическое состояние детей посещающих детский сад (в начале и в конце года, совместно с медицинской сестрой осуществляется мониторинг физической подготовленности детей);</w:t>
      </w:r>
    </w:p>
    <w:p w:rsidR="008060D9" w:rsidRPr="008060D9" w:rsidRDefault="008060D9" w:rsidP="008060D9">
      <w:pPr>
        <w:numPr>
          <w:ilvl w:val="1"/>
          <w:numId w:val="60"/>
        </w:numPr>
        <w:tabs>
          <w:tab w:val="left" w:pos="426"/>
          <w:tab w:val="left" w:pos="755"/>
        </w:tabs>
        <w:spacing w:after="0" w:line="240" w:lineRule="auto"/>
        <w:ind w:left="426" w:right="40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Профилактика заболеваний ОДА, сердечнососудистой, дыхательной и других систем;</w:t>
      </w:r>
    </w:p>
    <w:p w:rsidR="008060D9" w:rsidRPr="008060D9" w:rsidRDefault="008060D9" w:rsidP="008060D9">
      <w:pPr>
        <w:numPr>
          <w:ilvl w:val="1"/>
          <w:numId w:val="60"/>
        </w:numPr>
        <w:tabs>
          <w:tab w:val="left" w:pos="426"/>
          <w:tab w:val="left" w:pos="760"/>
        </w:tabs>
        <w:spacing w:after="0" w:line="240" w:lineRule="auto"/>
        <w:ind w:left="426" w:right="40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Способствуем предупреждению негативных влияний интенсивной образовательной деятельности</w:t>
      </w:r>
    </w:p>
    <w:p w:rsidR="008060D9" w:rsidRPr="008060D9" w:rsidRDefault="008060D9" w:rsidP="008060D9">
      <w:pPr>
        <w:keepNext/>
        <w:keepLines/>
        <w:tabs>
          <w:tab w:val="left" w:pos="426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инструктора по физической культуре и музыкального</w:t>
      </w:r>
    </w:p>
    <w:p w:rsidR="008060D9" w:rsidRPr="008060D9" w:rsidRDefault="008060D9" w:rsidP="008060D9">
      <w:pPr>
        <w:keepNext/>
        <w:keepLines/>
        <w:tabs>
          <w:tab w:val="left" w:pos="426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руководителя</w:t>
      </w:r>
    </w:p>
    <w:p w:rsidR="008060D9" w:rsidRPr="008060D9" w:rsidRDefault="008060D9" w:rsidP="008060D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Музыка воздействует:</w:t>
      </w:r>
    </w:p>
    <w:p w:rsidR="008060D9" w:rsidRPr="008060D9" w:rsidRDefault="008060D9" w:rsidP="008060D9">
      <w:pPr>
        <w:numPr>
          <w:ilvl w:val="2"/>
          <w:numId w:val="60"/>
        </w:numPr>
        <w:tabs>
          <w:tab w:val="left" w:pos="426"/>
          <w:tab w:val="left" w:pos="143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на эмоции детей;</w:t>
      </w:r>
    </w:p>
    <w:p w:rsidR="008060D9" w:rsidRPr="008060D9" w:rsidRDefault="008060D9" w:rsidP="008060D9">
      <w:pPr>
        <w:numPr>
          <w:ilvl w:val="2"/>
          <w:numId w:val="60"/>
        </w:numPr>
        <w:tabs>
          <w:tab w:val="left" w:pos="426"/>
          <w:tab w:val="left" w:pos="146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создает у них хорошее настроение;</w:t>
      </w:r>
    </w:p>
    <w:p w:rsidR="008060D9" w:rsidRPr="008060D9" w:rsidRDefault="008060D9" w:rsidP="008060D9">
      <w:pPr>
        <w:numPr>
          <w:ilvl w:val="2"/>
          <w:numId w:val="60"/>
        </w:numPr>
        <w:tabs>
          <w:tab w:val="left" w:pos="426"/>
          <w:tab w:val="left" w:pos="145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помогает активировать умственную деятельность;</w:t>
      </w:r>
    </w:p>
    <w:p w:rsidR="008060D9" w:rsidRPr="008060D9" w:rsidRDefault="008060D9" w:rsidP="008060D9">
      <w:pPr>
        <w:numPr>
          <w:ilvl w:val="2"/>
          <w:numId w:val="60"/>
        </w:numPr>
        <w:tabs>
          <w:tab w:val="left" w:pos="426"/>
          <w:tab w:val="left" w:pos="146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способствует увеличению моторной плотности занятия, его организации;</w:t>
      </w:r>
    </w:p>
    <w:p w:rsidR="008060D9" w:rsidRPr="008060D9" w:rsidRDefault="008060D9" w:rsidP="008060D9">
      <w:pPr>
        <w:numPr>
          <w:ilvl w:val="2"/>
          <w:numId w:val="60"/>
        </w:numPr>
        <w:tabs>
          <w:tab w:val="left" w:pos="426"/>
          <w:tab w:val="left" w:pos="145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освобождает инструктора или воспитателя от подсчета;</w:t>
      </w:r>
    </w:p>
    <w:p w:rsidR="008060D9" w:rsidRPr="008060D9" w:rsidRDefault="008060D9" w:rsidP="008060D9">
      <w:pPr>
        <w:spacing w:after="0" w:line="240" w:lineRule="auto"/>
        <w:ind w:left="426" w:hanging="426"/>
        <w:contextualSpacing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</w:rPr>
      </w:pPr>
      <w:r w:rsidRPr="008060D9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</w:rPr>
        <w:t xml:space="preserve">     привлекает внимание к жестам, осанке, позе, мимике.</w:t>
      </w:r>
    </w:p>
    <w:p w:rsidR="008060D9" w:rsidRPr="008060D9" w:rsidRDefault="008060D9" w:rsidP="008060D9">
      <w:pPr>
        <w:keepNext/>
        <w:keepLines/>
        <w:numPr>
          <w:ilvl w:val="2"/>
          <w:numId w:val="69"/>
        </w:numPr>
        <w:spacing w:before="100" w:beforeAutospacing="1" w:after="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родителями.</w:t>
      </w:r>
    </w:p>
    <w:p w:rsidR="008060D9" w:rsidRPr="008060D9" w:rsidRDefault="008060D9" w:rsidP="008060D9">
      <w:pPr>
        <w:spacing w:after="0" w:line="322" w:lineRule="exact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Помочь ребенку вырасти здоровым возможно лишь в тесном сотрудничестве с родителями. Ведущие цели взаимодействия детского сада с семьей -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8060D9" w:rsidRPr="008060D9" w:rsidRDefault="008060D9" w:rsidP="008060D9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 работы инструктора по физической культуре с родителями воспитанников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— консультативная помощь в физическом воспитании и развитии ребенка в семье, а так же коррекционная работа в домашних условиях с детьми с ограниченными возможностями здоровья.</w:t>
      </w:r>
    </w:p>
    <w:p w:rsidR="008060D9" w:rsidRPr="008060D9" w:rsidRDefault="008060D9" w:rsidP="008060D9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Главная задача: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повысить уровень знаний и интерес родителей в области формирования, сохранения и укрепления здоровья детей.</w:t>
      </w:r>
    </w:p>
    <w:p w:rsidR="008060D9" w:rsidRPr="008060D9" w:rsidRDefault="008060D9" w:rsidP="008060D9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Формы взаимодействия с семьями воспитанников:</w:t>
      </w:r>
    </w:p>
    <w:p w:rsidR="008060D9" w:rsidRPr="008060D9" w:rsidRDefault="008060D9" w:rsidP="008060D9">
      <w:pPr>
        <w:numPr>
          <w:ilvl w:val="1"/>
          <w:numId w:val="61"/>
        </w:numPr>
        <w:tabs>
          <w:tab w:val="left" w:pos="-284"/>
        </w:tabs>
        <w:spacing w:before="100" w:beforeAutospacing="1" w:after="0" w:afterAutospacing="1" w:line="322" w:lineRule="exact"/>
        <w:ind w:left="284" w:right="2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Изучение состояния здоровья детей совместно со специалистами детской поликлиники, медицинским персоналом ДОУ и родителями. Ознакомление родителей с результатами.</w:t>
      </w:r>
    </w:p>
    <w:p w:rsidR="008060D9" w:rsidRPr="008060D9" w:rsidRDefault="008060D9" w:rsidP="008060D9">
      <w:pPr>
        <w:numPr>
          <w:ilvl w:val="1"/>
          <w:numId w:val="61"/>
        </w:numPr>
        <w:tabs>
          <w:tab w:val="left" w:pos="-284"/>
          <w:tab w:val="left" w:pos="735"/>
        </w:tabs>
        <w:spacing w:before="100" w:beforeAutospacing="1" w:after="0" w:afterAutospacing="1" w:line="322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Изучение условий семейного воспитания через анкетирование.</w:t>
      </w:r>
    </w:p>
    <w:p w:rsidR="008060D9" w:rsidRPr="008060D9" w:rsidRDefault="008060D9" w:rsidP="008060D9">
      <w:pPr>
        <w:numPr>
          <w:ilvl w:val="1"/>
          <w:numId w:val="61"/>
        </w:numPr>
        <w:tabs>
          <w:tab w:val="left" w:pos="-284"/>
          <w:tab w:val="left" w:pos="740"/>
        </w:tabs>
        <w:spacing w:before="100" w:beforeAutospacing="1" w:after="0" w:afterAutospacing="1" w:line="322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Создание условий для укрепления здоровья и снижения заболеваемости детей в ДОУ и семье:</w:t>
      </w:r>
    </w:p>
    <w:p w:rsidR="008060D9" w:rsidRPr="008060D9" w:rsidRDefault="008060D9" w:rsidP="008060D9">
      <w:pPr>
        <w:tabs>
          <w:tab w:val="left" w:pos="1446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а)  Зоны физической активности,</w:t>
      </w:r>
    </w:p>
    <w:p w:rsidR="008060D9" w:rsidRPr="008060D9" w:rsidRDefault="008060D9" w:rsidP="008060D9">
      <w:pPr>
        <w:tabs>
          <w:tab w:val="left" w:pos="144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б)  Закаливающие процедуры,</w:t>
      </w:r>
    </w:p>
    <w:p w:rsidR="008060D9" w:rsidRPr="008060D9" w:rsidRDefault="008060D9" w:rsidP="008060D9">
      <w:p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в)  Оздоровительные мероприятия и т.п.</w:t>
      </w:r>
    </w:p>
    <w:p w:rsidR="008060D9" w:rsidRPr="008060D9" w:rsidRDefault="008060D9" w:rsidP="008060D9">
      <w:pPr>
        <w:numPr>
          <w:ilvl w:val="1"/>
          <w:numId w:val="62"/>
        </w:numPr>
        <w:tabs>
          <w:tab w:val="left" w:pos="745"/>
        </w:tabs>
        <w:spacing w:before="100" w:beforeAutospacing="1" w:after="0" w:afterAutospacing="1" w:line="322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Организация целенаправленной работы по пропаганде здорового образа жизни среди родителей.</w:t>
      </w:r>
    </w:p>
    <w:p w:rsidR="008060D9" w:rsidRPr="008060D9" w:rsidRDefault="008060D9" w:rsidP="008060D9">
      <w:pPr>
        <w:numPr>
          <w:ilvl w:val="1"/>
          <w:numId w:val="62"/>
        </w:numPr>
        <w:tabs>
          <w:tab w:val="left" w:pos="735"/>
        </w:tabs>
        <w:spacing w:before="100" w:beforeAutospacing="1" w:after="0" w:afterAutospacing="1" w:line="322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Ознакомление родителей с содержанием и формами физкультурно-оздоровительной работы в ДОУ.</w:t>
      </w:r>
    </w:p>
    <w:p w:rsidR="008060D9" w:rsidRPr="008060D9" w:rsidRDefault="008060D9" w:rsidP="008060D9">
      <w:pPr>
        <w:numPr>
          <w:ilvl w:val="1"/>
          <w:numId w:val="62"/>
        </w:numPr>
        <w:tabs>
          <w:tab w:val="left" w:pos="720"/>
        </w:tabs>
        <w:spacing w:before="100" w:beforeAutospacing="1" w:after="0" w:afterAutospacing="1" w:line="322" w:lineRule="exact"/>
        <w:ind w:left="426" w:right="2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Тренинг для родителей по использованию приёмов и методов оздоровления (дыхательная и артикуляционная гимнастика, физические упражнения и т.д.) с целью профилактики заболевания детей.</w:t>
      </w:r>
    </w:p>
    <w:p w:rsidR="008060D9" w:rsidRPr="008060D9" w:rsidRDefault="008060D9" w:rsidP="008060D9">
      <w:pPr>
        <w:numPr>
          <w:ilvl w:val="1"/>
          <w:numId w:val="62"/>
        </w:numPr>
        <w:tabs>
          <w:tab w:val="left" w:pos="740"/>
        </w:tabs>
        <w:spacing w:before="100" w:beforeAutospacing="1" w:after="0" w:afterAutospacing="1" w:line="322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Ознакомление родителей с нетрадиционными методами оздоровления детского организма.</w:t>
      </w:r>
    </w:p>
    <w:p w:rsidR="008060D9" w:rsidRPr="008060D9" w:rsidRDefault="008060D9" w:rsidP="008060D9">
      <w:pPr>
        <w:numPr>
          <w:ilvl w:val="1"/>
          <w:numId w:val="62"/>
        </w:numPr>
        <w:tabs>
          <w:tab w:val="left" w:pos="706"/>
        </w:tabs>
        <w:spacing w:before="100" w:beforeAutospacing="1" w:after="0" w:afterAutospacing="1" w:line="322" w:lineRule="exact"/>
        <w:ind w:left="426" w:right="2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</w:r>
    </w:p>
    <w:p w:rsidR="008060D9" w:rsidRPr="008060D9" w:rsidRDefault="008060D9" w:rsidP="008060D9">
      <w:pPr>
        <w:numPr>
          <w:ilvl w:val="1"/>
          <w:numId w:val="62"/>
        </w:numPr>
        <w:tabs>
          <w:tab w:val="left" w:pos="710"/>
        </w:tabs>
        <w:spacing w:before="100" w:beforeAutospacing="1" w:after="0" w:afterAutospacing="1" w:line="322" w:lineRule="exact"/>
        <w:ind w:left="426" w:right="2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Консультативная, санитарно-просветительская и медико-педагогическая помощь семьям с учётом преобладающих запросов родителей на основе связи ДОУ с медицинскими учреждениями.</w:t>
      </w:r>
    </w:p>
    <w:p w:rsidR="008060D9" w:rsidRPr="008060D9" w:rsidRDefault="008060D9" w:rsidP="008060D9">
      <w:pPr>
        <w:numPr>
          <w:ilvl w:val="1"/>
          <w:numId w:val="62"/>
        </w:numPr>
        <w:tabs>
          <w:tab w:val="left" w:pos="710"/>
        </w:tabs>
        <w:spacing w:before="100" w:beforeAutospacing="1" w:after="0" w:afterAutospacing="1" w:line="322" w:lineRule="exact"/>
        <w:ind w:left="426" w:right="2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</w:t>
      </w:r>
    </w:p>
    <w:p w:rsidR="008060D9" w:rsidRPr="008060D9" w:rsidRDefault="008060D9" w:rsidP="008060D9">
      <w:pPr>
        <w:numPr>
          <w:ilvl w:val="2"/>
          <w:numId w:val="6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 технологии, используемые в ДОУ</w:t>
      </w:r>
    </w:p>
    <w:tbl>
      <w:tblPr>
        <w:tblStyle w:val="10"/>
        <w:tblW w:w="0" w:type="auto"/>
        <w:tblLayout w:type="fixed"/>
        <w:tblLook w:val="04A0"/>
      </w:tblPr>
      <w:tblGrid>
        <w:gridCol w:w="3085"/>
        <w:gridCol w:w="3296"/>
        <w:gridCol w:w="3366"/>
      </w:tblGrid>
      <w:tr w:rsidR="008060D9" w:rsidRPr="008060D9" w:rsidTr="008060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здоровьесберегающих технологий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проведения в режиме дня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Особенности методики проведения</w:t>
            </w:r>
          </w:p>
        </w:tc>
      </w:tr>
      <w:tr w:rsidR="008060D9" w:rsidRPr="008060D9" w:rsidTr="008060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Физкультминутки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 время образовательной деятельности, в течение 2-5 минут, по мере утомляемости детей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другие в зависимости от вида деятельности</w:t>
            </w:r>
          </w:p>
        </w:tc>
      </w:tr>
      <w:tr w:rsidR="008060D9" w:rsidRPr="008060D9" w:rsidTr="008060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Подвижные и спортивные игры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рамках реализации образовательной области «Физическое развитие». В спортивном зале, на прогулке, спортивной площадке, бассейне, групповой комнате, прогулочной веранде. Ежедневно для всех возрастных групп.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Игры подбираются в соответствии с возрастом ребенка, местом и временем проведения. Используются элементы спортивных игр.</w:t>
            </w:r>
          </w:p>
        </w:tc>
      </w:tr>
      <w:tr w:rsidR="008060D9" w:rsidRPr="008060D9" w:rsidTr="008060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Релаксация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любом подходящем помещении, в зависимости от состояния детей и целей. Во всех возрастных группах.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Можно использовать спокойную классическую музыку (П.И. Чайковский, С.В. Рахманинов), звуки природы.</w:t>
            </w:r>
          </w:p>
        </w:tc>
      </w:tr>
      <w:tr w:rsidR="008060D9" w:rsidRPr="008060D9" w:rsidTr="008060D9">
        <w:trPr>
          <w:trHeight w:val="1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Пальчиковая гимнастика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 младшего возраста индивидуально, либо с подгруппой детей.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Рекомендуется всем детям, особенно с речевыми проблемами. Проводится в любое удобное время.</w:t>
            </w:r>
          </w:p>
        </w:tc>
      </w:tr>
      <w:tr w:rsidR="008060D9" w:rsidRPr="008060D9" w:rsidTr="008060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Гимнастика для глаз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Ежедневно по 3-5 минут, в зависимости от интенсивности зрительной нагрузки, начиная с младшего возраста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Рекомендуется использовать наглядный материал, </w:t>
            </w:r>
            <w:proofErr w:type="spellStart"/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офтольмотренажеры</w:t>
            </w:r>
            <w:proofErr w:type="spellEnd"/>
            <w:r w:rsidRPr="008060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8060D9" w:rsidRPr="008060D9" w:rsidTr="008060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Дыхательная гимнастика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После утренней гимнастики, сна, подвижных и спортивных игр с высокой степенью подвижности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Обеспечить проветривание помещения, проинформировать детей об обязательной гигиене полости носа перед проведением процедуры.</w:t>
            </w:r>
          </w:p>
        </w:tc>
      </w:tr>
      <w:tr w:rsidR="008060D9" w:rsidRPr="008060D9" w:rsidTr="008060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Бодрящая гимнастика после сна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Ежедневно после дневного сна в течение 10-15 минут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Форма проведения различна: в кроватках, ходьба по ребристым дощечкам и массажным коврикам, легкий бег из спальни в группу</w:t>
            </w:r>
          </w:p>
        </w:tc>
      </w:tr>
      <w:tr w:rsidR="008060D9" w:rsidRPr="008060D9" w:rsidTr="008060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Игры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рамках реализации образовательной области «Физическое развитие». На спортивной площадке или в зале 2-3 раза в неделю.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C15D76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Непосредствеенная</w:t>
            </w:r>
            <w:proofErr w:type="spellEnd"/>
            <w:r w:rsidR="008060D9"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образовательная деятельность организуется в соответствии с программой. Перед этим спортивный зал необходимо хорошо проветрить.</w:t>
            </w:r>
          </w:p>
        </w:tc>
      </w:tr>
      <w:tr w:rsidR="008060D9" w:rsidRPr="008060D9" w:rsidTr="008060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Игротерапия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Время строго не фиксировано, в зависимости от поставленных педагогом задач.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Игра может быть организована незаметно для ребенка посредством включения ребенка в игровую деятельность.</w:t>
            </w:r>
          </w:p>
        </w:tc>
      </w:tr>
      <w:tr w:rsidR="008060D9" w:rsidRPr="008060D9" w:rsidTr="008060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Самомассаж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После утренней гимнастики.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Объяснить ребенку серьезность процедуры и дать детям элементарные знания о том, как не нанести вред организму.</w:t>
            </w:r>
          </w:p>
        </w:tc>
      </w:tr>
      <w:tr w:rsidR="008060D9" w:rsidRPr="008060D9" w:rsidTr="008060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Точечный массаж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Проводится в преддверии сезонных заболеваний (осенью или весной). В любое удобное время, начиная со старшего возраста.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Проводится строго по специальной методике. Показан детям с частыми простудными </w:t>
            </w:r>
            <w:proofErr w:type="spellStart"/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заболеваениями</w:t>
            </w:r>
            <w:proofErr w:type="spellEnd"/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Используется наглядный материал или показ педагога.</w:t>
            </w:r>
          </w:p>
        </w:tc>
      </w:tr>
      <w:tr w:rsidR="008060D9" w:rsidRPr="008060D9" w:rsidTr="008060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Сказкотерапия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Время строго не фиксировано, зависимости от поставленных педагогом задач.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Технология используется для психотерапевтической и развивающей работы. Сказки могут рассказывать педагог или дети.</w:t>
            </w:r>
          </w:p>
        </w:tc>
      </w:tr>
      <w:tr w:rsidR="008060D9" w:rsidRPr="008060D9" w:rsidTr="008060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Музыкальное воздействие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Перед сном или после сна, в процессе различных видов детской деятельности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Используется в качестве вспомогательного средства как часть других технологий; для снятия напряжения, повышения эмоционального настроя.</w:t>
            </w:r>
          </w:p>
        </w:tc>
      </w:tr>
      <w:tr w:rsidR="008060D9" w:rsidRPr="008060D9" w:rsidTr="008060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Психогимнастика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Проводится индивидуально по показаниям в течение 25-30 минут.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Используется в качестве вспомогательного средства.</w:t>
            </w:r>
          </w:p>
        </w:tc>
      </w:tr>
      <w:tr w:rsidR="008060D9" w:rsidRPr="008060D9" w:rsidTr="008060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Логоритмика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Используется в режимных моментах группы, в образовательной деятельности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Используется к</w:t>
            </w:r>
            <w:r w:rsidR="0077648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ак</w:t>
            </w:r>
            <w:r w:rsidRPr="008060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эффективный метод преодоления речевых нарушений.</w:t>
            </w:r>
          </w:p>
        </w:tc>
      </w:tr>
    </w:tbl>
    <w:p w:rsidR="008060D9" w:rsidRPr="008060D9" w:rsidRDefault="008060D9" w:rsidP="008060D9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0D9" w:rsidRPr="008060D9" w:rsidRDefault="008060D9" w:rsidP="00E53C96">
      <w:pPr>
        <w:numPr>
          <w:ilvl w:val="2"/>
          <w:numId w:val="69"/>
        </w:numPr>
        <w:spacing w:after="0" w:afterAutospacing="1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и содержание работы по формированию начальных </w:t>
      </w:r>
      <w:r w:rsidR="00C15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представлений о здоровом образе </w:t>
      </w: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жизни и физической культуре.</w:t>
      </w:r>
    </w:p>
    <w:p w:rsidR="008060D9" w:rsidRPr="008060D9" w:rsidRDefault="008060D9" w:rsidP="00E53C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0D9" w:rsidRPr="008060D9" w:rsidRDefault="008060D9" w:rsidP="00E53C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 xml:space="preserve"> Вторая группа раннего возраста (2-3 лет)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Третий год жизни – важный этап в развитии ребенка. Темп физического развития замедляется, но организм в целом крепнет, движения совершенствуются. Однако опорно-двигательный аппарат развит сравнительно слабо, двигательный опыт небольшой, движения часто непреднамеренны, направления их случайны, эмоциональные проявления неустойчивы, активное торможение плохо развито. Ребёнок ещё не умеет самостоятельно регулировать скорость, силу и амплитуду движений. Всё это необходимо учитывать при организации работы по физическому воспитанию.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Основной задачей обучения является формирование умения действовать совместно – на основе подражания воспитателю или в соответствии с его указаниями. В этой группе проводятся три занятия в неделю. Обучая детей движениям, воспитатель показывает и объясняет их, а дети, подражая ему, выполняют. Упражнения проводятся в основном в игровой форме.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Во второй группе раннего возраста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строят в колонну по одному, в шеренгу, в круг, врассыпную – сначала подгруппами, потом всей группой. Построение происходит с помощью воспитателя по зрительным ориентирам.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Общеразвивающие упражнения дети могут выполнять стоя врассыпную или в кругу.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движения:</w:t>
      </w:r>
    </w:p>
    <w:p w:rsidR="008060D9" w:rsidRPr="008060D9" w:rsidRDefault="008060D9" w:rsidP="008060D9">
      <w:pPr>
        <w:numPr>
          <w:ilvl w:val="0"/>
          <w:numId w:val="63"/>
        </w:numPr>
        <w:spacing w:before="100" w:beforeAutospacing="1" w:after="0" w:afterAutospacing="1" w:line="240" w:lineRule="auto"/>
        <w:ind w:left="288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Ходьба.    </w:t>
      </w:r>
      <w:r w:rsidR="00C1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Во второй 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="00C1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 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учить детей ходить правильно, не      наталкиваясь друг на друга, формировать умение сохранять устойчивое      положение тела и правильную осанку.</w:t>
      </w:r>
    </w:p>
    <w:p w:rsidR="008060D9" w:rsidRPr="008060D9" w:rsidRDefault="008060D9" w:rsidP="008060D9">
      <w:pPr>
        <w:numPr>
          <w:ilvl w:val="0"/>
          <w:numId w:val="63"/>
        </w:numPr>
        <w:spacing w:before="100" w:beforeAutospacing="1" w:after="0" w:afterAutospacing="1" w:line="240" w:lineRule="auto"/>
        <w:ind w:left="288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Бег. 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 третьем году жизни ребёнка нужно учить бегать, сохраняя равновесие и      заданное направление, не наталкиваясь на предметы.</w:t>
      </w:r>
    </w:p>
    <w:p w:rsidR="008060D9" w:rsidRPr="008060D9" w:rsidRDefault="008060D9" w:rsidP="008060D9">
      <w:pPr>
        <w:numPr>
          <w:ilvl w:val="0"/>
          <w:numId w:val="63"/>
        </w:numPr>
        <w:spacing w:before="100" w:beforeAutospacing="1" w:after="0" w:afterAutospacing="1" w:line="240" w:lineRule="auto"/>
        <w:ind w:left="288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Прыжки</w:t>
      </w:r>
      <w:r w:rsidR="00C1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    Во второй 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="00C1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вводятся прыжки на двух ногах на месте, с      продвижением, а так же в длину и высоту с места. Основное внимание должно      быть направлено на обучение детей отталкиванию двумя ногами, мягкому      приземлению на носки при прыжках вверх и в высоту с места.</w:t>
      </w:r>
    </w:p>
    <w:p w:rsidR="008060D9" w:rsidRPr="008060D9" w:rsidRDefault="008060D9" w:rsidP="008060D9">
      <w:pPr>
        <w:numPr>
          <w:ilvl w:val="0"/>
          <w:numId w:val="63"/>
        </w:numPr>
        <w:spacing w:before="100" w:beforeAutospacing="1" w:after="0" w:afterAutospacing="1" w:line="240" w:lineRule="auto"/>
        <w:ind w:left="288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Катание,      бросание, ловля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Ребёнка учат брать мяч, держать его и переносить      одной и двумя руками, скатывать, прокатывать, энергично отталкивать в      заданном направлении.</w:t>
      </w:r>
    </w:p>
    <w:p w:rsidR="008060D9" w:rsidRPr="008060D9" w:rsidRDefault="008060D9" w:rsidP="008060D9">
      <w:pPr>
        <w:numPr>
          <w:ilvl w:val="0"/>
          <w:numId w:val="63"/>
        </w:numPr>
        <w:spacing w:before="100" w:beforeAutospacing="1" w:after="0" w:afterAutospacing="1" w:line="240" w:lineRule="auto"/>
        <w:ind w:left="288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Ползание      и лазание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Сначала детей целесообразно учить ползанию на животе,      постепенно переходя к ползанию на четвереньках с опорой на колени и      ладони. Это упражнение проводится фронтально и сочетается с движениями на      выпрямление туловища. Аналогично организуются упражнения в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подлезании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0D9" w:rsidRPr="008060D9" w:rsidRDefault="008060D9" w:rsidP="008060D9">
      <w:pPr>
        <w:numPr>
          <w:ilvl w:val="0"/>
          <w:numId w:val="63"/>
        </w:numPr>
        <w:spacing w:before="100" w:beforeAutospacing="1" w:after="0" w:afterAutospacing="1" w:line="240" w:lineRule="auto"/>
        <w:ind w:left="288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     в равновесии.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сохранять равновесие развивается у ребёнка в      процессе выполнения всех физических упражнений, а так же специальных занятий.      Воспитателю необходимо учитывать, что такие упражнения требуют от ребёнка      концентрации внимания и преодоления чувства неуверенности, страха.</w:t>
      </w:r>
    </w:p>
    <w:p w:rsidR="008060D9" w:rsidRPr="008060D9" w:rsidRDefault="008060D9" w:rsidP="008060D9">
      <w:pPr>
        <w:numPr>
          <w:ilvl w:val="0"/>
          <w:numId w:val="63"/>
        </w:numPr>
        <w:spacing w:before="100" w:beforeAutospacing="1" w:after="0" w:afterAutospacing="1" w:line="240" w:lineRule="auto"/>
        <w:ind w:left="288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     игры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Роль ведущего берёт на себя воспитатель. По ходу игры он      подсказывает детям их действия, подбадривает неуверенных, застенчивых.      Малыши выполняют движения, подражая педагогу. Подвижную игру на занятии      повторяют два-три раза.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Особенностью формирования у детей двигательных навыков на данном возрастном этапе является многократное повторение одних и тех же движений.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этого возраста в режим дня включается утренняя гимнастика длительностью 4-5 минут. В содержание входят строевые упражнения, ходьба, бег, подскоки, три-четыре общеразвивающих упражнения, разученных на занятии. Важно, чтобы дети делали гимнастику с желанием, интересом, чтобы испытывали радость от движений. Недопустимо принуждать их заниматься утренней гимнастикой.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Взрослый должен поддерживать двигательную активность детей, поощряя самостоятельное использование ими атрибутов для игр. Руководство самостоятельной двигательной деятельностью детей осуществляется с учётом их индивидуальных особенностей.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Младшая группа (3 – 4 года)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Формирование начальных представлений о здоровом образе жизни</w:t>
      </w:r>
    </w:p>
    <w:p w:rsidR="008060D9" w:rsidRPr="008060D9" w:rsidRDefault="008060D9" w:rsidP="008060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8060D9" w:rsidRPr="008060D9" w:rsidRDefault="008060D9" w:rsidP="008060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Дать представление о полезной и вредной пище; об овощах и фруктах, молочных продуктах, полезных для здоровья человека.</w:t>
      </w:r>
    </w:p>
    <w:p w:rsidR="008060D9" w:rsidRPr="008060D9" w:rsidRDefault="008060D9" w:rsidP="008060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8060D9" w:rsidRPr="008060D9" w:rsidRDefault="008060D9" w:rsidP="008060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8060D9" w:rsidRPr="008060D9" w:rsidRDefault="008060D9" w:rsidP="008060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ценности здоровья; формировать желание вести здоровый образ жизни.</w:t>
      </w:r>
    </w:p>
    <w:p w:rsidR="008060D9" w:rsidRPr="008060D9" w:rsidRDefault="008060D9" w:rsidP="008060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Формировать умение сообщать о своем самочувствии взрослым, осознавать необходимость лечения. Формировать потребность в соблюдении навыков гигиены и опрятности в повседневной жизни.</w:t>
      </w:r>
    </w:p>
    <w:p w:rsidR="008060D9" w:rsidRPr="008060D9" w:rsidRDefault="008060D9" w:rsidP="008060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Физическая культура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хвату за перекладину во время лазанья. Закреплять умение ползать.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кататься на санках, садиться на трехколесный велосипед, кататься на нем и слезать с него.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надевать и снимать лыжи, ходить на них, ставить лыжи на место.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реагировать на сигналы «беги», «лови», «стой» и др.; выполнять правила в подвижных играх.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 и творчество при выполнении физических упражнений, в подвижных играх.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</w:t>
      </w:r>
    </w:p>
    <w:p w:rsidR="008060D9" w:rsidRPr="008060D9" w:rsidRDefault="008060D9" w:rsidP="008060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 в игры более сложные правила со сменой видов движений. Воспитывать у детей умение соблюдать элементарные правила, согласовывать движения, ориентироваться в пространстве.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i/>
          <w:sz w:val="28"/>
          <w:szCs w:val="28"/>
        </w:rPr>
        <w:t>Задачи и содержание работы по физическому развитию в младшей группе  для детей 3-4 лет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 Содержание образовательной области «Физическое развитие»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8060D9" w:rsidRPr="008060D9" w:rsidRDefault="008060D9" w:rsidP="00A927EE">
      <w:pPr>
        <w:numPr>
          <w:ilvl w:val="0"/>
          <w:numId w:val="78"/>
        </w:numPr>
        <w:spacing w:before="100" w:beforeAutospacing="1" w:after="0" w:afterAutospacing="1" w:line="240" w:lineRule="auto"/>
        <w:ind w:left="426" w:hanging="426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8060D9" w:rsidRPr="008060D9" w:rsidRDefault="008060D9" w:rsidP="00A927EE">
      <w:pPr>
        <w:numPr>
          <w:ilvl w:val="0"/>
          <w:numId w:val="78"/>
        </w:numPr>
        <w:spacing w:before="100" w:beforeAutospacing="1" w:after="0" w:afterAutospacing="1" w:line="240" w:lineRule="auto"/>
        <w:ind w:left="426" w:hanging="426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8060D9" w:rsidRPr="008060D9" w:rsidRDefault="008060D9" w:rsidP="00A927EE">
      <w:pPr>
        <w:numPr>
          <w:ilvl w:val="0"/>
          <w:numId w:val="78"/>
        </w:numPr>
        <w:spacing w:before="100" w:beforeAutospacing="1" w:after="0" w:afterAutospacing="1" w:line="240" w:lineRule="auto"/>
        <w:ind w:left="426" w:hanging="426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Развитие физических качеств, накопление и обогащение двигательного опыта:</w:t>
      </w:r>
      <w:r w:rsidRPr="008060D9">
        <w:rPr>
          <w:rFonts w:ascii="Times New Roman" w:eastAsia="Calibri" w:hAnsi="Times New Roman" w:cs="Times New Roman"/>
          <w:sz w:val="28"/>
          <w:szCs w:val="28"/>
        </w:rPr>
        <w:br/>
        <w:t>1. Развивать умение ходить и бегать свободно, не шаркая ногами, не опус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кая голову, сохраняя перекрестную координацию движений рук и ног.</w:t>
      </w:r>
      <w:r w:rsidRPr="008060D9">
        <w:rPr>
          <w:rFonts w:ascii="Times New Roman" w:eastAsia="Calibri" w:hAnsi="Times New Roman" w:cs="Times New Roman"/>
          <w:sz w:val="28"/>
          <w:szCs w:val="28"/>
        </w:rPr>
        <w:br/>
        <w:t>2. Приучать действовать совместно.</w:t>
      </w:r>
    </w:p>
    <w:p w:rsidR="008060D9" w:rsidRPr="008060D9" w:rsidRDefault="008060D9" w:rsidP="008060D9">
      <w:pPr>
        <w:numPr>
          <w:ilvl w:val="0"/>
          <w:numId w:val="69"/>
        </w:numPr>
        <w:spacing w:before="100" w:beforeAutospacing="1" w:after="0" w:afterAutospacing="1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Формировать умение строиться в колон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ну по одному, шеренгу, круг, находить свое место при построениях.</w:t>
      </w:r>
    </w:p>
    <w:p w:rsidR="008060D9" w:rsidRPr="008060D9" w:rsidRDefault="008060D9" w:rsidP="008060D9">
      <w:pPr>
        <w:numPr>
          <w:ilvl w:val="0"/>
          <w:numId w:val="69"/>
        </w:numPr>
        <w:spacing w:before="100" w:beforeAutospacing="1" w:after="0" w:afterAutospacing="1" w:line="240" w:lineRule="auto"/>
        <w:ind w:left="0" w:firstLine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Формировать умение сохранять правильную осанку в положениях си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дя, стоя, в движении, при выполнении упражнений в равновесии.</w:t>
      </w:r>
      <w:r w:rsidRPr="008060D9">
        <w:rPr>
          <w:rFonts w:ascii="Times New Roman" w:eastAsia="Calibri" w:hAnsi="Times New Roman" w:cs="Times New Roman"/>
          <w:sz w:val="28"/>
          <w:szCs w:val="28"/>
        </w:rPr>
        <w:br/>
        <w:t>5. Формировать умение соблюдать элементарные правила, согласовывать движения, ориентироваться в пространстве.</w:t>
      </w:r>
      <w:r w:rsidRPr="008060D9">
        <w:rPr>
          <w:rFonts w:ascii="Times New Roman" w:eastAsia="Calibri" w:hAnsi="Times New Roman" w:cs="Times New Roman"/>
          <w:sz w:val="28"/>
          <w:szCs w:val="28"/>
        </w:rPr>
        <w:br/>
        <w:t>6. Продолжать развивать разнообразные виды движений, совершенство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вать основные движения. Развивать навыки лазанья, ползания; ловкость, выразительность и красоту движений.</w:t>
      </w:r>
      <w:r w:rsidRPr="008060D9">
        <w:rPr>
          <w:rFonts w:ascii="Times New Roman" w:eastAsia="Calibri" w:hAnsi="Times New Roman" w:cs="Times New Roman"/>
          <w:sz w:val="28"/>
          <w:szCs w:val="28"/>
        </w:rPr>
        <w:br/>
        <w:t>7. Вводить в игры более сложные правила со сменой видов движений.</w:t>
      </w:r>
      <w:r w:rsidRPr="008060D9">
        <w:rPr>
          <w:rFonts w:ascii="Times New Roman" w:eastAsia="Calibri" w:hAnsi="Times New Roman" w:cs="Times New Roman"/>
          <w:sz w:val="28"/>
          <w:szCs w:val="28"/>
        </w:rPr>
        <w:br/>
        <w:t>8. Развивать умение энергично отталкиваться двумя ногами и правильно приземляться в прыжках с высоты, на месте и с продвижением вперед; при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нимать правильное исходное положение в прыжках в длину и высоту с мес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та; в метании мешочков с песком, мячей диаметром 15-20 см.</w:t>
      </w:r>
      <w:r w:rsidRPr="008060D9">
        <w:rPr>
          <w:rFonts w:ascii="Times New Roman" w:eastAsia="Calibri" w:hAnsi="Times New Roman" w:cs="Times New Roman"/>
          <w:sz w:val="28"/>
          <w:szCs w:val="28"/>
        </w:rPr>
        <w:br/>
        <w:t>9. Закреплять умение энергично отталкивать мячи при катании, бросании; ловить мяч двумя руками одновременно.</w:t>
      </w:r>
      <w:r w:rsidRPr="008060D9">
        <w:rPr>
          <w:rFonts w:ascii="Times New Roman" w:eastAsia="Calibri" w:hAnsi="Times New Roman" w:cs="Times New Roman"/>
          <w:sz w:val="28"/>
          <w:szCs w:val="28"/>
        </w:rPr>
        <w:br/>
        <w:t>10. Обучать хвату за перекладину во время лазанья.</w:t>
      </w:r>
      <w:r w:rsidRPr="008060D9">
        <w:rPr>
          <w:rFonts w:ascii="Times New Roman" w:eastAsia="Calibri" w:hAnsi="Times New Roman" w:cs="Times New Roman"/>
          <w:sz w:val="28"/>
          <w:szCs w:val="28"/>
        </w:rPr>
        <w:br/>
        <w:t>11. Закреплять умение ползать.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i/>
          <w:sz w:val="28"/>
          <w:szCs w:val="28"/>
        </w:rPr>
        <w:t>Формирование потребности в двигательной активности и физическом совершенствовании:</w:t>
      </w:r>
      <w:r w:rsidRPr="008060D9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8060D9">
        <w:rPr>
          <w:rFonts w:ascii="Times New Roman" w:eastAsia="Calibri" w:hAnsi="Times New Roman" w:cs="Times New Roman"/>
          <w:sz w:val="28"/>
          <w:szCs w:val="28"/>
        </w:rPr>
        <w:t>1. Поощрять участие детей в совместных играх и физических упражнениях.</w:t>
      </w:r>
      <w:r w:rsidRPr="008060D9">
        <w:rPr>
          <w:rFonts w:ascii="Times New Roman" w:eastAsia="Calibri" w:hAnsi="Times New Roman" w:cs="Times New Roman"/>
          <w:sz w:val="28"/>
          <w:szCs w:val="28"/>
        </w:rPr>
        <w:br/>
        <w:t>2. Воспитывать интерес к физическим упражнениям, учить пользоваться физкультурным оборудованием в свободное время.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3. Способствовать формированию у детей положительных эмоций, актив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ности в самостоятельной двигательной деятельности.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4. Формировать желание и умение кататься на санках, трехколесном велосипеде, лыжах.</w:t>
      </w:r>
      <w:r w:rsidRPr="008060D9">
        <w:rPr>
          <w:rFonts w:ascii="Times New Roman" w:eastAsia="Calibri" w:hAnsi="Times New Roman" w:cs="Times New Roman"/>
          <w:sz w:val="28"/>
          <w:szCs w:val="28"/>
        </w:rPr>
        <w:br/>
        <w:t>5. Развивать умение самостоятельно садиться на трехколесный велосипед, кататься на нем и слезать с него.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6. Развивать умение надевать и снимать лыжи, ходить на них, ставить лы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жи на место.</w:t>
      </w:r>
      <w:r w:rsidRPr="008060D9">
        <w:rPr>
          <w:rFonts w:ascii="Times New Roman" w:eastAsia="Calibri" w:hAnsi="Times New Roman" w:cs="Times New Roman"/>
          <w:sz w:val="28"/>
          <w:szCs w:val="28"/>
        </w:rPr>
        <w:br/>
        <w:t>7. Развивать умение реагировать на сигналы «беги», «лови», «стой» и др.; выполнять правила в подвижных играх.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8. Развивать самостоятельность и творчество при выполнении физичес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ких упражнений, в подвижных играх. Организовывать подвижные игры с правилами.</w:t>
      </w:r>
      <w:r w:rsidRPr="008060D9">
        <w:rPr>
          <w:rFonts w:ascii="Times New Roman" w:eastAsia="Calibri" w:hAnsi="Times New Roman" w:cs="Times New Roman"/>
          <w:sz w:val="28"/>
          <w:szCs w:val="28"/>
        </w:rPr>
        <w:br/>
        <w:t>9. Поощрять самостоятельные игры детей с каталками, автомобилями, тележками, велосипедами, мячами, шарами.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060D9">
        <w:rPr>
          <w:rFonts w:ascii="Times New Roman" w:eastAsia="Calibri" w:hAnsi="Times New Roman" w:cs="Times New Roman"/>
          <w:b/>
          <w:i/>
          <w:sz w:val="28"/>
          <w:szCs w:val="28"/>
        </w:rPr>
        <w:t> Примерный перечень основных движений, спортивных игр и </w:t>
      </w:r>
      <w:r w:rsidRPr="008060D9">
        <w:rPr>
          <w:rFonts w:ascii="Times New Roman" w:eastAsia="Calibri" w:hAnsi="Times New Roman" w:cs="Times New Roman"/>
          <w:b/>
          <w:i/>
          <w:sz w:val="28"/>
          <w:szCs w:val="28"/>
        </w:rPr>
        <w:br/>
        <w:t>упражнений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Calibri" w:hAnsi="Times New Roman" w:cs="Times New Roman"/>
          <w:i/>
          <w:sz w:val="28"/>
          <w:szCs w:val="28"/>
          <w:u w:val="single"/>
        </w:rPr>
        <w:t>1. Основные виды движений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Ходьба</w:t>
      </w:r>
      <w:r w:rsidRPr="008060D9">
        <w:rPr>
          <w:rFonts w:ascii="Times New Roman" w:eastAsia="Calibri" w:hAnsi="Times New Roman" w:cs="Times New Roman"/>
          <w:sz w:val="28"/>
          <w:szCs w:val="28"/>
        </w:rPr>
        <w:t>. 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ем заданий (с остановкой, приседанием, поворотом). Ходьба по прямой дорожке (ширина 15-20 см, длина 2-2,5 м), по доске, гимнастической ска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мейке, бревну, приставляя пятку одной ноги к носку другой; ходьба по реб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ристой доске, с перешагиванием через предметы, рейки, по лестнице, поло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женной на пол. Ходьба по наклонной доске (высота 30-35 см). Медленное кружение в обе стороны.</w:t>
      </w:r>
      <w:r w:rsidRPr="008060D9">
        <w:rPr>
          <w:rFonts w:ascii="Times New Roman" w:eastAsia="Calibri" w:hAnsi="Times New Roman" w:cs="Times New Roman"/>
          <w:sz w:val="28"/>
          <w:szCs w:val="28"/>
        </w:rPr>
        <w:br/>
      </w:r>
      <w:r w:rsidRPr="008060D9">
        <w:rPr>
          <w:rFonts w:ascii="Times New Roman" w:eastAsia="Calibri" w:hAnsi="Times New Roman" w:cs="Times New Roman"/>
          <w:b/>
          <w:sz w:val="28"/>
          <w:szCs w:val="28"/>
        </w:rPr>
        <w:t>Бег.</w:t>
      </w:r>
      <w:r w:rsidRPr="008060D9">
        <w:rPr>
          <w:rFonts w:ascii="Times New Roman" w:eastAsia="Calibri" w:hAnsi="Times New Roman" w:cs="Times New Roman"/>
          <w:sz w:val="28"/>
          <w:szCs w:val="28"/>
        </w:rPr>
        <w:t> 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 бег с выполнением заданий (останавливаться, убе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10 м).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Катание, бросание, ловля, метание</w:t>
      </w:r>
      <w:r w:rsidRPr="008060D9">
        <w:rPr>
          <w:rFonts w:ascii="Times New Roman" w:eastAsia="Calibri" w:hAnsi="Times New Roman" w:cs="Times New Roman"/>
          <w:sz w:val="28"/>
          <w:szCs w:val="28"/>
        </w:rPr>
        <w:t>. Катание мяча (шарика) друг другу, между предметами, в воротца (ширина 50-60 см). Метание на дальность правой и левой рукой (к концу года на расстояние 2,5-5 м), в горизонталь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ную цель двумя руками снизу, от груди, правой и левой рукой (расстояние 1,5-2 м), в вертикальную цель (высота центра мишени 1,2 м) правой и ле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вой рукой (расстояние 1-1,5 м). Ловля мяча, брошенного воспитателем (расстояние 70-100 см). Бросание мяча вверх, вниз, об пол (землю), ловля его (2-3 раза подряд).</w:t>
      </w:r>
      <w:r w:rsidRPr="008060D9">
        <w:rPr>
          <w:rFonts w:ascii="Times New Roman" w:eastAsia="Calibri" w:hAnsi="Times New Roman" w:cs="Times New Roman"/>
          <w:sz w:val="28"/>
          <w:szCs w:val="28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Ползание, лазанье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. Ползание на четвереньках по прямой (расстояние 6 м), между предметами, вокруг них;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подлезание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под препятствие (высота 50 см), не касаясь руками пола;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пролезание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в обруч;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перелезание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через брев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но. Лазанье по лесенке-стремянке, гимнастической стенке (высота 1,5 м).</w:t>
      </w:r>
      <w:r w:rsidRPr="008060D9">
        <w:rPr>
          <w:rFonts w:ascii="Times New Roman" w:eastAsia="Calibri" w:hAnsi="Times New Roman" w:cs="Times New Roman"/>
          <w:sz w:val="28"/>
          <w:szCs w:val="28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Прыжки. </w:t>
      </w:r>
      <w:r w:rsidRPr="008060D9">
        <w:rPr>
          <w:rFonts w:ascii="Times New Roman" w:eastAsia="Calibri" w:hAnsi="Times New Roman" w:cs="Times New Roman"/>
          <w:sz w:val="28"/>
          <w:szCs w:val="28"/>
        </w:rPr>
        <w:t>Прыжки на двух ногах на месте, с продвижением вперед (рас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стояние 2-3 м), из кружка в кружок, вокруг предметов, между ними, прыж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ки с высоты 15-20 см, вверх с места, доставая предмет, подвешенный выше поднятой руки ребенка; через линию, шнур, через 4-6 линий (поочередно через каждую); через предметы (высота 5 см); в длину с места через две линии (расстояние между ними 25-30 см); в длину с места на расстояние не менее 40 см.</w:t>
      </w:r>
      <w:r w:rsidRPr="008060D9">
        <w:rPr>
          <w:rFonts w:ascii="Times New Roman" w:eastAsia="Calibri" w:hAnsi="Times New Roman" w:cs="Times New Roman"/>
          <w:sz w:val="28"/>
          <w:szCs w:val="28"/>
        </w:rPr>
        <w:br/>
      </w:r>
      <w:r w:rsidRPr="008060D9">
        <w:rPr>
          <w:rFonts w:ascii="Times New Roman" w:eastAsia="Calibri" w:hAnsi="Times New Roman" w:cs="Times New Roman"/>
          <w:b/>
          <w:sz w:val="28"/>
          <w:szCs w:val="28"/>
        </w:rPr>
        <w:t>Групповые упражнения с переходами.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60D9">
        <w:rPr>
          <w:rFonts w:ascii="Times New Roman" w:eastAsia="Calibri" w:hAnsi="Times New Roman" w:cs="Times New Roman"/>
          <w:sz w:val="28"/>
          <w:szCs w:val="28"/>
        </w:rPr>
        <w:t>Построение в колонну по одному, шеренгу, круг; перестроение в колонну по два, врассыпную; размыкание и смы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кание обычным шагом; повороты на месте направо, налево переступанием.</w:t>
      </w:r>
      <w:r w:rsidRPr="008060D9">
        <w:rPr>
          <w:rFonts w:ascii="Times New Roman" w:eastAsia="Calibri" w:hAnsi="Times New Roman" w:cs="Times New Roman"/>
          <w:sz w:val="28"/>
          <w:szCs w:val="28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гимнастика.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60D9">
        <w:rPr>
          <w:rFonts w:ascii="Times New Roman" w:eastAsia="Calibri" w:hAnsi="Times New Roman" w:cs="Times New Roman"/>
          <w:sz w:val="28"/>
          <w:szCs w:val="28"/>
        </w:rPr>
        <w:t>Выполнение разученных ранее общеразвивающих упражнений и циклических движений под музыку.</w:t>
      </w:r>
      <w:r w:rsidRPr="008060D9">
        <w:rPr>
          <w:rFonts w:ascii="Times New Roman" w:eastAsia="Calibri" w:hAnsi="Times New Roman" w:cs="Times New Roman"/>
          <w:sz w:val="28"/>
          <w:szCs w:val="28"/>
        </w:rPr>
        <w:br/>
      </w:r>
      <w:r w:rsidRPr="008060D9">
        <w:rPr>
          <w:rFonts w:ascii="Times New Roman" w:eastAsia="Calibri" w:hAnsi="Times New Roman" w:cs="Times New Roman"/>
          <w:i/>
          <w:sz w:val="28"/>
          <w:szCs w:val="28"/>
          <w:u w:val="single"/>
        </w:rPr>
        <w:t>2. Общеразвивающие упражнения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кистей рук, развития и укрепления мышц плечевого пояса. </w:t>
      </w:r>
      <w:r w:rsidRPr="008060D9">
        <w:rPr>
          <w:rFonts w:ascii="Times New Roman" w:eastAsia="Calibri" w:hAnsi="Times New Roman" w:cs="Times New Roman"/>
          <w:sz w:val="28"/>
          <w:szCs w:val="28"/>
        </w:rPr>
        <w:t>Поднимать и опускать прямые руки вперед, вверх, в стороны (одно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временно, поочередно). Перекладывать предметы из одной руки в другую перед собой, за спиной, над головой. Хлопать в ладоши перед собой и отво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дить руки за спину. Вытягивать руки вперед, в стороны, поворачивать их ладонями вверх, поднимать и опускать кисти, шевелить пальцами.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спины и гибкости позвоночника.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Передавать мяч друг другу над головой вперед-назад, с поворотом в стороны (вправо-влево). Из исходного положения сидя: поворачиваться положить предмет позади себя, повернуться и взять его), наклониться, под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тянуть ноги к себе, 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положения лежа на животе: сгибать и раз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гибать ноги (поочередно и вместе), поворачиваться со спины на живот и об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ратно; прогибаться, приподнимая плечи, разводя руки в стороны.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пальцами ног мешочки с песком. Ходить по палке, валику (диаметр 6-8 см) приставным шагом, опираясь на них серединой ступни.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060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3. Спортивные упражнения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на санках.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 на санках друг друга; кататься с невысокой горки.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Скольжение.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Скользить по ледяным дорожкам с поддержкой взрослых.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4. Подвижные игры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бегом.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«Бегите ко мне!», «Птички и птенчики», 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Мыши и кот», «Бегите к флажку!», «Найди свой цвет», «Трамвай», «Поезд», «Лохматый пес», «Птички в гнездышках».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прыжками.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 ровненькой дорожке», «Поймай комара», «Воро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бышки и кот», «С кочки на кочку»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proofErr w:type="spellStart"/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подлезанием</w:t>
      </w:r>
      <w:proofErr w:type="spellEnd"/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лазаньем.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«Наседка и цыплята», «Мыши в кладовой», «Кролики».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бросанием и ловлей.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«Кто бросит дальше мешочек», «Попади вкруг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«Сбей кеглю», «Береги предмет».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ориентировку в пространстве.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свое место», «Угадай, кто и где кричит», «Найди, что спрятано».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развлечения. </w:t>
      </w:r>
      <w:r w:rsidRPr="008060D9">
        <w:rPr>
          <w:rFonts w:ascii="Times New Roman" w:eastAsia="Calibri" w:hAnsi="Times New Roman" w:cs="Times New Roman"/>
          <w:sz w:val="28"/>
          <w:szCs w:val="28"/>
        </w:rPr>
        <w:t>«Кто быстрее?», «Зимние радости», «Мы растем сильными и смелыми».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0D9">
        <w:rPr>
          <w:rFonts w:ascii="Times New Roman" w:eastAsia="Calibri" w:hAnsi="Times New Roman" w:cs="Times New Roman"/>
          <w:b/>
          <w:i/>
          <w:sz w:val="28"/>
          <w:szCs w:val="28"/>
        </w:rPr>
        <w:t>Задачи и содержание работы по физическому развитию в средней группе  (4-5 лет</w:t>
      </w: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начальных представлений о здоровом образе жизни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Продолжать знакомство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частями тела и органами чувств человека.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Формировать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Воспитывать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в соблюдении режима питания, употреблении в пищу овощей и фруктов, других полезных продуктов.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Знакомить 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понятиями «здоровье» и «болезнь».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Развивать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Физическая культура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правильную осанку.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ползать, пролезать, подлезать, перелезать через предметы. Учить перелезать с одного пролета гимнастической стенки на другой (вправо, влево).                              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кататься на двухколесном велосипеде по прямой, по кругу.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ходить на лыжах скользящим шагом, выполнять повороты, подниматься на гору.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построениям, соблюдению дистанции во время передвижения.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психофизические качества: быстроту, выносливость, гибкость, ловкость и др.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выполнять ведущую роль в подвижной игре, осознанно относиться к выполнению правил игры.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развивать активность детей в играх с мячами, скакалками, обручами и т. д.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быстроту, силу, ловкость, пространственную ориентировку.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 и инициативность в организации знакомых игр.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к выполнению действий по сигналу.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 (4-5 лет)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области «Физическое развитие»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8060D9" w:rsidRPr="008060D9" w:rsidRDefault="008060D9" w:rsidP="00A927EE">
      <w:pPr>
        <w:numPr>
          <w:ilvl w:val="0"/>
          <w:numId w:val="79"/>
        </w:numPr>
        <w:spacing w:before="100" w:beforeAutospacing="1" w:after="0" w:afterAutospacing="1" w:line="240" w:lineRule="auto"/>
        <w:ind w:left="426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 (скоростных, силовых, гибкости, выносливости и координации);</w:t>
      </w:r>
    </w:p>
    <w:p w:rsidR="008060D9" w:rsidRPr="008060D9" w:rsidRDefault="008060D9" w:rsidP="00A927EE">
      <w:pPr>
        <w:numPr>
          <w:ilvl w:val="0"/>
          <w:numId w:val="79"/>
        </w:numPr>
        <w:spacing w:before="100" w:beforeAutospacing="1" w:after="0" w:afterAutospacing="1" w:line="240" w:lineRule="auto"/>
        <w:ind w:left="426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и обогащение двигательного опыта детей (овладение основными движениями);</w:t>
      </w:r>
    </w:p>
    <w:p w:rsidR="008060D9" w:rsidRPr="008060D9" w:rsidRDefault="008060D9" w:rsidP="00A927EE">
      <w:pPr>
        <w:numPr>
          <w:ilvl w:val="0"/>
          <w:numId w:val="79"/>
        </w:numPr>
        <w:spacing w:before="100" w:beforeAutospacing="1" w:after="0" w:afterAutospacing="1" w:line="240" w:lineRule="auto"/>
        <w:ind w:left="426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воспитанников потребности в двигательной активности и физическом совершенствовании.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Развитие физических качеств, накопление и обогащение двигательного опыта: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Формировать правильную осанку.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и развивать умение ходить и бегать, согласовывая движе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рук и ног. Развивать умение бегать легко, ритмично, энергично оттал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киваясь носком.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Приучать к выполнению действий по сигналу. Упражнять в построени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ях, соблюдении дистанции во время передвижения.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Закреплять умение ползать, пролезать, подлезать, перелезать через предметы.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Развивать умение перелезать с одного пролета гимнастической стенки на другой (вправо, влево).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Закреплять умение энергично отталкиваться и правильно приземляться в прыжках на двух ногах на месте и с продвижением вперед, ориентироваться в пространстве.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В прыжках в длину и высоту с места формировать умение сочетать отталкивание со взмахом рук, при приземлении сохранять равновесие. Формировать умение прыгать через короткую скакалку.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Развивать физические качества: гибкость, ловкость, быстроту, выносливость и др.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Продолжать развивать активность детей в играх с мячами, скакалками, обручами и т. д.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Закреплять умение кататься на трехколесном велосипеде по прямой, по кругу.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Совершенствовать умение ходить на лыжах скользящим шагом, выполнять повороты, подниматься на гору.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двигательной активности и физическом совершенствовании: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Формировать умения и навыки правильного выполнения движений в различных формах организации двигательной деятельности детей. Воспитывать красоту, грациозность, выразительность движений.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и совершенствовать двигательные умения и навыки детей, умение творчески использовать их в самостоятельной двигательной де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Закреплять умение выполнять ведущую роль в подвижной игре, осоз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нанно относиться к выполнению правил игры.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Приучать детей к самостоятельному и творческому использованию физкультурного инвентаря и атрибутов для подвижных игр на прогулках.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Один раз в месяц проводить физкультурные досуги продолжительнос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тью 20 минут; два раза в год — физкультурные праздники (зимний и лет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ний) продолжительностью 45 минут.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Продолжать развивать активность детей в играх с мячами, скакалками, обручами и т. д.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 быстроту, силу, ловкость, пространственную ориентировку.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Воспитывать самостоятельность и инициативность в организации зна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комых игр.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Приучать к выполнению действий по сигналу.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основных движений, спортивных игр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упражнений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60D9" w:rsidRPr="008060D9" w:rsidRDefault="008060D9" w:rsidP="008060D9">
      <w:pPr>
        <w:numPr>
          <w:ilvl w:val="1"/>
          <w:numId w:val="63"/>
        </w:numPr>
        <w:spacing w:before="120" w:beforeAutospacing="1" w:after="0" w:afterAutospacing="1" w:line="240" w:lineRule="auto"/>
        <w:ind w:left="0" w:firstLine="0"/>
        <w:contextualSpacing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движения</w:t>
      </w:r>
    </w:p>
    <w:p w:rsidR="008060D9" w:rsidRPr="008060D9" w:rsidRDefault="008060D9" w:rsidP="008060D9">
      <w:pPr>
        <w:spacing w:before="12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Ходьба.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ками, изменением направления, темпа, со сменой направляющего. Ходьба между линиями (расстояние 10-15 см), по линии, по веревке (диаметр 1,5-3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15-20 см, высота 30-35 см). Перешагивание через рейки лестницы, приподнятой на 20-25 см от пола, через набивной мяч (поочередно через 5-6 мячей, положенных на расстоянии друг от друга), с разными положениями рук. Кружение в обе стороны (руки на поясе).</w:t>
      </w:r>
    </w:p>
    <w:p w:rsidR="008060D9" w:rsidRPr="008060D9" w:rsidRDefault="008060D9" w:rsidP="008060D9">
      <w:pPr>
        <w:spacing w:before="12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обычный, на носках, с высоким подниманием колен, мелким и широким шагом. Бег в колонне (по одному, по двое); бег в разных направ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лениях: по кругу, змейкой (между предметами), врассыпную. Бег с измене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темпа, со сменой ведущего. Непрерывный бег в медленном темпе з течение 1-1,5 минуты. Бег на расстояние 40-60 м со средней скоростью; челночный бег 3 раза по 10 м; бег на 20 м (5,5-6 секунд; к концу года).</w:t>
      </w:r>
    </w:p>
    <w:p w:rsidR="008060D9" w:rsidRPr="008060D9" w:rsidRDefault="008060D9" w:rsidP="008060D9">
      <w:pPr>
        <w:spacing w:before="12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Ползание, лазанье.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веревку, дугу (высота 50 см) правым и левым боком вперед.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обруч,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бревно, гимнастическую скамейку. Лазанье по гим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настической стенке (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одного пролета на другой вправо и влево).</w:t>
      </w:r>
    </w:p>
    <w:p w:rsidR="008060D9" w:rsidRPr="008060D9" w:rsidRDefault="008060D9" w:rsidP="008060D9">
      <w:pPr>
        <w:spacing w:before="12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Прыжки.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месте на двух ногах (20 прыжков 2-3 раза в чередовании с ходьбой), продвигаясь вперед (расстояние 2-3 м), с поворотом кругом. Прыжки: ноги вместе, ноги врозь, на одной ноге (на правой и левой поочередно). Прыжки через линию, поочередно через 4-5 линий, расстояние между которыми 40-50 см. Прыжки через 2-3 предмета (поочередно через каждый) высотой 5-10 см. Прыжки с высоты 20-25 см, в длину с места (не менее 70 см). Прыжки с короткой скакалкой.</w:t>
      </w:r>
    </w:p>
    <w:p w:rsidR="008060D9" w:rsidRPr="008060D9" w:rsidRDefault="008060D9" w:rsidP="008060D9">
      <w:pPr>
        <w:spacing w:before="12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Катание, бросание, ловля, метание.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Прокатывание мячей, обручей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дpyr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 между предметами. Бросание мяча друг другу снизу, из-за головы и ловля его (на расстоянии 1,5 м)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перебрасывание мяча двумя руками</w:t>
      </w:r>
      <w:proofErr w:type="gram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головы и одной рукой через препятствия (с расстояния 2 м). Бросание мяча вверх, о землю и ловля его двумя руками (3-4 раза подряд), отбивание мяча о землю правой и левой рукой (не менее 5 раз подряд). Метание пред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метов на дальность (не менее 3,5-6,5 м), в горизонтальную цель (с расстоя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2-2,5 м) правой и левой рукой, в вертикальную цель (высота центра мишени 1,5 м) с расстояния 1,5-2 м.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Групповые упражнения с переходами.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Построение в колонну по одному; в шеренгу, в круг; перестроение в колонну по два, по три; равнение по ориентирам; повороты направо, налево, кругом; размыкание и смыкание.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гимнастика.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Выполнение знакомых, разученных ранее упражнений и цикличных движений под музыку.</w:t>
      </w:r>
    </w:p>
    <w:p w:rsidR="008060D9" w:rsidRPr="008060D9" w:rsidRDefault="008060D9" w:rsidP="008060D9">
      <w:pPr>
        <w:spacing w:before="12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8060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Общеразвивающие упражнения</w:t>
      </w:r>
    </w:p>
    <w:p w:rsidR="008060D9" w:rsidRPr="008060D9" w:rsidRDefault="008060D9" w:rsidP="008060D9">
      <w:pPr>
        <w:spacing w:before="12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кистей рук, развития и укрепления мышц плечевого пояса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Поднимать руки вперед, в стороны, вверх (одновременно, поочередно отводить руки за спину из положений: руки вниз, руки на поясе, руки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передгрудью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размахивать руками вперед-назад; выполнять круговые движения руками, согнутыми в локтях. Закладывать руки за голову, разводить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</w:r>
    </w:p>
    <w:p w:rsidR="008060D9" w:rsidRPr="008060D9" w:rsidRDefault="008060D9" w:rsidP="008060D9">
      <w:pPr>
        <w:spacing w:before="12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Упражнения для развития и укрепления мышц спины и гибкости позвоночника. 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Упражнения для развития и укрепления мышц брюшного пресса и ног.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Подниматься на носки; поочередно выставлять ногу вперед на пятку, на носок; выполнять притопы; полуприседания (4-5 раз подряд); приседания, держа руки на поясе, вытянув руки вперед, в 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</w:p>
    <w:p w:rsidR="008060D9" w:rsidRPr="008060D9" w:rsidRDefault="008060D9" w:rsidP="008060D9">
      <w:pPr>
        <w:spacing w:before="12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Статические упражнения.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Сохранение равновесия в разных позах: стоя на носках, руки вверх; стоя на одной ноге, руки на поясе (5-7 секунд).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</w:t>
      </w:r>
      <w:r w:rsidRPr="008060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 упражнения</w:t>
      </w:r>
    </w:p>
    <w:p w:rsidR="008060D9" w:rsidRPr="008060D9" w:rsidRDefault="008060D9" w:rsidP="008060D9">
      <w:pPr>
        <w:spacing w:before="12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на санках.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Скатываться на санках с горки, тормозить при спус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с нее, подниматься с санками на гору</w:t>
      </w:r>
    </w:p>
    <w:p w:rsidR="008060D9" w:rsidRPr="008060D9" w:rsidRDefault="008060D9" w:rsidP="008060D9">
      <w:pPr>
        <w:spacing w:before="12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Скольжение.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Скользить самостоятельно по ледяным дорожкам.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</w:t>
      </w:r>
      <w:r w:rsidRPr="008060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Подвижные игры</w:t>
      </w:r>
    </w:p>
    <w:p w:rsidR="008060D9" w:rsidRPr="008060D9" w:rsidRDefault="008060D9" w:rsidP="008060D9">
      <w:pPr>
        <w:spacing w:before="12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бегом.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«Самолеты», «Цветные автомобили», «У медведя во бору», «Птичка и кошка», «Найди себе пару», «Лошадки», «Позвони в погремушку», «Бездомный заяц», «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060D9" w:rsidRPr="008060D9" w:rsidRDefault="008060D9" w:rsidP="008060D9">
      <w:pPr>
        <w:spacing w:before="12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прыжками.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«Зайцы и волк», «Лиса в курятнике», «Зайка серый умывается».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ползанием и лазаньем.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«Пастух и стадо», «Перелет птиц», «Котята и щенята».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бросанием и ловлей.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«Подбрось - поймай», 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Сбей булаву», «Мяч через сетку».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ориентировку в пространстве, на внимание.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«Найди, где спрятано», «Найди и промолчи», «Кто ушел?», «Прятки».</w:t>
      </w:r>
    </w:p>
    <w:p w:rsidR="008060D9" w:rsidRPr="008060D9" w:rsidRDefault="008060D9" w:rsidP="008060D9">
      <w:pPr>
        <w:spacing w:before="12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Народные игры.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«У медведя во бору» и др.</w:t>
      </w:r>
    </w:p>
    <w:p w:rsidR="008060D9" w:rsidRPr="008060D9" w:rsidRDefault="008060D9" w:rsidP="008060D9">
      <w:pPr>
        <w:spacing w:before="12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развлечения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«Спорт—это сила и здоровье», «Веселые ритмы». «Здоровье дарит Айболит».</w:t>
      </w:r>
    </w:p>
    <w:p w:rsidR="008060D9" w:rsidRPr="008060D9" w:rsidRDefault="008060D9" w:rsidP="008060D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 (5 – 6 лет)</w:t>
      </w:r>
    </w:p>
    <w:p w:rsidR="008060D9" w:rsidRPr="008060D9" w:rsidRDefault="008060D9" w:rsidP="008060D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начальных представлений о здоровом образе жизни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Расширять представления о роли гигиены и режима дня для здоровья человека.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Знакомить детей с возможностями здорового человека.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Формировать у детей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Знакомить с доступными сведениями из истории олимпийского движения.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Знакомить с основами техники безопасности и правилами поведения в спортивном зале и на спортивной площадке.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Физическая культура</w:t>
      </w:r>
    </w:p>
    <w:p w:rsidR="008060D9" w:rsidRPr="008060D9" w:rsidRDefault="008060D9" w:rsidP="00A927EE">
      <w:pPr>
        <w:numPr>
          <w:ilvl w:val="0"/>
          <w:numId w:val="80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правильную осанку; умение осознанно выполнять    движения.</w:t>
      </w:r>
    </w:p>
    <w:p w:rsidR="008060D9" w:rsidRPr="008060D9" w:rsidRDefault="008060D9" w:rsidP="00A927EE">
      <w:pPr>
        <w:numPr>
          <w:ilvl w:val="0"/>
          <w:numId w:val="80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двигательные умения и навыки детей.</w:t>
      </w:r>
    </w:p>
    <w:p w:rsidR="008060D9" w:rsidRPr="008060D9" w:rsidRDefault="008060D9" w:rsidP="00A927EE">
      <w:pPr>
        <w:numPr>
          <w:ilvl w:val="0"/>
          <w:numId w:val="80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быстроту, силу, выносливость, гибкость.</w:t>
      </w:r>
    </w:p>
    <w:p w:rsidR="008060D9" w:rsidRPr="008060D9" w:rsidRDefault="008060D9" w:rsidP="00A927EE">
      <w:pPr>
        <w:numPr>
          <w:ilvl w:val="0"/>
          <w:numId w:val="80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легко ходить и бегать, энергично отталкиваясь от опоры.</w:t>
      </w:r>
    </w:p>
    <w:p w:rsidR="008060D9" w:rsidRPr="008060D9" w:rsidRDefault="008060D9" w:rsidP="00A927EE">
      <w:pPr>
        <w:numPr>
          <w:ilvl w:val="0"/>
          <w:numId w:val="80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бегать наперегонки, с преодолением препятствий.</w:t>
      </w:r>
    </w:p>
    <w:p w:rsidR="008060D9" w:rsidRPr="008060D9" w:rsidRDefault="008060D9" w:rsidP="00A927EE">
      <w:pPr>
        <w:numPr>
          <w:ilvl w:val="0"/>
          <w:numId w:val="80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лазать по гимнастической стенке, меняя темп.</w:t>
      </w:r>
    </w:p>
    <w:p w:rsidR="008060D9" w:rsidRPr="008060D9" w:rsidRDefault="008060D9" w:rsidP="00A927EE">
      <w:pPr>
        <w:numPr>
          <w:ilvl w:val="0"/>
          <w:numId w:val="80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8060D9" w:rsidRPr="008060D9" w:rsidRDefault="008060D9" w:rsidP="00A927EE">
      <w:pPr>
        <w:numPr>
          <w:ilvl w:val="0"/>
          <w:numId w:val="80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8060D9" w:rsidRPr="008060D9" w:rsidRDefault="008060D9" w:rsidP="00A927EE">
      <w:pPr>
        <w:numPr>
          <w:ilvl w:val="0"/>
          <w:numId w:val="80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8060D9" w:rsidRPr="008060D9" w:rsidRDefault="008060D9" w:rsidP="00A927EE">
      <w:pPr>
        <w:numPr>
          <w:ilvl w:val="0"/>
          <w:numId w:val="80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элементам спортивных игр, играм с элементами соревнования, играм-эстафетам.</w:t>
      </w:r>
    </w:p>
    <w:p w:rsidR="008060D9" w:rsidRPr="008060D9" w:rsidRDefault="008060D9" w:rsidP="00A927EE">
      <w:pPr>
        <w:numPr>
          <w:ilvl w:val="0"/>
          <w:numId w:val="80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8060D9" w:rsidRPr="008060D9" w:rsidRDefault="008060D9" w:rsidP="00A927EE">
      <w:pPr>
        <w:numPr>
          <w:ilvl w:val="0"/>
          <w:numId w:val="80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Подвижные игры.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детей самостоятельно организовывать знакомые подвижные игры, проявляя инициативу и творчество.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Воспитывать у детей стремление участвовать в играх с элементами соревнования, играх-эстафетах. Учить спортивным играм и упражнениям.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Задачи и содержание работы по физическому развитию в старшей группе 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Содержание образовательной области «Физическое развитие»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8060D9" w:rsidRPr="008060D9" w:rsidRDefault="008060D9" w:rsidP="00A927EE">
      <w:pPr>
        <w:numPr>
          <w:ilvl w:val="0"/>
          <w:numId w:val="81"/>
        </w:numPr>
        <w:spacing w:before="100" w:beforeAutospacing="1" w:after="0" w:afterAutospacing="1" w:line="240" w:lineRule="auto"/>
        <w:ind w:left="284" w:hanging="284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 (скоростных, силовых, гибкости, выносливости и координации);</w:t>
      </w:r>
    </w:p>
    <w:p w:rsidR="008060D9" w:rsidRPr="008060D9" w:rsidRDefault="008060D9" w:rsidP="00A927EE">
      <w:pPr>
        <w:numPr>
          <w:ilvl w:val="0"/>
          <w:numId w:val="81"/>
        </w:numPr>
        <w:spacing w:before="100" w:beforeAutospacing="1" w:after="0" w:afterAutospacing="1" w:line="240" w:lineRule="auto"/>
        <w:ind w:left="284" w:hanging="284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и обогащение двигательного опыта детей (овладение основными движениями);</w:t>
      </w:r>
    </w:p>
    <w:p w:rsidR="008060D9" w:rsidRPr="008060D9" w:rsidRDefault="008060D9" w:rsidP="00A927EE">
      <w:pPr>
        <w:numPr>
          <w:ilvl w:val="0"/>
          <w:numId w:val="81"/>
        </w:numPr>
        <w:spacing w:before="100" w:beforeAutospacing="1" w:after="0" w:afterAutospacing="1" w:line="240" w:lineRule="auto"/>
        <w:ind w:left="284" w:hanging="284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воспитанников потребности в двигательной активности и физическом совершенствовании.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качеств, накопление и обогащение двигательного опыта: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Совершенствовать физические качества в разнообразных формах двига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деятельности.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Продолжать формировать правильную осанку, умение осознанно вы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полнять движения.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Развивать быстроту, силу, выносливость, гибкость, ловкость.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Совершенствовать двигательные умения и навыки детей.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Закреплять умение легко ходить и бегать, энергично отталкиваясь от опоры; бегать наперегонки, с преодолением препятствий.</w:t>
      </w:r>
    </w:p>
    <w:p w:rsidR="008060D9" w:rsidRPr="008060D9" w:rsidRDefault="008060D9" w:rsidP="008060D9">
      <w:pPr>
        <w:numPr>
          <w:ilvl w:val="0"/>
          <w:numId w:val="69"/>
        </w:numPr>
        <w:spacing w:before="100" w:beforeAutospacing="1" w:after="0" w:afterAutospacing="1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лазать по гимнастической стенке, меняя темп.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Закреплять умение сочетать замах с броском при метании, подбрасы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и ловить мяч одной рукой, отбивать его правой и левой рукой на месте и вести при ходьбе.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Знакомить со спортивными играми и упражнениями, с играми с элементами соревнования, играми-эстафетами.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потребности в двигательной активности и физическом совершенствовании:</w:t>
      </w:r>
      <w:r w:rsidRPr="00806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самостоятельность, творчество; формировать выразительность и грациозность движений.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Воспитывать стремление участвовать в играх с элементами соревнования, играх-эстафетах.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Продолжать формировать умение самостоятельно организовывать знакомые подвижные игры, проявляя инициативу и творчество.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Приучать помогать взрослым готовить физкультурный инвентарь для физических упражнений, убирать его на место.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Поддерживать интерес детей к различным видам спорта, сообщать им наиболее важные сведения о событиях спортивной жизни страны.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Проводить один раз в месяц физкультурные досуги длительностью 25-30 минут; два раза в год физкультурные праздники длительностью до 1 часа.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Во время физкультурных досугов и праздников привлекать дошкольников к активному участию в коллективных играх, развлечениях, соревнова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ниях.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Примерный перечень основных движений,</w:t>
      </w:r>
      <w:r w:rsidRPr="00806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8060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подвижных игр </w:t>
      </w:r>
      <w:r w:rsidRPr="00806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 упражнений</w:t>
      </w:r>
    </w:p>
    <w:p w:rsidR="008060D9" w:rsidRPr="008060D9" w:rsidRDefault="008060D9" w:rsidP="008060D9">
      <w:pPr>
        <w:numPr>
          <w:ilvl w:val="2"/>
          <w:numId w:val="63"/>
        </w:numPr>
        <w:tabs>
          <w:tab w:val="clear" w:pos="2160"/>
        </w:tabs>
        <w:spacing w:before="100" w:beforeAutospacing="1" w:after="0" w:afterAutospacing="1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8060D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Основные движения</w:t>
      </w:r>
    </w:p>
    <w:p w:rsidR="008060D9" w:rsidRPr="008060D9" w:rsidRDefault="008060D9" w:rsidP="008060D9">
      <w:pPr>
        <w:numPr>
          <w:ilvl w:val="2"/>
          <w:numId w:val="63"/>
        </w:numPr>
        <w:tabs>
          <w:tab w:val="clear" w:pos="2160"/>
        </w:tabs>
        <w:spacing w:before="100" w:beforeAutospacing="1" w:after="0" w:afterAutospacing="1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Ходьба. 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Ходьба обычная, на носках (руки за голову), на пятках, на на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личных заданий воспитателя. Ходьба по узкой рейке гимнастической скамейки, веревке (диаметр 1,5-3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Бег. 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 обычный, на носках, с высоким подниманием колена (бедра), мелким и широким шагом, в колонне по одному, по двое; змейкой, врас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сыпную, с препятствиями. Непрерывный бег в течение 1,5-2 минут в мед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ленном темпе, бег в среднем темпе на 80-120 м (2-3 раза) в чередовании с ходьбой; челночный бег 3 раза по 10 м. Бег на скорость: 20 м примерно за 5-5,5 секунды (к концу года —30 м за 7,5-8,5 секунды). Бег по наклонной доске вверх и вниз на носках, боком приставным шагом. Кружение парами, держась за руки.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Ползание и лазанье.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Ползание на четвереньках змейкой между предме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тами в чередовании с ходьбой, бегом,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переползанием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через препятствия; ползание на четвереньках (расстояние 3-4 м), толкая головой мяч; полза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ние по гимнастической скамейке, опираясь на предплечья и колени, на животе, подтягиваясь руками.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Перелезание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через несколько предметов подряд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 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пролезание в обруч разными способами, лазанье по гимнастической стенке (высота 2,5 м) с изменением темпа,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перелезание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одного пролета на другой, пролезание между рейками.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Прыжки. 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Прыжки на двух ногах на месте (по 30-40 прыжков 2-3 раза) чередовании с ходьбой, разными способами</w:t>
      </w:r>
      <w:r w:rsidR="00C10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(ноги </w:t>
      </w:r>
      <w:proofErr w:type="spellStart"/>
      <w:r w:rsidR="00C10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скрестно</w:t>
      </w:r>
      <w:proofErr w:type="spellEnd"/>
      <w:r w:rsidR="00C10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ноги врозь, одна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нога вперед — другая назад), продвигаясь вперед (на расстояние 4 м). Прыжки на одной ноге (правой и лев</w:t>
      </w:r>
      <w:r w:rsidR="00C10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ой) на месте и продвигаясь вп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еред, в высоту с места прямо и боком чере</w:t>
      </w:r>
      <w:r w:rsidR="00C10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 5-6 предметов — поочередно через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каждый (высота 15-20 см). Прыжки на мягкое покрытие высотой 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– 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 см, прыжки с высоты 30 см в обозначенное место, прыжки в длину с места (не менее 80 см), в длину с разбега (примерно 100 см), в высоту с разбега (30-40 см). Прыжки через короткую скакалку, вращая ее вперед и назад, через длинную скакалку (неподвижную и качающуюся).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Бросание, ловля, метание.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Бросание мяча вверх, о землю и ловля его двумя</w:t>
      </w:r>
      <w:r w:rsidR="00C10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скоком от земли). Отбивание мяча о землю на месте с продвижением шагом вперед (на расстояние 5-6 м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прокатывание набивных мячей (вес 1 кг). Метание предметов на дальность (не менее 5-9 м), в горизонтальную и вертикальную цель (центр мишени на высоте 1 м) с расстояния 3-4 м.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Групповые упражнения с переходами.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Построение в колонну по одно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му, в шеренгу, круг; пе</w:t>
      </w:r>
      <w:r w:rsidR="00C10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рестроение в колонну по двое, по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трое; равнение в затылок, в колонне, в шеренге. Размыкание в колонне — на вытянутые руки вперед, в шеренге — на вытянутые руки в стороны. Повороты направо, на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лево, кругом переступанием, прыжком.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гимнастика.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Красивое, грациозное выполнение знакомых физических упражнений под музыку. Согласование ритма движений с 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зыкальным сопровождением.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8060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Общеразвивающие упражнения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кистей рук, развития и укрепления мышц плечевого пояса.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Разводить руки в стороны из положения руки перед грудью; подни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мать руки вверх и разводить в стороны ладонями вверх из положения руки за голову. Поднимать руки со сцепленными в замок пальцами (кисти по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вернуты тыльной стороной внутрь) вперед-вверх; поднимать руки вверх-</w:t>
      </w:r>
      <w:r w:rsidR="00C1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 попеременно, одновременно. Поднимать и опускать кисти; сжимать и разжимать пальцы.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Calibri" w:hAnsi="Times New Roman" w:cs="Times New Roman"/>
          <w:b/>
          <w:sz w:val="28"/>
          <w:szCs w:val="28"/>
        </w:rPr>
        <w:t>Упражнения для развития и укрепления мышц спины и гибкости позвоночника.</w:t>
      </w:r>
      <w:r w:rsidRPr="008060D9">
        <w:rPr>
          <w:rFonts w:ascii="Times New Roman" w:eastAsia="Calibri" w:hAnsi="Times New Roman" w:cs="Times New Roman"/>
          <w:sz w:val="28"/>
          <w:szCs w:val="28"/>
        </w:rPr>
        <w:t> Поднимать руки вверх и опускать вниз, стоя у стены, касаясь ее затылком, плечами, спиной, ягодицами и пятками. Поочередно подни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мать согнутые прямые ноги, прижавшись к гимнастической стенке и взяв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ной сцепленные руки. Поворачиваться, разводя руки в стороны, из положений руки перед грудью, руки за голову. Поочередно отводить ноги в сторо</w:t>
      </w:r>
      <w:r w:rsidRPr="008060D9">
        <w:rPr>
          <w:rFonts w:ascii="Times New Roman" w:eastAsia="Calibri" w:hAnsi="Times New Roman" w:cs="Times New Roman"/>
          <w:sz w:val="28"/>
          <w:szCs w:val="28"/>
        </w:rPr>
        <w:softHyphen/>
        <w:t>ны из упора, присев; двигать ногами, скрещивая их из исходного положения, лежа на спине. Подтягивать голову и ногу к груди (группироваться).</w:t>
      </w:r>
    </w:p>
    <w:p w:rsidR="008060D9" w:rsidRPr="008060D9" w:rsidRDefault="008060D9" w:rsidP="008060D9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Упражнения для развития и укрепления мышц брюшного пресса и ног.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Переступать на месте, не отрывая носки ног от пола. Приседать (с каждым разом все ниже), поднимая руки вперед, вверх, отводя их за спину. Подни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мать прямые ноги вперед (махом); выполнять выпад вперед, в сторону (дер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жа руки на поясе, совершая руками движения вперед, в сторону, вверх). Захватывать предметы пальцами ног, приподнимать и опускать их; пере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кладывать, передвигать их с места на место. Переступать приставным шагом в сторону на пятках, опираясь носками ног о палку (канат).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Статические 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упражнения. Сохранять равновесие, стоя на гимнастиче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ской скамейке на носках, приседая на носках; сохранять равновесие после бега 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 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прыжков (приседая на носках, руки в стороны), стоя на одной ноге, руки на поясе.</w:t>
      </w:r>
    </w:p>
    <w:p w:rsidR="008060D9" w:rsidRPr="008060D9" w:rsidRDefault="008060D9" w:rsidP="008060D9">
      <w:pPr>
        <w:numPr>
          <w:ilvl w:val="1"/>
          <w:numId w:val="63"/>
        </w:numPr>
        <w:spacing w:before="100" w:beforeAutospacing="1" w:after="0" w:afterAutospacing="1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8060D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Спортивные упражнения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Катание на санках. 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Катать друг друга на санках, кататься с горки по двое. Выполнять повороты при спуске.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Скольжение. 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Скользить по ледяным дорожкам с разбега, приседая и вставая во время скольжения.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60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 игры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баскетбола.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Перебрасывать мяч друг другу двумя руками от 7 уди, вести мяч правой, левой рукой. Бросать мяч в корзину двумя руками от груди.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Бадминтон. 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Отбивать волан ракеткой, направляя его в определенную сторону. Играть в паре с воспитателем.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Элементы футбола.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Элементы хоккея.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Прокатывать шайбу клюшкой в заданном направлении, закатывать ее в ворота. Прокатывать шайбу друг другу в парах.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5. </w:t>
      </w:r>
      <w:r w:rsidRPr="008060D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Подвижные игры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 бегом. 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Ловишки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«Уголки», «Парный бег», «Мышеловка», «Мы веселые ребята», «Гуси-лебеди», «Сделай фигуру», «Караси и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шука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«Перебежки», «Хитрая лиса», «Встречные перебежки», «Пустое место», «Затейни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ки», «Бездомный заяц».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 прыжками.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«Не оставайся на полу», «Кто лучше прыгнет?», «Удочка», «С кочки на кочку», «Кто сделает меньше прыжков?», «Классы».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 лазаньем и ползанием. 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«Кто скорее доберется до флажка?», «Мед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ведь и пчелы», «Пожарные на ученье».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 метанием.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«Охотники и зайцы», «Брось флажок?», «Попади в об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руч», «Сбей мяч», «Сбей кеглю», «Мяч водящему», «Школа мяча», «Серсо».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Эстафеты. 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«Эстафета парами», «Пронеси мяч, не задев кеглю», «Забрось мяч в кольцо», «Дорожка препятствий».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 элементами соревнования.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«Кто скорее пролезет через обруч к флажку?», «Кто быстрее?», «Кто выше?».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Народные игры. 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«Гори, гори ясно!» и др.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Спортивные развлечения.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«Веселые старты», «Подвижные игры», «Зимние состязания»,  «Детская Олимпиада».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Подготовительная к школе группа (6 – 7 лет) 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начальных представлений о здоровом образе жизни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Формировать представления об активном отдыхе.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Расширять представления о правилах и видах закаливания, о пользе закаливающих процедур.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Расширять представления о роли солнечного света, воздуха и воды в жизни человека и их влиянии на здоровье.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Физическая культура</w:t>
      </w:r>
    </w:p>
    <w:p w:rsidR="008060D9" w:rsidRPr="008060D9" w:rsidRDefault="008060D9" w:rsidP="00A927EE">
      <w:pPr>
        <w:numPr>
          <w:ilvl w:val="0"/>
          <w:numId w:val="83"/>
        </w:numPr>
        <w:spacing w:before="100" w:beforeAutospacing="1" w:after="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потребность в ежедневной двигательной деятельности. </w:t>
      </w:r>
    </w:p>
    <w:p w:rsidR="008060D9" w:rsidRPr="008060D9" w:rsidRDefault="008060D9" w:rsidP="00A927EE">
      <w:pPr>
        <w:numPr>
          <w:ilvl w:val="0"/>
          <w:numId w:val="83"/>
        </w:numPr>
        <w:spacing w:before="100" w:beforeAutospacing="1" w:after="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сохранять правильную осанку в различных видах деятельности.</w:t>
      </w:r>
    </w:p>
    <w:p w:rsidR="008060D9" w:rsidRPr="008060D9" w:rsidRDefault="008060D9" w:rsidP="00A927EE">
      <w:pPr>
        <w:numPr>
          <w:ilvl w:val="0"/>
          <w:numId w:val="82"/>
        </w:numPr>
        <w:spacing w:before="100" w:beforeAutospacing="1" w:after="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технику </w:t>
      </w:r>
      <w:proofErr w:type="spellStart"/>
      <w:proofErr w:type="gram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oc</w:t>
      </w:r>
      <w:proofErr w:type="gram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</w:t>
      </w:r>
      <w:proofErr w:type="spellEnd"/>
      <w:r w:rsidR="00C1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движений, добиваясь естественности, легкости, точности, выразительности их выполнения.</w:t>
      </w:r>
    </w:p>
    <w:p w:rsidR="008060D9" w:rsidRPr="008060D9" w:rsidRDefault="008060D9" w:rsidP="00A927EE">
      <w:pPr>
        <w:numPr>
          <w:ilvl w:val="0"/>
          <w:numId w:val="82"/>
        </w:numPr>
        <w:spacing w:before="100" w:beforeAutospacing="1" w:after="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соблюдать заданный темп в ходьбе и беге.</w:t>
      </w:r>
    </w:p>
    <w:p w:rsidR="008060D9" w:rsidRPr="008060D9" w:rsidRDefault="008060D9" w:rsidP="00A927EE">
      <w:pPr>
        <w:numPr>
          <w:ilvl w:val="0"/>
          <w:numId w:val="82"/>
        </w:numPr>
        <w:spacing w:before="100" w:beforeAutospacing="1" w:after="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сочетать разбег с отталкиванием в прыжках на мягкое покрытие, в длину и высоту с разбега.                                     </w:t>
      </w:r>
    </w:p>
    <w:p w:rsidR="008060D9" w:rsidRPr="008060D9" w:rsidRDefault="008060D9" w:rsidP="00A927EE">
      <w:pPr>
        <w:numPr>
          <w:ilvl w:val="0"/>
          <w:numId w:val="82"/>
        </w:numPr>
        <w:spacing w:before="100" w:beforeAutospacing="1" w:after="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Добиваться активного движения кисти руки при броске.</w:t>
      </w:r>
    </w:p>
    <w:p w:rsidR="008060D9" w:rsidRPr="008060D9" w:rsidRDefault="008060D9" w:rsidP="00A927EE">
      <w:pPr>
        <w:numPr>
          <w:ilvl w:val="0"/>
          <w:numId w:val="82"/>
        </w:numPr>
        <w:spacing w:before="100" w:beforeAutospacing="1" w:after="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перелезать с пролета на пролет гимнастической стенки по диагонали.</w:t>
      </w:r>
    </w:p>
    <w:p w:rsidR="008060D9" w:rsidRPr="008060D9" w:rsidRDefault="008060D9" w:rsidP="00A927EE">
      <w:pPr>
        <w:numPr>
          <w:ilvl w:val="0"/>
          <w:numId w:val="82"/>
        </w:numPr>
        <w:spacing w:before="100" w:beforeAutospacing="1" w:after="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8060D9" w:rsidRPr="008060D9" w:rsidRDefault="008060D9" w:rsidP="00A927EE">
      <w:pPr>
        <w:numPr>
          <w:ilvl w:val="0"/>
          <w:numId w:val="82"/>
        </w:numPr>
        <w:spacing w:before="100" w:beforeAutospacing="1" w:after="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психофизические качества: силу, быстроту, выносливость, ловкость, гибкость.</w:t>
      </w:r>
    </w:p>
    <w:p w:rsidR="008060D9" w:rsidRPr="008060D9" w:rsidRDefault="008060D9" w:rsidP="00A927EE">
      <w:pPr>
        <w:numPr>
          <w:ilvl w:val="0"/>
          <w:numId w:val="82"/>
        </w:numPr>
        <w:spacing w:before="100" w:beforeAutospacing="1" w:after="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8060D9" w:rsidRPr="008060D9" w:rsidRDefault="008060D9" w:rsidP="00A927EE">
      <w:pPr>
        <w:numPr>
          <w:ilvl w:val="0"/>
          <w:numId w:val="82"/>
        </w:numPr>
        <w:spacing w:before="100" w:beforeAutospacing="1" w:after="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выполнения спортивных упражнений.</w:t>
      </w:r>
    </w:p>
    <w:p w:rsidR="008060D9" w:rsidRPr="008060D9" w:rsidRDefault="008060D9" w:rsidP="00A927EE">
      <w:pPr>
        <w:numPr>
          <w:ilvl w:val="0"/>
          <w:numId w:val="82"/>
        </w:numPr>
        <w:spacing w:before="100" w:beforeAutospacing="1" w:after="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8060D9" w:rsidRPr="008060D9" w:rsidRDefault="008060D9" w:rsidP="00A927EE">
      <w:pPr>
        <w:numPr>
          <w:ilvl w:val="0"/>
          <w:numId w:val="82"/>
        </w:numPr>
        <w:spacing w:before="100" w:beforeAutospacing="1" w:after="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</w:p>
    <w:p w:rsidR="008060D9" w:rsidRPr="008060D9" w:rsidRDefault="008060D9" w:rsidP="00A927EE">
      <w:pPr>
        <w:numPr>
          <w:ilvl w:val="0"/>
          <w:numId w:val="82"/>
        </w:numPr>
        <w:spacing w:before="100" w:beforeAutospacing="1" w:after="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8060D9" w:rsidRPr="008060D9" w:rsidRDefault="008060D9" w:rsidP="00A927EE">
      <w:pPr>
        <w:numPr>
          <w:ilvl w:val="0"/>
          <w:numId w:val="82"/>
        </w:numPr>
        <w:spacing w:before="100" w:beforeAutospacing="1" w:after="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к физической культуре и спорту, отдельным достижениям в области спорта.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Учить придумывать варианты игр, комбинировать движения, проявляя творческие способности.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Развивать интерес к спортивным играм и упражнениям (городки, бадминтон, баскетбол, настольный теннис, хоккей, футбол).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shd w:val="clear" w:color="auto" w:fill="F9F9F9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 и содержание работы по физическому развитию в подготовительной  к школе группе для детей 6-7 лет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Содержание образовательной области «Физическое  развитие»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8060D9" w:rsidRPr="008060D9" w:rsidRDefault="008060D9" w:rsidP="00A927EE">
      <w:pPr>
        <w:numPr>
          <w:ilvl w:val="0"/>
          <w:numId w:val="84"/>
        </w:numPr>
        <w:spacing w:before="100" w:beforeAutospacing="1" w:after="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 (скоростных, силовых, гибкости, выносливости и координации);</w:t>
      </w:r>
    </w:p>
    <w:p w:rsidR="008060D9" w:rsidRPr="008060D9" w:rsidRDefault="008060D9" w:rsidP="00A927EE">
      <w:pPr>
        <w:numPr>
          <w:ilvl w:val="0"/>
          <w:numId w:val="84"/>
        </w:numPr>
        <w:spacing w:before="100" w:beforeAutospacing="1" w:after="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и обогащение двигательного опыта детей (овладение основными движениями);</w:t>
      </w:r>
    </w:p>
    <w:p w:rsidR="008060D9" w:rsidRPr="008060D9" w:rsidRDefault="008060D9" w:rsidP="00A927EE">
      <w:pPr>
        <w:numPr>
          <w:ilvl w:val="0"/>
          <w:numId w:val="84"/>
        </w:numPr>
        <w:spacing w:before="100" w:beforeAutospacing="1" w:after="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у воспитанников потребности 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 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двигательной активности и физическом совершенствовании.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физических качеств, накопление и обогащение двигательного опыта: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1. Формировать потребность в ежедневной двигательной деятельности.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2.   Формировать сохранять правильную осанку в различных видах дея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тельности.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3. Закреплять умение соблюдать заданный темп в ходьбе и беге.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4. Добиваться активного движения кисти руки при броске.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5. Закреплять умение быстро перестраиваться на месте и во время движения, равняться в колонне, шеренге, круге; выполнять упражнения ритмич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но, в указанном воспитателем темпе.</w:t>
      </w:r>
    </w:p>
    <w:p w:rsidR="008060D9" w:rsidRPr="008060D9" w:rsidRDefault="008060D9" w:rsidP="008060D9">
      <w:pPr>
        <w:numPr>
          <w:ilvl w:val="0"/>
          <w:numId w:val="69"/>
        </w:numPr>
        <w:spacing w:before="100" w:beforeAutospacing="1" w:after="0" w:afterAutospacing="1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физические качества: силу, быстроту, выносливость, лов</w:t>
      </w:r>
      <w:r w:rsidRPr="00806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кость, гибкость.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Продолжать упражнять детей в статическом и динамическом равнове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сии, развивать координацию движений и ориентировку в пространстве.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кость), координации движений, умения ориентироваться в пространстве.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Совершенствовать технику основных движений, добиваясь естест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венности, легкости, точности, выразительности их выполнения.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Закреплять умение сочетать разбег с отталкиванием в прыжках на мяг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кое покрытие, в длину и высоту с разбега.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Упражнять в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перелезании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пролета на пролет гимнастической стенки по диагонали.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потребности в двигательной активности и физическом совершенствовании: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Закреплять умение придумывать варианты игр, комбинировать движе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проявляя творческие способности. Закреплять умение самостоятельно организовывать подвижные игры, придумывать собственные игры.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Поддерживать интерес к физической культуре и спорту, отдельным достижениям в области спорта.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интерес к спортивным играм и упражнениям (городки, бад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минтон, баскетбол, настольный теннис, хоккей, футбол).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Проводить один раз в месяц физкультурные досуги длительностью до 40 минут, два раза в год - физкультурные праздники (зимний и летний) длительностью до 1 часа.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Примерный перечень основных движений, подвижных игр </w:t>
      </w:r>
      <w:r w:rsidRPr="00806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 упражнений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060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движения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обычная, на носках с разными положениями рук, на пятках, на наружных сторонах стоп, с высоким подниманием колена (бед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ра), широким и мелким шагом, приставным шагом вперед и назад, гимна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зическим шагом, перекатом с пятки на носок; ходьба в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Ходьба в колонне по одному, по двое, по трое, по четыре, в шеренге. Ходьба в разных направлениях: по кругу, по прямой с поворотами, змейкой, врас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сыпную. Ходьба в сочетании с другими видами движений. 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средине и перешагиванием (палки, веревки), с приседанием и поворотом кругом, с перепрыгиванием через ленточку, Ходьба по узкой рейке гимна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стической скамейки, по веревке (диаметр 1,5-3 см) прямо и боком. Круже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 закрытыми глазами (с остановкой и выполнением различных фигур).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с изменением темпа. Непрерывный бег в течение 2-3 минут. Бег со средней скоростью на 80-120 м (2—4 раза) 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чередовании с ходьбой; чел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ночный бег 3—5 раз по 10 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скорость: 30 м примерно за 6,5-7,5 се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кунды к концу года.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Ползание, лазанье.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Ползание на четвереньках по гимнастической ска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мейке, бревну; ползание на животе и спине по гимнастической скамейке, подтягиваясь руками и отталкиваясь ногами. Пролезание в обруч разными способами;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дугу, гимнастическую скамейку несколькими </w:t>
      </w:r>
      <w:r w:rsidRPr="008060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способами подря</w:t>
      </w:r>
      <w:proofErr w:type="gramStart"/>
      <w:r w:rsidRPr="008060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высота 35-50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перелезанием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пролета на пролет по диагонали.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Прыжки.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ногах: на месте (разными способами) по 30 прыжков 3—4 раза в чередовании с ходьбой, с поворотом кругом, продвигаясь вперед на 5-6 м, с зажатым между ног мешочком с песком. Прыжки через 6—8 набивных мячей последовательно через каждый; на од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ноге через линию, веревку вперед и назад, вправо и влево, на месте и с продвижением. Прыжки вверх из глубокого приседа, на мягкое по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крытие с разбега (высота до 40 см). Прыжки с высоты 40 см, в длину с места (около 100 см), в длину с разбега (180-190 см), вверх с места, доставая предмет, подвешенный на 25-30 см выше поднятой руки ребенка, с разбега (не менее 50 см). Прыжки через короткую скакалку разными способами (на двух ногах, с ноги на ногу), прыжки через длинную скакалку по одному, па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Бросание, ловля, метание.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Перебрасывание мяча друг другу снизу, из-за головы (расстояние 3-4 м), из положения сидя ноги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скрестно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через сетку. Бросание мяча вверх, о землю, ловля его двумя руками (не </w:t>
      </w:r>
      <w:r w:rsidRPr="00806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менее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20 раз), одной рукой (не менее 10 раз), с хлопками, поворотами. Отбивание мяча правой и левой рукой поочередно на месте и в движении. Ведение мя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 в разных направлениях. Перебрасывание набивных мячей. Метание на дальность (6-12 м) левой и правой рукой. Метание в цель из разных положений (стоя, стоя на коленях, сидя), метание в горизонтальную и вертикальную цель (с расстояния 4-5 м), метание в движущуюся цель.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Групповые упражнения с переходами.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Построение (самостоятельно в колонну по одному, в круг, шеренгу. Перестроение в колонну по двое, по трое, по четыре на ходу, из одного круга в несколько (2—3). Расчет на «первый - второй» и перестроение из одной шеренги в две; равнение в колонне, круге; размыкание и смыкание приставным шагом; повороты направо, налево, кругом.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гимнастика.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Красивое, грациозное выполнение физических упражнений под музыку. Согласование ритма движений с музыкальным сопровождением.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060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Общеразвивающие упражнения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кистей рук, развития на укрепления мышц плечевого </w:t>
      </w: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пояса.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Поднимать руки вверх, вперед, в стороны,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Поднимать и опускать плечи; энергично разгибать согнутые в локтях руки сжаты 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кулаки), вперед и в стороны; отводить локти назад (рывки 2-3 раза) и выпрямлять руки в стороны из положения руки перед грудью; выполнять круговые движения согнутыми в локтях руками (кисти у плеч).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большим.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спины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гибкости позвоночника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Опускать и поворачивать голову в стороны. Поворачивать туловище в стороны, поднимая руки вверх — в стороны из положения руки к плечам (руки из-за головы): наклоняться вперед, подняв руки вверх, держа руки в стороны. В упоре сидя поднимать обе ноги (оттянув носки), удерживаясь в этом положении; переносить прямые ноги через скамейку, сидя на ней упоре сзади. Садиться из положения лежа на спине (закрепив ноги) и снова ложиться. Прогибаться, лежа на животе. Из положения лежа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стоя, держась за опору, поочередно поднимать прямую ногу.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Выставлять ногу вперед на носок: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поворачивать ее на полу.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Статические упражнения.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Сохранять равновесие, стоя на скамейке, кубе на носках, на одной ноге, закрыв глаза, балансируя на большом набивном мяче (вес 3 кг). Общеразвивающие упражнения, стоя на левой или правой ноге и т.п.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</w:t>
      </w:r>
      <w:r w:rsidRPr="008060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 упражнения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на санках.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 во время спуска заранее положенный предмет (кегля, флажок, снежок и др.). Выполнять разнообразные игровые задания: проехать в воротца, попасть снежком в цель, сделать поворот. Участвовать в играх — эстафетах с санками.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Скольжение.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Скользить с разбега по ледяным дорожкам, стоя и присев, </w:t>
      </w:r>
      <w:r w:rsidRPr="00806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ноге, с поворотом. Скользить с невысокой горки.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</w:t>
      </w:r>
      <w:r w:rsidRPr="008060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60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баскетбола.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Передавать мяч друг другу (двумя руками от груди, одной рукой от плеча). Перебрасывать мячи друг другу двумя рука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от груди в движении. Ловить летящий мяч на разной высоте (на уровне груди, над головой, сбоку, снизу, у пола и т.п.) и с разных сторон. Бросать мяч в корзину двумя руками из-за головы, от плеча. Вести мяч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футбола.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Передавать мяч друг другу, отбивая его правой и левой ногой, стоя на месте. Вести мяч змейкой </w:t>
      </w:r>
      <w:r w:rsidRPr="00C10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расставленными предметами, попадать в предметы, забивать мяч в ворота.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хоккея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Вести шайбу клюшкой, не отрывая ее от шайбы. Прокатывать шайбу клюшкой друг другу, задерживать шайбу клюшкой. Вести шайбу клюшкой вокруг предметов и между ними. Забивать шайбу в ворота, держа клюшку двумя руками (справа и слева). Попадать шайбой в ворота, ударять по ней с места и после ведения.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Бадминтон.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держать ракетку. Перебрасывать волан ракеткой на сторону партнера без сетки, через сетку. Свободно передвигаться по площадке во время игры.</w:t>
      </w:r>
    </w:p>
    <w:p w:rsidR="008060D9" w:rsidRPr="008060D9" w:rsidRDefault="008060D9" w:rsidP="008060D9">
      <w:pPr>
        <w:numPr>
          <w:ilvl w:val="0"/>
          <w:numId w:val="69"/>
        </w:numPr>
        <w:spacing w:before="100" w:beforeAutospacing="1" w:after="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Подвижные игры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бегом.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«Быстро возьми, быстро положи», «Перемени предмет», «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 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наседка».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прыжками.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«Лягушки и цапля», «Не попадись», «Волк во рву».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метанием и ловлей.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«Кого назвали, тот ловит мяч», «Стоп», «Кто самый меткий?», «Охотники и звери», «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мячом».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ползанием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лазаньем.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«Перелет птиц», «Ловля обезьян».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Эстафеты.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соревнования», «Дорожка препятствий».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элементами соревнования.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«Кто скорее добежит через препятствия к флажку?», «Чья команда забросит в корзину больше мячей?».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Народные игры. 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«Гори, гори ясно», лапта.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развлечения.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«Летняя Олимпиада», «Ловкие и смелые», «Спорт, спорт, спорт», «Зимние катания», «Игры-соревнования».</w:t>
      </w:r>
    </w:p>
    <w:p w:rsidR="008060D9" w:rsidRPr="008060D9" w:rsidRDefault="008060D9" w:rsidP="008060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2.1.6. Формы, способы, методы и средства  работы с воспитанниками при реализации образовательной области «Физическое развитие».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3-4 года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образовательная деятельность;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развивающая игровая деятельность;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игры и упражнения;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праздники и развлечения, досуги, дни здоровья;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беседы с элементами движений;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разные виды гимнастик;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закаливающие процедуры;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динамические паузы;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литературы, рассматривание иллюстраций;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двигательная активность в течении дня.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4-5 лет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образовательная деятельность;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развивающая игровая деятельность;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игры и упражнения;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праздники и развлечения, досуги, дни здоровья;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беседы с элементами движений;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разные виды гимнастик;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закаливающие процедуры;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динамические паузы;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литературы, рассматривание иллюстраций;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двигательная активность в течении дня.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5-6 лет 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развивающая игровая деятельность;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игры и упражнения;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праздники и развлечения, досуги, дни здоровья;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беседы с элементами движений;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разные виды гимнастик;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закаливающие процедуры;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динамические паузы;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литературы, рассматривание иллюстраций;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двигательная активность в течение дня.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6-7 лет </w:t>
      </w: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развивающая игровая деятельность;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игры и упражнения;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праздники и развлечения, досуги, дни здоровья;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беседы с элементами движений;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разные виды гимнастик;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закаливающие процедуры;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динамические паузы;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литературы, рассматривание иллюстраций;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двигательная активность в течение дня.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tbl>
      <w:tblPr>
        <w:tblpPr w:leftFromText="180" w:rightFromText="180" w:vertAnchor="text" w:tblpXSpec="right" w:tblpY="1"/>
        <w:tblOverlap w:val="never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079"/>
      </w:tblGrid>
      <w:tr w:rsidR="008060D9" w:rsidRPr="008060D9" w:rsidTr="008060D9">
        <w:trPr>
          <w:trHeight w:val="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before="100" w:beforeAutospacing="1" w:after="100" w:afterAutospacing="1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before="100" w:beforeAutospacing="1" w:after="100" w:afterAutospacing="1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Содержание</w:t>
            </w:r>
          </w:p>
        </w:tc>
      </w:tr>
      <w:tr w:rsidR="008060D9" w:rsidRPr="008060D9" w:rsidTr="008060D9">
        <w:trPr>
          <w:trHeight w:val="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Формы работы</w:t>
            </w:r>
          </w:p>
          <w:p w:rsidR="008060D9" w:rsidRPr="008060D9" w:rsidRDefault="008060D9" w:rsidP="008060D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060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НОД тренировочного типа</w:t>
            </w: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,  которое  направлено на развитие двигательных функциональных возможностей детей.</w:t>
            </w:r>
            <w:proofErr w:type="gramEnd"/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Тренировочные занятия включают многообразие движений (циклических, ритмических, акробатических и др.) и комплекс общеразвивающих упражнений с использованием тренажеров простого и сложного устройства. В занятие данного типа входят упражнения на спортивных комплексах, где дети выполняют такие движения, как лазанье по канату, шесту, веревочной лестнице и др.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Спортивно – оздоровительные НОД</w:t>
            </w:r>
            <w:r w:rsidR="00C104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прежде всего с целью укрепления здоровья детей, развития основных видов движений и воспитания физических качеств. Эти занятия наиболее подходят для проведения оздоровительно-профилактических упражнений, а также упражнений и движений тренирующего или развивающего воздействия, которые оказывают нагрузку в границах оптимума или «физиологического стресса»,  вызывают радостное настроение ребенка, его активное участие в движении.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Тематические НОД</w:t>
            </w: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 направлены на обучение дошкольников элементам спортивных игр и упражнений (бадминтон, городки, хоккей, настольный теннис, футбол, ходьба на лыжах, езда на велосипеде).  Данный тип занятия в основном проводится на воздухе в зависимости от сезона.</w:t>
            </w:r>
          </w:p>
          <w:p w:rsidR="008060D9" w:rsidRPr="008060D9" w:rsidRDefault="00C10406" w:rsidP="0080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Сюжетно-</w:t>
            </w:r>
            <w:r w:rsidR="008060D9" w:rsidRPr="008060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тематические НОД</w:t>
            </w:r>
            <w:r w:rsidR="008060D9"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, построенные на определенном сюжете, в форме «двигательного рассказа» или «двигательной картинки», в процессе которого дети выполняют упражнения и основные движения на закрепление, в таких занятиях учитываются традиции народов, проживающих на Севере.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НОД игрового характера</w:t>
            </w: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, где дети демонстрируют все свои двигательные умения и навыки.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Музыкально-ритмические НОД</w:t>
            </w:r>
            <w:r w:rsidRPr="008060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 дети учатся слушать музыку, понимать ее характер и соединять движения с музыкой, подчеркивая движением ее ритм. Эти занятия способствуют выработке хорошей </w:t>
            </w:r>
            <w:proofErr w:type="spellStart"/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осануи</w:t>
            </w:r>
            <w:proofErr w:type="spellEnd"/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, координации, ритмичности и выразительности движений.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Контрольно-проверочные НОД</w:t>
            </w: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, целью которых является выявление состояния двигательных умений и навыков у детей в основных видах движений (бег на скорость на I0 м с хода и на  30  м со старта, прыжки в длину с места, метание теннисного мяча вдаль (удобной рукой), бросание мяча вверх и ловля его, бросание набивного мяча весом 1 кг из-за головы двумя руками и т.д.).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Кружковая оздоровительная работа</w:t>
            </w: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где занимаются дети с ослабленным здоровьем, </w:t>
            </w:r>
            <w:proofErr w:type="gramStart"/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10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нарушениям</w:t>
            </w:r>
            <w:proofErr w:type="gramEnd"/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осанки и плоскостопия.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Самостоятельная двигательная деятельность</w:t>
            </w:r>
            <w:r w:rsidR="00C104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детей, если дневная организованная двигательная нагрузка недостаточна, то ребенок имеет возможность увеличить ее за счет самостоятельных занятий в физкультурных уголках, со спортивным оборудованием и тренажерами.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Физкультурно-оздоровительная работа в режиме дня </w:t>
            </w:r>
          </w:p>
          <w:p w:rsidR="008060D9" w:rsidRPr="008060D9" w:rsidRDefault="008060D9" w:rsidP="008060D9">
            <w:pPr>
              <w:spacing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гимнастика</w:t>
            </w:r>
          </w:p>
          <w:p w:rsidR="008060D9" w:rsidRPr="008060D9" w:rsidRDefault="008060D9" w:rsidP="008060D9">
            <w:pPr>
              <w:spacing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- Игровая гимнастика, составленная на основе подвижных игр</w:t>
            </w:r>
          </w:p>
          <w:p w:rsidR="008060D9" w:rsidRPr="008060D9" w:rsidRDefault="008060D9" w:rsidP="008060D9">
            <w:pPr>
              <w:spacing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Игроритмика</w:t>
            </w:r>
            <w:proofErr w:type="spellEnd"/>
          </w:p>
          <w:p w:rsidR="008060D9" w:rsidRPr="008060D9" w:rsidRDefault="008060D9" w:rsidP="008060D9">
            <w:pPr>
              <w:spacing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- Стретчинг</w:t>
            </w:r>
          </w:p>
          <w:p w:rsidR="008060D9" w:rsidRPr="008060D9" w:rsidRDefault="008060D9" w:rsidP="008060D9">
            <w:pPr>
              <w:spacing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-Здоровьесберегающие технологии: закаливание, дыхательная гимнастика, массаж и самомассаж, профилактика плоскостопия и формирование правильной осанки, зрительная гимнастика, психогимнастика, релаксация, логорит</w:t>
            </w:r>
            <w:r w:rsidR="0005456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ика</w:t>
            </w:r>
            <w:r w:rsidR="000545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060D9" w:rsidRPr="008060D9" w:rsidRDefault="008060D9" w:rsidP="008060D9">
            <w:pPr>
              <w:spacing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- Подвижные игры и физические упражнения на прогулке.</w:t>
            </w:r>
          </w:p>
          <w:p w:rsidR="008060D9" w:rsidRPr="008060D9" w:rsidRDefault="008060D9" w:rsidP="008060D9">
            <w:pPr>
              <w:spacing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- Физкультминутки</w:t>
            </w:r>
          </w:p>
          <w:p w:rsidR="008060D9" w:rsidRPr="008060D9" w:rsidRDefault="008060D9" w:rsidP="008060D9">
            <w:pPr>
              <w:spacing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- Динамические паузы</w:t>
            </w:r>
          </w:p>
          <w:p w:rsidR="008060D9" w:rsidRPr="008060D9" w:rsidRDefault="008060D9" w:rsidP="008060D9">
            <w:pPr>
              <w:spacing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- Физические упражнения после дневного сна.</w:t>
            </w:r>
          </w:p>
          <w:p w:rsidR="008060D9" w:rsidRPr="008060D9" w:rsidRDefault="008060D9" w:rsidP="008060D9">
            <w:pPr>
              <w:spacing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- Закаливающие мероприятия  в  сочетании с физическими упражнениями</w:t>
            </w:r>
          </w:p>
          <w:p w:rsidR="008060D9" w:rsidRPr="008060D9" w:rsidRDefault="008060D9" w:rsidP="008060D9">
            <w:pPr>
              <w:spacing w:after="0" w:line="240" w:lineRule="auto"/>
              <w:ind w:firstLine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- Спортивная гимнастика с закаливающими компонентами, включает дыхательные упражнения, самомассаж и точечный массаж.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Активный отдых</w:t>
            </w:r>
          </w:p>
          <w:p w:rsidR="008060D9" w:rsidRPr="008060D9" w:rsidRDefault="008060D9" w:rsidP="008060D9">
            <w:pPr>
              <w:spacing w:after="0" w:line="240" w:lineRule="auto"/>
              <w:ind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- Детский туризм</w:t>
            </w:r>
          </w:p>
          <w:p w:rsidR="008060D9" w:rsidRPr="008060D9" w:rsidRDefault="008060D9" w:rsidP="008060D9">
            <w:pPr>
              <w:spacing w:after="0" w:line="240" w:lineRule="auto"/>
              <w:ind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- Спортивные досуги и развлечения</w:t>
            </w:r>
          </w:p>
          <w:p w:rsidR="008060D9" w:rsidRPr="008060D9" w:rsidRDefault="008060D9" w:rsidP="008060D9">
            <w:pPr>
              <w:spacing w:after="0" w:line="240" w:lineRule="auto"/>
              <w:ind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- Спортивные праздники</w:t>
            </w:r>
          </w:p>
          <w:p w:rsidR="008060D9" w:rsidRPr="008060D9" w:rsidRDefault="008060D9" w:rsidP="008060D9">
            <w:pPr>
              <w:spacing w:after="0" w:line="240" w:lineRule="auto"/>
              <w:ind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Дни здоровья 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Индивидуальная работа с детьми</w:t>
            </w:r>
          </w:p>
        </w:tc>
      </w:tr>
      <w:tr w:rsidR="008060D9" w:rsidRPr="008060D9" w:rsidTr="008060D9">
        <w:trPr>
          <w:trHeight w:val="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Средства работы</w:t>
            </w:r>
          </w:p>
          <w:p w:rsidR="008060D9" w:rsidRPr="008060D9" w:rsidRDefault="008060D9" w:rsidP="008060D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8060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Гигиенические факторы</w:t>
            </w: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(режим дня, гигиена одежды, обуви, гигиеническая обстановка, культурно-гигиенические навыки). Они повышают эффективность воздействия физических упражнений на организм ребенка, а также содействуют нормальной работе всех внутренних органов и систем.</w:t>
            </w:r>
          </w:p>
          <w:p w:rsidR="008060D9" w:rsidRPr="008060D9" w:rsidRDefault="008060D9" w:rsidP="008060D9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060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Естественные силы природы</w:t>
            </w: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(солнце, вода, воздух) усиливают положительное воздействие физических упражнений на организм и повышают работоспособность ребенка, используются для его закаливания</w:t>
            </w:r>
          </w:p>
          <w:p w:rsidR="008060D9" w:rsidRPr="008060D9" w:rsidRDefault="008060D9" w:rsidP="008060D9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8060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Физические упражнения</w:t>
            </w: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основное средство физического воспитания. Они используются для решения оздоровительных, образовательных и воспитательных задач, содействуют осуществлению умственного, нравственного, эстетического и трудового воспитания дошкольников, а также являются средством лечения при многих заболеваниях. Все эти средства физического воспитания имеют свои характеристики, методы и пути осуществления для детей разного возраста. </w:t>
            </w:r>
          </w:p>
          <w:p w:rsidR="008060D9" w:rsidRPr="008060D9" w:rsidRDefault="008060D9" w:rsidP="008060D9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-  во всех мероприятиях по физическому воспитанию следует основываться на знании анатомо-физиологических особенностей детей дошкольного возраста;</w:t>
            </w:r>
          </w:p>
          <w:p w:rsidR="008060D9" w:rsidRPr="008060D9" w:rsidRDefault="008060D9" w:rsidP="008060D9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-  необходимо учитывать целостность и единство организма ребенка, которое проявляется в том, что всякое воздействие на любую часть тела вызывает реакцию всего организма. Не может быть изолированных реакций: центральная нервная система объединяет все системы организма в единое целое;</w:t>
            </w:r>
          </w:p>
          <w:p w:rsidR="008060D9" w:rsidRPr="008060D9" w:rsidRDefault="008060D9" w:rsidP="008060D9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-  важное значение придается подвижным играм. Они являются не только средством физического воспитания здоровых детей, но и лечебным и оздоровительным средством для больных и ослабленных детей. Игра формирует нравственные качества ребенка, его характер;</w:t>
            </w:r>
          </w:p>
          <w:p w:rsidR="008060D9" w:rsidRPr="008060D9" w:rsidRDefault="008060D9" w:rsidP="008060D9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-  необходим индивидуальный подход к каждому ребенку. Дня этого следует знать не только силы и умения ребенка, но и учитывать, что они развиваются и формируются под воздействием воспитания. При этом нельзя выделять детей, которым отдельные движения даются легко и подчеркивать недостатки другого ребенка. Следует у всех детей воспитывать уверенность в своих способностях. Здесь особенно важна роль личности воспитателя, его отношение к физкультуре, гигиене, закаливанию.</w:t>
            </w:r>
          </w:p>
        </w:tc>
      </w:tr>
      <w:tr w:rsidR="008060D9" w:rsidRPr="008060D9" w:rsidTr="008060D9">
        <w:trPr>
          <w:trHeight w:val="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Способы работы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9" w:rsidRPr="008060D9" w:rsidRDefault="008060D9" w:rsidP="00A927EE">
            <w:pPr>
              <w:numPr>
                <w:ilvl w:val="0"/>
                <w:numId w:val="85"/>
              </w:numPr>
              <w:spacing w:before="100" w:beforeAutospacing="1" w:after="0" w:afterAutospacing="1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Фронтальный способ.</w:t>
            </w: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мячом.</w:t>
            </w:r>
          </w:p>
          <w:p w:rsidR="008060D9" w:rsidRPr="008060D9" w:rsidRDefault="008060D9" w:rsidP="00A927EE">
            <w:pPr>
              <w:numPr>
                <w:ilvl w:val="0"/>
                <w:numId w:val="85"/>
              </w:numPr>
              <w:spacing w:before="100" w:beforeAutospacing="1" w:after="0" w:afterAutospacing="1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Поточный способ</w:t>
            </w: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 поточно друг за другом (с небольшим интервалом), передвигаются, выполняя заданное упражнение (равновесие – ходьба по шнуру, гимнастической скамейке; прыжки с продвижением вперед и т.д.). Этот способ  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</w:t>
            </w:r>
          </w:p>
          <w:p w:rsidR="008060D9" w:rsidRPr="008060D9" w:rsidRDefault="008060D9" w:rsidP="00A927EE">
            <w:pPr>
              <w:numPr>
                <w:ilvl w:val="0"/>
                <w:numId w:val="86"/>
              </w:numPr>
              <w:spacing w:before="100" w:beforeAutospacing="1" w:after="0" w:afterAutospacing="1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Групповой способ</w:t>
            </w: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 по указанию педагога распределяются  на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или  в парах (с мячом).</w:t>
            </w:r>
          </w:p>
          <w:p w:rsidR="008060D9" w:rsidRPr="008060D9" w:rsidRDefault="008060D9" w:rsidP="00A927EE">
            <w:pPr>
              <w:numPr>
                <w:ilvl w:val="0"/>
                <w:numId w:val="87"/>
              </w:numPr>
              <w:spacing w:before="100" w:beforeAutospacing="1" w:after="0" w:afterAutospacing="1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Индивидуальный способ</w:t>
            </w: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. 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</w:t>
            </w:r>
          </w:p>
          <w:p w:rsidR="008060D9" w:rsidRPr="008060D9" w:rsidRDefault="008060D9" w:rsidP="008060D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60D9" w:rsidRPr="008060D9" w:rsidTr="008060D9">
        <w:trPr>
          <w:trHeight w:val="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Методы работы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D9" w:rsidRPr="008060D9" w:rsidRDefault="008060D9" w:rsidP="008060D9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Наглядные</w:t>
            </w: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060D9" w:rsidRPr="008060D9" w:rsidRDefault="008060D9" w:rsidP="00A927EE">
            <w:pPr>
              <w:numPr>
                <w:ilvl w:val="0"/>
                <w:numId w:val="88"/>
              </w:numPr>
              <w:spacing w:before="100" w:beforeAutospacing="1" w:after="0" w:afterAutospacing="1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 – зрительные приемы (показ техники выполнения физических упражнений, использование наглядных пособий и физического оборудования, зрительные ориентиры);</w:t>
            </w:r>
          </w:p>
          <w:p w:rsidR="008060D9" w:rsidRPr="008060D9" w:rsidRDefault="008060D9" w:rsidP="00A927EE">
            <w:pPr>
              <w:numPr>
                <w:ilvl w:val="0"/>
                <w:numId w:val="88"/>
              </w:numPr>
              <w:spacing w:before="100" w:beforeAutospacing="1" w:after="0" w:afterAutospacing="1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 – слуховые приемы (музыка)</w:t>
            </w:r>
          </w:p>
          <w:p w:rsidR="008060D9" w:rsidRPr="008060D9" w:rsidRDefault="008060D9" w:rsidP="00A927EE">
            <w:pPr>
              <w:numPr>
                <w:ilvl w:val="0"/>
                <w:numId w:val="88"/>
              </w:numPr>
              <w:spacing w:before="100" w:beforeAutospacing="1" w:after="0" w:afterAutospacing="1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тактильно – мышечные приемы (непосредственная помощь воспитателя).</w:t>
            </w:r>
          </w:p>
          <w:p w:rsidR="008060D9" w:rsidRPr="008060D9" w:rsidRDefault="008060D9" w:rsidP="008060D9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Словесные</w:t>
            </w: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060D9" w:rsidRPr="008060D9" w:rsidRDefault="008060D9" w:rsidP="00A927EE">
            <w:pPr>
              <w:numPr>
                <w:ilvl w:val="0"/>
                <w:numId w:val="89"/>
              </w:numPr>
              <w:spacing w:before="100" w:beforeAutospacing="1" w:after="0" w:afterAutospacing="1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объяснения, пояснения, указания;</w:t>
            </w:r>
          </w:p>
          <w:p w:rsidR="008060D9" w:rsidRPr="008060D9" w:rsidRDefault="008060D9" w:rsidP="00A927EE">
            <w:pPr>
              <w:numPr>
                <w:ilvl w:val="0"/>
                <w:numId w:val="89"/>
              </w:numPr>
              <w:spacing w:before="100" w:beforeAutospacing="1" w:after="0" w:afterAutospacing="1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команд, распоряжений, сигналов;</w:t>
            </w:r>
          </w:p>
          <w:p w:rsidR="008060D9" w:rsidRPr="008060D9" w:rsidRDefault="008060D9" w:rsidP="00A927EE">
            <w:pPr>
              <w:numPr>
                <w:ilvl w:val="0"/>
                <w:numId w:val="89"/>
              </w:numPr>
              <w:spacing w:before="100" w:beforeAutospacing="1" w:after="0" w:afterAutospacing="1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к детям и поиск ответов;</w:t>
            </w:r>
          </w:p>
          <w:p w:rsidR="008060D9" w:rsidRPr="008060D9" w:rsidRDefault="008060D9" w:rsidP="00A927EE">
            <w:pPr>
              <w:numPr>
                <w:ilvl w:val="0"/>
                <w:numId w:val="89"/>
              </w:numPr>
              <w:spacing w:before="100" w:beforeAutospacing="1" w:after="0" w:afterAutospacing="1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образный сюжетный рассказ, беседа;</w:t>
            </w:r>
          </w:p>
          <w:p w:rsidR="008060D9" w:rsidRPr="008060D9" w:rsidRDefault="008060D9" w:rsidP="00A927EE">
            <w:pPr>
              <w:numPr>
                <w:ilvl w:val="0"/>
                <w:numId w:val="89"/>
              </w:numPr>
              <w:spacing w:before="100" w:beforeAutospacing="1" w:after="0" w:afterAutospacing="1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словесная инструкция.</w:t>
            </w:r>
          </w:p>
          <w:p w:rsidR="008060D9" w:rsidRPr="008060D9" w:rsidRDefault="008060D9" w:rsidP="008060D9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Практические</w:t>
            </w: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060D9" w:rsidRPr="008060D9" w:rsidRDefault="008060D9" w:rsidP="00A927EE">
            <w:pPr>
              <w:numPr>
                <w:ilvl w:val="0"/>
                <w:numId w:val="90"/>
              </w:numPr>
              <w:spacing w:before="100" w:beforeAutospacing="1" w:after="0" w:afterAutospacing="1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 повторение упражнений без изменения и с изменениями;</w:t>
            </w:r>
          </w:p>
          <w:p w:rsidR="008060D9" w:rsidRPr="008060D9" w:rsidRDefault="008060D9" w:rsidP="00A927EE">
            <w:pPr>
              <w:numPr>
                <w:ilvl w:val="0"/>
                <w:numId w:val="90"/>
              </w:numPr>
              <w:spacing w:before="100" w:beforeAutospacing="1" w:after="0" w:afterAutospacing="1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 в игровой форме;</w:t>
            </w:r>
          </w:p>
          <w:p w:rsidR="008060D9" w:rsidRPr="008060D9" w:rsidRDefault="008060D9" w:rsidP="00A927EE">
            <w:pPr>
              <w:numPr>
                <w:ilvl w:val="0"/>
                <w:numId w:val="90"/>
              </w:numPr>
              <w:spacing w:before="100" w:beforeAutospacing="1" w:after="0" w:afterAutospacing="1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 в соревновательной форме;</w:t>
            </w:r>
          </w:p>
          <w:p w:rsidR="008060D9" w:rsidRPr="008060D9" w:rsidRDefault="008060D9" w:rsidP="00A927EE">
            <w:pPr>
              <w:numPr>
                <w:ilvl w:val="0"/>
                <w:numId w:val="90"/>
              </w:numPr>
              <w:spacing w:before="100" w:beforeAutospacing="1" w:after="0" w:afterAutospacing="1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выполнение упражнений на детском спортивном оборудовании в свободной игре.</w:t>
            </w:r>
          </w:p>
        </w:tc>
      </w:tr>
    </w:tbl>
    <w:p w:rsidR="008060D9" w:rsidRPr="008060D9" w:rsidRDefault="008060D9" w:rsidP="008060D9">
      <w:pPr>
        <w:suppressAutoHyphens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2.2. Особенности организации образовательного процесса в ДОУ.</w:t>
      </w:r>
    </w:p>
    <w:p w:rsidR="008060D9" w:rsidRPr="008060D9" w:rsidRDefault="008060D9" w:rsidP="008060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Нашей целью является обеспечение сохранения и укрепления здоровья детей, формирование ценностного отношения к здоровому образу жизни. </w:t>
      </w:r>
      <w:proofErr w:type="gramStart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Поэтому, в нашем учреждении  ведется большая работа по созданию здоровьесберегающей среды, что включает в себя: физкультминутки, двигательные разминки, пальчиковые игры,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логоритмику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>, гимнастику после сна, дыхательную и зрительную гимнастику, различные виды массажа (точечный, самомассаж, ходьба и бег по массажным дорожкам, массаж с использованием массажеров), оздоровительные и лечебные игры, релаксацию, психогимнастику, упражнения для профилактики плоскостопия и нарушений осанки.</w:t>
      </w:r>
      <w:proofErr w:type="gram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Так же мы стараемся оптимизировать двигательную деятельность детей (утренняя гимнастика, физкультурные занятия, занятии плаванием, дни здоровья, подвижные и спортивные игры). Используются такие очень эффективные инновационные технологии в работе с детьми как –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фитбол-гимнастика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, игровой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стретчинг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>, комплексы упражнений с нестандартным оборудованием – широкой эластичной резинкой, выполняющей роль упрощенного эспандера. Использование всего этого делает комплексное решение оздоровительных, воспитательных и образовательных задач более эффективным.</w:t>
      </w:r>
    </w:p>
    <w:p w:rsidR="008060D9" w:rsidRPr="008060D9" w:rsidRDefault="008060D9" w:rsidP="008060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От здоровья и жизнерадостности детей зависит их духовная жизнь, прочность знаний, вера в свои силы, поэтому одной из основных задач, стоящих перед нами является воспитание здорового подрастающего поколения. В условиях Крайнего Севера с его климатом и экологией, эта проблема стоит особенно актуально.  На Севере ребенок много времени проводит в закрытых помещениях, сокращается время прогулок, таким образом снижается двигательная активность. В соответствии с требованиями федерального государственного образовательного стандарта образовательная деятельность  с детьми  в ДОУ строится по принципу интеграции. Ведущую роль в них занимает логоритмика. В занятия включаются элементы обучения грамоте (это и употребление </w:t>
      </w:r>
      <w:proofErr w:type="gramStart"/>
      <w:r w:rsidRPr="008060D9">
        <w:rPr>
          <w:rFonts w:ascii="Times New Roman" w:eastAsia="Calibri" w:hAnsi="Times New Roman" w:cs="Times New Roman"/>
          <w:sz w:val="28"/>
          <w:szCs w:val="28"/>
        </w:rPr>
        <w:t>предлогов</w:t>
      </w:r>
      <w:proofErr w:type="gram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и дифференцирование различных звуков), математика (закрепление геометрических форм, цвета и т. д), направление, ориентировку в пространстве. На интегрированной НОД оказалось возможным решать и коррекционные задачи, а также задачи по расширению двигательной активности детей, развитию музыкально-ритмических способностей. Структура НОД такова, что в одну сюжетную линию вплетаются различные игровые задания и упражнения, дидактические и развивающие игры; упражнения на развитие пальчиковой моторики, координации речи с движением; загадки, стихотворения; упражнения на развитие дыхания; подвижные игры, а также специализированные компоненты музыкальных и физических занятий. В образовательной деятельности присутствует рациональное сочетание статических и динамических нагрузок, что особенно важно для детей с нарушениями речи, которым необходима частая смена деятельности, закрепление и повторение пройденного материала. Во всю образовательную деятельность по физическому развитию включаем релаксацию и психогимнастику. </w:t>
      </w:r>
    </w:p>
    <w:p w:rsidR="008060D9" w:rsidRPr="008060D9" w:rsidRDefault="008060D9" w:rsidP="008060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Лучшее лекарство для часто болеющих и ослабленных  детей, помогающее легче перенести наши суровые климатические условия и отсутствие закрытых водоемов, является плавание. До и после занятий плаванием проводятся следующие оздоровительные мероприятия: хождение по шипованным коврикам, массаж стоп ног. Обязательной частью любой образовательной деятельности является дыхательная гимнастика с озвученным выходом, т.к. на Севере возрастает потребление кислорода и существенно увеличивается активность сердечно – сосудистой и дыхательной систем. Неотъемлемой частью работы с детьми является гимнастика после сна, которая проводится совместно с воспитателями групп. Современным средством физического воспитания является фитбол-гимнастика, но чтобы занятия </w:t>
      </w:r>
      <w:r w:rsidR="00054563">
        <w:rPr>
          <w:rFonts w:ascii="Times New Roman" w:eastAsia="Calibri" w:hAnsi="Times New Roman" w:cs="Times New Roman"/>
          <w:sz w:val="28"/>
          <w:szCs w:val="28"/>
        </w:rPr>
        <w:t>были еще более увлекательными, мы объединили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фитбол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–гимнастику и игровой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стретчинг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>, что позволяет детям быстрее и эффективнее освоить разнообразные двигательные умения и комплексно развивать физически</w:t>
      </w:r>
      <w:r w:rsidR="00054563">
        <w:rPr>
          <w:rFonts w:ascii="Times New Roman" w:eastAsia="Calibri" w:hAnsi="Times New Roman" w:cs="Times New Roman"/>
          <w:sz w:val="28"/>
          <w:szCs w:val="28"/>
        </w:rPr>
        <w:t xml:space="preserve">е качества. В нашем учреждении 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организовываю</w:t>
      </w:r>
      <w:r w:rsidR="00054563">
        <w:rPr>
          <w:rFonts w:ascii="Times New Roman" w:eastAsia="Calibri" w:hAnsi="Times New Roman" w:cs="Times New Roman"/>
          <w:sz w:val="28"/>
          <w:szCs w:val="28"/>
        </w:rPr>
        <w:t>тся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спортивные праздники и развлечения, привлекаю</w:t>
      </w:r>
      <w:r w:rsidR="00054563">
        <w:rPr>
          <w:rFonts w:ascii="Times New Roman" w:eastAsia="Calibri" w:hAnsi="Times New Roman" w:cs="Times New Roman"/>
          <w:sz w:val="28"/>
          <w:szCs w:val="28"/>
        </w:rPr>
        <w:t>тся родители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к участию в совместных праздниках. Через такую форму работы дети доступнее, активнее приобщаются к основам здорового образа жизни.</w:t>
      </w:r>
    </w:p>
    <w:p w:rsidR="008060D9" w:rsidRPr="008060D9" w:rsidRDefault="008060D9" w:rsidP="008060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Вся работа по физическому воспитанию планируется на основе мониторинга физического развития, оценки состояния здоровья детей, которая проводится два раза в год. </w:t>
      </w:r>
    </w:p>
    <w:p w:rsidR="008060D9" w:rsidRPr="008060D9" w:rsidRDefault="008060D9" w:rsidP="008060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Использование разнообразных форм двигательной деятельности создает оптимальный двигательный режим, необходимый для полноценного физического развития и укрепления здоровья ребенка.    Физкультурные праздники, физкультурный досуг, Дни здоровья являются важными компонентами активного отдыха детей. Многообразная деятельность детей, насыщенная эмоциональными играми,, упражнениями, проводимыми на свежем воздухе в виде развлечений, способствует физической реакции детей, расслабления организма после умственной нагрузки, укреплению их здоровья полезными упражнениями и в плане всесторонней физической подготовки, и в плане активного отдыха детей являются спортивные игры и упражнения, в основе которых лежат все основные виды движений, выполняемых в самых разнообразных условиях.</w:t>
      </w:r>
    </w:p>
    <w:p w:rsidR="008060D9" w:rsidRPr="008060D9" w:rsidRDefault="008060D9" w:rsidP="008060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Default="008060D9" w:rsidP="008060D9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406" w:rsidRPr="008060D9" w:rsidRDefault="00C10406" w:rsidP="008060D9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DD2DB5">
      <w:pPr>
        <w:numPr>
          <w:ilvl w:val="1"/>
          <w:numId w:val="63"/>
        </w:numPr>
        <w:tabs>
          <w:tab w:val="clear" w:pos="1440"/>
          <w:tab w:val="num" w:pos="-426"/>
        </w:tabs>
        <w:spacing w:after="0" w:afterAutospacing="1" w:line="240" w:lineRule="auto"/>
        <w:ind w:left="0" w:right="2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ОРГАНИЗАЦИОННЫЙ РАЗДЕЛ </w:t>
      </w:r>
    </w:p>
    <w:p w:rsidR="008060D9" w:rsidRPr="008060D9" w:rsidRDefault="008060D9" w:rsidP="00DD2DB5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3.1. Система физкультурно – оздоровительной работы</w:t>
      </w:r>
    </w:p>
    <w:p w:rsidR="008060D9" w:rsidRPr="008060D9" w:rsidRDefault="008060D9" w:rsidP="00DD2DB5">
      <w:pPr>
        <w:tabs>
          <w:tab w:val="left" w:pos="2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3.1.1.  </w:t>
      </w:r>
      <w:r w:rsidRPr="008060D9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Структура НОД по физической культуре в спортивном зале</w:t>
      </w:r>
    </w:p>
    <w:p w:rsidR="008060D9" w:rsidRPr="008060D9" w:rsidRDefault="008060D9" w:rsidP="008060D9">
      <w:pPr>
        <w:tabs>
          <w:tab w:val="left" w:pos="2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В каждой возрастной группе занятия по физической культуре проводятся 2 раза в неделю в спортивном зале или групповом помещении (в зависимости</w:t>
      </w:r>
      <w:r w:rsidR="00C10406">
        <w:rPr>
          <w:rFonts w:ascii="Times New Roman" w:eastAsia="Calibri" w:hAnsi="Times New Roman" w:cs="Times New Roman"/>
          <w:sz w:val="28"/>
          <w:szCs w:val="28"/>
        </w:rPr>
        <w:t xml:space="preserve"> от расписания) и 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один раз на улице в дошкольных группах. Различные формы и методы проведения занятий способствуют закреплению двигательных умений и навыков, воспитанию физических качеств (ловкости, быстроты, выносливости), развитию координации движений, пространственной ориентации и укреплению их физического и психического здоровья.</w:t>
      </w:r>
    </w:p>
    <w:p w:rsidR="008060D9" w:rsidRPr="008060D9" w:rsidRDefault="008060D9" w:rsidP="008060D9">
      <w:pPr>
        <w:keepNext/>
        <w:keepLines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Продолжительность занятия по физической культуре в спортивном зале: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до 15 минут – младшая группа;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20 минут - средняя группа;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25 минут - старшая группа;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30 минут - подготовительная к школе группа.</w:t>
      </w:r>
    </w:p>
    <w:p w:rsidR="008060D9" w:rsidRPr="008060D9" w:rsidRDefault="008060D9" w:rsidP="008060D9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Pr="008060D9">
        <w:rPr>
          <w:rFonts w:ascii="Times New Roman" w:eastAsia="Calibri" w:hAnsi="Times New Roman" w:cs="Times New Roman"/>
          <w:b/>
          <w:i/>
          <w:sz w:val="28"/>
          <w:szCs w:val="28"/>
        </w:rPr>
        <w:t>вводная часть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(беседа вопрос-ответ «О здоровом образе жизни»):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1,5 минуты – младшая группа,</w:t>
      </w:r>
    </w:p>
    <w:p w:rsidR="008060D9" w:rsidRPr="008060D9" w:rsidRDefault="008060D9" w:rsidP="008060D9">
      <w:pPr>
        <w:tabs>
          <w:tab w:val="left" w:pos="2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2 минуты - средняя группа,</w:t>
      </w:r>
    </w:p>
    <w:p w:rsidR="008060D9" w:rsidRPr="008060D9" w:rsidRDefault="008060D9" w:rsidP="008060D9">
      <w:pPr>
        <w:tabs>
          <w:tab w:val="left" w:pos="2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3 минуты - старшая группа,</w:t>
      </w:r>
    </w:p>
    <w:p w:rsidR="008060D9" w:rsidRPr="008060D9" w:rsidRDefault="008060D9" w:rsidP="008060D9">
      <w:pPr>
        <w:tabs>
          <w:tab w:val="left" w:pos="2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4 минуты - подготовительная к школе группа.</w:t>
      </w:r>
    </w:p>
    <w:p w:rsidR="008060D9" w:rsidRPr="008060D9" w:rsidRDefault="008060D9" w:rsidP="008060D9">
      <w:pPr>
        <w:tabs>
          <w:tab w:val="left" w:pos="231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Разминка:</w:t>
      </w:r>
    </w:p>
    <w:p w:rsidR="008060D9" w:rsidRPr="008060D9" w:rsidRDefault="008060D9" w:rsidP="008060D9">
      <w:pPr>
        <w:tabs>
          <w:tab w:val="left" w:pos="2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1,5 минуты – младшая группа,</w:t>
      </w:r>
    </w:p>
    <w:p w:rsidR="008060D9" w:rsidRPr="008060D9" w:rsidRDefault="008060D9" w:rsidP="008060D9">
      <w:pPr>
        <w:tabs>
          <w:tab w:val="left" w:pos="2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2 минуты - средняя группа,</w:t>
      </w:r>
    </w:p>
    <w:p w:rsidR="008060D9" w:rsidRPr="008060D9" w:rsidRDefault="008060D9" w:rsidP="008060D9">
      <w:pPr>
        <w:tabs>
          <w:tab w:val="left" w:pos="2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3 минуты - старшая группа,</w:t>
      </w:r>
    </w:p>
    <w:p w:rsidR="008060D9" w:rsidRPr="008060D9" w:rsidRDefault="008060D9" w:rsidP="008060D9">
      <w:pPr>
        <w:tabs>
          <w:tab w:val="left" w:pos="2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4 минуты - подготовительная к школе группа.</w:t>
      </w:r>
    </w:p>
    <w:p w:rsidR="008060D9" w:rsidRPr="008060D9" w:rsidRDefault="008060D9" w:rsidP="00806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Основная часть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(общеразвивающие упражнения, основные виды движений, подвижная игра):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11 минут – младшая группа,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15 минут - средняя группа,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17 минут - старшая группа,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19 минут - подготовительная к школе группа.</w:t>
      </w:r>
    </w:p>
    <w:p w:rsidR="008060D9" w:rsidRPr="008060D9" w:rsidRDefault="008060D9" w:rsidP="00806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Заключительная часть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(игра малой подвижности):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1 минута – младшая и средняя группы,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2 минуты - старшая группа,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3 минуты - подготовительная к школе группа.</w:t>
      </w:r>
    </w:p>
    <w:p w:rsidR="008060D9" w:rsidRPr="008060D9" w:rsidRDefault="008060D9" w:rsidP="008060D9">
      <w:pPr>
        <w:tabs>
          <w:tab w:val="left" w:pos="2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tabs>
          <w:tab w:val="left" w:pos="2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 xml:space="preserve">3.1.2. </w:t>
      </w:r>
      <w:r w:rsidRPr="008060D9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Структура НОД по физической культуре на свежем воздухе</w:t>
      </w:r>
    </w:p>
    <w:p w:rsidR="008060D9" w:rsidRPr="008060D9" w:rsidRDefault="008060D9" w:rsidP="008060D9">
      <w:pPr>
        <w:tabs>
          <w:tab w:val="left" w:pos="2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Третье физкультурное занятие проводится на улице в форме оздоровительно-игрового занятия, которое направлено на удовлетворение потребности ребенка в движении, оздоровление в условиях пребывания на свежем воздухе в сочетании с физической нагрузкой, организуемое в игровой форме. Такие занятия проводятся воспитателем, под контролем инструктора по физической культуре в соответствии с учебным планом. При составлении конспектов оздоровительно-игрового занятия  инструктором по физической культуре учитывается сезонность: повышение двигательной активности в весенне-летний период и ее снижение в осенне-зимний период.</w:t>
      </w:r>
    </w:p>
    <w:p w:rsidR="008060D9" w:rsidRPr="008060D9" w:rsidRDefault="008060D9" w:rsidP="008060D9">
      <w:pPr>
        <w:keepNext/>
        <w:keepLines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Продолжительность занятия по физической культуре на свежем воздухе:</w:t>
      </w:r>
    </w:p>
    <w:p w:rsidR="008060D9" w:rsidRPr="008060D9" w:rsidRDefault="008060D9" w:rsidP="00806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до 15 минут – младшая группа;</w:t>
      </w:r>
    </w:p>
    <w:p w:rsidR="008060D9" w:rsidRPr="008060D9" w:rsidRDefault="008060D9" w:rsidP="00806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20 минут - средняя группа;</w:t>
      </w:r>
    </w:p>
    <w:p w:rsidR="008060D9" w:rsidRPr="008060D9" w:rsidRDefault="008060D9" w:rsidP="00806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25 минут - старшая группа;</w:t>
      </w:r>
    </w:p>
    <w:p w:rsidR="008060D9" w:rsidRPr="008060D9" w:rsidRDefault="008060D9" w:rsidP="00806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30 минут - подготовительная к школе группа.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Разминка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(различные виды ходьбы, бега, прыжков; имитационные движения; упражнения для профилактики плоскостопия и осанки):</w:t>
      </w:r>
    </w:p>
    <w:p w:rsidR="008060D9" w:rsidRPr="008060D9" w:rsidRDefault="008060D9" w:rsidP="00806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1,5 минуты – младшая группа,</w:t>
      </w:r>
    </w:p>
    <w:p w:rsidR="008060D9" w:rsidRPr="008060D9" w:rsidRDefault="008060D9" w:rsidP="00806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2 минуты - средняя группа,</w:t>
      </w:r>
    </w:p>
    <w:p w:rsidR="008060D9" w:rsidRPr="008060D9" w:rsidRDefault="008060D9" w:rsidP="00806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3 минуты - старшая группа,</w:t>
      </w:r>
    </w:p>
    <w:p w:rsidR="008060D9" w:rsidRPr="008060D9" w:rsidRDefault="008060D9" w:rsidP="00806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4 минуты - подготовительная к школе группа.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Основная часть занятия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(развитие физических качеств, формирование умений взаимодействовать друг с другом и выполнять правила в подвижной игре):</w:t>
      </w:r>
    </w:p>
    <w:p w:rsidR="008060D9" w:rsidRPr="008060D9" w:rsidRDefault="008060D9" w:rsidP="00806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13,5 минут – младшая группа,</w:t>
      </w:r>
    </w:p>
    <w:p w:rsidR="008060D9" w:rsidRPr="008060D9" w:rsidRDefault="008060D9" w:rsidP="00806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18 минут - средняя группа,</w:t>
      </w:r>
    </w:p>
    <w:p w:rsidR="008060D9" w:rsidRPr="008060D9" w:rsidRDefault="008060D9" w:rsidP="00806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22 минуты - старшая группа,</w:t>
      </w:r>
    </w:p>
    <w:p w:rsidR="008060D9" w:rsidRPr="008060D9" w:rsidRDefault="008060D9" w:rsidP="00806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26 минут - подготовительная к школе группа.</w:t>
      </w:r>
    </w:p>
    <w:p w:rsidR="008060D9" w:rsidRPr="008060D9" w:rsidRDefault="008060D9" w:rsidP="008060D9">
      <w:pPr>
        <w:tabs>
          <w:tab w:val="left" w:pos="41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tabs>
          <w:tab w:val="left" w:pos="2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Структура оздоровительно-игрового часа на свежем воздухе.</w:t>
      </w:r>
    </w:p>
    <w:p w:rsidR="008060D9" w:rsidRPr="008060D9" w:rsidRDefault="008060D9" w:rsidP="008060D9">
      <w:pPr>
        <w:tabs>
          <w:tab w:val="left" w:pos="2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    Третье физкультурное занятие проводится на улице в форме оздоровительно- игрового часа, которое направлено на удовлетворение потребности ребенка в движении, оздоровление посредством пребывания на свежем воздухе в сочетании с физической нагрузкой, организуемое в игровой форме. Такие занятия проводятся воспитателем, под строгим контролем инструктора по физической культуре в соответствии с учебным планом. При составлении конспектов оздоровительно- игрового часа инструктором по физической культуре учитывается сезонность: повышение двигательной активности в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</w:rPr>
        <w:t>весенне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- летний период и ее снижение в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</w:rPr>
        <w:t>осенне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- зимний период.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Оздоровительная разминка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(различные виды ходьбы, бега, прыжков; имитационные движения; упражнения для профилактики плоскостопия и осанки)</w:t>
      </w:r>
    </w:p>
    <w:p w:rsidR="008060D9" w:rsidRPr="008060D9" w:rsidRDefault="008060D9" w:rsidP="008060D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Оздоровительно-развивающая тренировка</w:t>
      </w:r>
      <w:r w:rsidRPr="008060D9">
        <w:rPr>
          <w:rFonts w:ascii="Times New Roman" w:eastAsia="Times New Roman" w:hAnsi="Times New Roman" w:cs="Times New Roman"/>
          <w:sz w:val="28"/>
          <w:szCs w:val="28"/>
        </w:rPr>
        <w:t xml:space="preserve"> (развитие физических качеств, формирование умений взаимодействовать друг с другом и выполнять правила в подвижной игре) 9 мин. - 1-я младшая группа, 13,5 мин. - 2-я младшая группа, 18 мин. - средняя группа, 22 мин. - старшая группа, 26 мин. - подготовительная к школе группа.</w:t>
      </w:r>
    </w:p>
    <w:p w:rsidR="008060D9" w:rsidRPr="008060D9" w:rsidRDefault="008060D9" w:rsidP="008060D9">
      <w:pPr>
        <w:tabs>
          <w:tab w:val="left" w:pos="41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tabs>
          <w:tab w:val="left" w:pos="41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060D9" w:rsidRPr="008060D9" w:rsidRDefault="008060D9" w:rsidP="008060D9">
      <w:pPr>
        <w:tabs>
          <w:tab w:val="left" w:pos="41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060D9" w:rsidRDefault="008060D9" w:rsidP="008060D9">
      <w:pPr>
        <w:tabs>
          <w:tab w:val="left" w:pos="41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10406" w:rsidRPr="008060D9" w:rsidRDefault="00C10406" w:rsidP="008060D9">
      <w:pPr>
        <w:tabs>
          <w:tab w:val="left" w:pos="41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D2DB5" w:rsidRDefault="00DD2DB5" w:rsidP="008060D9">
      <w:pPr>
        <w:tabs>
          <w:tab w:val="left" w:pos="41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060D9" w:rsidRPr="00DD2DB5" w:rsidRDefault="008060D9" w:rsidP="008060D9">
      <w:pPr>
        <w:tabs>
          <w:tab w:val="left" w:pos="41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DB5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количества НОД в разных возрастных группах на</w:t>
      </w:r>
    </w:p>
    <w:p w:rsidR="008060D9" w:rsidRPr="00DD2DB5" w:rsidRDefault="008060D9" w:rsidP="008060D9">
      <w:pPr>
        <w:tabs>
          <w:tab w:val="left" w:pos="41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DB5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8060D9" w:rsidRPr="008060D9" w:rsidRDefault="008060D9" w:rsidP="008060D9">
      <w:pPr>
        <w:tabs>
          <w:tab w:val="left" w:pos="41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2593"/>
        <w:gridCol w:w="1866"/>
        <w:gridCol w:w="1835"/>
        <w:gridCol w:w="1867"/>
        <w:gridCol w:w="1836"/>
      </w:tblGrid>
      <w:tr w:rsidR="008060D9" w:rsidRPr="008060D9" w:rsidTr="008060D9">
        <w:trPr>
          <w:trHeight w:val="168"/>
        </w:trPr>
        <w:tc>
          <w:tcPr>
            <w:tcW w:w="2593" w:type="dxa"/>
            <w:vMerge w:val="restart"/>
          </w:tcPr>
          <w:p w:rsidR="008060D9" w:rsidRPr="008060D9" w:rsidRDefault="008060D9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701" w:type="dxa"/>
            <w:gridSpan w:val="2"/>
          </w:tcPr>
          <w:p w:rsidR="008060D9" w:rsidRPr="008060D9" w:rsidRDefault="008060D9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DD2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703" w:type="dxa"/>
            <w:gridSpan w:val="2"/>
          </w:tcPr>
          <w:p w:rsidR="008060D9" w:rsidRPr="008060D9" w:rsidRDefault="008060D9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060D9" w:rsidRPr="008060D9" w:rsidTr="008060D9">
        <w:trPr>
          <w:trHeight w:val="184"/>
        </w:trPr>
        <w:tc>
          <w:tcPr>
            <w:tcW w:w="2593" w:type="dxa"/>
            <w:vMerge/>
          </w:tcPr>
          <w:p w:rsidR="008060D9" w:rsidRPr="008060D9" w:rsidRDefault="008060D9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8060D9" w:rsidRPr="008060D9" w:rsidRDefault="008060D9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835" w:type="dxa"/>
          </w:tcPr>
          <w:p w:rsidR="008060D9" w:rsidRPr="008060D9" w:rsidRDefault="008060D9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год</w:t>
            </w:r>
          </w:p>
        </w:tc>
        <w:tc>
          <w:tcPr>
            <w:tcW w:w="1867" w:type="dxa"/>
          </w:tcPr>
          <w:p w:rsidR="008060D9" w:rsidRPr="008060D9" w:rsidRDefault="008060D9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836" w:type="dxa"/>
          </w:tcPr>
          <w:p w:rsidR="008060D9" w:rsidRPr="008060D9" w:rsidRDefault="008060D9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год</w:t>
            </w:r>
          </w:p>
        </w:tc>
      </w:tr>
      <w:tr w:rsidR="00DD2DB5" w:rsidRPr="008060D9" w:rsidTr="008060D9">
        <w:trPr>
          <w:trHeight w:val="184"/>
        </w:trPr>
        <w:tc>
          <w:tcPr>
            <w:tcW w:w="2593" w:type="dxa"/>
          </w:tcPr>
          <w:p w:rsidR="00DD2DB5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DD2DB5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DD2DB5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 w:rsidR="00DD2DB5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:rsidR="00DD2DB5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0D9" w:rsidRPr="008060D9" w:rsidTr="008060D9">
        <w:tc>
          <w:tcPr>
            <w:tcW w:w="2593" w:type="dxa"/>
          </w:tcPr>
          <w:p w:rsidR="008060D9" w:rsidRPr="008060D9" w:rsidRDefault="008060D9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1866" w:type="dxa"/>
          </w:tcPr>
          <w:p w:rsidR="008060D9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5" w:type="dxa"/>
          </w:tcPr>
          <w:p w:rsidR="008060D9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1867" w:type="dxa"/>
          </w:tcPr>
          <w:p w:rsidR="008060D9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 минуты</w:t>
            </w:r>
          </w:p>
        </w:tc>
        <w:tc>
          <w:tcPr>
            <w:tcW w:w="1836" w:type="dxa"/>
          </w:tcPr>
          <w:p w:rsidR="008060D9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часов 40 минут</w:t>
            </w:r>
          </w:p>
        </w:tc>
      </w:tr>
      <w:tr w:rsidR="008060D9" w:rsidRPr="008060D9" w:rsidTr="008060D9">
        <w:tc>
          <w:tcPr>
            <w:tcW w:w="2593" w:type="dxa"/>
          </w:tcPr>
          <w:p w:rsidR="008060D9" w:rsidRPr="008060D9" w:rsidRDefault="008060D9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1866" w:type="dxa"/>
          </w:tcPr>
          <w:p w:rsidR="008060D9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5" w:type="dxa"/>
          </w:tcPr>
          <w:p w:rsidR="008060D9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1867" w:type="dxa"/>
          </w:tcPr>
          <w:p w:rsidR="008060D9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1836" w:type="dxa"/>
          </w:tcPr>
          <w:p w:rsidR="008060D9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 часов 25 минут</w:t>
            </w:r>
          </w:p>
        </w:tc>
      </w:tr>
      <w:tr w:rsidR="00DD2DB5" w:rsidRPr="008060D9" w:rsidTr="008060D9">
        <w:tc>
          <w:tcPr>
            <w:tcW w:w="2593" w:type="dxa"/>
          </w:tcPr>
          <w:p w:rsidR="00DD2DB5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866" w:type="dxa"/>
          </w:tcPr>
          <w:p w:rsidR="00DD2DB5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5" w:type="dxa"/>
          </w:tcPr>
          <w:p w:rsidR="00DD2DB5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1867" w:type="dxa"/>
          </w:tcPr>
          <w:p w:rsidR="00DD2DB5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 минут</w:t>
            </w:r>
          </w:p>
        </w:tc>
        <w:tc>
          <w:tcPr>
            <w:tcW w:w="1836" w:type="dxa"/>
          </w:tcPr>
          <w:p w:rsidR="00DD2DB5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 час</w:t>
            </w:r>
          </w:p>
        </w:tc>
      </w:tr>
      <w:tr w:rsidR="00DD2DB5" w:rsidRPr="008060D9" w:rsidTr="008060D9">
        <w:tc>
          <w:tcPr>
            <w:tcW w:w="2593" w:type="dxa"/>
          </w:tcPr>
          <w:p w:rsidR="00DD2DB5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866" w:type="dxa"/>
          </w:tcPr>
          <w:p w:rsidR="00DD2DB5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5" w:type="dxa"/>
          </w:tcPr>
          <w:p w:rsidR="00DD2DB5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1867" w:type="dxa"/>
          </w:tcPr>
          <w:p w:rsidR="00DD2DB5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 минут</w:t>
            </w:r>
          </w:p>
        </w:tc>
        <w:tc>
          <w:tcPr>
            <w:tcW w:w="1836" w:type="dxa"/>
          </w:tcPr>
          <w:p w:rsidR="00DD2DB5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 часа 15 минут</w:t>
            </w:r>
          </w:p>
        </w:tc>
      </w:tr>
      <w:tr w:rsidR="00DD2DB5" w:rsidRPr="008060D9" w:rsidTr="008060D9">
        <w:tc>
          <w:tcPr>
            <w:tcW w:w="2593" w:type="dxa"/>
          </w:tcPr>
          <w:p w:rsidR="00DD2DB5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6" w:type="dxa"/>
          </w:tcPr>
          <w:p w:rsidR="00DD2DB5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5" w:type="dxa"/>
          </w:tcPr>
          <w:p w:rsidR="00DD2DB5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1867" w:type="dxa"/>
          </w:tcPr>
          <w:p w:rsidR="00DD2DB5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 минут</w:t>
            </w:r>
          </w:p>
        </w:tc>
        <w:tc>
          <w:tcPr>
            <w:tcW w:w="1836" w:type="dxa"/>
          </w:tcPr>
          <w:p w:rsidR="00DD2DB5" w:rsidRPr="008060D9" w:rsidRDefault="00DD2DB5" w:rsidP="00DD2DB5">
            <w:pPr>
              <w:tabs>
                <w:tab w:val="left" w:pos="413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 часов 50 минут</w:t>
            </w:r>
          </w:p>
        </w:tc>
      </w:tr>
    </w:tbl>
    <w:p w:rsidR="008060D9" w:rsidRPr="008060D9" w:rsidRDefault="008060D9" w:rsidP="008060D9">
      <w:pPr>
        <w:tabs>
          <w:tab w:val="left" w:pos="41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tabs>
          <w:tab w:val="left" w:pos="41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</w:rPr>
        <w:t>График проведения физкультурной образовательной деятельности</w:t>
      </w:r>
    </w:p>
    <w:p w:rsidR="008060D9" w:rsidRPr="008060D9" w:rsidRDefault="008060D9" w:rsidP="008060D9">
      <w:pPr>
        <w:tabs>
          <w:tab w:val="left" w:pos="41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955"/>
        <w:gridCol w:w="2126"/>
      </w:tblGrid>
      <w:tr w:rsidR="008060D9" w:rsidRPr="008060D9" w:rsidTr="008060D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Дни недели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Время</w:t>
            </w:r>
          </w:p>
        </w:tc>
      </w:tr>
      <w:tr w:rsidR="008060D9" w:rsidRPr="008060D9" w:rsidTr="008060D9">
        <w:trPr>
          <w:trHeight w:val="598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A927EE">
            <w:pPr>
              <w:numPr>
                <w:ilvl w:val="0"/>
                <w:numId w:val="91"/>
              </w:num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Средняя группа №  </w:t>
            </w:r>
            <w:r w:rsidR="00EF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– 09.20</w:t>
            </w:r>
          </w:p>
        </w:tc>
      </w:tr>
      <w:tr w:rsidR="008060D9" w:rsidRPr="008060D9" w:rsidTr="008060D9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Старшая группа № </w:t>
            </w:r>
            <w:r w:rsidR="00EF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09.35 – 10.00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0D9" w:rsidRPr="008060D9" w:rsidTr="008060D9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Подготовительная к школе  группа № </w:t>
            </w:r>
            <w:r w:rsidR="00EF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10.20 – 10.50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0D9" w:rsidRPr="008060D9" w:rsidTr="008060D9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 раннего возраста № 1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подгруппа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подгруппа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 – 15.50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15.55 – 16.05</w:t>
            </w:r>
          </w:p>
        </w:tc>
      </w:tr>
      <w:tr w:rsidR="008060D9" w:rsidRPr="008060D9" w:rsidTr="008060D9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 раннего возраста № 5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подгруппа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подгруппа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16.10 – 16.20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16.25 – 16.35</w:t>
            </w:r>
          </w:p>
        </w:tc>
      </w:tr>
      <w:tr w:rsidR="008060D9" w:rsidRPr="008060D9" w:rsidTr="008060D9">
        <w:trPr>
          <w:trHeight w:val="737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Младшая группа № </w:t>
            </w:r>
            <w:r w:rsidR="00EF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– 09.15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0D9" w:rsidRPr="008060D9" w:rsidTr="008060D9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Младшая группа № </w:t>
            </w:r>
            <w:r w:rsidR="00EF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09.25 – 09.40</w:t>
            </w:r>
          </w:p>
        </w:tc>
      </w:tr>
      <w:tr w:rsidR="008060D9" w:rsidRPr="008060D9" w:rsidTr="008060D9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Старшая  группа №  </w:t>
            </w:r>
            <w:r w:rsidR="00EF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0D9" w:rsidRPr="008060D9" w:rsidRDefault="008060D9" w:rsidP="00A927EE">
            <w:pPr>
              <w:numPr>
                <w:ilvl w:val="1"/>
                <w:numId w:val="93"/>
              </w:num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10.15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0D9" w:rsidRPr="008060D9" w:rsidTr="008060D9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A927EE">
            <w:pPr>
              <w:numPr>
                <w:ilvl w:val="0"/>
                <w:numId w:val="92"/>
              </w:num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группа раннего возраста  №  6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подгруппа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подгруппа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 – 15.50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15.55 – 16.05</w:t>
            </w:r>
          </w:p>
        </w:tc>
      </w:tr>
      <w:tr w:rsidR="008060D9" w:rsidRPr="008060D9" w:rsidTr="008060D9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группа раннего возраста  №  </w:t>
            </w: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подгруппа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подгруппа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16.10 – 16.20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16.25 – 16.35</w:t>
            </w:r>
          </w:p>
        </w:tc>
      </w:tr>
      <w:tr w:rsidR="008060D9" w:rsidRPr="008060D9" w:rsidTr="008060D9">
        <w:trPr>
          <w:trHeight w:val="534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Средняя группа № </w:t>
            </w:r>
            <w:r w:rsidR="00EF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– 09.20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0D9" w:rsidRPr="008060D9" w:rsidTr="008060D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Средняя группа № </w:t>
            </w:r>
            <w:r w:rsidR="00EF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09.30 – 09.50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0D9" w:rsidRPr="008060D9" w:rsidTr="008060D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Подготовительная к школе группа № </w:t>
            </w:r>
            <w:r w:rsidR="00EF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10.20 – 10.50</w:t>
            </w:r>
          </w:p>
        </w:tc>
      </w:tr>
      <w:tr w:rsidR="008060D9" w:rsidRPr="008060D9" w:rsidTr="008060D9">
        <w:trPr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 раннего возраста № 5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подгруппа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подгруппа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 – 15.50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 – 16.10</w:t>
            </w:r>
          </w:p>
        </w:tc>
      </w:tr>
      <w:tr w:rsidR="008060D9" w:rsidRPr="008060D9" w:rsidTr="008060D9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 раннего возраста № 1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подгруппа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подгруппа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16.20 – 16.30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16.40 – 16.50</w:t>
            </w:r>
          </w:p>
        </w:tc>
      </w:tr>
      <w:tr w:rsidR="008060D9" w:rsidRPr="008060D9" w:rsidTr="008060D9">
        <w:trPr>
          <w:trHeight w:val="802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Младшая группа № </w:t>
            </w:r>
            <w:r w:rsidR="00EF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– 09.15</w:t>
            </w:r>
          </w:p>
        </w:tc>
      </w:tr>
      <w:tr w:rsidR="008060D9" w:rsidRPr="008060D9" w:rsidTr="008060D9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Старшая группа № </w:t>
            </w:r>
            <w:r w:rsidR="00EF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09.35 – 10.00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0D9" w:rsidRPr="008060D9" w:rsidTr="008060D9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Подготовительная к школе группа №  </w:t>
            </w:r>
            <w:r w:rsidR="00EF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10.20 – 10.50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0D9" w:rsidRPr="008060D9" w:rsidTr="008060D9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 Старшая группа  №</w:t>
            </w:r>
            <w:r w:rsidR="00EF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 – 16.05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0D9" w:rsidRPr="008060D9" w:rsidTr="008060D9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 раннего возраста  № 6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подгруппа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подгруппа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16.10 – 16.15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16.20 – 16.30</w:t>
            </w:r>
          </w:p>
        </w:tc>
      </w:tr>
      <w:tr w:rsidR="008060D9" w:rsidRPr="008060D9" w:rsidTr="008060D9">
        <w:trPr>
          <w:trHeight w:val="568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Младшая группа № </w:t>
            </w:r>
            <w:r w:rsidR="00EF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– 09.15</w:t>
            </w:r>
          </w:p>
        </w:tc>
      </w:tr>
      <w:tr w:rsidR="008060D9" w:rsidRPr="008060D9" w:rsidTr="008060D9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Средняя группа  № </w:t>
            </w:r>
            <w:r w:rsidR="00EF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09.30 – 09.50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0D9" w:rsidRPr="008060D9" w:rsidTr="008060D9">
        <w:trPr>
          <w:trHeight w:val="7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Подготовительная к школе группа № </w:t>
            </w:r>
            <w:r w:rsidR="00EF2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10.20 – 10.50</w:t>
            </w:r>
          </w:p>
        </w:tc>
      </w:tr>
      <w:tr w:rsidR="008060D9" w:rsidRPr="008060D9" w:rsidTr="008060D9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 раннего возраста № 2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подгруппа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подгруппа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16.20 – 16.30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16.40 – 16.50</w:t>
            </w:r>
          </w:p>
        </w:tc>
      </w:tr>
    </w:tbl>
    <w:p w:rsidR="008060D9" w:rsidRPr="008060D9" w:rsidRDefault="008060D9" w:rsidP="008060D9">
      <w:pPr>
        <w:tabs>
          <w:tab w:val="left" w:pos="41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060D9" w:rsidRPr="008060D9" w:rsidSect="00B1331C">
          <w:pgSz w:w="11906" w:h="16838"/>
          <w:pgMar w:top="993" w:right="707" w:bottom="993" w:left="851" w:header="708" w:footer="708" w:gutter="0"/>
          <w:pgBorders w:offsetFrom="page">
            <w:top w:val="twistedLines1" w:sz="10" w:space="20" w:color="auto"/>
            <w:left w:val="twistedLines1" w:sz="10" w:space="20" w:color="auto"/>
            <w:bottom w:val="twistedLines1" w:sz="10" w:space="20" w:color="auto"/>
            <w:right w:val="twistedLines1" w:sz="10" w:space="20" w:color="auto"/>
          </w:pgBorders>
          <w:cols w:space="708"/>
          <w:docGrid w:linePitch="360"/>
        </w:sectPr>
      </w:pP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 ФИЗКУЛЬТУРНО - ОЗДОРОВИТЕЛЬНОЙ РАБОТЫ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3"/>
        <w:gridCol w:w="2551"/>
        <w:gridCol w:w="3969"/>
        <w:gridCol w:w="4111"/>
      </w:tblGrid>
      <w:tr w:rsidR="008060D9" w:rsidRPr="008060D9" w:rsidTr="008060D9">
        <w:tc>
          <w:tcPr>
            <w:tcW w:w="851" w:type="dxa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:rsidR="008060D9" w:rsidRPr="008060D9" w:rsidRDefault="008060D9" w:rsidP="008060D9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 ДОУ</w:t>
            </w:r>
          </w:p>
        </w:tc>
        <w:tc>
          <w:tcPr>
            <w:tcW w:w="3969" w:type="dxa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4111" w:type="dxa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060D9" w:rsidRPr="008060D9" w:rsidTr="008060D9">
        <w:tc>
          <w:tcPr>
            <w:tcW w:w="14175" w:type="dxa"/>
            <w:gridSpan w:val="5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МОНИТОРИНГ</w:t>
            </w:r>
          </w:p>
        </w:tc>
      </w:tr>
      <w:tr w:rsidR="008060D9" w:rsidRPr="008060D9" w:rsidTr="008060D9">
        <w:tc>
          <w:tcPr>
            <w:tcW w:w="85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 уровня фи</w:t>
            </w: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зического 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развития.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уровня  физи</w:t>
            </w: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ческой подготовленности детей</w:t>
            </w:r>
          </w:p>
        </w:tc>
        <w:tc>
          <w:tcPr>
            <w:tcW w:w="255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969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год (в октябре и мае)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 середине года проводится обследование детей с низким уровнем физического развития и детей подготовительных к школе групп.</w:t>
            </w:r>
          </w:p>
        </w:tc>
        <w:tc>
          <w:tcPr>
            <w:tcW w:w="411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Старшая медсестра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по физ. воспитанию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060D9" w:rsidRPr="008060D9" w:rsidTr="008060D9">
        <w:trPr>
          <w:trHeight w:val="1897"/>
        </w:trPr>
        <w:tc>
          <w:tcPr>
            <w:tcW w:w="85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Диспансеризация</w:t>
            </w:r>
          </w:p>
        </w:tc>
        <w:tc>
          <w:tcPr>
            <w:tcW w:w="2551" w:type="dxa"/>
          </w:tcPr>
          <w:p w:rsidR="008060D9" w:rsidRPr="008060D9" w:rsidRDefault="00054563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Старшие и подготовительные</w:t>
            </w:r>
            <w:r w:rsidR="008060D9"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школе группы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411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детской по</w:t>
            </w: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ликлиники, старшая мед</w:t>
            </w: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сестра, врач-педиатр</w:t>
            </w:r>
          </w:p>
        </w:tc>
      </w:tr>
    </w:tbl>
    <w:p w:rsidR="008060D9" w:rsidRPr="008060D9" w:rsidRDefault="008060D9" w:rsidP="008060D9">
      <w:pPr>
        <w:tabs>
          <w:tab w:val="left" w:pos="41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095"/>
        <w:gridCol w:w="3685"/>
        <w:gridCol w:w="4112"/>
      </w:tblGrid>
      <w:tr w:rsidR="008060D9" w:rsidRPr="008060D9" w:rsidTr="008060D9">
        <w:trPr>
          <w:trHeight w:val="975"/>
        </w:trPr>
        <w:tc>
          <w:tcPr>
            <w:tcW w:w="14743" w:type="dxa"/>
            <w:gridSpan w:val="4"/>
            <w:tcBorders>
              <w:bottom w:val="single" w:sz="4" w:space="0" w:color="auto"/>
            </w:tcBorders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ПРОФИЛАКТИЧЕСКИЕ МЕРОПРИЯТИЯ</w:t>
            </w:r>
          </w:p>
        </w:tc>
      </w:tr>
      <w:tr w:rsidR="008060D9" w:rsidRPr="008060D9" w:rsidTr="008060D9">
        <w:trPr>
          <w:trHeight w:val="510"/>
        </w:trPr>
        <w:tc>
          <w:tcPr>
            <w:tcW w:w="85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8060D9" w:rsidRPr="008060D9" w:rsidRDefault="00C10406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Витамино</w:t>
            </w:r>
            <w:r w:rsidR="008060D9"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368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411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8060D9" w:rsidRPr="008060D9" w:rsidTr="008060D9">
        <w:trPr>
          <w:trHeight w:val="525"/>
        </w:trPr>
        <w:tc>
          <w:tcPr>
            <w:tcW w:w="85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гриппа и простудных заболеваний (режимы проветривания, утренние  фильтры, работа с родителями)</w:t>
            </w:r>
          </w:p>
        </w:tc>
        <w:tc>
          <w:tcPr>
            <w:tcW w:w="368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411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 неблагоприят</w:t>
            </w: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ные периоды (осень-весна) воз</w:t>
            </w: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никновения ин</w:t>
            </w: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фекции</w:t>
            </w:r>
          </w:p>
        </w:tc>
      </w:tr>
      <w:tr w:rsidR="008060D9" w:rsidRPr="008060D9" w:rsidTr="008060D9">
        <w:trPr>
          <w:trHeight w:val="555"/>
        </w:trPr>
        <w:tc>
          <w:tcPr>
            <w:tcW w:w="85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Кварцевание групп и кабинетов</w:t>
            </w:r>
          </w:p>
        </w:tc>
        <w:tc>
          <w:tcPr>
            <w:tcW w:w="368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11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060D9" w:rsidRPr="008060D9" w:rsidTr="008060D9">
        <w:trPr>
          <w:trHeight w:val="390"/>
        </w:trPr>
        <w:tc>
          <w:tcPr>
            <w:tcW w:w="85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Самомассаж</w:t>
            </w:r>
          </w:p>
        </w:tc>
        <w:tc>
          <w:tcPr>
            <w:tcW w:w="368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411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8060D9" w:rsidRPr="008060D9" w:rsidTr="008060D9">
        <w:trPr>
          <w:trHeight w:val="405"/>
        </w:trPr>
        <w:tc>
          <w:tcPr>
            <w:tcW w:w="85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Гимнастика для глаз </w:t>
            </w:r>
          </w:p>
        </w:tc>
        <w:tc>
          <w:tcPr>
            <w:tcW w:w="368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411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060D9" w:rsidRPr="008060D9" w:rsidTr="008060D9">
        <w:trPr>
          <w:trHeight w:val="848"/>
        </w:trPr>
        <w:tc>
          <w:tcPr>
            <w:tcW w:w="85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Массаж стоп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(в период проведения занятий в режиме динамических пауз)</w:t>
            </w:r>
          </w:p>
        </w:tc>
        <w:tc>
          <w:tcPr>
            <w:tcW w:w="368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Средний и старший возраст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8060D9" w:rsidRPr="008060D9" w:rsidTr="008060D9">
        <w:trPr>
          <w:trHeight w:val="436"/>
        </w:trPr>
        <w:tc>
          <w:tcPr>
            <w:tcW w:w="85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Танцы и упражнения специального воздействия</w:t>
            </w:r>
          </w:p>
        </w:tc>
        <w:tc>
          <w:tcPr>
            <w:tcW w:w="368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возраст</w:t>
            </w:r>
          </w:p>
        </w:tc>
        <w:tc>
          <w:tcPr>
            <w:tcW w:w="411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60D9" w:rsidRPr="008060D9" w:rsidTr="008060D9">
        <w:trPr>
          <w:trHeight w:val="1245"/>
        </w:trPr>
        <w:tc>
          <w:tcPr>
            <w:tcW w:w="85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Физкультурно-оздоровительные мероприятия в режиме дня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гимнастика,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Гигиеническая (в сочетании с закаливающими процедурами)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Дыхательная</w:t>
            </w:r>
          </w:p>
        </w:tc>
        <w:tc>
          <w:tcPr>
            <w:tcW w:w="368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411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060D9" w:rsidRPr="008060D9" w:rsidTr="008060D9">
        <w:trPr>
          <w:trHeight w:val="814"/>
        </w:trPr>
        <w:tc>
          <w:tcPr>
            <w:tcW w:w="85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физические упражнения на прогулке</w:t>
            </w:r>
          </w:p>
        </w:tc>
        <w:tc>
          <w:tcPr>
            <w:tcW w:w="368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411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060D9" w:rsidRPr="008060D9" w:rsidTr="008060D9">
        <w:trPr>
          <w:trHeight w:val="839"/>
        </w:trPr>
        <w:tc>
          <w:tcPr>
            <w:tcW w:w="85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Час подвижных игр (в рамках кружковой работы)</w:t>
            </w:r>
          </w:p>
        </w:tc>
        <w:tc>
          <w:tcPr>
            <w:tcW w:w="368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411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Два раза в неделю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60D9" w:rsidRPr="008060D9" w:rsidTr="008060D9">
        <w:trPr>
          <w:trHeight w:val="852"/>
        </w:trPr>
        <w:tc>
          <w:tcPr>
            <w:tcW w:w="85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Занятия плаванием</w:t>
            </w:r>
          </w:p>
        </w:tc>
        <w:tc>
          <w:tcPr>
            <w:tcW w:w="368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Средние, 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старшие, подготовительные к школе группы</w:t>
            </w:r>
          </w:p>
        </w:tc>
        <w:tc>
          <w:tcPr>
            <w:tcW w:w="411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8060D9" w:rsidRPr="008060D9" w:rsidTr="008060D9">
        <w:trPr>
          <w:trHeight w:val="1245"/>
        </w:trPr>
        <w:tc>
          <w:tcPr>
            <w:tcW w:w="85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Активный отдых: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праздники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Туристские прогулки</w:t>
            </w:r>
          </w:p>
          <w:p w:rsidR="008060D9" w:rsidRPr="008060D9" w:rsidRDefault="00054563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8060D9"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партакиада</w:t>
            </w:r>
          </w:p>
        </w:tc>
        <w:tc>
          <w:tcPr>
            <w:tcW w:w="368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Младшие, средние, старшие, подготовительные к школе группы</w:t>
            </w:r>
          </w:p>
        </w:tc>
        <w:tc>
          <w:tcPr>
            <w:tcW w:w="411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год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8060D9" w:rsidRPr="008060D9" w:rsidTr="008060D9">
        <w:trPr>
          <w:trHeight w:val="639"/>
        </w:trPr>
        <w:tc>
          <w:tcPr>
            <w:tcW w:w="85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411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НЕТРАДИЦИОННЫЕ ФОРМЫ ОЗДОРОВЛЕНИЯ</w:t>
      </w: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Ind w:w="392" w:type="dxa"/>
        <w:tblLook w:val="04A0"/>
      </w:tblPr>
      <w:tblGrid>
        <w:gridCol w:w="3190"/>
        <w:gridCol w:w="3190"/>
        <w:gridCol w:w="7795"/>
      </w:tblGrid>
      <w:tr w:rsidR="008060D9" w:rsidRPr="008060D9" w:rsidTr="008060D9">
        <w:tc>
          <w:tcPr>
            <w:tcW w:w="3190" w:type="dxa"/>
          </w:tcPr>
          <w:p w:rsidR="008060D9" w:rsidRPr="008060D9" w:rsidRDefault="008060D9" w:rsidP="008060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Музыкотерапия</w:t>
            </w:r>
          </w:p>
        </w:tc>
        <w:tc>
          <w:tcPr>
            <w:tcW w:w="3190" w:type="dxa"/>
          </w:tcPr>
          <w:p w:rsidR="008060D9" w:rsidRPr="008060D9" w:rsidRDefault="008060D9" w:rsidP="008060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7795" w:type="dxa"/>
          </w:tcPr>
          <w:p w:rsidR="008060D9" w:rsidRPr="008060D9" w:rsidRDefault="008060D9" w:rsidP="008060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музыкального сопровождения на занятиях изобразительной деятельностью, физкультуре и перед сном</w:t>
            </w:r>
          </w:p>
        </w:tc>
      </w:tr>
      <w:tr w:rsidR="008060D9" w:rsidRPr="008060D9" w:rsidTr="008060D9">
        <w:tc>
          <w:tcPr>
            <w:tcW w:w="3190" w:type="dxa"/>
          </w:tcPr>
          <w:p w:rsidR="008060D9" w:rsidRPr="008060D9" w:rsidRDefault="008060D9" w:rsidP="008060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Фитонцидотерапия</w:t>
            </w:r>
            <w:proofErr w:type="spellEnd"/>
          </w:p>
          <w:p w:rsidR="008060D9" w:rsidRPr="008060D9" w:rsidRDefault="008060D9" w:rsidP="008060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(лук, чеснок)</w:t>
            </w:r>
          </w:p>
        </w:tc>
        <w:tc>
          <w:tcPr>
            <w:tcW w:w="3190" w:type="dxa"/>
          </w:tcPr>
          <w:p w:rsidR="008060D9" w:rsidRPr="008060D9" w:rsidRDefault="008060D9" w:rsidP="008060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7795" w:type="dxa"/>
          </w:tcPr>
          <w:p w:rsidR="008060D9" w:rsidRPr="008060D9" w:rsidRDefault="008060D9" w:rsidP="008060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Неблагоприятные периоды, эпидемии, инфекционные заболевания</w:t>
            </w:r>
          </w:p>
        </w:tc>
      </w:tr>
    </w:tbl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ДВИГАТЕЛЬНОГО РЕЖИМА В ДОУ</w:t>
      </w: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3119"/>
        <w:gridCol w:w="2283"/>
        <w:gridCol w:w="4662"/>
      </w:tblGrid>
      <w:tr w:rsidR="008060D9" w:rsidRPr="008060D9" w:rsidTr="008060D9">
        <w:trPr>
          <w:trHeight w:val="238"/>
        </w:trPr>
        <w:tc>
          <w:tcPr>
            <w:tcW w:w="14175" w:type="dxa"/>
            <w:gridSpan w:val="4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ДВИГАТЕЛЬНАЯ ДЕЯТЕЛЬНОСТЬ ДЕТЕЙ</w:t>
            </w:r>
          </w:p>
        </w:tc>
      </w:tr>
      <w:tr w:rsidR="008060D9" w:rsidRPr="008060D9" w:rsidTr="008060D9">
        <w:trPr>
          <w:trHeight w:val="213"/>
        </w:trPr>
        <w:tc>
          <w:tcPr>
            <w:tcW w:w="411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3119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2283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466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060D9" w:rsidRPr="008060D9" w:rsidTr="008060D9">
        <w:tc>
          <w:tcPr>
            <w:tcW w:w="411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119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группы 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Группы раннего возраста-(хороводная игра)</w:t>
            </w:r>
          </w:p>
        </w:tc>
        <w:tc>
          <w:tcPr>
            <w:tcW w:w="2283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466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</w:tr>
      <w:tr w:rsidR="008060D9" w:rsidRPr="008060D9" w:rsidTr="008060D9">
        <w:tc>
          <w:tcPr>
            <w:tcW w:w="411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 культура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2283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3 раза в неделю: в зале 2 раза и на воздухе 1 раз</w:t>
            </w:r>
          </w:p>
        </w:tc>
        <w:tc>
          <w:tcPr>
            <w:tcW w:w="466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по физ. воспитанию, воспитатели групп</w:t>
            </w:r>
          </w:p>
        </w:tc>
      </w:tr>
      <w:tr w:rsidR="008060D9" w:rsidRPr="008060D9" w:rsidTr="008060D9">
        <w:tc>
          <w:tcPr>
            <w:tcW w:w="411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119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283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день</w:t>
            </w:r>
          </w:p>
        </w:tc>
        <w:tc>
          <w:tcPr>
            <w:tcW w:w="466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060D9" w:rsidRPr="008060D9" w:rsidTr="008060D9">
        <w:tc>
          <w:tcPr>
            <w:tcW w:w="411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3119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283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66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060D9" w:rsidRPr="008060D9" w:rsidTr="008060D9">
        <w:tc>
          <w:tcPr>
            <w:tcW w:w="411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упражнения</w:t>
            </w:r>
          </w:p>
        </w:tc>
        <w:tc>
          <w:tcPr>
            <w:tcW w:w="3119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283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466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060D9" w:rsidRPr="008060D9" w:rsidTr="008060D9">
        <w:tc>
          <w:tcPr>
            <w:tcW w:w="411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3119" w:type="dxa"/>
          </w:tcPr>
          <w:p w:rsidR="008060D9" w:rsidRPr="008060D9" w:rsidRDefault="00054563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Старшие, подготовительные к школе</w:t>
            </w:r>
            <w:r w:rsidR="008060D9"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83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466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060D9" w:rsidRPr="008060D9" w:rsidTr="008060D9">
        <w:tc>
          <w:tcPr>
            <w:tcW w:w="411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Физкуль</w:t>
            </w: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турные досуги</w:t>
            </w:r>
          </w:p>
        </w:tc>
        <w:tc>
          <w:tcPr>
            <w:tcW w:w="3119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 (кроме групп раннего возраста)</w:t>
            </w:r>
          </w:p>
        </w:tc>
        <w:tc>
          <w:tcPr>
            <w:tcW w:w="2283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466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по физ</w:t>
            </w:r>
            <w:proofErr w:type="gramStart"/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оспитанию</w:t>
            </w:r>
          </w:p>
        </w:tc>
      </w:tr>
      <w:tr w:rsidR="008060D9" w:rsidRPr="008060D9" w:rsidTr="008060D9">
        <w:tc>
          <w:tcPr>
            <w:tcW w:w="411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праздники</w:t>
            </w:r>
          </w:p>
        </w:tc>
        <w:tc>
          <w:tcPr>
            <w:tcW w:w="3119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283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раза в год </w:t>
            </w:r>
          </w:p>
        </w:tc>
        <w:tc>
          <w:tcPr>
            <w:tcW w:w="466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по физ. воспитанию, музыкальный руко</w:t>
            </w: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водитель, воспитатели групп</w:t>
            </w:r>
          </w:p>
        </w:tc>
      </w:tr>
      <w:tr w:rsidR="008060D9" w:rsidRPr="008060D9" w:rsidTr="008060D9">
        <w:tc>
          <w:tcPr>
            <w:tcW w:w="411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119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 (кроме групп раннего возраста)</w:t>
            </w:r>
          </w:p>
        </w:tc>
        <w:tc>
          <w:tcPr>
            <w:tcW w:w="2283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 в год</w:t>
            </w:r>
          </w:p>
        </w:tc>
        <w:tc>
          <w:tcPr>
            <w:tcW w:w="466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по физ. воспитанию, музыкальный руко</w:t>
            </w: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водитель, воспитатели групп</w:t>
            </w:r>
          </w:p>
        </w:tc>
      </w:tr>
      <w:tr w:rsidR="008060D9" w:rsidRPr="008060D9" w:rsidTr="008060D9">
        <w:tc>
          <w:tcPr>
            <w:tcW w:w="411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119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283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466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Все педагоги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60D9" w:rsidRPr="008060D9" w:rsidTr="008060D9">
        <w:tc>
          <w:tcPr>
            <w:tcW w:w="411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3119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283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66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по физ. воспитанию, музыкальный руко</w:t>
            </w: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водитель, воспитатели</w:t>
            </w:r>
          </w:p>
        </w:tc>
      </w:tr>
      <w:tr w:rsidR="008060D9" w:rsidRPr="008060D9" w:rsidTr="008060D9">
        <w:tc>
          <w:tcPr>
            <w:tcW w:w="411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Корригирующая гимнастика для детей с ортопедиче</w:t>
            </w: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скими нарушениями</w:t>
            </w:r>
          </w:p>
        </w:tc>
        <w:tc>
          <w:tcPr>
            <w:tcW w:w="3119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Сборная группа по рекомендациям педиатра</w:t>
            </w:r>
          </w:p>
        </w:tc>
        <w:tc>
          <w:tcPr>
            <w:tcW w:w="2283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466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по физ. воспитанию 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60D9" w:rsidRPr="008060D9" w:rsidTr="008060D9">
        <w:trPr>
          <w:trHeight w:val="1170"/>
        </w:trPr>
        <w:tc>
          <w:tcPr>
            <w:tcW w:w="411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Кружковая работа «Оздоровительная гимнастика с </w:t>
            </w:r>
            <w:proofErr w:type="spellStart"/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фитболами</w:t>
            </w:r>
            <w:proofErr w:type="spellEnd"/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 детей 3-7 лет</w:t>
            </w:r>
          </w:p>
        </w:tc>
        <w:tc>
          <w:tcPr>
            <w:tcW w:w="2283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466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по физ</w:t>
            </w:r>
            <w:proofErr w:type="gramStart"/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оспитанию 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60D9" w:rsidRPr="008060D9" w:rsidTr="008060D9">
        <w:trPr>
          <w:trHeight w:val="180"/>
        </w:trPr>
        <w:tc>
          <w:tcPr>
            <w:tcW w:w="4111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Оздоровительный бег (в конце прогулки)</w:t>
            </w:r>
          </w:p>
        </w:tc>
        <w:tc>
          <w:tcPr>
            <w:tcW w:w="3119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Группы детей 5-7 лет</w:t>
            </w:r>
          </w:p>
        </w:tc>
        <w:tc>
          <w:tcPr>
            <w:tcW w:w="2283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4662" w:type="dxa"/>
          </w:tcPr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по физ. воспитанию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060D9" w:rsidRPr="008060D9" w:rsidRDefault="008060D9" w:rsidP="008060D9">
      <w:pPr>
        <w:spacing w:after="0" w:line="240" w:lineRule="auto"/>
        <w:ind w:left="680" w:firstLine="680"/>
        <w:jc w:val="both"/>
        <w:rPr>
          <w:rFonts w:ascii="Times New Roman" w:eastAsia="+mn-ea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ind w:left="680" w:firstLine="680"/>
        <w:jc w:val="center"/>
        <w:rPr>
          <w:rFonts w:ascii="Times New Roman" w:eastAsia="+mn-ea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ind w:left="680" w:firstLine="680"/>
        <w:jc w:val="center"/>
        <w:rPr>
          <w:rFonts w:ascii="Times New Roman" w:eastAsia="+mn-ea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ind w:left="680" w:firstLine="680"/>
        <w:jc w:val="center"/>
        <w:rPr>
          <w:rFonts w:ascii="Times New Roman" w:eastAsia="+mn-ea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ind w:left="680" w:firstLine="680"/>
        <w:jc w:val="center"/>
        <w:rPr>
          <w:rFonts w:ascii="Times New Roman" w:eastAsia="+mn-ea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ind w:left="680" w:firstLine="680"/>
        <w:jc w:val="center"/>
        <w:rPr>
          <w:rFonts w:ascii="Times New Roman" w:eastAsia="+mn-ea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ind w:left="680" w:firstLine="680"/>
        <w:jc w:val="center"/>
        <w:rPr>
          <w:rFonts w:ascii="Times New Roman" w:eastAsia="+mn-ea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ind w:left="680" w:firstLine="680"/>
        <w:jc w:val="center"/>
        <w:rPr>
          <w:rFonts w:ascii="Times New Roman" w:eastAsia="+mn-ea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ind w:left="680" w:firstLine="680"/>
        <w:jc w:val="center"/>
        <w:rPr>
          <w:rFonts w:ascii="Times New Roman" w:eastAsia="+mn-ea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ind w:left="680" w:firstLine="680"/>
        <w:jc w:val="center"/>
        <w:rPr>
          <w:rFonts w:ascii="Times New Roman" w:eastAsia="+mn-ea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ind w:left="680" w:firstLine="680"/>
        <w:jc w:val="center"/>
        <w:rPr>
          <w:rFonts w:ascii="Times New Roman" w:eastAsia="+mn-ea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ind w:left="680" w:firstLine="680"/>
        <w:jc w:val="center"/>
        <w:rPr>
          <w:rFonts w:ascii="Times New Roman" w:eastAsia="+mn-ea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ind w:left="680" w:firstLine="680"/>
        <w:jc w:val="center"/>
        <w:rPr>
          <w:rFonts w:ascii="Times New Roman" w:eastAsia="+mn-ea" w:hAnsi="Times New Roman" w:cs="Times New Roman"/>
          <w:b/>
          <w:sz w:val="28"/>
          <w:szCs w:val="28"/>
        </w:rPr>
      </w:pPr>
      <w:r w:rsidRPr="008060D9">
        <w:rPr>
          <w:rFonts w:ascii="Times New Roman" w:eastAsia="+mn-ea" w:hAnsi="Times New Roman" w:cs="Times New Roman"/>
          <w:b/>
          <w:sz w:val="28"/>
          <w:szCs w:val="28"/>
        </w:rPr>
        <w:t xml:space="preserve">Режим двигательной активности детей в режиме дня ДОУ </w:t>
      </w:r>
    </w:p>
    <w:p w:rsidR="008060D9" w:rsidRPr="008060D9" w:rsidRDefault="008060D9" w:rsidP="008060D9">
      <w:pPr>
        <w:spacing w:after="0" w:line="240" w:lineRule="auto"/>
        <w:ind w:left="680" w:firstLine="680"/>
        <w:rPr>
          <w:rFonts w:ascii="Times New Roman" w:eastAsia="+mn-ea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Ind w:w="392" w:type="dxa"/>
        <w:tblLayout w:type="fixed"/>
        <w:tblLook w:val="04A0"/>
      </w:tblPr>
      <w:tblGrid>
        <w:gridCol w:w="2693"/>
        <w:gridCol w:w="1985"/>
        <w:gridCol w:w="1701"/>
        <w:gridCol w:w="1842"/>
        <w:gridCol w:w="1843"/>
        <w:gridCol w:w="1843"/>
        <w:gridCol w:w="2142"/>
      </w:tblGrid>
      <w:tr w:rsidR="008060D9" w:rsidRPr="008060D9" w:rsidTr="008060D9">
        <w:trPr>
          <w:trHeight w:val="1334"/>
        </w:trPr>
        <w:tc>
          <w:tcPr>
            <w:tcW w:w="2693" w:type="dxa"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двигательной деятельности</w:t>
            </w:r>
          </w:p>
        </w:tc>
        <w:tc>
          <w:tcPr>
            <w:tcW w:w="1985" w:type="dxa"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1701" w:type="dxa"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1842" w:type="dxa"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8060D9" w:rsidRPr="008060D9" w:rsidTr="008060D9">
        <w:tc>
          <w:tcPr>
            <w:tcW w:w="269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детей, самостоятельная двигательная активность (ДА)</w:t>
            </w:r>
          </w:p>
        </w:tc>
        <w:tc>
          <w:tcPr>
            <w:tcW w:w="1985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30-40 мин</w:t>
            </w:r>
          </w:p>
        </w:tc>
        <w:tc>
          <w:tcPr>
            <w:tcW w:w="1701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30-40 мин</w:t>
            </w:r>
          </w:p>
        </w:tc>
        <w:tc>
          <w:tcPr>
            <w:tcW w:w="18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30-40 мин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30-40 мин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30-40 мин</w:t>
            </w:r>
          </w:p>
        </w:tc>
        <w:tc>
          <w:tcPr>
            <w:tcW w:w="21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30-40 мин</w:t>
            </w:r>
          </w:p>
        </w:tc>
      </w:tr>
      <w:tr w:rsidR="008060D9" w:rsidRPr="008060D9" w:rsidTr="008060D9">
        <w:tc>
          <w:tcPr>
            <w:tcW w:w="269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85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(хороводная игра)</w:t>
            </w:r>
          </w:p>
        </w:tc>
        <w:tc>
          <w:tcPr>
            <w:tcW w:w="1701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4-5 минут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5-6 минут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6-8 минут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8-10 минут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8-10 минут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060D9" w:rsidRPr="008060D9" w:rsidTr="008060D9">
        <w:trPr>
          <w:trHeight w:val="486"/>
        </w:trPr>
        <w:tc>
          <w:tcPr>
            <w:tcW w:w="2693" w:type="dxa"/>
            <w:vMerge w:val="restart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Двигательная деятельность между занятиями</w:t>
            </w:r>
          </w:p>
        </w:tc>
        <w:tc>
          <w:tcPr>
            <w:tcW w:w="1985" w:type="dxa"/>
            <w:vMerge w:val="restart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828" w:type="dxa"/>
            <w:gridSpan w:val="3"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060D9" w:rsidRPr="008060D9" w:rsidTr="008060D9">
        <w:trPr>
          <w:trHeight w:val="653"/>
        </w:trPr>
        <w:tc>
          <w:tcPr>
            <w:tcW w:w="2693" w:type="dxa"/>
            <w:vMerge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7-10 минут</w:t>
            </w:r>
          </w:p>
        </w:tc>
        <w:tc>
          <w:tcPr>
            <w:tcW w:w="18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7-10 минут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7-10 минут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7-10 минут</w:t>
            </w:r>
          </w:p>
        </w:tc>
        <w:tc>
          <w:tcPr>
            <w:tcW w:w="21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7-10 минут</w:t>
            </w:r>
          </w:p>
        </w:tc>
      </w:tr>
      <w:tr w:rsidR="008060D9" w:rsidRPr="008060D9" w:rsidTr="008060D9">
        <w:tc>
          <w:tcPr>
            <w:tcW w:w="269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985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мин</w:t>
            </w:r>
          </w:p>
        </w:tc>
        <w:tc>
          <w:tcPr>
            <w:tcW w:w="1701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мин</w:t>
            </w:r>
          </w:p>
        </w:tc>
        <w:tc>
          <w:tcPr>
            <w:tcW w:w="18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3 раза в неделю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 мин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3 раза в неделю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 мин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3 раза в неделю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 мин</w:t>
            </w:r>
          </w:p>
        </w:tc>
        <w:tc>
          <w:tcPr>
            <w:tcW w:w="21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3 раза в неделю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 мин</w:t>
            </w:r>
          </w:p>
        </w:tc>
      </w:tr>
      <w:tr w:rsidR="008060D9" w:rsidRPr="008060D9" w:rsidTr="008060D9">
        <w:tc>
          <w:tcPr>
            <w:tcW w:w="269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Оздоровительный бег</w:t>
            </w:r>
          </w:p>
        </w:tc>
        <w:tc>
          <w:tcPr>
            <w:tcW w:w="1985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1-2 мин</w:t>
            </w:r>
          </w:p>
        </w:tc>
        <w:tc>
          <w:tcPr>
            <w:tcW w:w="18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1-2 мин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2-3  мин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2-3 мин</w:t>
            </w:r>
          </w:p>
        </w:tc>
        <w:tc>
          <w:tcPr>
            <w:tcW w:w="21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2-3 мин</w:t>
            </w:r>
          </w:p>
        </w:tc>
      </w:tr>
      <w:tr w:rsidR="008060D9" w:rsidRPr="008060D9" w:rsidTr="008060D9">
        <w:tc>
          <w:tcPr>
            <w:tcW w:w="269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985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8060D9" w:rsidRPr="008060D9" w:rsidTr="008060D9">
        <w:tc>
          <w:tcPr>
            <w:tcW w:w="269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Музыкальное занятие</w:t>
            </w:r>
          </w:p>
        </w:tc>
        <w:tc>
          <w:tcPr>
            <w:tcW w:w="1985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701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8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60D9" w:rsidRPr="008060D9" w:rsidTr="008060D9">
        <w:tc>
          <w:tcPr>
            <w:tcW w:w="269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с большой физической активностью</w:t>
            </w:r>
          </w:p>
        </w:tc>
        <w:tc>
          <w:tcPr>
            <w:tcW w:w="1985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 час 40 мин</w:t>
            </w:r>
          </w:p>
        </w:tc>
        <w:tc>
          <w:tcPr>
            <w:tcW w:w="1701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 час 40 мин</w:t>
            </w:r>
          </w:p>
        </w:tc>
        <w:tc>
          <w:tcPr>
            <w:tcW w:w="18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часа 20 мин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часа 10 мин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 час 50 мин</w:t>
            </w:r>
          </w:p>
        </w:tc>
        <w:tc>
          <w:tcPr>
            <w:tcW w:w="21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 час 45 мин</w:t>
            </w:r>
          </w:p>
        </w:tc>
      </w:tr>
      <w:tr w:rsidR="008060D9" w:rsidRPr="008060D9" w:rsidTr="008060D9">
        <w:tc>
          <w:tcPr>
            <w:tcW w:w="269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Коррекционная гимнастика после сна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10 мин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10 мин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10-15 мин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15-20 мин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15-20 мин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15-20 мин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60D9" w:rsidRPr="008060D9" w:rsidTr="008060D9">
        <w:tc>
          <w:tcPr>
            <w:tcW w:w="269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двигательная деятельность детей, подвижные игры</w:t>
            </w:r>
          </w:p>
        </w:tc>
        <w:tc>
          <w:tcPr>
            <w:tcW w:w="1985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15 мин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15 мин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30-35 мин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35-40 мин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35-40 мин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60D9" w:rsidRPr="008060D9" w:rsidTr="008060D9">
        <w:tc>
          <w:tcPr>
            <w:tcW w:w="269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досуги</w:t>
            </w:r>
          </w:p>
        </w:tc>
        <w:tc>
          <w:tcPr>
            <w:tcW w:w="1985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раз в месяц 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1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8060D9" w:rsidRPr="008060D9" w:rsidTr="008060D9">
        <w:tc>
          <w:tcPr>
            <w:tcW w:w="269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праздники</w:t>
            </w:r>
          </w:p>
        </w:tc>
        <w:tc>
          <w:tcPr>
            <w:tcW w:w="1985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1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8060D9" w:rsidRPr="008060D9" w:rsidTr="008060D9">
        <w:tc>
          <w:tcPr>
            <w:tcW w:w="269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Посильный физический труд</w:t>
            </w:r>
          </w:p>
        </w:tc>
        <w:tc>
          <w:tcPr>
            <w:tcW w:w="1985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8060D9" w:rsidRPr="008060D9" w:rsidTr="008060D9">
        <w:tc>
          <w:tcPr>
            <w:tcW w:w="2693" w:type="dxa"/>
          </w:tcPr>
          <w:p w:rsidR="008060D9" w:rsidRPr="008060D9" w:rsidRDefault="00C10406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</w:t>
            </w:r>
            <w:r w:rsidR="008060D9"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прогулка</w:t>
            </w:r>
          </w:p>
        </w:tc>
        <w:tc>
          <w:tcPr>
            <w:tcW w:w="1985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 час 30 мин</w:t>
            </w:r>
          </w:p>
        </w:tc>
        <w:tc>
          <w:tcPr>
            <w:tcW w:w="1701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 час 35 мин</w:t>
            </w:r>
          </w:p>
        </w:tc>
        <w:tc>
          <w:tcPr>
            <w:tcW w:w="18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часа 10 мин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часа 10 мин</w:t>
            </w: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час 20 мин</w:t>
            </w:r>
          </w:p>
        </w:tc>
        <w:tc>
          <w:tcPr>
            <w:tcW w:w="21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часа 25 мин</w:t>
            </w:r>
          </w:p>
        </w:tc>
      </w:tr>
      <w:tr w:rsidR="008060D9" w:rsidRPr="008060D9" w:rsidTr="008060D9">
        <w:tc>
          <w:tcPr>
            <w:tcW w:w="269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Час подвижных игр</w:t>
            </w:r>
          </w:p>
        </w:tc>
        <w:tc>
          <w:tcPr>
            <w:tcW w:w="1985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 1 час</w:t>
            </w:r>
          </w:p>
        </w:tc>
        <w:tc>
          <w:tcPr>
            <w:tcW w:w="2142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 1 час</w:t>
            </w:r>
          </w:p>
        </w:tc>
      </w:tr>
    </w:tbl>
    <w:p w:rsidR="008060D9" w:rsidRPr="008060D9" w:rsidRDefault="008060D9" w:rsidP="008060D9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0D9" w:rsidRPr="008060D9" w:rsidRDefault="008060D9" w:rsidP="008060D9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0D9" w:rsidRPr="008060D9" w:rsidRDefault="008060D9" w:rsidP="008060D9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0D9" w:rsidRPr="008060D9" w:rsidRDefault="008060D9" w:rsidP="008060D9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8060D9" w:rsidRPr="008060D9" w:rsidSect="008060D9">
          <w:pgSz w:w="16838" w:h="11906" w:orient="landscape"/>
          <w:pgMar w:top="991" w:right="993" w:bottom="1134" w:left="1135" w:header="708" w:footer="708" w:gutter="0"/>
          <w:pgBorders w:offsetFrom="page">
            <w:top w:val="twistedLines1" w:sz="10" w:space="20" w:color="auto"/>
            <w:left w:val="twistedLines1" w:sz="10" w:space="20" w:color="auto"/>
            <w:bottom w:val="twistedLines1" w:sz="10" w:space="20" w:color="auto"/>
            <w:right w:val="twistedLines1" w:sz="10" w:space="20" w:color="auto"/>
          </w:pgBorders>
          <w:cols w:space="708"/>
          <w:docGrid w:linePitch="360"/>
        </w:sectPr>
      </w:pP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3.1.</w:t>
      </w:r>
      <w:r w:rsidR="00DD2DB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060D9">
        <w:rPr>
          <w:rFonts w:ascii="Times New Roman" w:eastAsia="Calibri" w:hAnsi="Times New Roman" w:cs="Times New Roman"/>
          <w:b/>
          <w:sz w:val="28"/>
          <w:szCs w:val="28"/>
        </w:rPr>
        <w:t>. ЗАКАЛИВАНИЕ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Особое внимание в режиме дня уделяется проведению закаливающих процедур. Закаливание эффективно только тогда, когда оно обеспечивается в течение всего времени пребывания в детском саду. Поэтому мы придерживаемся следующих правил:</w:t>
      </w:r>
    </w:p>
    <w:p w:rsidR="008060D9" w:rsidRPr="008060D9" w:rsidRDefault="008060D9" w:rsidP="00A927EE">
      <w:pPr>
        <w:numPr>
          <w:ilvl w:val="0"/>
          <w:numId w:val="94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четкая организация теплового и воздушного режима помещения;</w:t>
      </w:r>
    </w:p>
    <w:p w:rsidR="008060D9" w:rsidRPr="008060D9" w:rsidRDefault="008060D9" w:rsidP="00A927EE">
      <w:pPr>
        <w:numPr>
          <w:ilvl w:val="0"/>
          <w:numId w:val="94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рациональная не</w:t>
      </w:r>
      <w:r w:rsidR="00C10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60D9">
        <w:rPr>
          <w:rFonts w:ascii="Times New Roman" w:eastAsia="Calibri" w:hAnsi="Times New Roman" w:cs="Times New Roman"/>
          <w:sz w:val="28"/>
          <w:szCs w:val="28"/>
        </w:rPr>
        <w:t>перегревающая одежда детей;</w:t>
      </w:r>
    </w:p>
    <w:p w:rsidR="008060D9" w:rsidRPr="008060D9" w:rsidRDefault="008060D9" w:rsidP="00A927EE">
      <w:pPr>
        <w:numPr>
          <w:ilvl w:val="0"/>
          <w:numId w:val="94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соблюдение режима прогулок во все времена года;</w:t>
      </w:r>
    </w:p>
    <w:p w:rsidR="008060D9" w:rsidRPr="008060D9" w:rsidRDefault="008060D9" w:rsidP="00A927EE">
      <w:pPr>
        <w:numPr>
          <w:ilvl w:val="0"/>
          <w:numId w:val="94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занятия утренней гимнастикой, физкультурой и плаванием.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Особенно эффективным средством закаливания является плавание, так как сочетает в себе воздействие на организм ребенка воды и воздуха и сопровождается движением. Закаливание во время проведения занятий плаванием отличается от всех других присущими только ему особенностями: плавательные движения в водной среде оказывают на организм благоприятное, разностороннее воздействие.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Во время плавания происходит очищение кожи, улучшается кожное дыхание; вода оказывает массирующее действие на поверхность тела, которое активизирует работу внутренних органов, способствует тренировке физиологических систем. Плавание способствует повышению выносливости, работоспособности, улучшению состояния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опорно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– двигательного аппарата, функций нервной системы и, наконец, оказывает мощное закаливающее воздействие на организм в целом.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В каждом занятии по плаванию проводятся следующие закаливающие мероприятия:</w:t>
      </w:r>
    </w:p>
    <w:p w:rsidR="008060D9" w:rsidRPr="008060D9" w:rsidRDefault="008060D9" w:rsidP="00A927EE">
      <w:pPr>
        <w:numPr>
          <w:ilvl w:val="0"/>
          <w:numId w:val="95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воздушное закаливание, босохождение, водные процедуры, </w:t>
      </w:r>
    </w:p>
    <w:p w:rsidR="008060D9" w:rsidRPr="008060D9" w:rsidRDefault="008060D9" w:rsidP="00A927EE">
      <w:pPr>
        <w:numPr>
          <w:ilvl w:val="0"/>
          <w:numId w:val="95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массаж стоп,</w:t>
      </w:r>
    </w:p>
    <w:p w:rsidR="008060D9" w:rsidRPr="008060D9" w:rsidRDefault="008060D9" w:rsidP="00A927EE">
      <w:pPr>
        <w:numPr>
          <w:ilvl w:val="0"/>
          <w:numId w:val="95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самомассаж,</w:t>
      </w:r>
    </w:p>
    <w:p w:rsidR="008060D9" w:rsidRPr="008060D9" w:rsidRDefault="008060D9" w:rsidP="00A927EE">
      <w:pPr>
        <w:numPr>
          <w:ilvl w:val="0"/>
          <w:numId w:val="95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растирание сухим полотенцем,</w:t>
      </w:r>
    </w:p>
    <w:p w:rsidR="008060D9" w:rsidRPr="008060D9" w:rsidRDefault="008060D9" w:rsidP="00A927EE">
      <w:pPr>
        <w:numPr>
          <w:ilvl w:val="0"/>
          <w:numId w:val="95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хождение по массажным коврикам,</w:t>
      </w:r>
    </w:p>
    <w:p w:rsidR="008060D9" w:rsidRPr="008060D9" w:rsidRDefault="008060D9" w:rsidP="00A927EE">
      <w:pPr>
        <w:numPr>
          <w:ilvl w:val="0"/>
          <w:numId w:val="95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дыхательная гимнастика,</w:t>
      </w:r>
    </w:p>
    <w:p w:rsidR="008060D9" w:rsidRPr="008060D9" w:rsidRDefault="008060D9" w:rsidP="00A927EE">
      <w:pPr>
        <w:numPr>
          <w:ilvl w:val="0"/>
          <w:numId w:val="95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ОРУ с элементами корригирующей гимнастики.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При проведении занятий плаванием </w:t>
      </w:r>
      <w:r w:rsidRPr="008060D9">
        <w:rPr>
          <w:rFonts w:ascii="Times New Roman" w:eastAsia="Calibri" w:hAnsi="Times New Roman" w:cs="Times New Roman"/>
          <w:i/>
          <w:sz w:val="28"/>
          <w:szCs w:val="28"/>
        </w:rPr>
        <w:t>использу</w:t>
      </w:r>
      <w:r w:rsidR="00785D33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8060D9">
        <w:rPr>
          <w:rFonts w:ascii="Times New Roman" w:eastAsia="Calibri" w:hAnsi="Times New Roman" w:cs="Times New Roman"/>
          <w:i/>
          <w:sz w:val="28"/>
          <w:szCs w:val="28"/>
        </w:rPr>
        <w:t>тся методики:</w:t>
      </w:r>
      <w:r w:rsidR="00C1040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060D9">
        <w:rPr>
          <w:rFonts w:ascii="Times New Roman" w:eastAsia="Calibri" w:hAnsi="Times New Roman" w:cs="Times New Roman"/>
          <w:sz w:val="28"/>
          <w:szCs w:val="28"/>
        </w:rPr>
        <w:t>Т.И. Осокиной, Е.А.Тимофеевой «Обучение плаванию в детском саду», М., «Просвещение», 1991 г.; методика М. Рыбак «Раз, два, три, плыви», М., «Обруч», 2010 г., дыхательная гимнастика – методика К.К.Утробиной, Л.П. Лаптева «Закаляйтесь на здоровье», М., «Медицина», 1991 г.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Обязательно планируется </w:t>
      </w:r>
      <w:r w:rsidRPr="008060D9">
        <w:rPr>
          <w:rFonts w:ascii="Times New Roman" w:eastAsia="Calibri" w:hAnsi="Times New Roman" w:cs="Times New Roman"/>
          <w:i/>
          <w:sz w:val="28"/>
          <w:szCs w:val="28"/>
        </w:rPr>
        <w:t>интеграция образовательных областей</w:t>
      </w:r>
      <w:r w:rsidRPr="008060D9">
        <w:rPr>
          <w:rFonts w:ascii="Times New Roman" w:eastAsia="Calibri" w:hAnsi="Times New Roman" w:cs="Times New Roman"/>
          <w:sz w:val="28"/>
          <w:szCs w:val="28"/>
        </w:rPr>
        <w:t>, включаются элементы опытно – исследовательской деятельности.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Температура воздуха +26 + 28 градусов. Дети принимают душ, температура воды в душевой +34 +36 градусов, что соответствует температуре воды в чаше бассейна.</w:t>
      </w:r>
    </w:p>
    <w:p w:rsidR="008060D9" w:rsidRPr="008060D9" w:rsidRDefault="008060D9" w:rsidP="008060D9">
      <w:pPr>
        <w:numPr>
          <w:ilvl w:val="0"/>
          <w:numId w:val="66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60D9">
        <w:rPr>
          <w:rFonts w:ascii="Times New Roman" w:eastAsia="Calibri" w:hAnsi="Times New Roman" w:cs="Times New Roman"/>
          <w:i/>
          <w:sz w:val="28"/>
          <w:szCs w:val="28"/>
        </w:rPr>
        <w:t>Подготовительная часть  (на суше) - 5 мин.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Используется воздушное закаливание, сначала дети выполняют босиком ОРУ с элементами корригирующей гимнастики и имитационных упражнений, что способствует переходу детей к бодрому состоянию, активизации и содействию перехода к более интенсивной деятельности. 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Потом переходят к хождению по массажным коврикам.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Это действенный метод закаливания, который к тому же является хорошим средством укрепления сводов стопы и ее связок. Хождение босиком по таким коврикам является прекрасным способом не только закаливания, но и оздоровления.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Наиболее действенным является закаливание водой. Его легко дифференцировать по силе и продолжительности благодаря различным способам применения воды необходимой температуры – при обтирании, обливании и купании.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60D9">
        <w:rPr>
          <w:rFonts w:ascii="Times New Roman" w:eastAsia="Calibri" w:hAnsi="Times New Roman" w:cs="Times New Roman"/>
          <w:i/>
          <w:sz w:val="28"/>
          <w:szCs w:val="28"/>
        </w:rPr>
        <w:t>2.Основная часть (в воде) – 20 мин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Она включает в себя следующие формы организации деятельности:</w:t>
      </w:r>
    </w:p>
    <w:p w:rsidR="008060D9" w:rsidRPr="008060D9" w:rsidRDefault="008060D9" w:rsidP="00A927EE">
      <w:pPr>
        <w:numPr>
          <w:ilvl w:val="0"/>
          <w:numId w:val="9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разные виды ходьбы (спину держать ровно, сочетать вдох и выдох при движении);</w:t>
      </w:r>
    </w:p>
    <w:p w:rsidR="008060D9" w:rsidRPr="008060D9" w:rsidRDefault="008060D9" w:rsidP="00A927EE">
      <w:pPr>
        <w:numPr>
          <w:ilvl w:val="0"/>
          <w:numId w:val="96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погружение с головой и открывание глаз в воде с использованием различных атрибутов: обручей, мячей;</w:t>
      </w:r>
    </w:p>
    <w:p w:rsidR="008060D9" w:rsidRPr="008060D9" w:rsidRDefault="008060D9" w:rsidP="00A927EE">
      <w:pPr>
        <w:numPr>
          <w:ilvl w:val="0"/>
          <w:numId w:val="96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игра «Кто быст</w:t>
      </w:r>
      <w:r w:rsidR="00AF1607">
        <w:rPr>
          <w:rFonts w:ascii="Times New Roman" w:eastAsia="Calibri" w:hAnsi="Times New Roman" w:cs="Times New Roman"/>
          <w:sz w:val="28"/>
          <w:szCs w:val="28"/>
        </w:rPr>
        <w:t>рее соберет тарелочки со дна» (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нестандартного оборудования) </w:t>
      </w:r>
    </w:p>
    <w:p w:rsid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60D9">
        <w:rPr>
          <w:rFonts w:ascii="Times New Roman" w:eastAsia="Calibri" w:hAnsi="Times New Roman" w:cs="Times New Roman"/>
          <w:i/>
          <w:sz w:val="28"/>
          <w:szCs w:val="28"/>
        </w:rPr>
        <w:t>3.Заключительная часть- 5 мин.</w:t>
      </w:r>
    </w:p>
    <w:p w:rsidR="00AF1607" w:rsidRDefault="00AF1607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Контрастный душ; дыхательные упражнения с успокаивающим эффектом.</w:t>
      </w:r>
    </w:p>
    <w:p w:rsidR="00AF1607" w:rsidRDefault="00AF1607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Использование гигиенического душа на входе и выходе из бассейна является хорошим методом контрастного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душирования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При входе в бассейн дети моются под струей воды той же температуры, что и в чаше бассейна. После плавания температура воды в душе снижается на 2-3 градуса, что является упрощенной методикой контрастного обливания. Для достижения эффективности закаливающих мероприятий так же используется растирание сухим полотенцем, массажные мячи для самомассажа, массажеры для ног, роликовые массажеры.</w:t>
      </w:r>
    </w:p>
    <w:p w:rsidR="00AF1607" w:rsidRDefault="00AF1607" w:rsidP="008060D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F1607">
        <w:rPr>
          <w:rFonts w:ascii="Times New Roman" w:eastAsia="Calibri" w:hAnsi="Times New Roman" w:cs="Times New Roman"/>
          <w:i/>
          <w:sz w:val="28"/>
          <w:szCs w:val="28"/>
        </w:rPr>
        <w:t>Обтирание сухим полотенцем.</w:t>
      </w:r>
    </w:p>
    <w:p w:rsidR="00AF1607" w:rsidRDefault="00AF1607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обучении детей обтиранию сухим полотенцем после плавания и душа существует следующая последовательность. Сначала дети полотенцем обтирают голову, шею, руки, грудь, спину, вытирают их насухо</w:t>
      </w:r>
      <w:r w:rsidR="001934EC">
        <w:rPr>
          <w:rFonts w:ascii="Times New Roman" w:eastAsia="Calibri" w:hAnsi="Times New Roman" w:cs="Times New Roman"/>
          <w:sz w:val="28"/>
          <w:szCs w:val="28"/>
        </w:rPr>
        <w:t xml:space="preserve"> и растирают до легкого покраснения. После этого, то же проделывают со ступнями, голенями, бедрами. Обтирание проводится в направлении тока крови и лимфы – от периферии к центру. Продолжительность всей процедуры, включая и растирание тела, которое частично заменяет самомассаж, не превышает допустимую норму 3-5 минут.</w:t>
      </w:r>
    </w:p>
    <w:p w:rsidR="00AF1607" w:rsidRPr="00AF1607" w:rsidRDefault="001934EC" w:rsidP="00D76A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54563" w:rsidRPr="008060D9" w:rsidRDefault="00054563" w:rsidP="008060D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  <w:sectPr w:rsidR="008060D9" w:rsidRPr="008060D9" w:rsidSect="008060D9">
          <w:pgSz w:w="11906" w:h="16838"/>
          <w:pgMar w:top="1135" w:right="991" w:bottom="993" w:left="1134" w:header="708" w:footer="708" w:gutter="0"/>
          <w:pgBorders w:offsetFrom="page">
            <w:top w:val="twistedLines1" w:sz="10" w:space="20" w:color="auto"/>
            <w:left w:val="twistedLines1" w:sz="10" w:space="20" w:color="auto"/>
            <w:bottom w:val="twistedLines1" w:sz="10" w:space="20" w:color="auto"/>
            <w:right w:val="twistedLines1" w:sz="10" w:space="20" w:color="auto"/>
          </w:pgBorders>
          <w:cols w:space="708"/>
          <w:docGrid w:linePitch="360"/>
        </w:sect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2"/>
        <w:gridCol w:w="2126"/>
        <w:gridCol w:w="2693"/>
        <w:gridCol w:w="4961"/>
      </w:tblGrid>
      <w:tr w:rsidR="008060D9" w:rsidRPr="008060D9" w:rsidTr="008060D9">
        <w:trPr>
          <w:trHeight w:val="270"/>
        </w:trPr>
        <w:tc>
          <w:tcPr>
            <w:tcW w:w="13891" w:type="dxa"/>
            <w:gridSpan w:val="5"/>
          </w:tcPr>
          <w:p w:rsidR="008060D9" w:rsidRPr="008060D9" w:rsidRDefault="008060D9" w:rsidP="008060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ЗАКАЛИВАНИЕ</w:t>
            </w:r>
          </w:p>
        </w:tc>
      </w:tr>
      <w:tr w:rsidR="008060D9" w:rsidRPr="008060D9" w:rsidTr="008060D9">
        <w:trPr>
          <w:trHeight w:val="495"/>
        </w:trPr>
        <w:tc>
          <w:tcPr>
            <w:tcW w:w="709" w:type="dxa"/>
          </w:tcPr>
          <w:p w:rsidR="008060D9" w:rsidRPr="008060D9" w:rsidRDefault="008060D9" w:rsidP="008060D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8060D9" w:rsidRPr="008060D9" w:rsidRDefault="008060D9" w:rsidP="008060D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Ходьба босиком</w:t>
            </w:r>
          </w:p>
        </w:tc>
        <w:tc>
          <w:tcPr>
            <w:tcW w:w="2126" w:type="dxa"/>
          </w:tcPr>
          <w:p w:rsidR="008060D9" w:rsidRPr="008060D9" w:rsidRDefault="008060D9" w:rsidP="008060D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693" w:type="dxa"/>
          </w:tcPr>
          <w:p w:rsidR="008060D9" w:rsidRPr="008060D9" w:rsidRDefault="008060D9" w:rsidP="008060D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После сна</w:t>
            </w:r>
          </w:p>
        </w:tc>
        <w:tc>
          <w:tcPr>
            <w:tcW w:w="4961" w:type="dxa"/>
          </w:tcPr>
          <w:p w:rsidR="008060D9" w:rsidRPr="008060D9" w:rsidRDefault="008060D9" w:rsidP="008060D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060D9" w:rsidRPr="008060D9" w:rsidTr="008060D9">
        <w:trPr>
          <w:trHeight w:val="180"/>
        </w:trPr>
        <w:tc>
          <w:tcPr>
            <w:tcW w:w="709" w:type="dxa"/>
          </w:tcPr>
          <w:p w:rsidR="008060D9" w:rsidRPr="008060D9" w:rsidRDefault="008060D9" w:rsidP="008060D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060D9" w:rsidRPr="008060D9" w:rsidRDefault="008060D9" w:rsidP="008060D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Облегченная одежда детей</w:t>
            </w:r>
          </w:p>
        </w:tc>
        <w:tc>
          <w:tcPr>
            <w:tcW w:w="2126" w:type="dxa"/>
          </w:tcPr>
          <w:p w:rsidR="008060D9" w:rsidRPr="008060D9" w:rsidRDefault="008060D9" w:rsidP="008060D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693" w:type="dxa"/>
          </w:tcPr>
          <w:p w:rsidR="008060D9" w:rsidRPr="008060D9" w:rsidRDefault="008060D9" w:rsidP="008060D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4961" w:type="dxa"/>
          </w:tcPr>
          <w:p w:rsidR="008060D9" w:rsidRPr="008060D9" w:rsidRDefault="008060D9" w:rsidP="008060D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младшие воспитатели</w:t>
            </w:r>
          </w:p>
        </w:tc>
      </w:tr>
      <w:tr w:rsidR="008060D9" w:rsidRPr="008060D9" w:rsidTr="008060D9">
        <w:trPr>
          <w:trHeight w:val="752"/>
        </w:trPr>
        <w:tc>
          <w:tcPr>
            <w:tcW w:w="709" w:type="dxa"/>
          </w:tcPr>
          <w:p w:rsidR="008060D9" w:rsidRPr="008060D9" w:rsidRDefault="008060D9" w:rsidP="008060D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8060D9" w:rsidRPr="008060D9" w:rsidRDefault="008060D9" w:rsidP="008060D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Мытье рук, лица, шеи про</w:t>
            </w: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хладной водой</w:t>
            </w:r>
          </w:p>
        </w:tc>
        <w:tc>
          <w:tcPr>
            <w:tcW w:w="2126" w:type="dxa"/>
          </w:tcPr>
          <w:p w:rsidR="008060D9" w:rsidRPr="008060D9" w:rsidRDefault="008060D9" w:rsidP="008060D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693" w:type="dxa"/>
          </w:tcPr>
          <w:p w:rsidR="008060D9" w:rsidRPr="008060D9" w:rsidRDefault="008060D9" w:rsidP="008060D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4961" w:type="dxa"/>
          </w:tcPr>
          <w:p w:rsidR="008060D9" w:rsidRPr="008060D9" w:rsidRDefault="008060D9" w:rsidP="008060D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младшие воспитатели</w:t>
            </w:r>
          </w:p>
        </w:tc>
      </w:tr>
    </w:tbl>
    <w:p w:rsidR="008060D9" w:rsidRPr="008060D9" w:rsidRDefault="008060D9" w:rsidP="008060D9">
      <w:pPr>
        <w:autoSpaceDE w:val="0"/>
        <w:autoSpaceDN w:val="0"/>
        <w:adjustRightInd w:val="0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СИСТЕМА ЗАКАЛИВАНИЯ</w:t>
      </w:r>
    </w:p>
    <w:tbl>
      <w:tblPr>
        <w:tblStyle w:val="10"/>
        <w:tblW w:w="0" w:type="auto"/>
        <w:tblInd w:w="250" w:type="dxa"/>
        <w:tblLook w:val="04A0"/>
      </w:tblPr>
      <w:tblGrid>
        <w:gridCol w:w="4503"/>
        <w:gridCol w:w="4819"/>
        <w:gridCol w:w="1132"/>
        <w:gridCol w:w="177"/>
        <w:gridCol w:w="812"/>
        <w:gridCol w:w="464"/>
        <w:gridCol w:w="1276"/>
        <w:gridCol w:w="108"/>
        <w:gridCol w:w="992"/>
      </w:tblGrid>
      <w:tr w:rsidR="008060D9" w:rsidRPr="008060D9" w:rsidTr="008060D9">
        <w:tc>
          <w:tcPr>
            <w:tcW w:w="4503" w:type="dxa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закаливания</w:t>
            </w:r>
          </w:p>
        </w:tc>
        <w:tc>
          <w:tcPr>
            <w:tcW w:w="4819" w:type="dxa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Закаливающее воздействие</w:t>
            </w:r>
          </w:p>
        </w:tc>
        <w:tc>
          <w:tcPr>
            <w:tcW w:w="4961" w:type="dxa"/>
            <w:gridSpan w:val="7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Длительность в минутах</w:t>
            </w:r>
          </w:p>
        </w:tc>
      </w:tr>
      <w:tr w:rsidR="008060D9" w:rsidRPr="008060D9" w:rsidTr="008060D9">
        <w:trPr>
          <w:trHeight w:val="338"/>
        </w:trPr>
        <w:tc>
          <w:tcPr>
            <w:tcW w:w="4503" w:type="dxa"/>
            <w:vMerge w:val="restart"/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(в теплую погоду – на улице)</w:t>
            </w: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Подвижные, спортивные игры, физические упражнения и другие  виды двигательной активности                                </w:t>
            </w:r>
          </w:p>
        </w:tc>
        <w:tc>
          <w:tcPr>
            <w:tcW w:w="4819" w:type="dxa"/>
            <w:vMerge w:val="restart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воздушной ванны с  физическими упражнениями</w:t>
            </w:r>
          </w:p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воздушной ванны с  физическими упражнениями, Босохождение с использованием ребристой доски,  массажных ковриков</w:t>
            </w:r>
          </w:p>
        </w:tc>
        <w:tc>
          <w:tcPr>
            <w:tcW w:w="1309" w:type="dxa"/>
            <w:gridSpan w:val="2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3-4 года</w:t>
            </w:r>
          </w:p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1276" w:type="dxa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1100" w:type="dxa"/>
            <w:gridSpan w:val="2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6-7 лет</w:t>
            </w:r>
          </w:p>
        </w:tc>
      </w:tr>
      <w:tr w:rsidR="008060D9" w:rsidRPr="008060D9" w:rsidTr="008060D9">
        <w:trPr>
          <w:trHeight w:val="1287"/>
        </w:trPr>
        <w:tc>
          <w:tcPr>
            <w:tcW w:w="4503" w:type="dxa"/>
            <w:vMerge/>
            <w:tcBorders>
              <w:bottom w:val="single" w:sz="4" w:space="0" w:color="auto"/>
            </w:tcBorders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gridSpan w:val="2"/>
            <w:vMerge w:val="restart"/>
            <w:tcBorders>
              <w:bottom w:val="single" w:sz="4" w:space="0" w:color="auto"/>
            </w:tcBorders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0" w:type="dxa"/>
            <w:gridSpan w:val="2"/>
            <w:vMerge w:val="restart"/>
            <w:tcBorders>
              <w:bottom w:val="single" w:sz="4" w:space="0" w:color="auto"/>
            </w:tcBorders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8060D9" w:rsidRPr="008060D9" w:rsidTr="008060D9">
        <w:trPr>
          <w:trHeight w:val="250"/>
        </w:trPr>
        <w:tc>
          <w:tcPr>
            <w:tcW w:w="4503" w:type="dxa"/>
            <w:vMerge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vMerge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gridSpan w:val="2"/>
            <w:vMerge/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60D9" w:rsidRPr="008060D9" w:rsidTr="008060D9">
        <w:trPr>
          <w:trHeight w:val="764"/>
        </w:trPr>
        <w:tc>
          <w:tcPr>
            <w:tcW w:w="4503" w:type="dxa"/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Подвижные, спортивные игры, физические упражнения и другие виды двигательной активности (на улице)</w:t>
            </w: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Сочетание воздушной  ванны с физическими упражнениями,                                                                          </w:t>
            </w:r>
          </w:p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gridSpan w:val="2"/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276" w:type="dxa"/>
            <w:gridSpan w:val="2"/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276" w:type="dxa"/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До 25</w:t>
            </w:r>
          </w:p>
        </w:tc>
        <w:tc>
          <w:tcPr>
            <w:tcW w:w="1100" w:type="dxa"/>
            <w:gridSpan w:val="2"/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До 30</w:t>
            </w:r>
          </w:p>
        </w:tc>
      </w:tr>
      <w:tr w:rsidR="008060D9" w:rsidRPr="008060D9" w:rsidTr="008060D9">
        <w:trPr>
          <w:trHeight w:val="764"/>
        </w:trPr>
        <w:tc>
          <w:tcPr>
            <w:tcW w:w="4503" w:type="dxa"/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в первой и второй половине дня</w:t>
            </w:r>
          </w:p>
        </w:tc>
        <w:tc>
          <w:tcPr>
            <w:tcW w:w="4819" w:type="dxa"/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световоздушной ванны с   учетом погодных условий</w:t>
            </w:r>
          </w:p>
          <w:p w:rsidR="008060D9" w:rsidRPr="008060D9" w:rsidRDefault="008060D9" w:rsidP="008060D9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7"/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день по 1ч. 40 минут - 2 часа</w:t>
            </w:r>
          </w:p>
        </w:tc>
      </w:tr>
      <w:tr w:rsidR="008060D9" w:rsidRPr="008060D9" w:rsidTr="008060D9">
        <w:trPr>
          <w:trHeight w:val="1538"/>
        </w:trPr>
        <w:tc>
          <w:tcPr>
            <w:tcW w:w="4503" w:type="dxa"/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Дневной сон без маек</w:t>
            </w:r>
          </w:p>
        </w:tc>
        <w:tc>
          <w:tcPr>
            <w:tcW w:w="4819" w:type="dxa"/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Воздушная ванна с учетом сезона                                                                    года, региональных климатических                                                                   и индивидуальных  особенностей ребенка</w:t>
            </w:r>
          </w:p>
        </w:tc>
        <w:tc>
          <w:tcPr>
            <w:tcW w:w="4961" w:type="dxa"/>
            <w:gridSpan w:val="7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действующими нормами СанПиН</w:t>
            </w:r>
          </w:p>
        </w:tc>
      </w:tr>
      <w:tr w:rsidR="008060D9" w:rsidRPr="008060D9" w:rsidTr="008060D9">
        <w:trPr>
          <w:trHeight w:val="764"/>
        </w:trPr>
        <w:tc>
          <w:tcPr>
            <w:tcW w:w="4503" w:type="dxa"/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 упражнения после дневного сна</w:t>
            </w:r>
          </w:p>
        </w:tc>
        <w:tc>
          <w:tcPr>
            <w:tcW w:w="4819" w:type="dxa"/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воздушной ванны с  физическими упражнениями</w:t>
            </w:r>
          </w:p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5-7        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5-10        </w:t>
            </w: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7-10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7-10      </w:t>
            </w:r>
          </w:p>
        </w:tc>
      </w:tr>
      <w:tr w:rsidR="008060D9" w:rsidRPr="008060D9" w:rsidTr="008060D9">
        <w:trPr>
          <w:trHeight w:val="930"/>
        </w:trPr>
        <w:tc>
          <w:tcPr>
            <w:tcW w:w="4503" w:type="dxa"/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Закаливание после дневного сна</w:t>
            </w:r>
          </w:p>
        </w:tc>
        <w:tc>
          <w:tcPr>
            <w:tcW w:w="4819" w:type="dxa"/>
          </w:tcPr>
          <w:p w:rsidR="008060D9" w:rsidRPr="008060D9" w:rsidRDefault="008060D9" w:rsidP="008060D9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Воздушная ванна и водные процедуры</w:t>
            </w:r>
          </w:p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7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5-15</w:t>
            </w:r>
          </w:p>
        </w:tc>
      </w:tr>
    </w:tbl>
    <w:p w:rsidR="008060D9" w:rsidRPr="008060D9" w:rsidRDefault="008060D9" w:rsidP="008060D9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60D9" w:rsidRPr="008060D9" w:rsidRDefault="008060D9" w:rsidP="008060D9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60D9" w:rsidRPr="008060D9" w:rsidRDefault="008060D9" w:rsidP="008060D9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60D9" w:rsidRPr="008060D9" w:rsidRDefault="008060D9" w:rsidP="008060D9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60D9" w:rsidRPr="008060D9" w:rsidRDefault="008060D9" w:rsidP="008060D9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bCs/>
          <w:sz w:val="28"/>
          <w:szCs w:val="28"/>
        </w:rPr>
        <w:t>МОДЕЛЬ  ФОРМИРОВАНИЯ КУЛЬТУРЫ  И ОСНОВ ЗДОРОВОГО ОБРАЗА ЖИЗНИ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/>
      </w:tblPr>
      <w:tblGrid>
        <w:gridCol w:w="2835"/>
        <w:gridCol w:w="2551"/>
        <w:gridCol w:w="3119"/>
        <w:gridCol w:w="2835"/>
        <w:gridCol w:w="2835"/>
      </w:tblGrid>
      <w:tr w:rsidR="008060D9" w:rsidRPr="008060D9" w:rsidTr="008060D9">
        <w:trPr>
          <w:trHeight w:val="817"/>
        </w:trPr>
        <w:tc>
          <w:tcPr>
            <w:tcW w:w="2835" w:type="dxa"/>
            <w:shd w:val="clear" w:color="auto" w:fill="FFFFFF" w:themeFill="background1"/>
          </w:tcPr>
          <w:p w:rsidR="008060D9" w:rsidRPr="008060D9" w:rsidRDefault="008060D9" w:rsidP="008060D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Оптимизация режима</w:t>
            </w:r>
          </w:p>
        </w:tc>
        <w:tc>
          <w:tcPr>
            <w:tcW w:w="2551" w:type="dxa"/>
            <w:shd w:val="clear" w:color="auto" w:fill="FFFFFF" w:themeFill="background1"/>
          </w:tcPr>
          <w:p w:rsidR="008060D9" w:rsidRPr="008060D9" w:rsidRDefault="008060D9" w:rsidP="008060D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двигательной деятельности</w:t>
            </w:r>
          </w:p>
        </w:tc>
        <w:tc>
          <w:tcPr>
            <w:tcW w:w="3119" w:type="dxa"/>
            <w:shd w:val="clear" w:color="auto" w:fill="FFFFFF" w:themeFill="background1"/>
          </w:tcPr>
          <w:p w:rsidR="008060D9" w:rsidRPr="008060D9" w:rsidRDefault="008060D9" w:rsidP="008060D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питания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8060D9" w:rsidRPr="008060D9" w:rsidRDefault="008060D9" w:rsidP="008060D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Система закаливания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8060D9" w:rsidRPr="008060D9" w:rsidRDefault="008060D9" w:rsidP="008060D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Охрана психического здоровья</w:t>
            </w:r>
          </w:p>
        </w:tc>
      </w:tr>
      <w:tr w:rsidR="008060D9" w:rsidRPr="008060D9" w:rsidTr="008060D9">
        <w:trPr>
          <w:trHeight w:val="985"/>
        </w:trPr>
        <w:tc>
          <w:tcPr>
            <w:tcW w:w="2835" w:type="dxa"/>
            <w:shd w:val="clear" w:color="auto" w:fill="FFFFFF" w:themeFill="background1"/>
          </w:tcPr>
          <w:p w:rsidR="008060D9" w:rsidRPr="008060D9" w:rsidRDefault="008060D9" w:rsidP="008060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Учет индивидуальности и возрастных особенностей детей</w:t>
            </w:r>
          </w:p>
          <w:p w:rsidR="008060D9" w:rsidRPr="008060D9" w:rsidRDefault="008060D9" w:rsidP="008060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жизни детей в адаптационный период, создание комфортного режима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оптимальной индивидуальной образовательной нагрузки на ребенка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 щадящего режима дня для детей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(по показаниям врача)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Распределение двигательной нагрузки в течение дня</w:t>
            </w:r>
          </w:p>
          <w:p w:rsidR="008060D9" w:rsidRPr="008060D9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занятия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Музыкально-ритмические занятия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Бодрящая гимнастика после сна, постепенное пробуждение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Физкультминутки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досуги, Дни здоровья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3119" w:type="dxa"/>
            <w:shd w:val="clear" w:color="auto" w:fill="FFFFFF" w:themeFill="background1"/>
          </w:tcPr>
          <w:p w:rsidR="008060D9" w:rsidRPr="008060D9" w:rsidRDefault="008060D9" w:rsidP="008060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Питание по 10-ти дневному меню</w:t>
            </w:r>
          </w:p>
          <w:p w:rsidR="008060D9" w:rsidRPr="008060D9" w:rsidRDefault="008060D9" w:rsidP="008060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второго завтрака  (соки, фрукты)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овощей и фруктов в обед и полдник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Замена продуктов для детей аллергиков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Витаминизация пищи витамином «С»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Строгое соблюдение питьевого режима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подход к детям во время приема пищи</w:t>
            </w:r>
          </w:p>
          <w:p w:rsidR="008060D9" w:rsidRPr="008060D9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060D9" w:rsidRPr="008060D9" w:rsidRDefault="008060D9" w:rsidP="008060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прием на улице</w:t>
            </w:r>
          </w:p>
          <w:p w:rsidR="008060D9" w:rsidRPr="008060D9" w:rsidRDefault="008060D9" w:rsidP="008060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(в летний период)</w:t>
            </w:r>
          </w:p>
          <w:p w:rsidR="008060D9" w:rsidRPr="008060D9" w:rsidRDefault="008060D9" w:rsidP="008060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Облегченная форма одежды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Воздушные ванны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Игры с водой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Умывание рук и лица прохладной водой</w:t>
            </w:r>
          </w:p>
          <w:p w:rsidR="008060D9" w:rsidRPr="008060D9" w:rsidRDefault="008060D9" w:rsidP="008060D9">
            <w:pPr>
              <w:tabs>
                <w:tab w:val="left" w:pos="1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Полоскание рта водой комнатной температуры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профилактики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нарушения осанки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профилактики плоскостопия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Босохождение (летом)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060D9" w:rsidRPr="008060D9" w:rsidRDefault="008060D9" w:rsidP="008060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Игра!!!</w:t>
            </w:r>
          </w:p>
          <w:p w:rsidR="008060D9" w:rsidRPr="008060D9" w:rsidRDefault="008060D9" w:rsidP="008060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Уважительный стиль общения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Положительный эмоциональный фон в группе и коллективе сотрудников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Оптимизация моторной плотности занятий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Чередование и интеграция видов детской деятельности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приемов релаксации (минута тишины, музыкальные паузы)</w:t>
            </w: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Физкультминутки, динамические паузы</w:t>
            </w:r>
          </w:p>
          <w:p w:rsidR="008060D9" w:rsidRPr="008060D9" w:rsidRDefault="008060D9" w:rsidP="00806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060D9" w:rsidRPr="008060D9" w:rsidRDefault="008060D9" w:rsidP="008060D9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0D9" w:rsidRDefault="008060D9" w:rsidP="008060D9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8060D9" w:rsidSect="008060D9">
          <w:pgSz w:w="16838" w:h="11906" w:orient="landscape"/>
          <w:pgMar w:top="991" w:right="993" w:bottom="1134" w:left="1135" w:header="708" w:footer="708" w:gutter="0"/>
          <w:pgBorders w:offsetFrom="page">
            <w:top w:val="twistedLines1" w:sz="10" w:space="20" w:color="auto"/>
            <w:left w:val="twistedLines1" w:sz="10" w:space="20" w:color="auto"/>
            <w:bottom w:val="twistedLines1" w:sz="10" w:space="20" w:color="auto"/>
            <w:right w:val="twistedLines1" w:sz="10" w:space="20" w:color="auto"/>
          </w:pgBorders>
          <w:cols w:space="708"/>
          <w:docGrid w:linePitch="360"/>
        </w:sectPr>
      </w:pPr>
    </w:p>
    <w:p w:rsidR="008060D9" w:rsidRPr="008060D9" w:rsidRDefault="008060D9" w:rsidP="008060D9">
      <w:pPr>
        <w:spacing w:before="100" w:beforeAutospacing="1" w:after="100" w:afterAutospacing="1"/>
        <w:ind w:left="426" w:hanging="42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60D9">
        <w:rPr>
          <w:rFonts w:ascii="Times New Roman" w:eastAsia="Calibri" w:hAnsi="Times New Roman" w:cs="Times New Roman"/>
          <w:b/>
          <w:bCs/>
          <w:sz w:val="24"/>
          <w:szCs w:val="24"/>
        </w:rPr>
        <w:t>3.2. ОФОРМЛЕНИЕ РАЗВИВАЮЩЕЙ ПРЕДМЕТНО-ПРОСТРАНСТВЕННОЙ     СРЕДЫ ДОУ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Вопрос создания развивающей предметно-пространственной среды на сегодняшний день стоит особо актуально. Это связано с введением Федерального государственного образовательного стандарта дошкольного образования. В центре развивающей предметно-пространственной среды стоит ребенок с его запросами и интересами, а образовательное учреждение (педагогический коллектив) предлагает качественные образовательные услуги, нацеленные на развитие самобытности, уникальности и индивидуальности каждой личности.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Для успешной реализации ФГОС ДОУ развивающая предметно – пространственная среда должна быть насыщенной, трансформируемой, полифункциональной, вариативной, доступной и безопасной.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Именно в дошкольном детстве в результате целенаправленного педагогического воздействия укрепляется здоровье ребенка, интенсивно развиваются движения, двигательные навыки и физические качества. И для этого нужна соответствующая развивающая предметно-пространственная среда.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 Относительно сферы дошкольного воспитания чаще всего применяют термин «развивающая среда».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Среда – предполагает единство социальных и предметных средств обеспечения разнообразной деятельности ребенка.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Среда – система предметных сред, насыщенных играми, игрушками, пособиями, оборудованием и материалами для организации самостоятельной творческой деятельности детей.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Среда – система материальных объектов деятельности ребенка, функционально моделирующая содержание его духовного и физического развития.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Предметно-пространственная развивающая среда должна быть наполнена игровым оборудованием соответствующим возрастным потребностям детей.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 При проектировании развивающей предметно – пространственной среды в спортивном зале являются:</w:t>
      </w:r>
    </w:p>
    <w:p w:rsidR="008060D9" w:rsidRPr="008060D9" w:rsidRDefault="008060D9" w:rsidP="00A927EE">
      <w:pPr>
        <w:numPr>
          <w:ilvl w:val="0"/>
          <w:numId w:val="98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всестороннее развитие детей;</w:t>
      </w:r>
    </w:p>
    <w:p w:rsidR="008060D9" w:rsidRPr="008060D9" w:rsidRDefault="008060D9" w:rsidP="00A927EE">
      <w:pPr>
        <w:numPr>
          <w:ilvl w:val="0"/>
          <w:numId w:val="98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психологический и физический комфорт детей и взрослых.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 Заполнение развивающей среды должно подбираться таким образом, чтобы обеспечить возможность решения педагогических задач в той или иной образовательной области, в том числе и на интегративной основе.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Так же в стандарте говорится, что предметно-пространственная развивающая среда должна быть вариативной, насыщенной, полифункциональной, доступной и безопасной.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Насыщенность среды должна соответствовать возрастным особенностям детей и соответствовать особенностям программы. Но при организации пространства важно не перенасытить его громоздкими предметами мебел</w:t>
      </w:r>
      <w:r w:rsidR="00C10406">
        <w:rPr>
          <w:rFonts w:ascii="Times New Roman" w:eastAsia="Calibri" w:hAnsi="Times New Roman" w:cs="Times New Roman"/>
          <w:sz w:val="28"/>
          <w:szCs w:val="28"/>
        </w:rPr>
        <w:t xml:space="preserve">и, яркой раскраской мебели, так </w:t>
      </w:r>
      <w:r w:rsidRPr="008060D9">
        <w:rPr>
          <w:rFonts w:ascii="Times New Roman" w:eastAsia="Calibri" w:hAnsi="Times New Roman" w:cs="Times New Roman"/>
          <w:sz w:val="28"/>
          <w:szCs w:val="28"/>
        </w:rPr>
        <w:t>же необходимо учитывать значение развивающего пространства в реализации образовательных областей.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 В спортивном зале находится оборудование, которое удовлетворяет потребности дошкольника в движении и приобщению его к здоровому образу жизни, самостоятельной двигательной активности в условиях ограниченного пространства и правильному безопасному использованию. Физкультурное оборудование расположено таким образом, чтобы способствовать проявлению двигательной активности детей и находятся в свободном доступе, осуществляя принцип доступности среды.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      В спортивный зал, который не только заполнен необходимым оборудованием, позволяющим увлечь ребят двигательной деятельностью, но и привлекает своей яркостью, оформлением, ребятам всегда захочется вернуться. Правильное расположение спортивного инвентаря, позволяет рационально использовать время, отведенное на занятие, его разнообразие позволяет увлечь двигательной деятельностью, а творческий подход педагога, обеспечивает неисчерпаемый интерес дошколят к занятиям в спортивном зале.</w:t>
      </w:r>
    </w:p>
    <w:p w:rsidR="008060D9" w:rsidRDefault="008060D9" w:rsidP="00806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 Характеристика развивающей предметно-пространственной среды в      дошкольном учреждении.</w:t>
      </w:r>
    </w:p>
    <w:tbl>
      <w:tblPr>
        <w:tblStyle w:val="10"/>
        <w:tblW w:w="0" w:type="auto"/>
        <w:tblLook w:val="04A0"/>
      </w:tblPr>
      <w:tblGrid>
        <w:gridCol w:w="691"/>
        <w:gridCol w:w="3117"/>
        <w:gridCol w:w="6189"/>
      </w:tblGrid>
      <w:tr w:rsidR="008060D9" w:rsidRPr="008060D9" w:rsidTr="008060D9">
        <w:tc>
          <w:tcPr>
            <w:tcW w:w="691" w:type="dxa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7" w:type="dxa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6189" w:type="dxa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8060D9" w:rsidRPr="008060D9" w:rsidTr="008060D9">
        <w:tc>
          <w:tcPr>
            <w:tcW w:w="691" w:type="dxa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7" w:type="dxa"/>
          </w:tcPr>
          <w:p w:rsidR="008060D9" w:rsidRPr="008060D9" w:rsidRDefault="008060D9" w:rsidP="008060D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Насыщенность среды </w:t>
            </w:r>
          </w:p>
          <w:p w:rsidR="008060D9" w:rsidRPr="008060D9" w:rsidRDefault="008060D9" w:rsidP="008060D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возрастным возможностям детей и содержанию Программы.</w:t>
            </w:r>
          </w:p>
          <w:p w:rsidR="008060D9" w:rsidRPr="008060D9" w:rsidRDefault="008060D9" w:rsidP="008060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89" w:type="dxa"/>
          </w:tcPr>
          <w:p w:rsidR="008060D9" w:rsidRPr="008060D9" w:rsidRDefault="008060D9" w:rsidP="008060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</w:t>
            </w:r>
          </w:p>
          <w:p w:rsidR="008060D9" w:rsidRPr="008060D9" w:rsidRDefault="008060D9" w:rsidP="008060D9">
            <w:pPr>
              <w:numPr>
                <w:ilvl w:val="0"/>
                <w:numId w:val="65"/>
              </w:num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игровую, познавательную, исследовательскую и творческую активность всех воспитанников, экспериментирование с доступными детям материалами;</w:t>
            </w:r>
          </w:p>
          <w:p w:rsidR="008060D9" w:rsidRPr="008060D9" w:rsidRDefault="008060D9" w:rsidP="008060D9">
            <w:pPr>
              <w:numPr>
                <w:ilvl w:val="0"/>
                <w:numId w:val="65"/>
              </w:num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8060D9" w:rsidRPr="008060D9" w:rsidRDefault="008060D9" w:rsidP="008060D9">
            <w:pPr>
              <w:numPr>
                <w:ilvl w:val="0"/>
                <w:numId w:val="65"/>
              </w:num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эмоциональное благополучие детей во взаимодействии с предметно-пространственным окружением;</w:t>
            </w:r>
          </w:p>
          <w:p w:rsidR="008060D9" w:rsidRPr="008060D9" w:rsidRDefault="008060D9" w:rsidP="008060D9">
            <w:pPr>
              <w:numPr>
                <w:ilvl w:val="0"/>
                <w:numId w:val="65"/>
              </w:num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самовыражения детей.</w:t>
            </w:r>
          </w:p>
          <w:p w:rsidR="008060D9" w:rsidRPr="008060D9" w:rsidRDefault="008060D9" w:rsidP="008060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060D9" w:rsidRPr="008060D9" w:rsidTr="008060D9">
        <w:tc>
          <w:tcPr>
            <w:tcW w:w="691" w:type="dxa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7" w:type="dxa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Трансформируемость</w:t>
            </w:r>
            <w:proofErr w:type="spellEnd"/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пространства</w:t>
            </w:r>
          </w:p>
        </w:tc>
        <w:tc>
          <w:tcPr>
            <w:tcW w:w="6189" w:type="dxa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      </w:r>
          </w:p>
        </w:tc>
      </w:tr>
      <w:tr w:rsidR="008060D9" w:rsidRPr="008060D9" w:rsidTr="008060D9">
        <w:tc>
          <w:tcPr>
            <w:tcW w:w="691" w:type="dxa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7" w:type="dxa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Полифункциональность</w:t>
            </w:r>
            <w:proofErr w:type="spellEnd"/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</w:t>
            </w:r>
          </w:p>
        </w:tc>
        <w:tc>
          <w:tcPr>
            <w:tcW w:w="6189" w:type="dxa"/>
          </w:tcPr>
          <w:p w:rsidR="008060D9" w:rsidRPr="008060D9" w:rsidRDefault="008060D9" w:rsidP="008060D9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      </w:r>
          </w:p>
        </w:tc>
      </w:tr>
      <w:tr w:rsidR="008060D9" w:rsidRPr="008060D9" w:rsidTr="008060D9">
        <w:tc>
          <w:tcPr>
            <w:tcW w:w="691" w:type="dxa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7" w:type="dxa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Вариативность среды</w:t>
            </w:r>
          </w:p>
        </w:tc>
        <w:tc>
          <w:tcPr>
            <w:tcW w:w="6189" w:type="dxa"/>
          </w:tcPr>
          <w:p w:rsidR="008060D9" w:rsidRPr="008060D9" w:rsidRDefault="008060D9" w:rsidP="008060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      </w:r>
          </w:p>
          <w:p w:rsidR="008060D9" w:rsidRPr="008060D9" w:rsidRDefault="008060D9" w:rsidP="008060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Игровой материал периодически сменяется, что стимулирует  игровую, двигательную, познавательную и исследовательскую активность детей.</w:t>
            </w:r>
          </w:p>
        </w:tc>
      </w:tr>
      <w:tr w:rsidR="008060D9" w:rsidRPr="008060D9" w:rsidTr="008060D9">
        <w:tc>
          <w:tcPr>
            <w:tcW w:w="691" w:type="dxa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7" w:type="dxa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среды</w:t>
            </w:r>
          </w:p>
        </w:tc>
        <w:tc>
          <w:tcPr>
            <w:tcW w:w="6189" w:type="dxa"/>
          </w:tcPr>
          <w:p w:rsidR="008060D9" w:rsidRPr="008060D9" w:rsidRDefault="008060D9" w:rsidP="008060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 условия для свободного доступа детей к играм, игрушкам, материалам, пособиям, обеспечивающим все основные виды детской активности;</w:t>
            </w:r>
          </w:p>
          <w:p w:rsidR="008060D9" w:rsidRPr="008060D9" w:rsidRDefault="008060D9" w:rsidP="008060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исправность и сохранность материалов и оборудования.</w:t>
            </w:r>
          </w:p>
        </w:tc>
      </w:tr>
      <w:tr w:rsidR="008060D9" w:rsidRPr="008060D9" w:rsidTr="008060D9">
        <w:tc>
          <w:tcPr>
            <w:tcW w:w="691" w:type="dxa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7" w:type="dxa"/>
          </w:tcPr>
          <w:p w:rsidR="008060D9" w:rsidRPr="008060D9" w:rsidRDefault="008060D9" w:rsidP="008060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6189" w:type="dxa"/>
          </w:tcPr>
          <w:p w:rsidR="008060D9" w:rsidRPr="008060D9" w:rsidRDefault="008060D9" w:rsidP="008060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Обеспечивает соответствие всех ее элементов требованиям по надежности и безопасности их использования.</w:t>
            </w:r>
          </w:p>
        </w:tc>
      </w:tr>
    </w:tbl>
    <w:p w:rsidR="008060D9" w:rsidRPr="008060D9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Материально – техническое оборудование физкультурных залов</w:t>
      </w:r>
    </w:p>
    <w:p w:rsidR="008060D9" w:rsidRPr="008060D9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1.Для ходьбы, бега, равновесия: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Гимнастическая скамейка 6 шт.; доска гладкая с зацепами 4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шт.</w:t>
      </w:r>
      <w:proofErr w:type="gramStart"/>
      <w:r w:rsidRPr="008060D9"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 w:rsidRPr="008060D9">
        <w:rPr>
          <w:rFonts w:ascii="Times New Roman" w:eastAsia="Calibri" w:hAnsi="Times New Roman" w:cs="Times New Roman"/>
          <w:sz w:val="28"/>
          <w:szCs w:val="28"/>
        </w:rPr>
        <w:t>оска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ребристая 2 шт., дорожка – змейка (извилистая) 2 шт., дорожка-змейка (канат), коврик массажный 20 шт., дорожка со следочками 2 шт.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2. Для прыжков: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Батут детский 2 </w:t>
      </w:r>
      <w:proofErr w:type="spellStart"/>
      <w:proofErr w:type="gramStart"/>
      <w:r w:rsidRPr="008060D9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, косички 10 шт., скакалки 30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шт.,стойки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4 шт., поролоновые подушки 20 шт., маты гимнастические 3 шт., мячи</w:t>
      </w:r>
      <w:r w:rsidR="00785D3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фитболы 20 шт.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3. Для катания, метания, ловли: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Кегли 100 шт.,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кольцеброс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4 шт., мешочки с гранулами 30 шт., гимнастические мячи разного диаметра 100 шт., мячи теннисные 20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>, мячи волейбольные 4 шт., мишени для метания 2 шт.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4. Для ползания и лазания: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Стенка гимнастическая деревянная 8 шт., канат, дуги различной высоты 10 шт.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5. Для ОРУ: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Флажки 30 шт., кубики 100 шт., ленточки 60 шт., платочки 30 шт., гимнастические палки 50 шт., теннисные шарики 30 шт., мячи с шипами массажные 30 шт., обручи различного диаметра 50 шт., гантели пластмассовые 30 шт., гири пластмассовые 30 шт., погремушки 30 шт.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6. Полоса препятствий из мягких модулей: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Лабиринт игровой 10 шт., спорткомплекс из мягких модулей 2шт.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7. Тренажеры детские: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Беговая дорожка 4шт., велотренажер 3 шт., силовой тренажер 2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>, «Наездник» 3 шт., «Пресс» 1 шт., «Степпер» 4 шт.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8. Для оздоровительной работы: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Гантели по 500 гр</w:t>
      </w:r>
      <w:r w:rsidR="00785D33">
        <w:rPr>
          <w:rFonts w:ascii="Times New Roman" w:eastAsia="Calibri" w:hAnsi="Times New Roman" w:cs="Times New Roman"/>
          <w:sz w:val="28"/>
          <w:szCs w:val="28"/>
        </w:rPr>
        <w:t>.</w:t>
      </w: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10 наборов, бадминтон 10 пар, массажер с ручкой 10 шт., конус сигнальный 10 шт., велосипеды детские 3 шт., самокаты детские 3 шт.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9. Нестандартное оборудование: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Резинки 20 шт., массажеры </w:t>
      </w:r>
      <w:proofErr w:type="gramStart"/>
      <w:r w:rsidRPr="008060D9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85D33">
        <w:rPr>
          <w:rFonts w:ascii="Times New Roman" w:eastAsia="Calibri" w:hAnsi="Times New Roman" w:cs="Times New Roman"/>
          <w:sz w:val="28"/>
          <w:szCs w:val="28"/>
        </w:rPr>
        <w:t>к</w:t>
      </w:r>
      <w:r w:rsidRPr="008060D9">
        <w:rPr>
          <w:rFonts w:ascii="Times New Roman" w:eastAsia="Calibri" w:hAnsi="Times New Roman" w:cs="Times New Roman"/>
          <w:sz w:val="28"/>
          <w:szCs w:val="28"/>
        </w:rPr>
        <w:t>индер</w:t>
      </w:r>
      <w:proofErr w:type="gram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– сюрпризов 20 шт., дорожки здоровья 10шт.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Аудиовизуальные средства обучения: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Пианино 1шт.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Музыкальный центр 1 шт.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>Компьютер 1шт.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удалось создать спортивные залы, в котором развивающая предметно-пространственная среда соответствует требованиям ФГОС ДО. Это помещение способствует активному физическому развитию и укреплению здоровья дошкольников, которые становятся призерами спортивных соревнований.</w:t>
      </w:r>
    </w:p>
    <w:p w:rsidR="008060D9" w:rsidRPr="008060D9" w:rsidRDefault="008060D9" w:rsidP="00806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060D9" w:rsidRPr="008060D9" w:rsidRDefault="008060D9" w:rsidP="00806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</w:t>
      </w:r>
      <w:r w:rsidR="00785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06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 Развивающая предметно-пространственная среда бассейна.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Развивающая предметно-пространственная среда (РППС) бассейна соответствует критериям ФГОС ДО и обеспечивает комфортные и безопасные условия для физического развития детей, обучения плаванию, осуществления игровой и двигательной активности. 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Бассейн оснащён стационарным, традиционным и нетрадиционным оборудованием. В игровой комнате проводятся сухие тренировки перед выходом на воду. Имеется подсобное помещение для хранения и размещения физкультурного и спортивного оборудования.  Максимально освобождая полезную площадь для упражнений с использованием различных выносных пособий. Пособия расположены в строго отведенных для них местах – открытых стеллажах, передвижных контейнерах для свободного доступа детей. 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РППС бассейна укомплектована с учётом реализуемых программ ДОУ, индивидуальных особенностей развития детей (антропометрических, возрастных и гендерных) для осуществления полноценной самостоятельной и совместной деятельности ребёнка со взрослым и сверстниками. 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Все элементы РППС (физкультурное оборудование и пособия) имеют сертификаты качества и отвечают гигиеническим, педагогическим и эстетическим требованиям.</w:t>
      </w:r>
    </w:p>
    <w:p w:rsidR="008060D9" w:rsidRPr="008060D9" w:rsidRDefault="008060D9" w:rsidP="008060D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60D9" w:rsidRPr="008060D9" w:rsidRDefault="008060D9" w:rsidP="00785D3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- техническое оснащения бассейна. Тренировочное и игровое</w:t>
      </w:r>
      <w:r w:rsidR="00C10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6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</w:p>
    <w:p w:rsidR="008060D9" w:rsidRPr="008060D9" w:rsidRDefault="008060D9" w:rsidP="00806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1.Резиновые коврики, дорожки резиновые </w:t>
      </w:r>
      <w:r w:rsidRPr="00806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 </w:t>
      </w: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2.Комплект надувных игрушек (не менее 6 шт.) 6шт.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3.Кольца цветные, тонущие 18 см.10 шт.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4.Набор тонущих игрушек 10 шт.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5.Набор подводных обручей со специальным центром тяжести для вертикального расположения 4 шт.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5а. Разделительная дорожка 7м.1шт.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6.Кольцеброс плавающий.1шт.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7.Пластмассовые игрушки ( шарики</w:t>
      </w:r>
      <w:proofErr w:type="gramStart"/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кубики) 30 шт.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8.Тонущие игрушки – рыбки.10 шт.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Набор игрушек с изменяющейся плавучестью для обучения плаванию 10 шт.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10.Обруч плавающий горизонтальный 3 шт.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11.Резиновые игрушки 20 шт.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12.Доски плавательные 20 шт.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13.Нудлсы 6 шт.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14.Палка пластмассовая10 шт.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15.Нарукавники для плавания 24 шт.</w:t>
      </w:r>
    </w:p>
    <w:p w:rsidR="008060D9" w:rsidRPr="008060D9" w:rsidRDefault="008060D9" w:rsidP="0080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16..Круги для плавания 12 шт.</w:t>
      </w:r>
    </w:p>
    <w:p w:rsidR="008060D9" w:rsidRPr="008060D9" w:rsidRDefault="008060D9" w:rsidP="00785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Оснащение развивающей предметно-пространственной среды</w:t>
      </w:r>
    </w:p>
    <w:tbl>
      <w:tblPr>
        <w:tblStyle w:val="10"/>
        <w:tblW w:w="0" w:type="auto"/>
        <w:tblLayout w:type="fixed"/>
        <w:tblLook w:val="0000"/>
      </w:tblPr>
      <w:tblGrid>
        <w:gridCol w:w="2943"/>
        <w:gridCol w:w="221"/>
        <w:gridCol w:w="2473"/>
        <w:gridCol w:w="425"/>
        <w:gridCol w:w="3827"/>
      </w:tblGrid>
      <w:tr w:rsidR="008060D9" w:rsidRPr="008060D9" w:rsidTr="008060D9">
        <w:trPr>
          <w:trHeight w:val="426"/>
        </w:trPr>
        <w:tc>
          <w:tcPr>
            <w:tcW w:w="3164" w:type="dxa"/>
            <w:gridSpan w:val="2"/>
          </w:tcPr>
          <w:p w:rsidR="008060D9" w:rsidRPr="008060D9" w:rsidRDefault="008060D9" w:rsidP="008060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Направление образовательной деятельности</w:t>
            </w:r>
          </w:p>
        </w:tc>
        <w:tc>
          <w:tcPr>
            <w:tcW w:w="2898" w:type="dxa"/>
            <w:gridSpan w:val="2"/>
          </w:tcPr>
          <w:p w:rsidR="008060D9" w:rsidRPr="008060D9" w:rsidRDefault="008060D9" w:rsidP="008060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Вид помещений</w:t>
            </w:r>
          </w:p>
        </w:tc>
        <w:tc>
          <w:tcPr>
            <w:tcW w:w="3827" w:type="dxa"/>
          </w:tcPr>
          <w:p w:rsidR="008060D9" w:rsidRPr="008060D9" w:rsidRDefault="008060D9" w:rsidP="008060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Оснащение</w:t>
            </w:r>
          </w:p>
        </w:tc>
      </w:tr>
      <w:tr w:rsidR="008060D9" w:rsidRPr="008060D9" w:rsidTr="008060D9">
        <w:trPr>
          <w:trHeight w:val="426"/>
        </w:trPr>
        <w:tc>
          <w:tcPr>
            <w:tcW w:w="9889" w:type="dxa"/>
            <w:gridSpan w:val="5"/>
          </w:tcPr>
          <w:p w:rsidR="008060D9" w:rsidRPr="008060D9" w:rsidRDefault="008060D9" w:rsidP="008060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</w:tc>
      </w:tr>
      <w:tr w:rsidR="008060D9" w:rsidRPr="008060D9" w:rsidTr="008060D9">
        <w:tblPrEx>
          <w:tblLook w:val="04A0"/>
        </w:tblPrEx>
        <w:tc>
          <w:tcPr>
            <w:tcW w:w="2943" w:type="dxa"/>
          </w:tcPr>
          <w:p w:rsidR="008060D9" w:rsidRPr="008060D9" w:rsidRDefault="008060D9" w:rsidP="008060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Развитие физических качеств (скоростных, силовых, гибкости и координации).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Накопление и обогащение двигательного опыта детей (овладение основными движениями).</w:t>
            </w:r>
          </w:p>
        </w:tc>
        <w:tc>
          <w:tcPr>
            <w:tcW w:w="2694" w:type="dxa"/>
            <w:gridSpan w:val="2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Музыкальный,</w:t>
            </w:r>
            <w:r w:rsidR="00C10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зал, игровые помещения всех групп, участок учреждения</w:t>
            </w:r>
          </w:p>
        </w:tc>
        <w:tc>
          <w:tcPr>
            <w:tcW w:w="4252" w:type="dxa"/>
            <w:gridSpan w:val="2"/>
          </w:tcPr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центр;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ходьбы, бега, равновесия, прыжков, катания, бросания, ползания и лазания и общеразвивающих упражнений;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картотеки подвижных игр;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 «Игры, которые лечат»;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игры на ловкость (кегли, «Поймай рыбку» и т.д.);</w:t>
            </w:r>
          </w:p>
          <w:p w:rsidR="008060D9" w:rsidRPr="008060D9" w:rsidRDefault="008060D9" w:rsidP="008060D9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- атрибуты для спортивных игр (хоккей, бадминтон и др.);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игровые комплексы (горка);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качели, карусели;</w:t>
            </w:r>
          </w:p>
          <w:p w:rsidR="008060D9" w:rsidRPr="008060D9" w:rsidRDefault="008060D9" w:rsidP="008060D9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материалы, учитывающие интересы мальчиков и девочек.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060D9" w:rsidRPr="008060D9" w:rsidTr="008060D9">
        <w:tblPrEx>
          <w:tblLook w:val="04A0"/>
        </w:tblPrEx>
        <w:tc>
          <w:tcPr>
            <w:tcW w:w="2943" w:type="dxa"/>
          </w:tcPr>
          <w:p w:rsidR="008060D9" w:rsidRPr="008060D9" w:rsidRDefault="008060D9" w:rsidP="008060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Формирование у воспитанников потребности в двигательной активности и физическом совершенствовании.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C10406" w:rsidRDefault="008060D9" w:rsidP="008060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Музыкальный,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зал, игровые помещения всех групп, участок учреждения</w:t>
            </w:r>
          </w:p>
        </w:tc>
        <w:tc>
          <w:tcPr>
            <w:tcW w:w="4252" w:type="dxa"/>
            <w:gridSpan w:val="2"/>
          </w:tcPr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ходьбы, бега, равновесия, прыжков, катания, бросания, ползания, лазания и общеразвивающих упражнений;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настольно-печатные игры («Виды спорта» и др.);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игры на ловкость (кегли, «Поймай рыбку» и т.д.);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атрибуты для спортивных игр (хоккей, бадминтон и др.);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игровые комплексы (горка);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качели, карусели.</w:t>
            </w:r>
          </w:p>
        </w:tc>
      </w:tr>
      <w:tr w:rsidR="008060D9" w:rsidRPr="008060D9" w:rsidTr="008060D9">
        <w:tblPrEx>
          <w:tblLook w:val="04A0"/>
        </w:tblPrEx>
        <w:tc>
          <w:tcPr>
            <w:tcW w:w="2943" w:type="dxa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Сохранение и укрепление физического и психического здоровья детей.</w:t>
            </w:r>
          </w:p>
        </w:tc>
        <w:tc>
          <w:tcPr>
            <w:tcW w:w="2694" w:type="dxa"/>
            <w:gridSpan w:val="2"/>
          </w:tcPr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пространство учреждения, участок учреждения.</w:t>
            </w:r>
          </w:p>
        </w:tc>
        <w:tc>
          <w:tcPr>
            <w:tcW w:w="4252" w:type="dxa"/>
            <w:gridSpan w:val="2"/>
          </w:tcPr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игры;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литература;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игры на ловкость;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на развитие психический функций (мышления, внимания, памяти, воображения);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ходьбы, бега, равновесия, прыжков, катания, бросания, ползания и лазания и общеразвивающих упражнений;</w:t>
            </w:r>
          </w:p>
          <w:p w:rsidR="008060D9" w:rsidRPr="008060D9" w:rsidRDefault="008060D9" w:rsidP="008060D9">
            <w:pPr>
              <w:tabs>
                <w:tab w:val="left" w:pos="317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_  картотеки подвижных игр;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 «Игры, которые лечат»;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атрибуты для спортивных игр (хоккей, бадминтон и др.);</w:t>
            </w:r>
          </w:p>
          <w:p w:rsidR="008060D9" w:rsidRPr="008060D9" w:rsidRDefault="008060D9" w:rsidP="008060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игровые комплексы (горка).</w:t>
            </w:r>
          </w:p>
        </w:tc>
      </w:tr>
      <w:tr w:rsidR="008060D9" w:rsidRPr="008060D9" w:rsidTr="008060D9">
        <w:tblPrEx>
          <w:tblLook w:val="04A0"/>
        </w:tblPrEx>
        <w:tc>
          <w:tcPr>
            <w:tcW w:w="2943" w:type="dxa"/>
          </w:tcPr>
          <w:p w:rsidR="008060D9" w:rsidRPr="008060D9" w:rsidRDefault="008060D9" w:rsidP="008060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Воспитание культурно-гигиенических навыков.</w:t>
            </w:r>
          </w:p>
          <w:p w:rsidR="008060D9" w:rsidRPr="008060D9" w:rsidRDefault="008060D9" w:rsidP="008060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8060D9" w:rsidRPr="008060D9" w:rsidRDefault="008060D9" w:rsidP="008060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пространство учреждения, участок учреждения</w:t>
            </w:r>
          </w:p>
        </w:tc>
        <w:tc>
          <w:tcPr>
            <w:tcW w:w="4252" w:type="dxa"/>
            <w:gridSpan w:val="2"/>
          </w:tcPr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алгоритмы для запоминания последовательности культурно-гигиенических навыков;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литература;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игрушки-персонажи;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игрушки – предметы оперирования;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маркеры игрового пространства;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настольные игры соответствующей тематики;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иллюстративный материал, картины, плакаты.</w:t>
            </w:r>
          </w:p>
        </w:tc>
      </w:tr>
      <w:tr w:rsidR="008060D9" w:rsidRPr="008060D9" w:rsidTr="008060D9">
        <w:tblPrEx>
          <w:tblLook w:val="04A0"/>
        </w:tblPrEx>
        <w:tc>
          <w:tcPr>
            <w:tcW w:w="2943" w:type="dxa"/>
          </w:tcPr>
          <w:p w:rsidR="008060D9" w:rsidRPr="008060D9" w:rsidRDefault="008060D9" w:rsidP="008060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Формирование начальных представлений о здоровом образе жизни.</w:t>
            </w:r>
          </w:p>
          <w:p w:rsidR="008060D9" w:rsidRPr="008060D9" w:rsidRDefault="008060D9" w:rsidP="008060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8060D9" w:rsidRPr="008060D9" w:rsidRDefault="008060D9" w:rsidP="008060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помещения групп, участок учреждения</w:t>
            </w:r>
          </w:p>
          <w:p w:rsidR="008060D9" w:rsidRPr="008060D9" w:rsidRDefault="008060D9" w:rsidP="008060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060D9" w:rsidRPr="008060D9" w:rsidRDefault="008060D9" w:rsidP="008060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иллюстративный материал, картины, плакаты;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настольные игры соответствующей тематики;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литература для чтения детям и рассматривания самими детьми;</w:t>
            </w:r>
          </w:p>
          <w:p w:rsidR="008060D9" w:rsidRPr="008060D9" w:rsidRDefault="008060D9" w:rsidP="008060D9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- картотека «Игры, которые лечат»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игрушки-персонажи;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игрушки – предметы оперирования;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физкультурно-игровое оборудование;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ходьбы, бега, равновесия, прыжков, катания, бросания, ползания, лазания и общеразвивающих упражнений;</w:t>
            </w:r>
          </w:p>
          <w:p w:rsidR="008060D9" w:rsidRPr="008060D9" w:rsidRDefault="008060D9" w:rsidP="008060D9">
            <w:pPr>
              <w:numPr>
                <w:ilvl w:val="0"/>
                <w:numId w:val="64"/>
              </w:numPr>
              <w:tabs>
                <w:tab w:val="left" w:pos="317"/>
              </w:tabs>
              <w:spacing w:before="100" w:beforeAutospacing="1" w:afterAutospacing="1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картотеки подвижных игр.</w:t>
            </w:r>
          </w:p>
          <w:p w:rsidR="008060D9" w:rsidRPr="008060D9" w:rsidRDefault="008060D9" w:rsidP="008060D9">
            <w:pPr>
              <w:tabs>
                <w:tab w:val="left" w:pos="317"/>
              </w:tabs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060D9" w:rsidRPr="008060D9" w:rsidRDefault="008060D9" w:rsidP="008060D9">
      <w:pPr>
        <w:spacing w:after="0" w:line="36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36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36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36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36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36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36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36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36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36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36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36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36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36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060D9" w:rsidRPr="008060D9" w:rsidRDefault="008060D9" w:rsidP="008060D9">
      <w:pPr>
        <w:spacing w:after="0" w:line="36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785D33" w:rsidRDefault="00785D33" w:rsidP="008060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785D33" w:rsidRDefault="00785D33" w:rsidP="008060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785D33" w:rsidRDefault="00785D33" w:rsidP="008060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060D9" w:rsidRPr="008060D9" w:rsidRDefault="00785D33" w:rsidP="008060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НАУЧНО </w:t>
      </w:r>
      <w:r w:rsidR="008060D9" w:rsidRPr="008060D9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-</w:t>
      </w:r>
      <w:r w:rsidR="00C1040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r w:rsidR="008060D9" w:rsidRPr="008060D9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МЕТОДИЧЕСКОЕ ОБЕСПЕЧЕНИЕ</w:t>
      </w:r>
    </w:p>
    <w:p w:rsidR="008060D9" w:rsidRPr="008060D9" w:rsidRDefault="008060D9" w:rsidP="008060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ЛИТЕРАТУРЫ</w:t>
      </w:r>
    </w:p>
    <w:p w:rsidR="008060D9" w:rsidRPr="008060D9" w:rsidRDefault="008060D9" w:rsidP="008060D9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Веракса Н.Е., Комарова Т.С., Васильева М.А. Примерная основная образовательная программа «От рождения до школы», Мозаика - Синтез, 2014 г. 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Алябьева Е.А. Игры-забавы на участке детского сада. Москва: ТЦ Сфера, 2015г (Библиотека воспитателя).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Аксенова З.Ф. Спортивные праздники в детском саду: пособие для работников дошкольных учреждений. Москва: ТЦ Сфера, 2004г (Серия «Вместе с детьми»).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Бабенкова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Параничева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Подвижные игры на прогулке. Москва: ТЦ Сфера, 2015г (Библиотека современного детского сада).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Беззубцева Г.В., Ермошина А.М. В дружбе со спортом: Конспекты занятий с детьми 5-7 лет. Москва: ГНОМ и Д, 2003.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Вареник Е.Н. Физкультурно-оздоровительные занятия с детьми 5-7 лет. Москва: ТЦ Сфера, 2006.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В.В, Иванкова Р.А. и др. Воспитание детей в старшей группе детского сада. Москва: Просвещение, 1984.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Горбатенко О.Ф. Физкультурно-оздоровительная работа в ДОУ: планирование, занятия, упражнения, спортивно-досуговые мероприятия. Волгоград: Учитель, 2008.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Гуменюк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Е.И.,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Слисенко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Недели здоровья в детском саду: методическое пособие. Санкт-Петербург: Детство-Пресс, 2013 г.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Жданова Л.Ф. Праздники в детском саду. Занимательные сценарии. Москва: Аквариум ЛТД, 2000.  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Желобкович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Е.Ф. 150 эстафет для детей дошкольного возраста. Москва: Скрипторий 2003, 2010.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Желобкович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Е.Ф. Физкультурные занятия в детском саду. Средняя группа. Москва: Скрипторий 2003, 2010.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13. Программа школы </w:t>
      </w:r>
      <w:proofErr w:type="spellStart"/>
      <w:r w:rsidRPr="008060D9">
        <w:rPr>
          <w:rFonts w:ascii="Times New Roman" w:eastAsia="Calibri" w:hAnsi="Times New Roman" w:cs="Times New Roman"/>
          <w:sz w:val="28"/>
          <w:szCs w:val="28"/>
        </w:rPr>
        <w:t>Змановского</w:t>
      </w:r>
      <w:proofErr w:type="spellEnd"/>
      <w:r w:rsidRPr="008060D9">
        <w:rPr>
          <w:rFonts w:ascii="Times New Roman" w:eastAsia="Calibri" w:hAnsi="Times New Roman" w:cs="Times New Roman"/>
          <w:sz w:val="28"/>
          <w:szCs w:val="28"/>
        </w:rPr>
        <w:t xml:space="preserve"> Ю. Ф. Здоровый дошкольник.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Литвинова О.М. Система физического воспитания в ДОУ: планирование, информационно-методические материалы, разработки занятий и упражнений, спортивные игры. Волгоград: Учитель, 2007.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Луконина Н.Н., Чадова Л.Е. Физкультурные праздники в детском саду. Москва: Айрис-пресс, 2004 (Внимание: дети!)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Моргунова О.Н. Физкультурно-оздоровительная работа в ДОУ: из опыта работы. Воронеж: ЧП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Лакоценин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2007.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Муллаева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 Конспекты-сценарии занятий по физической культуре для дошкольников. Учебно-методическое пособие. Санкт-Петербург: Детство-Пресс, 2008.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Недовесова</w:t>
      </w:r>
      <w:proofErr w:type="spellEnd"/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Профилактика и коррекция плоскостопия у детей. Санкт-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Петербург: Детство-Пресс, 2014.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Подольская Е.И. Сценарии спортивных праздников и мероприятий для детей 3-7 лет. Волгоград: Учитель, 2009.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20.Соломенникова Н.М. Организация спортивного досуга дошкольников 4-7 лет. Волгоград: Учитель. 2014г.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Сулим Е.В. Детский фитнес. Физкультурные занятия для детей 3-5 лет. Москва: ТЦ Сфера, 2014г (Растим детей здоровыми).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Сулим Е.В. Детский фитнес. Физкультурные занятия для детей 5-7 лет. Москва: ТЦ Сфера, 2015г (Растим детей здоровыми).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23. Фисенко М.А. Физкультура. Подготовительная группа. Разработки занятий. Волгоград: ИТД «Корифей», 2007.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24. Фисенко М.А. Физкультура. Средняя и старшая группы. Разработка занятий. Волгоград: ИТД «Корифей», 2007.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25. Шорыгина Т.А. Спортивные сказки. Беседы с детьми о спорте и здоровье. Москва: ТЦ Сфера, 2015г (Сказки-подсказки).</w:t>
      </w:r>
    </w:p>
    <w:p w:rsidR="008060D9" w:rsidRPr="008060D9" w:rsidRDefault="008060D9" w:rsidP="008060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26. Шорыгина Т.А. Беседы о правилах дорожного движения с детьми 5-8 лет. Москва: ТЦ Сфера, 2015г (Вместе с детьми).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27.Степаненкова Э.Я. Сборник подвижных игр для занятий с детьми 2-7 лет М.: «Мозаика- синтез» 2016г.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28. Л.И.  </w:t>
      </w:r>
      <w:proofErr w:type="spellStart"/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Пензулаева</w:t>
      </w:r>
      <w:proofErr w:type="spellEnd"/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«Оздоровительная гимнастика, комплексы упражнений» М.: «Мозаика- синтез» 2016 г.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29. Л.И. </w:t>
      </w:r>
      <w:proofErr w:type="spellStart"/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Пензулаева</w:t>
      </w:r>
      <w:proofErr w:type="spellEnd"/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«Физическая культура в детском саду 3-4 лет»  М.: «Мозаика - синтез» 2016 г.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30. Л.И. </w:t>
      </w:r>
      <w:proofErr w:type="spellStart"/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Пензулаева</w:t>
      </w:r>
      <w:proofErr w:type="spellEnd"/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Физическая культура в детском саду 4-5 лет» М.: «Мозаика – синтез» 2014 г.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31. Л.И. </w:t>
      </w:r>
      <w:proofErr w:type="spellStart"/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Пензулаева</w:t>
      </w:r>
      <w:proofErr w:type="spellEnd"/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«Физическая культура в детском саду 5-6 лет»  М.: «Мозаика - синтез» 2014 г.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32. Л.И. </w:t>
      </w:r>
      <w:proofErr w:type="spellStart"/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Пензулаева</w:t>
      </w:r>
      <w:proofErr w:type="spellEnd"/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«Физическая культура в детском саду 6-7 лет»  М.: «Мозаика - синтез» 2014 г.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34 Л.С.Давыдова, Г.В.Гончарук «Северячок», Магадан 2018 г.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35. Н.Г. Коновалова Л.В. Корниенко «Дыхательная гимнастика для детей дошкольного и младшего школьного возраста»  В: «Учитель» 2014 г.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36. Н.Г. Коновалова «Профилактика нарушений осанки у детей» В: «Учитель» 2014 г.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37. Н.В Коломиец «Формирование культуры безопасного поведения у детей 3-7 лет» В: «Учитель» 2015 г.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38.  Т.А. Иванова «Йога для детей» С-П: «Детство-пресс» 2015 г.</w:t>
      </w:r>
    </w:p>
    <w:p w:rsidR="008060D9" w:rsidRPr="008060D9" w:rsidRDefault="008060D9" w:rsidP="008060D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39.О.М. Литвинова, С.</w:t>
      </w:r>
      <w:proofErr w:type="gramStart"/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proofErr w:type="gramEnd"/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Лесина «Оздоровительная гимнастика»  В: </w:t>
      </w:r>
    </w:p>
    <w:p w:rsidR="008060D9" w:rsidRPr="008060D9" w:rsidRDefault="008060D9" w:rsidP="008060D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«Учитель» 2012 г.</w:t>
      </w:r>
    </w:p>
    <w:p w:rsidR="008060D9" w:rsidRPr="008060D9" w:rsidRDefault="008060D9" w:rsidP="00806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40. Е.Р. Железнова «Оздоровительная гимнастика и подвижные игры для старших дошкольников» С-П: «Детство-пресс» 2013 г.</w:t>
      </w:r>
    </w:p>
    <w:p w:rsidR="008060D9" w:rsidRPr="008060D9" w:rsidRDefault="008060D9" w:rsidP="008060D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41. Подписные издания: </w:t>
      </w:r>
      <w:proofErr w:type="gramStart"/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ж-л</w:t>
      </w:r>
      <w:proofErr w:type="gramEnd"/>
      <w:r w:rsidRPr="008060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«Инструктор по физической культуре»; ж-л «Здоровье дошкольника»; ж-л «Дошкольное  воспитание».</w:t>
      </w:r>
    </w:p>
    <w:p w:rsidR="008060D9" w:rsidRDefault="008060D9" w:rsidP="008060D9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8060D9" w:rsidSect="008060D9">
          <w:pgSz w:w="11906" w:h="16838"/>
          <w:pgMar w:top="1135" w:right="991" w:bottom="993" w:left="1134" w:header="708" w:footer="708" w:gutter="0"/>
          <w:pgBorders w:offsetFrom="page">
            <w:top w:val="twistedLines1" w:sz="10" w:space="20" w:color="auto"/>
            <w:left w:val="twistedLines1" w:sz="10" w:space="20" w:color="auto"/>
            <w:bottom w:val="twistedLines1" w:sz="10" w:space="20" w:color="auto"/>
            <w:right w:val="twistedLines1" w:sz="10" w:space="20" w:color="auto"/>
          </w:pgBorders>
          <w:cols w:space="708"/>
          <w:docGrid w:linePitch="360"/>
        </w:sectPr>
      </w:pPr>
    </w:p>
    <w:p w:rsidR="008060D9" w:rsidRPr="008060D9" w:rsidRDefault="008060D9" w:rsidP="008060D9">
      <w:pPr>
        <w:spacing w:after="0"/>
        <w:jc w:val="center"/>
        <w:rPr>
          <w:rFonts w:ascii="Comic Sans MS" w:eastAsia="Calibri" w:hAnsi="Comic Sans MS" w:cs="Times New Roman"/>
          <w:color w:val="FF0000"/>
          <w:sz w:val="144"/>
          <w:szCs w:val="144"/>
        </w:rPr>
      </w:pPr>
    </w:p>
    <w:p w:rsidR="008060D9" w:rsidRPr="008060D9" w:rsidRDefault="008060D9" w:rsidP="008060D9">
      <w:pPr>
        <w:spacing w:after="0"/>
        <w:jc w:val="center"/>
        <w:rPr>
          <w:rFonts w:ascii="Comic Sans MS" w:eastAsia="Calibri" w:hAnsi="Comic Sans MS" w:cs="Times New Roman"/>
          <w:b/>
          <w:sz w:val="144"/>
          <w:szCs w:val="144"/>
        </w:rPr>
      </w:pPr>
      <w:r w:rsidRPr="008060D9">
        <w:rPr>
          <w:rFonts w:ascii="Comic Sans MS" w:eastAsia="Calibri" w:hAnsi="Comic Sans MS" w:cs="Times New Roman"/>
          <w:b/>
          <w:sz w:val="144"/>
          <w:szCs w:val="144"/>
        </w:rPr>
        <w:t>ПРИЛОЖЕНИ</w:t>
      </w:r>
      <w:r w:rsidR="00E53C96">
        <w:rPr>
          <w:rFonts w:ascii="Comic Sans MS" w:eastAsia="Calibri" w:hAnsi="Comic Sans MS" w:cs="Times New Roman"/>
          <w:b/>
          <w:sz w:val="144"/>
          <w:szCs w:val="144"/>
        </w:rPr>
        <w:t>Е</w:t>
      </w:r>
    </w:p>
    <w:p w:rsidR="008060D9" w:rsidRPr="008060D9" w:rsidRDefault="008060D9" w:rsidP="008060D9">
      <w:pPr>
        <w:spacing w:after="0"/>
        <w:jc w:val="center"/>
        <w:rPr>
          <w:rFonts w:ascii="Comic Sans MS" w:eastAsia="Calibri" w:hAnsi="Comic Sans MS" w:cs="Times New Roman"/>
          <w:b/>
          <w:sz w:val="144"/>
          <w:szCs w:val="144"/>
        </w:rPr>
      </w:pPr>
      <w:r w:rsidRPr="008060D9">
        <w:rPr>
          <w:rFonts w:ascii="Comic Sans MS" w:eastAsia="Calibri" w:hAnsi="Comic Sans MS" w:cs="Times New Roman"/>
          <w:b/>
          <w:sz w:val="144"/>
          <w:szCs w:val="144"/>
        </w:rPr>
        <w:t>К</w:t>
      </w:r>
    </w:p>
    <w:p w:rsidR="008060D9" w:rsidRPr="008060D9" w:rsidRDefault="008060D9" w:rsidP="008060D9">
      <w:pPr>
        <w:spacing w:after="0"/>
        <w:jc w:val="center"/>
        <w:rPr>
          <w:rFonts w:ascii="Comic Sans MS" w:eastAsia="Calibri" w:hAnsi="Comic Sans MS" w:cs="Times New Roman"/>
          <w:b/>
          <w:sz w:val="144"/>
          <w:szCs w:val="144"/>
        </w:rPr>
        <w:sectPr w:rsidR="008060D9" w:rsidRPr="008060D9" w:rsidSect="008060D9">
          <w:pgSz w:w="16838" w:h="11906" w:orient="landscape"/>
          <w:pgMar w:top="851" w:right="1134" w:bottom="850" w:left="1134" w:header="708" w:footer="708" w:gutter="0"/>
          <w:pgBorders w:offsetFrom="page">
            <w:top w:val="twistedLines1" w:sz="10" w:space="24" w:color="auto"/>
            <w:left w:val="twistedLines1" w:sz="10" w:space="24" w:color="auto"/>
            <w:bottom w:val="twistedLines1" w:sz="10" w:space="24" w:color="auto"/>
            <w:right w:val="twistedLines1" w:sz="10" w:space="24" w:color="auto"/>
          </w:pgBorders>
          <w:cols w:space="708"/>
          <w:docGrid w:linePitch="360"/>
        </w:sectPr>
      </w:pPr>
      <w:r w:rsidRPr="008060D9">
        <w:rPr>
          <w:rFonts w:ascii="Comic Sans MS" w:eastAsia="Calibri" w:hAnsi="Comic Sans MS" w:cs="Times New Roman"/>
          <w:b/>
          <w:sz w:val="144"/>
          <w:szCs w:val="144"/>
        </w:rPr>
        <w:t xml:space="preserve"> ПРОГРАММЕ</w:t>
      </w:r>
    </w:p>
    <w:p w:rsidR="008060D9" w:rsidRPr="008060D9" w:rsidRDefault="008060D9" w:rsidP="008060D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1 </w:t>
      </w:r>
    </w:p>
    <w:p w:rsidR="008060D9" w:rsidRPr="008060D9" w:rsidRDefault="008060D9" w:rsidP="008060D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757B" w:rsidRDefault="008060D9" w:rsidP="008060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ПЕРСПЕКТИВНОЕ ПЛАНИРОВАНИЕ </w:t>
      </w:r>
    </w:p>
    <w:p w:rsidR="008060D9" w:rsidRPr="008060D9" w:rsidRDefault="008060D9" w:rsidP="008060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 xml:space="preserve">В СТАРШИХ ГРУППАХ </w:t>
      </w:r>
    </w:p>
    <w:p w:rsidR="008060D9" w:rsidRPr="008060D9" w:rsidRDefault="00F8757B" w:rsidP="008060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8060D9" w:rsidRPr="008060D9">
        <w:rPr>
          <w:rFonts w:ascii="Times New Roman" w:eastAsia="Calibri" w:hAnsi="Times New Roman" w:cs="Times New Roman"/>
          <w:b/>
          <w:sz w:val="28"/>
          <w:szCs w:val="28"/>
        </w:rPr>
        <w:t xml:space="preserve">бразовательная область «Физическое развитие» </w:t>
      </w:r>
    </w:p>
    <w:p w:rsidR="008060D9" w:rsidRPr="008060D9" w:rsidRDefault="008060D9" w:rsidP="008060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на 2020- 2021 учебный год (1 квартал)</w:t>
      </w:r>
    </w:p>
    <w:p w:rsidR="008060D9" w:rsidRPr="008060D9" w:rsidRDefault="008060D9" w:rsidP="008060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9859" w:type="dxa"/>
        <w:tblInd w:w="250" w:type="dxa"/>
        <w:tblLook w:val="04A0"/>
      </w:tblPr>
      <w:tblGrid>
        <w:gridCol w:w="2358"/>
        <w:gridCol w:w="5013"/>
        <w:gridCol w:w="2488"/>
      </w:tblGrid>
      <w:tr w:rsidR="008060D9" w:rsidRPr="008060D9" w:rsidTr="008060D9">
        <w:tc>
          <w:tcPr>
            <w:tcW w:w="2358" w:type="dxa"/>
            <w:vAlign w:val="center"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13" w:type="dxa"/>
            <w:vAlign w:val="center"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ПЕДАГОГИЧЕСКИЕ ЦЕЛИ</w:t>
            </w:r>
          </w:p>
        </w:tc>
        <w:tc>
          <w:tcPr>
            <w:tcW w:w="2488" w:type="dxa"/>
            <w:vAlign w:val="center"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8060D9" w:rsidRPr="008060D9" w:rsidTr="008060D9">
        <w:tc>
          <w:tcPr>
            <w:tcW w:w="235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«Разноцветная осень» 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( 1-я  неделя сентября)</w:t>
            </w:r>
          </w:p>
        </w:tc>
        <w:tc>
          <w:tcPr>
            <w:tcW w:w="5013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сохранении устойчивого равновесия при ходьбе по гимнастической скамейке; в прыжках через  шнуры с продвижением и перебрасывании мяча; продолжать знакомить с природными явлениями.</w:t>
            </w:r>
          </w:p>
        </w:tc>
        <w:tc>
          <w:tcPr>
            <w:tcW w:w="248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выставки «Разноцветная осень»</w:t>
            </w:r>
          </w:p>
        </w:tc>
      </w:tr>
      <w:tr w:rsidR="008060D9" w:rsidRPr="008060D9" w:rsidTr="008060D9">
        <w:trPr>
          <w:trHeight w:val="433"/>
        </w:trPr>
        <w:tc>
          <w:tcPr>
            <w:tcW w:w="235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«Сад – огород»</w:t>
            </w:r>
          </w:p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(2-я неделя сентября)</w:t>
            </w:r>
          </w:p>
        </w:tc>
        <w:tc>
          <w:tcPr>
            <w:tcW w:w="5013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ходьбу и бег между предметами; упражнять в ходьбе на носках; развивать координацию движений в прыжках в высоту </w:t>
            </w:r>
            <w:proofErr w:type="gram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достань до предмета); уточнить обобщающие понятия «Овощи» и «Фрукты»; развивать и активизировать словарный запас детей по данной теме.</w:t>
            </w:r>
          </w:p>
        </w:tc>
        <w:tc>
          <w:tcPr>
            <w:tcW w:w="248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8060D9" w:rsidTr="008060D9">
        <w:tc>
          <w:tcPr>
            <w:tcW w:w="235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«Дары осени»</w:t>
            </w:r>
          </w:p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(3-я неделя сентября)</w:t>
            </w:r>
          </w:p>
        </w:tc>
        <w:tc>
          <w:tcPr>
            <w:tcW w:w="5013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Разучить ходьбу и бег с изменением темпа движения по сигналу; упражнять в бросании малого мяча вверх (правой и левой рукой), ловле его двумя руками; в ползании на животе по гимнастической скамейке, подтягиваясь двумя руками; воспитывать упорство в достижении цели.</w:t>
            </w:r>
          </w:p>
        </w:tc>
        <w:tc>
          <w:tcPr>
            <w:tcW w:w="248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музыкальный праздник «Дары осени».</w:t>
            </w:r>
          </w:p>
        </w:tc>
      </w:tr>
      <w:tr w:rsidR="008060D9" w:rsidRPr="008060D9" w:rsidTr="008060D9">
        <w:tc>
          <w:tcPr>
            <w:tcW w:w="235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«Осень»</w:t>
            </w:r>
          </w:p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(4-я неделя сентября)</w:t>
            </w:r>
          </w:p>
        </w:tc>
        <w:tc>
          <w:tcPr>
            <w:tcW w:w="5013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ходьбу и бег между предметами, врассыпную, с остановкой по сигналу. Развивать ловкость в беге. Разучить игровые упражнения с мячом.</w:t>
            </w:r>
          </w:p>
        </w:tc>
        <w:tc>
          <w:tcPr>
            <w:tcW w:w="248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</w:t>
            </w:r>
          </w:p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«От скуки спасает мяч»</w:t>
            </w:r>
          </w:p>
        </w:tc>
      </w:tr>
      <w:tr w:rsidR="008060D9" w:rsidRPr="008060D9" w:rsidTr="008060D9">
        <w:tc>
          <w:tcPr>
            <w:tcW w:w="235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«Я расту здоровым»</w:t>
            </w:r>
          </w:p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(1-я неделя октября)</w:t>
            </w:r>
          </w:p>
        </w:tc>
        <w:tc>
          <w:tcPr>
            <w:tcW w:w="5013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движения. Расширять  представления о здоровье и здоровом образе жизни.</w:t>
            </w:r>
          </w:p>
        </w:tc>
        <w:tc>
          <w:tcPr>
            <w:tcW w:w="248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на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валеологическую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тему «Сердце свое сберегу».</w:t>
            </w:r>
          </w:p>
        </w:tc>
      </w:tr>
      <w:tr w:rsidR="008060D9" w:rsidRPr="008060D9" w:rsidTr="008060D9">
        <w:tc>
          <w:tcPr>
            <w:tcW w:w="235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«Познаю себя»</w:t>
            </w:r>
          </w:p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(2-я неделя октября)</w:t>
            </w:r>
          </w:p>
        </w:tc>
        <w:tc>
          <w:tcPr>
            <w:tcW w:w="5013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физических качеств детей. </w:t>
            </w:r>
          </w:p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движения. Воспитывать стремление вести здоровый образ жизни. Формировать положительную самооценку.</w:t>
            </w:r>
          </w:p>
        </w:tc>
        <w:tc>
          <w:tcPr>
            <w:tcW w:w="248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День здоровья</w:t>
            </w:r>
          </w:p>
        </w:tc>
      </w:tr>
      <w:tr w:rsidR="008060D9" w:rsidRPr="008060D9" w:rsidTr="008060D9">
        <w:tc>
          <w:tcPr>
            <w:tcW w:w="235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«Моя семья»</w:t>
            </w:r>
          </w:p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(3-я неделя октября)</w:t>
            </w:r>
          </w:p>
        </w:tc>
        <w:tc>
          <w:tcPr>
            <w:tcW w:w="5013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движения. Расширять знания детей о самих себе, о своей семье, о том, где работают родители.</w:t>
            </w:r>
          </w:p>
        </w:tc>
        <w:tc>
          <w:tcPr>
            <w:tcW w:w="248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Показ презентации «Наша дружная семья»</w:t>
            </w:r>
          </w:p>
        </w:tc>
      </w:tr>
      <w:tr w:rsidR="008060D9" w:rsidRPr="008060D9" w:rsidTr="008060D9">
        <w:tc>
          <w:tcPr>
            <w:tcW w:w="235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 моих родителей»</w:t>
            </w:r>
          </w:p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(4-я неделя октября)</w:t>
            </w:r>
          </w:p>
        </w:tc>
        <w:tc>
          <w:tcPr>
            <w:tcW w:w="5013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движения. 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248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 – тематический досуг</w:t>
            </w:r>
          </w:p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«Юные пожарные»</w:t>
            </w:r>
          </w:p>
        </w:tc>
      </w:tr>
      <w:tr w:rsidR="008060D9" w:rsidRPr="008060D9" w:rsidTr="008060D9">
        <w:tc>
          <w:tcPr>
            <w:tcW w:w="235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«Моя страна»</w:t>
            </w:r>
          </w:p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(1-я неделя ноября)</w:t>
            </w:r>
          </w:p>
        </w:tc>
        <w:tc>
          <w:tcPr>
            <w:tcW w:w="5013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движения. Расширять представления детей о родной стране, о государственных праздниках. </w:t>
            </w:r>
          </w:p>
        </w:tc>
        <w:tc>
          <w:tcPr>
            <w:tcW w:w="248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Беседа «Россия – Родина моя».</w:t>
            </w:r>
          </w:p>
        </w:tc>
      </w:tr>
      <w:tr w:rsidR="008060D9" w:rsidRPr="008060D9" w:rsidTr="008060D9">
        <w:tc>
          <w:tcPr>
            <w:tcW w:w="235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«Москва – главный город России»</w:t>
            </w:r>
          </w:p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(2-я неделя ноября)</w:t>
            </w:r>
          </w:p>
        </w:tc>
        <w:tc>
          <w:tcPr>
            <w:tcW w:w="5013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движения. Расширять представления детей о родной стране, о государственных праздниках. </w:t>
            </w:r>
          </w:p>
        </w:tc>
        <w:tc>
          <w:tcPr>
            <w:tcW w:w="248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символике России (герб,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гимн</w:t>
            </w:r>
            <w:proofErr w:type="gram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,ф</w:t>
            </w:r>
            <w:proofErr w:type="gram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лаг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060D9" w:rsidRPr="008060D9" w:rsidTr="008060D9">
        <w:tc>
          <w:tcPr>
            <w:tcW w:w="235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«Зима спешит к нам в гости»</w:t>
            </w:r>
          </w:p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(3-я неделя ноября)</w:t>
            </w:r>
          </w:p>
        </w:tc>
        <w:tc>
          <w:tcPr>
            <w:tcW w:w="5013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движения.</w:t>
            </w:r>
          </w:p>
        </w:tc>
        <w:tc>
          <w:tcPr>
            <w:tcW w:w="248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8060D9" w:rsidTr="008060D9">
        <w:tc>
          <w:tcPr>
            <w:tcW w:w="235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забавы и развлечения»</w:t>
            </w:r>
          </w:p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(4-я неделя ноября)</w:t>
            </w:r>
          </w:p>
        </w:tc>
        <w:tc>
          <w:tcPr>
            <w:tcW w:w="5013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бросании набивного мяча в горизонтальную цель, умении держать равновесие, ползать, прыгать на одной ноге; совершенствовать знание окончаний имен существительных в дательном падеже; развивать мелкую моторику пальцев рук, умение координировать речь с движением, внимание, мышление, ловкость.</w:t>
            </w:r>
          </w:p>
        </w:tc>
        <w:tc>
          <w:tcPr>
            <w:tcW w:w="2488" w:type="dxa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спектакль</w:t>
            </w:r>
          </w:p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«Спортивные приключения Кая и Герды»</w:t>
            </w:r>
          </w:p>
        </w:tc>
      </w:tr>
    </w:tbl>
    <w:p w:rsidR="008060D9" w:rsidRPr="008060D9" w:rsidRDefault="008060D9" w:rsidP="008060D9">
      <w:pPr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  <w:sectPr w:rsidR="008060D9" w:rsidRPr="008060D9" w:rsidSect="008060D9">
          <w:pgSz w:w="11906" w:h="16838"/>
          <w:pgMar w:top="1134" w:right="851" w:bottom="1134" w:left="850" w:header="708" w:footer="708" w:gutter="0"/>
          <w:pgBorders w:offsetFrom="page">
            <w:top w:val="twistedLines1" w:sz="10" w:space="24" w:color="auto"/>
            <w:left w:val="twistedLines1" w:sz="10" w:space="24" w:color="auto"/>
            <w:bottom w:val="twistedLines1" w:sz="10" w:space="24" w:color="auto"/>
            <w:right w:val="twistedLines1" w:sz="10" w:space="24" w:color="auto"/>
          </w:pgBorders>
          <w:cols w:space="708"/>
          <w:docGrid w:linePitch="360"/>
        </w:sectPr>
      </w:pPr>
    </w:p>
    <w:p w:rsidR="008060D9" w:rsidRPr="008060D9" w:rsidRDefault="008060D9" w:rsidP="008060D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060D9" w:rsidRPr="008060D9" w:rsidRDefault="008060D9" w:rsidP="008060D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060D9" w:rsidRPr="008060D9" w:rsidRDefault="008060D9" w:rsidP="008060D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060D9" w:rsidRPr="008060D9" w:rsidRDefault="008060D9" w:rsidP="008060D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060D9" w:rsidRPr="008060D9" w:rsidRDefault="008060D9" w:rsidP="008060D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Приложение 2</w:t>
      </w:r>
    </w:p>
    <w:p w:rsidR="008060D9" w:rsidRPr="00546693" w:rsidRDefault="008060D9" w:rsidP="00806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Перспективный план физкультурно – оздоровительной работы с педагогами</w:t>
      </w: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EF25F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060D9"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 w:rsidR="00EF25F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060D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9"/>
        <w:tblW w:w="9639" w:type="dxa"/>
        <w:tblInd w:w="392" w:type="dxa"/>
        <w:tblLayout w:type="fixed"/>
        <w:tblLook w:val="04A0"/>
      </w:tblPr>
      <w:tblGrid>
        <w:gridCol w:w="1809"/>
        <w:gridCol w:w="4253"/>
        <w:gridCol w:w="3577"/>
      </w:tblGrid>
      <w:tr w:rsidR="008060D9" w:rsidRPr="008060D9" w:rsidTr="008060D9">
        <w:tc>
          <w:tcPr>
            <w:tcW w:w="1809" w:type="dxa"/>
            <w:vAlign w:val="center"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253" w:type="dxa"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577" w:type="dxa"/>
          </w:tcPr>
          <w:p w:rsidR="008060D9" w:rsidRPr="008060D9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проведения</w:t>
            </w:r>
          </w:p>
        </w:tc>
      </w:tr>
      <w:tr w:rsidR="008060D9" w:rsidRPr="00546693" w:rsidTr="008060D9">
        <w:tc>
          <w:tcPr>
            <w:tcW w:w="1809" w:type="dxa"/>
            <w:vAlign w:val="center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1.Консультация «Формирование активности и организация двигательного режима в детском саду», «Утренняя гимнастика и вариативности ее содержания»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2.Ознакомление педагогов с физкультурно-оздоровительными мероприятиями в ДОУ на 2020-2021 учебный год»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3.Тематический педсовет: «Роль образовательного учреждения в сохранении и укреплении физического и психологического здоровья детей»</w:t>
            </w:r>
          </w:p>
        </w:tc>
        <w:tc>
          <w:tcPr>
            <w:tcW w:w="3577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и укрепление физического и психического здоровья детей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двигательной активности в условиях образовательного учреждения.</w:t>
            </w:r>
          </w:p>
        </w:tc>
      </w:tr>
      <w:tr w:rsidR="008060D9" w:rsidRPr="00546693" w:rsidTr="008060D9">
        <w:tc>
          <w:tcPr>
            <w:tcW w:w="1809" w:type="dxa"/>
            <w:vAlign w:val="center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8060D9" w:rsidRPr="00546693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1.Проведение мониторинга</w:t>
            </w:r>
            <w:r w:rsidR="008060D9"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подготовленности детей.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2.Консультирование педагогов по индивидуальной работе с детьми.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3.Теоретический семинар «Профессиональная компетентность педагога в вопросах здоровьесбережения дошкольников». Сообщение на тему «Плавание в системе работы по формированию у детей здорового образа жизни в ДОУ».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4.Семинар-круглый стол «Интегративный подход к освоению образовательных областей, с целью реализации основной общеобразовательной программы».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физических качеств и совершенствование ОДА.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профессиональных способностей педагогов в образовательном процессе по обеспечению физического и психического здоровья дошкольников путем внедрения современных здоровьесберегающих технологий.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Интеграция образовательных областей по задачам физкультурно-оздоровительной работы.</w:t>
            </w:r>
          </w:p>
        </w:tc>
      </w:tr>
      <w:tr w:rsidR="008060D9" w:rsidRPr="00546693" w:rsidTr="008060D9">
        <w:tc>
          <w:tcPr>
            <w:tcW w:w="1809" w:type="dxa"/>
            <w:vAlign w:val="center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1.Консультации «Подвижные игры как средство гармоничного развития дошкольников».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2.Показ видеопрезентации (из опыта работы) «Здоровьесберегающие технологии в оздоровительной работе с детьми – «Три кита здоровья».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3.Наглядная информация на стенды «Профилактика плоскостопия».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4.Совместно с медицинской сестрой составление паспорта здоровья воспитанников.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5.Месячник «За здоровый образ жизни».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Совершенствование работы по развитию физических качеств через подвижные игры и упражнения, накопление и обогащение двигательного опыта детей.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Применение в практической деятельности здоровьесберегающих технологий.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Выбор индивидуального маршрута оздоровления.</w:t>
            </w:r>
          </w:p>
        </w:tc>
      </w:tr>
      <w:tr w:rsidR="008060D9" w:rsidRPr="00546693" w:rsidTr="008060D9">
        <w:tc>
          <w:tcPr>
            <w:tcW w:w="1809" w:type="dxa"/>
            <w:vAlign w:val="center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1.Выступление на педагогическом совете «Фитбол–залог здоровья».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2.Консультирование педагогов по индивидуальной работе с детьми.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3.Наглядная информация «Как приучить детей делать утреннюю гимнастику», «Обувь для дошкольников – профилактика плоскостопия».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на тему «Дошкольное учреждение: стандартизация образовательной деятельности в области физической культуры».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Советы по использованию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фитболов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 НОД и в режимных моментах для коррекции нарушений ОДА.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физических качеств и совершенствование ОДА.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методической помощи по вопросам физического воспитания детей.</w:t>
            </w:r>
          </w:p>
        </w:tc>
      </w:tr>
      <w:tr w:rsidR="008060D9" w:rsidRPr="00546693" w:rsidTr="008060D9">
        <w:tc>
          <w:tcPr>
            <w:tcW w:w="1809" w:type="dxa"/>
            <w:vAlign w:val="center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1.Консультации « Укрепляем мышцы спины, пресса – формирование правильной осанки», «Закаливание детей – воздушные и солнечные ванны, водные процедуры».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2.Мастер-класс на тему: «Основные направления здоровьесбережения в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3.Семинар – практикум «День здоровья педагога».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4.Наглядная информация «Развивающая пальчиковая гимнастика для детей».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Применение в практической деятельности здоровьесберегающих технологий.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 педагогов ценностного отношения к своему здоровью, формирование привычки здорового образа жизни.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результативности воспитательно-образовательного процесса.</w:t>
            </w:r>
          </w:p>
        </w:tc>
      </w:tr>
      <w:tr w:rsidR="008060D9" w:rsidRPr="00546693" w:rsidTr="008060D9">
        <w:tc>
          <w:tcPr>
            <w:tcW w:w="1809" w:type="dxa"/>
            <w:vAlign w:val="center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1.Совместное мероприятие с педагогами «Моя семья, физкультура и я».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2.Открытый показ оздоровительного занятия в подготовительной к школе группе «В страну Смешариков».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3.Консультирование педагогов по индивидуальной работе с детьми.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4.Консультации «Моделирование вариативной физкультурной игровой среды для всестороннего развития ребенка», «Азбука безопасного падения».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5.Обобщение опыта работы на районном уровне по теме: «Реализация инновационных технологий физкультурно-оздоровительной работы через интеграцию всех видов деятельности ДОУ».</w:t>
            </w:r>
          </w:p>
        </w:tc>
        <w:tc>
          <w:tcPr>
            <w:tcW w:w="3577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Привлечение педагогов к совместным спортивным мероприятиям.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педагогов с элементами оздоровления детского организма: дыхательная гимнастика, гимнастика для глаз, профилактика плоскостопия.</w:t>
            </w:r>
          </w:p>
        </w:tc>
      </w:tr>
      <w:tr w:rsidR="008060D9" w:rsidRPr="00546693" w:rsidTr="008060D9">
        <w:tc>
          <w:tcPr>
            <w:tcW w:w="1809" w:type="dxa"/>
            <w:vAlign w:val="center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1.Консультации «Игры и развлечения детей на воздухе. Методика проведения подвижных игр на воздухе», «Подвижные игры и упражнения для «шустриков» и «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мямликов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2.Тренинг для педагогов «Помоги себе сам».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3.Наглядная информация: «Комплекс закаливающих процедур после дневного сна».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4. Комплекс корригирующей гимнастики для глаз «Веселая неделька».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5.Мастер – класс на тему «Использование нестандартного оборудования в физическом воспитании дошкольников».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5.Тематический педсовет «Организация игровой деятельности». Сообщение на тему «Подвижные игры в ДОУ: развивающий потенциал и педагогические условия организации» (из опыта работы).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Сохранение и укрепление здоровья детей на основе накопленного и системного использования доступных средств физического воспитания.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 педагогов ценностных ориентаций, направленных на сохранение и укрепление собственного здоровья.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Укрепление и сохранение зрения детей дошкольного возраста.</w:t>
            </w:r>
          </w:p>
        </w:tc>
      </w:tr>
      <w:tr w:rsidR="008060D9" w:rsidRPr="00546693" w:rsidTr="008060D9">
        <w:tc>
          <w:tcPr>
            <w:tcW w:w="1809" w:type="dxa"/>
            <w:vAlign w:val="center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1.Консультации «Береги глаза».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2.Подбор упражнений для детей с нарушениями осанки (для занятий дома).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3. Мастер-класс для педагогов по профилактике плоскостопия, комплекс упражнений «Обезьянки».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4.Психологическая зарядка для педагогов.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5.Консультация «Подвижные игры в физкультурно-оздоровительной работе по предупреждению плоскостопия».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Общее укрепление здоровья детей.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Профилактика плоскостопия, укрепление мышц.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Снятие эмоционального напряжения негативных состояний у педагогов; создание благоприятного психологического комфорта в коллективе.</w:t>
            </w:r>
          </w:p>
        </w:tc>
      </w:tr>
      <w:tr w:rsidR="008060D9" w:rsidRPr="00546693" w:rsidTr="008060D9">
        <w:tc>
          <w:tcPr>
            <w:tcW w:w="1809" w:type="dxa"/>
            <w:vAlign w:val="center"/>
          </w:tcPr>
          <w:p w:rsidR="008060D9" w:rsidRPr="00546693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1.Консультация «Дышим интересно», «Новые подходы к физическому воспитанию и оздоровлению детей».</w:t>
            </w:r>
          </w:p>
          <w:p w:rsidR="008060D9" w:rsidRPr="00546693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2.Проведение мониторинга</w:t>
            </w:r>
            <w:r w:rsidR="008060D9"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ознакомление педагогов с результатами.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3.Оказание консультативной помощи по состоянию здоровья ребенка.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4.Викторина для педагогов «Физическая культура и спорт».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5.Консультация «Укрепление здоровья и закаливание детей летом»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6.Отчет по самообразованию «Формирование представлений о здоровом образе жизни».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7.Педагогический совет на тему: «ФГОС в ДОУ – новые ориентиры развития дошкольного образования». Презентация: «Качество компетенций, которыми должен обладать современный педагог».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8.Итоговый педагогический совет на тему: «Результативность работы учреждения за 2 полугодие, год. Организация летней физкультурно-оздоровительной работы».</w:t>
            </w:r>
          </w:p>
        </w:tc>
        <w:tc>
          <w:tcPr>
            <w:tcW w:w="3577" w:type="dxa"/>
          </w:tcPr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Профилактика острых, респираторных заболеваний; снижение заболеваемости среди дошкольников.</w:t>
            </w:r>
          </w:p>
          <w:p w:rsidR="008060D9" w:rsidRPr="00546693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знания педагогов о спорте, методике физической культуры в каждой возрастной группе</w:t>
            </w:r>
          </w:p>
        </w:tc>
      </w:tr>
    </w:tbl>
    <w:p w:rsidR="008060D9" w:rsidRPr="00546693" w:rsidRDefault="008060D9" w:rsidP="008060D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0D9" w:rsidRPr="00546693" w:rsidRDefault="008060D9" w:rsidP="008060D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0D9" w:rsidRPr="008060D9" w:rsidRDefault="008060D9" w:rsidP="008060D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060D9" w:rsidRPr="008060D9" w:rsidRDefault="008060D9" w:rsidP="008060D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  <w:sectPr w:rsidR="008060D9" w:rsidRPr="008060D9" w:rsidSect="008060D9">
          <w:type w:val="continuous"/>
          <w:pgSz w:w="11906" w:h="16838"/>
          <w:pgMar w:top="1134" w:right="851" w:bottom="1134" w:left="850" w:header="708" w:footer="708" w:gutter="0"/>
          <w:pgBorders w:offsetFrom="page">
            <w:top w:val="twistedLines1" w:sz="10" w:space="24" w:color="auto"/>
            <w:left w:val="twistedLines1" w:sz="10" w:space="24" w:color="auto"/>
            <w:bottom w:val="twistedLines1" w:sz="10" w:space="24" w:color="auto"/>
            <w:right w:val="twistedLines1" w:sz="10" w:space="24" w:color="auto"/>
          </w:pgBorders>
          <w:cols w:space="708"/>
          <w:docGrid w:linePitch="360"/>
        </w:sectPr>
      </w:pPr>
    </w:p>
    <w:p w:rsidR="008060D9" w:rsidRDefault="008060D9" w:rsidP="008060D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Приложение 3</w:t>
      </w:r>
    </w:p>
    <w:p w:rsidR="00F8757B" w:rsidRDefault="00F8757B" w:rsidP="00F875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Развернутое комплексно – тематическое перспективное планирование</w:t>
      </w:r>
    </w:p>
    <w:p w:rsidR="00F8757B" w:rsidRDefault="00F8757B" w:rsidP="00F875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старшей группе</w:t>
      </w:r>
    </w:p>
    <w:p w:rsidR="00F8757B" w:rsidRPr="008060D9" w:rsidRDefault="00F8757B" w:rsidP="00F875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«Физическое развитие» на 202</w:t>
      </w:r>
      <w:r w:rsidR="00EF25F3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 w:rsidR="00EF25F3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6"/>
        <w:gridCol w:w="267"/>
        <w:gridCol w:w="142"/>
        <w:gridCol w:w="142"/>
        <w:gridCol w:w="3018"/>
        <w:gridCol w:w="3285"/>
        <w:gridCol w:w="2944"/>
        <w:gridCol w:w="2693"/>
      </w:tblGrid>
      <w:tr w:rsidR="008060D9" w:rsidRPr="008060D9" w:rsidTr="008060D9">
        <w:trPr>
          <w:trHeight w:val="694"/>
        </w:trPr>
        <w:tc>
          <w:tcPr>
            <w:tcW w:w="14317" w:type="dxa"/>
            <w:gridSpan w:val="8"/>
            <w:vAlign w:val="center"/>
          </w:tcPr>
          <w:p w:rsidR="008060D9" w:rsidRPr="008060D9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0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060D9" w:rsidRPr="00F8757B" w:rsidTr="008060D9">
        <w:trPr>
          <w:cantSplit/>
          <w:trHeight w:val="1976"/>
        </w:trPr>
        <w:tc>
          <w:tcPr>
            <w:tcW w:w="1826" w:type="dxa"/>
            <w:textDirection w:val="btLr"/>
            <w:vAlign w:val="center"/>
          </w:tcPr>
          <w:p w:rsidR="008060D9" w:rsidRP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491" w:type="dxa"/>
            <w:gridSpan w:val="7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в ходьбе и беге колонной по одному с соблюдением дистанции, с четким фиксированием поворотов;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в ходьбе и беге по кругу с остановкой по сигналу;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в сохранении равновесия на повышенной опоре.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точность при переброске мяча, координацию движений в прыжке с доставанием до предмета, при перешагивании через предметы.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упражнения: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 перебрасывание мяча и </w:t>
            </w: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шнур;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перелезании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скамейку;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прыжки на двух ногах.</w:t>
            </w:r>
          </w:p>
        </w:tc>
      </w:tr>
      <w:tr w:rsidR="008060D9" w:rsidRPr="00F8757B" w:rsidTr="00F8757B">
        <w:trPr>
          <w:cantSplit/>
          <w:trHeight w:val="2629"/>
        </w:trPr>
        <w:tc>
          <w:tcPr>
            <w:tcW w:w="1826" w:type="dxa"/>
            <w:textDirection w:val="btLr"/>
            <w:vAlign w:val="center"/>
          </w:tcPr>
          <w:p w:rsid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 уровню развития  </w:t>
            </w:r>
          </w:p>
          <w:p w:rsid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интегративных </w:t>
            </w:r>
          </w:p>
          <w:p w:rsidR="008060D9" w:rsidRP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 ребенка</w:t>
            </w:r>
          </w:p>
        </w:tc>
        <w:tc>
          <w:tcPr>
            <w:tcW w:w="12491" w:type="dxa"/>
            <w:gridSpan w:val="7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Ходят и бегают в колонне по одному с соблюдением дистанции и фиксированием поворотов,  с различным положение рук, сохраняют равновесие на повышенной опоре, ходят по гимнастической скамейке прямо с мешочком на голове; правильно выполняют все виды основных движений; прыгают на двух ногах из обруча в обруч, перебрасывают мяч друг другу: двумя руками снизу; двумя руками из-за головы (расстояние – 3 м) (физическая культура ); переживают состояние эмоционального комфорта от собственной деятельности и деятельности сверстников, взрослых, ее успешных результатов, сочувствуют спортивным поражениям и радуются спортивным победам; самостоятельны в организации собственной оптимальной двигательной деятельности и двигательной деятельности сверстников, в том числе подвижных игр, уверенно анализируют их (социализация, коммуникация)</w:t>
            </w:r>
          </w:p>
        </w:tc>
      </w:tr>
      <w:tr w:rsidR="008060D9" w:rsidRPr="00F8757B" w:rsidTr="002629DE">
        <w:tc>
          <w:tcPr>
            <w:tcW w:w="1826" w:type="dxa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8060D9" w:rsidRPr="00F8757B" w:rsidTr="002629DE">
        <w:tc>
          <w:tcPr>
            <w:tcW w:w="1826" w:type="dxa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1-2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3-4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5-6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7-8</w:t>
            </w:r>
          </w:p>
        </w:tc>
      </w:tr>
      <w:tr w:rsidR="008060D9" w:rsidRPr="00F8757B" w:rsidTr="002629DE">
        <w:tc>
          <w:tcPr>
            <w:tcW w:w="1826" w:type="dxa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60D9" w:rsidRPr="00F8757B" w:rsidTr="008060D9">
        <w:tc>
          <w:tcPr>
            <w:tcW w:w="1826" w:type="dxa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1" w:type="dxa"/>
            <w:gridSpan w:val="7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образовательной деятельности</w:t>
            </w:r>
          </w:p>
        </w:tc>
      </w:tr>
      <w:tr w:rsidR="008060D9" w:rsidRPr="00F8757B" w:rsidTr="008060D9">
        <w:tc>
          <w:tcPr>
            <w:tcW w:w="1826" w:type="dxa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1-я часть Вводная</w:t>
            </w:r>
          </w:p>
        </w:tc>
        <w:tc>
          <w:tcPr>
            <w:tcW w:w="12491" w:type="dxa"/>
            <w:gridSpan w:val="7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в колонне по одному в чередовании с бегом (10 м – ходьба, 20 м – бег); ходьба и бег с различным положением рук, с четким поворотом на углах; бег до 60 с; перестроение в колонну по три</w:t>
            </w:r>
          </w:p>
        </w:tc>
      </w:tr>
      <w:tr w:rsidR="008060D9" w:rsidRPr="00F8757B" w:rsidTr="002629DE">
        <w:tc>
          <w:tcPr>
            <w:tcW w:w="1826" w:type="dxa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3569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листочками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гимнастической палкой</w:t>
            </w:r>
          </w:p>
        </w:tc>
      </w:tr>
      <w:tr w:rsidR="008060D9" w:rsidRPr="00F8757B" w:rsidTr="002629DE">
        <w:tc>
          <w:tcPr>
            <w:tcW w:w="1826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часть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движений</w:t>
            </w:r>
          </w:p>
        </w:tc>
        <w:tc>
          <w:tcPr>
            <w:tcW w:w="3569" w:type="dxa"/>
            <w:gridSpan w:val="4"/>
          </w:tcPr>
          <w:p w:rsidR="008060D9" w:rsidRPr="00F8757B" w:rsidRDefault="008060D9" w:rsidP="008060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по гимнастической скамейке прямо, приставляя пятку к носку 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мешочком на голове ).</w:t>
            </w:r>
          </w:p>
          <w:p w:rsidR="008060D9" w:rsidRPr="00F8757B" w:rsidRDefault="008060D9" w:rsidP="008060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двух ногах через шнур.</w:t>
            </w:r>
          </w:p>
          <w:p w:rsidR="008060D9" w:rsidRPr="00F8757B" w:rsidRDefault="008060D9" w:rsidP="008060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гимнастической скамейке боком, приставным шагом через мячи.</w:t>
            </w:r>
          </w:p>
          <w:p w:rsidR="008060D9" w:rsidRPr="00F8757B" w:rsidRDefault="008060D9" w:rsidP="008060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Перебрасывание мячей друг другу: двумя руками снизу; двумя руками из-за головы (расстояние 3 м)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8060D9" w:rsidRPr="00F8757B" w:rsidRDefault="008060D9" w:rsidP="008060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с разбега с доставанием до предмета.</w:t>
            </w:r>
          </w:p>
          <w:p w:rsidR="008060D9" w:rsidRPr="00F8757B" w:rsidRDefault="008060D9" w:rsidP="008060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шнур правым и левым боком.</w:t>
            </w:r>
          </w:p>
          <w:p w:rsidR="008060D9" w:rsidRPr="00F8757B" w:rsidRDefault="008060D9" w:rsidP="008060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Перебрасывание мячей друг другу двумя способами (расстояние – 4 м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60D9" w:rsidRPr="00F8757B" w:rsidRDefault="008060D9" w:rsidP="008060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«Крокодил».</w:t>
            </w:r>
          </w:p>
          <w:p w:rsidR="008060D9" w:rsidRPr="00F8757B" w:rsidRDefault="008060D9" w:rsidP="008060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на двух ногах из обруча в обруч 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в шахматном порядке)</w:t>
            </w:r>
          </w:p>
        </w:tc>
        <w:tc>
          <w:tcPr>
            <w:tcW w:w="2944" w:type="dxa"/>
          </w:tcPr>
          <w:p w:rsidR="008060D9" w:rsidRPr="00F8757B" w:rsidRDefault="008060D9" w:rsidP="008060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Бросание малого мяча вверх (правой и левой рукой), ловля двумя руками.</w:t>
            </w:r>
          </w:p>
          <w:p w:rsidR="008060D9" w:rsidRPr="00F8757B" w:rsidRDefault="008060D9" w:rsidP="008060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Ползание на животе, подтягиваясь двумя руками.</w:t>
            </w:r>
          </w:p>
          <w:p w:rsidR="008060D9" w:rsidRPr="00F8757B" w:rsidRDefault="008060D9" w:rsidP="008060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гимнастической стенке с переходом на другой пролет.</w:t>
            </w:r>
          </w:p>
          <w:p w:rsidR="008060D9" w:rsidRPr="00F8757B" w:rsidRDefault="008060D9" w:rsidP="008060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гимнастической скамейке с хлопками на каждый раз под ногой, на середине скамейки – поворот, приседание и ходьба до конца снаряда.</w:t>
            </w:r>
          </w:p>
        </w:tc>
        <w:tc>
          <w:tcPr>
            <w:tcW w:w="2693" w:type="dxa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упражнения:</w:t>
            </w:r>
          </w:p>
          <w:p w:rsidR="008060D9" w:rsidRPr="00F8757B" w:rsidRDefault="008060D9" w:rsidP="008060D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«Ловкие ребята» 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тройки)</w:t>
            </w:r>
          </w:p>
          <w:p w:rsidR="008060D9" w:rsidRPr="00F8757B" w:rsidRDefault="008060D9" w:rsidP="008060D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«Пингвины» 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мешочек зажат в коленях, прыжки по кругу).</w:t>
            </w:r>
          </w:p>
          <w:p w:rsidR="008060D9" w:rsidRPr="00F8757B" w:rsidRDefault="008060D9" w:rsidP="008060D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«Догони свою пару» (ускорение).</w:t>
            </w:r>
          </w:p>
          <w:p w:rsidR="008060D9" w:rsidRPr="00F8757B" w:rsidRDefault="008060D9" w:rsidP="008060D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«Проводи мяч».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Эстафеты:</w:t>
            </w:r>
          </w:p>
          <w:p w:rsidR="008060D9" w:rsidRPr="00F8757B" w:rsidRDefault="008060D9" w:rsidP="008060D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«Дорожка препятствий»</w:t>
            </w:r>
          </w:p>
          <w:p w:rsidR="008060D9" w:rsidRPr="00F8757B" w:rsidRDefault="008060D9" w:rsidP="008060D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«Пингвины» (две команды).</w:t>
            </w:r>
          </w:p>
          <w:p w:rsidR="008060D9" w:rsidRPr="00F8757B" w:rsidRDefault="008060D9" w:rsidP="008060D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«Быстро передай» (боком).</w:t>
            </w:r>
          </w:p>
          <w:p w:rsidR="008060D9" w:rsidRPr="00F8757B" w:rsidRDefault="008060D9" w:rsidP="008060D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«Крокодилы» (в парах две команды).</w:t>
            </w:r>
          </w:p>
          <w:p w:rsidR="008060D9" w:rsidRPr="00F8757B" w:rsidRDefault="008060D9" w:rsidP="008060D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«Фигуры»</w:t>
            </w:r>
          </w:p>
        </w:tc>
      </w:tr>
      <w:tr w:rsidR="008060D9" w:rsidRPr="00F8757B" w:rsidTr="002629DE">
        <w:tc>
          <w:tcPr>
            <w:tcW w:w="1826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3-я часть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569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 Мышеловка», «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Съедобное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несъедобное».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ленточками», «Найди и промолчи»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 оставайся на полу», «Вершки и корешки». 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 Удочка», «У кого мяч?»</w:t>
            </w:r>
          </w:p>
        </w:tc>
      </w:tr>
      <w:tr w:rsidR="008060D9" w:rsidRPr="00F8757B" w:rsidTr="008060D9">
        <w:tc>
          <w:tcPr>
            <w:tcW w:w="14317" w:type="dxa"/>
            <w:gridSpan w:val="8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060D9" w:rsidRPr="00F8757B" w:rsidTr="00F8757B">
        <w:trPr>
          <w:trHeight w:val="3820"/>
        </w:trPr>
        <w:tc>
          <w:tcPr>
            <w:tcW w:w="1826" w:type="dxa"/>
            <w:textDirection w:val="btLr"/>
            <w:vAlign w:val="center"/>
          </w:tcPr>
          <w:p w:rsidR="008060D9" w:rsidRP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491" w:type="dxa"/>
            <w:gridSpan w:val="7"/>
          </w:tcPr>
          <w:p w:rsidR="008060D9" w:rsidRPr="00F8757B" w:rsidRDefault="008060D9" w:rsidP="00262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Учить:</w:t>
            </w:r>
          </w:p>
          <w:p w:rsidR="008060D9" w:rsidRPr="00F8757B" w:rsidRDefault="008060D9" w:rsidP="00262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прыжки вверх из глубокого приседания.</w:t>
            </w:r>
          </w:p>
          <w:p w:rsidR="008060D9" w:rsidRPr="00F8757B" w:rsidRDefault="008060D9" w:rsidP="00262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Закреплять:</w:t>
            </w:r>
          </w:p>
          <w:p w:rsidR="008060D9" w:rsidRPr="00F8757B" w:rsidRDefault="008060D9" w:rsidP="00262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навык ходьбы и бега между предметами, с изменением направления по сигналу, с высоким подниманием колен, со сменой темпа движения, бег между линиями.</w:t>
            </w:r>
          </w:p>
          <w:p w:rsidR="008060D9" w:rsidRPr="00F8757B" w:rsidRDefault="008060D9" w:rsidP="00262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Упражнять:</w:t>
            </w:r>
          </w:p>
          <w:p w:rsidR="008060D9" w:rsidRPr="00F8757B" w:rsidRDefault="008060D9" w:rsidP="00262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в сохранении равновесия;</w:t>
            </w:r>
          </w:p>
          <w:p w:rsidR="008060D9" w:rsidRPr="00F8757B" w:rsidRDefault="008060D9" w:rsidP="00262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прыжках;</w:t>
            </w:r>
          </w:p>
          <w:p w:rsidR="008060D9" w:rsidRPr="00F8757B" w:rsidRDefault="008060D9" w:rsidP="00262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бросании мяча;</w:t>
            </w:r>
          </w:p>
          <w:p w:rsidR="008060D9" w:rsidRPr="00F8757B" w:rsidRDefault="008060D9" w:rsidP="00262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приземлении на полусогнутые ноги в прыжках со скамейки;</w:t>
            </w:r>
          </w:p>
          <w:p w:rsidR="008060D9" w:rsidRPr="00F8757B" w:rsidRDefault="008060D9" w:rsidP="00262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переползании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четвереньках с дополнительным заданием.</w:t>
            </w:r>
          </w:p>
          <w:p w:rsidR="008060D9" w:rsidRPr="00F8757B" w:rsidRDefault="008060D9" w:rsidP="00262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Развивать:</w:t>
            </w:r>
          </w:p>
          <w:p w:rsidR="008060D9" w:rsidRPr="00F8757B" w:rsidRDefault="008060D9" w:rsidP="00262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координацию движений.</w:t>
            </w:r>
          </w:p>
          <w:p w:rsidR="008060D9" w:rsidRPr="00F8757B" w:rsidRDefault="008060D9" w:rsidP="00262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физических качеств детей.</w:t>
            </w:r>
          </w:p>
        </w:tc>
      </w:tr>
      <w:tr w:rsidR="008060D9" w:rsidRPr="00F8757B" w:rsidTr="008060D9">
        <w:trPr>
          <w:trHeight w:val="2186"/>
        </w:trPr>
        <w:tc>
          <w:tcPr>
            <w:tcW w:w="1826" w:type="dxa"/>
            <w:textDirection w:val="btLr"/>
            <w:vAlign w:val="center"/>
          </w:tcPr>
          <w:p w:rsidR="008060D9" w:rsidRP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к уровню развития  интегративных качеств ребенка</w:t>
            </w:r>
          </w:p>
        </w:tc>
        <w:tc>
          <w:tcPr>
            <w:tcW w:w="12491" w:type="dxa"/>
            <w:gridSpan w:val="7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Ходят и бегают в колонне по одному, «змейкой», с перешагиванием через предметы, высоко поднимая колени, со сменой темпа на сигнал; ходят и бегают по гимнастической скамейке прямо, приставным шагом, боком, с приседаниями, на носках, с мешочком на голове; выпрыгивают вверх из глубокого приседа; водят мяч: по прямой, сбоку, между предметами, по полу, подталкивая мяч головой, отбивают мяч от пола одной рукой; удерживают равновесие на носках (физическая культура); выполняют физические упражнения под музыку, согласуют ритм движения с музыкальным сопровождением; демонстрируют освоенную культуру движений в различных видах детской деятельности; стремятся проявлять максимальные физические качества при выполнении движений, оценивают их выполнение, общий результат; испытывают интерес к физической культуре, участвуют в играх с элементами спорта (музыка, познание, здоровье, физическая культура, социализация).</w:t>
            </w:r>
          </w:p>
        </w:tc>
      </w:tr>
      <w:tr w:rsidR="008060D9" w:rsidRPr="00F8757B" w:rsidTr="002629DE">
        <w:tc>
          <w:tcPr>
            <w:tcW w:w="1826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8060D9" w:rsidRPr="00F8757B" w:rsidTr="002629DE">
        <w:tc>
          <w:tcPr>
            <w:tcW w:w="1826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1-2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3-4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5-6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7-8</w:t>
            </w:r>
          </w:p>
        </w:tc>
      </w:tr>
      <w:tr w:rsidR="008060D9" w:rsidRPr="00F8757B" w:rsidTr="008060D9">
        <w:tc>
          <w:tcPr>
            <w:tcW w:w="1826" w:type="dxa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1" w:type="dxa"/>
            <w:gridSpan w:val="7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образовательной деятельности</w:t>
            </w:r>
          </w:p>
        </w:tc>
      </w:tr>
      <w:tr w:rsidR="008060D9" w:rsidRPr="00F8757B" w:rsidTr="002629DE">
        <w:trPr>
          <w:trHeight w:val="690"/>
        </w:trPr>
        <w:tc>
          <w:tcPr>
            <w:tcW w:w="1826" w:type="dxa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1-я часть Вводная</w:t>
            </w:r>
          </w:p>
        </w:tc>
        <w:tc>
          <w:tcPr>
            <w:tcW w:w="12491" w:type="dxa"/>
            <w:gridSpan w:val="7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в колонне по одному, «змейкой», с перешагиванием через предметы, высоко поднимая колени, со сменой темпа на сигнал; ходьба и бег между линиями. Бег в среднем темпе до 1,5 минут.</w:t>
            </w:r>
          </w:p>
        </w:tc>
      </w:tr>
      <w:tr w:rsidR="008060D9" w:rsidRPr="00F8757B" w:rsidTr="002629DE">
        <w:trPr>
          <w:trHeight w:val="852"/>
        </w:trPr>
        <w:tc>
          <w:tcPr>
            <w:tcW w:w="1826" w:type="dxa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3569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гимнастической палкой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малым мячом 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кубиками</w:t>
            </w:r>
          </w:p>
        </w:tc>
      </w:tr>
      <w:tr w:rsidR="008060D9" w:rsidRPr="00F8757B" w:rsidTr="002629DE">
        <w:trPr>
          <w:trHeight w:val="1694"/>
        </w:trPr>
        <w:tc>
          <w:tcPr>
            <w:tcW w:w="1826" w:type="dxa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</w:tc>
        <w:tc>
          <w:tcPr>
            <w:tcW w:w="3569" w:type="dxa"/>
            <w:gridSpan w:val="4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1.Восстановительное дыхательное упражнение.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Дыхательное упражнение «Дудочка» </w:t>
            </w:r>
          </w:p>
        </w:tc>
        <w:tc>
          <w:tcPr>
            <w:tcW w:w="3285" w:type="dxa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1. Восстановительное дыхательное упражнение.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2.Дыхательное упражнение «Насос», «Водолазы».</w:t>
            </w:r>
          </w:p>
        </w:tc>
        <w:tc>
          <w:tcPr>
            <w:tcW w:w="2944" w:type="dxa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1. Восстановительное дыхательное упражнение.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2. Дыхательное упражнение «Прогони петуха со двора»</w:t>
            </w:r>
          </w:p>
        </w:tc>
        <w:tc>
          <w:tcPr>
            <w:tcW w:w="2693" w:type="dxa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F875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осстановительное дыхательное упражнение.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2. Дыхательное упражнение «Ветерок»</w:t>
            </w:r>
          </w:p>
        </w:tc>
      </w:tr>
      <w:tr w:rsidR="008060D9" w:rsidRPr="00F8757B" w:rsidTr="002629DE">
        <w:trPr>
          <w:trHeight w:val="4510"/>
        </w:trPr>
        <w:tc>
          <w:tcPr>
            <w:tcW w:w="1826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часть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движений</w:t>
            </w:r>
          </w:p>
        </w:tc>
        <w:tc>
          <w:tcPr>
            <w:tcW w:w="3569" w:type="dxa"/>
            <w:gridSpan w:val="4"/>
            <w:vAlign w:val="center"/>
          </w:tcPr>
          <w:p w:rsidR="008060D9" w:rsidRPr="00F8757B" w:rsidRDefault="008060D9" w:rsidP="008060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гимнастической скамейке на носках, руки за голову, на середине – присесть, встать и пройти дальше; боком, приставным шагом с мешочком на голове.</w:t>
            </w:r>
          </w:p>
          <w:p w:rsidR="008060D9" w:rsidRPr="00F8757B" w:rsidRDefault="008060D9" w:rsidP="008060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шнур и вдоль на двух ногах, на правой (левой) ноге.</w:t>
            </w:r>
          </w:p>
          <w:p w:rsidR="008060D9" w:rsidRPr="00F8757B" w:rsidRDefault="008060D9" w:rsidP="002629D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9DE">
              <w:rPr>
                <w:rFonts w:ascii="Times New Roman" w:eastAsia="Calibri" w:hAnsi="Times New Roman" w:cs="Times New Roman"/>
                <w:sz w:val="24"/>
                <w:szCs w:val="24"/>
              </w:rPr>
              <w:t>Бросание малого мяча вверх, ловля двумя руками, перебрасывание друг другу</w:t>
            </w:r>
          </w:p>
        </w:tc>
        <w:tc>
          <w:tcPr>
            <w:tcW w:w="3285" w:type="dxa"/>
          </w:tcPr>
          <w:p w:rsidR="008060D9" w:rsidRPr="00F8757B" w:rsidRDefault="008060D9" w:rsidP="008060D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с высоты (40 см)</w:t>
            </w:r>
          </w:p>
          <w:p w:rsidR="008060D9" w:rsidRPr="00F8757B" w:rsidRDefault="008060D9" w:rsidP="008060D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Отбивание мяча одной рукой на месте.</w:t>
            </w:r>
          </w:p>
          <w:p w:rsidR="008060D9" w:rsidRPr="00F8757B" w:rsidRDefault="008060D9" w:rsidP="008060D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мяча, забрасывание его в корзину двумя руками.</w:t>
            </w:r>
          </w:p>
          <w:p w:rsidR="008060D9" w:rsidRPr="00F8757B" w:rsidRDefault="008060D9" w:rsidP="002629D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Пролезание через три обруча, в обруч прямо и боком.</w:t>
            </w:r>
          </w:p>
        </w:tc>
        <w:tc>
          <w:tcPr>
            <w:tcW w:w="2944" w:type="dxa"/>
          </w:tcPr>
          <w:p w:rsidR="008060D9" w:rsidRPr="00F8757B" w:rsidRDefault="008060D9" w:rsidP="002629DE">
            <w:pPr>
              <w:numPr>
                <w:ilvl w:val="0"/>
                <w:numId w:val="8"/>
              </w:numPr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мяча: по прямой, сбоку; между предметами; по полу, подталкивая мяч головой.</w:t>
            </w:r>
          </w:p>
          <w:p w:rsidR="008060D9" w:rsidRPr="00F8757B" w:rsidRDefault="008060D9" w:rsidP="002629DE">
            <w:pPr>
              <w:numPr>
                <w:ilvl w:val="0"/>
                <w:numId w:val="8"/>
              </w:numPr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Ползание по гимнастической скамейке на животе прямо, подтягиваясь руками.</w:t>
            </w:r>
          </w:p>
          <w:p w:rsidR="008060D9" w:rsidRPr="00F8757B" w:rsidRDefault="008060D9" w:rsidP="002629DE">
            <w:pPr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3. Ходьба по гимнастической скамейке, руки за головой, с мешочком на голове.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4.Прыжки вверх из        глубокого приседа.</w:t>
            </w:r>
          </w:p>
        </w:tc>
        <w:tc>
          <w:tcPr>
            <w:tcW w:w="2693" w:type="dxa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упражнения:</w:t>
            </w:r>
          </w:p>
          <w:p w:rsidR="008060D9" w:rsidRPr="00F8757B" w:rsidRDefault="008060D9" w:rsidP="002629DE">
            <w:pPr>
              <w:numPr>
                <w:ilvl w:val="0"/>
                <w:numId w:val="9"/>
              </w:num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 Проведи мяч».</w:t>
            </w:r>
          </w:p>
          <w:p w:rsidR="008060D9" w:rsidRPr="00F8757B" w:rsidRDefault="008060D9" w:rsidP="002629DE">
            <w:pPr>
              <w:numPr>
                <w:ilvl w:val="0"/>
                <w:numId w:val="9"/>
              </w:num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«Кто самый меткий?»</w:t>
            </w:r>
          </w:p>
          <w:p w:rsidR="008060D9" w:rsidRPr="00F8757B" w:rsidRDefault="008060D9" w:rsidP="002629DE">
            <w:pPr>
              <w:numPr>
                <w:ilvl w:val="0"/>
                <w:numId w:val="9"/>
              </w:num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«Эхо» малоподвижная.</w:t>
            </w:r>
          </w:p>
          <w:p w:rsidR="008060D9" w:rsidRPr="00F8757B" w:rsidRDefault="008060D9" w:rsidP="002629DE">
            <w:pPr>
              <w:numPr>
                <w:ilvl w:val="0"/>
                <w:numId w:val="9"/>
              </w:num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«Совушка».</w:t>
            </w:r>
          </w:p>
          <w:p w:rsidR="008060D9" w:rsidRPr="00F8757B" w:rsidRDefault="008060D9" w:rsidP="002629DE">
            <w:p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Эстафеты:</w:t>
            </w:r>
          </w:p>
          <w:p w:rsidR="008060D9" w:rsidRPr="00F8757B" w:rsidRDefault="008060D9" w:rsidP="002629DE">
            <w:pPr>
              <w:numPr>
                <w:ilvl w:val="0"/>
                <w:numId w:val="10"/>
              </w:num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«Кто быстрее?» (ведение мяча)</w:t>
            </w:r>
          </w:p>
          <w:p w:rsidR="002629DE" w:rsidRDefault="008060D9" w:rsidP="002629DE">
            <w:pPr>
              <w:numPr>
                <w:ilvl w:val="0"/>
                <w:numId w:val="10"/>
              </w:num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«Мяч водящему»</w:t>
            </w:r>
          </w:p>
          <w:p w:rsidR="008060D9" w:rsidRPr="00F8757B" w:rsidRDefault="008060D9" w:rsidP="002629DE">
            <w:pPr>
              <w:spacing w:after="0" w:line="240" w:lineRule="auto"/>
              <w:ind w:left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(играют 2-3 команды)</w:t>
            </w:r>
          </w:p>
          <w:p w:rsidR="008060D9" w:rsidRPr="00F8757B" w:rsidRDefault="008060D9" w:rsidP="002629DE">
            <w:pPr>
              <w:numPr>
                <w:ilvl w:val="0"/>
                <w:numId w:val="10"/>
              </w:num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«Ловкая пара».</w:t>
            </w:r>
          </w:p>
          <w:p w:rsidR="008060D9" w:rsidRPr="00F8757B" w:rsidRDefault="008060D9" w:rsidP="002629DE">
            <w:pPr>
              <w:numPr>
                <w:ilvl w:val="0"/>
                <w:numId w:val="10"/>
              </w:num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Не задень» 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2-3 команды)</w:t>
            </w:r>
          </w:p>
        </w:tc>
      </w:tr>
      <w:tr w:rsidR="008060D9" w:rsidRPr="00F8757B" w:rsidTr="002629DE">
        <w:tc>
          <w:tcPr>
            <w:tcW w:w="1826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Стретчинг</w:t>
            </w:r>
          </w:p>
        </w:tc>
        <w:tc>
          <w:tcPr>
            <w:tcW w:w="3569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Упражнения: 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«Аист», «Зайчик», «Ежик», «Лисичка», «Пчела», «Змейка».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«Змейка», «Ежик», «Страус», «Белочка», «Рыбка», «Носорог».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«Носорог», «Рыбка», «Кузнечик», «Лягушка».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Танец «Маленькие утята».</w:t>
            </w:r>
          </w:p>
        </w:tc>
      </w:tr>
      <w:tr w:rsidR="008060D9" w:rsidRPr="00F8757B" w:rsidTr="002629DE">
        <w:tc>
          <w:tcPr>
            <w:tcW w:w="1826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3-я часть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569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«Не оставайся на полу», «Я знаю пять названий».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«Перелет птиц», «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Съедобное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несъедобное».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«Удочка», «Посадка картофеля».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 Медведь и пчелы», «Найди и промолчи».</w:t>
            </w:r>
          </w:p>
        </w:tc>
      </w:tr>
      <w:tr w:rsidR="008060D9" w:rsidRPr="00F8757B" w:rsidTr="002629DE">
        <w:tc>
          <w:tcPr>
            <w:tcW w:w="1826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Релаксация</w:t>
            </w:r>
          </w:p>
        </w:tc>
        <w:tc>
          <w:tcPr>
            <w:tcW w:w="3569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массажа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«На берегу моря»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«Ласковое солнце»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массажа</w:t>
            </w:r>
          </w:p>
        </w:tc>
      </w:tr>
      <w:tr w:rsidR="008060D9" w:rsidRPr="00F8757B" w:rsidTr="008060D9">
        <w:tc>
          <w:tcPr>
            <w:tcW w:w="14317" w:type="dxa"/>
            <w:gridSpan w:val="8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060D9" w:rsidRPr="00F8757B" w:rsidTr="002629DE">
        <w:trPr>
          <w:trHeight w:val="3395"/>
        </w:trPr>
        <w:tc>
          <w:tcPr>
            <w:tcW w:w="2093" w:type="dxa"/>
            <w:gridSpan w:val="2"/>
            <w:textDirection w:val="btLr"/>
            <w:vAlign w:val="center"/>
          </w:tcPr>
          <w:p w:rsidR="008060D9" w:rsidRP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224" w:type="dxa"/>
            <w:gridSpan w:val="6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Учить: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ходьбе по канату;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прыжкам через короткую скакалку;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бросанию мешочков в горизонтальную цель;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переходу по диагонали  на другой пролет по гимнастической стенке.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в энергичном отталкивании в прыжках;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подползании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шнур;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прокатывании обручей;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ползании по скамейке с мешочком на голове;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равновесии.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навыки ходьбы и бега по кругу, парами, с преодолением препятствий, «змейкой», между предметами.</w:t>
            </w:r>
          </w:p>
        </w:tc>
      </w:tr>
      <w:tr w:rsidR="008060D9" w:rsidRPr="00F8757B" w:rsidTr="008060D9">
        <w:trPr>
          <w:trHeight w:val="3234"/>
        </w:trPr>
        <w:tc>
          <w:tcPr>
            <w:tcW w:w="2093" w:type="dxa"/>
            <w:gridSpan w:val="2"/>
            <w:textDirection w:val="btLr"/>
            <w:vAlign w:val="center"/>
          </w:tcPr>
          <w:p w:rsidR="008060D9" w:rsidRP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к уровню развития  интегративных качеств ребенка</w:t>
            </w:r>
          </w:p>
        </w:tc>
        <w:tc>
          <w:tcPr>
            <w:tcW w:w="12224" w:type="dxa"/>
            <w:gridSpan w:val="6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Испытывают потребность в ежедневной двигательной деятельности; лазают по гимнастической стенке со сменой темпа в разных направлениях (в том числе по диагонали), перелезают с одного пролета на другой в любую сторону на разных уровнях; ходят по гимнастической скамейке прямо; боком приставным шагом; с перешагиванием через предметы; с поворотами; с приседаниями; на носках; с мешочком на голове; чередуют лазанье и ползание с бегом и прыжками; бросают предметы в цель из разных исходных положений, попадают в вертикальную и горизонтальную цель с расстояния 4-5 м (Здоровье, физическая культура); выполняют физические упражнения из разных исходных положений четко и ритмично, в заданном темпе, под музыку, по словесной инструкции; следят за правильной осанкой; проявляют элементы творчества при выполнении физических упражнений и игр, активно используют двигательный опыт и навыки здорового образа жизни в новых обстоятельствах; достигают успеха в установлении вербальных и невербальных контактов со взрослыми и детьми в различных видах деятельности и общении; участвуют в играх с элементами спорта ( физическая культура, музыка, социализация, коммуникация, познание).</w:t>
            </w:r>
          </w:p>
        </w:tc>
      </w:tr>
      <w:tr w:rsidR="008060D9" w:rsidRPr="00F8757B" w:rsidTr="002629DE">
        <w:tc>
          <w:tcPr>
            <w:tcW w:w="2093" w:type="dxa"/>
            <w:gridSpan w:val="2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3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8060D9" w:rsidRPr="00F8757B" w:rsidTr="002629DE">
        <w:tc>
          <w:tcPr>
            <w:tcW w:w="2093" w:type="dxa"/>
            <w:gridSpan w:val="2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3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1-2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3-4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5-6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7-8</w:t>
            </w:r>
          </w:p>
        </w:tc>
      </w:tr>
      <w:tr w:rsidR="008060D9" w:rsidRPr="00F8757B" w:rsidTr="002629DE">
        <w:tc>
          <w:tcPr>
            <w:tcW w:w="2093" w:type="dxa"/>
            <w:gridSpan w:val="2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3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60D9" w:rsidRPr="00F8757B" w:rsidTr="008060D9">
        <w:tc>
          <w:tcPr>
            <w:tcW w:w="2093" w:type="dxa"/>
            <w:gridSpan w:val="2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  <w:gridSpan w:val="6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образовательной деятельности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F8757B" w:rsidTr="008060D9">
        <w:tc>
          <w:tcPr>
            <w:tcW w:w="2093" w:type="dxa"/>
            <w:gridSpan w:val="2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1-я часть Вводная</w:t>
            </w:r>
          </w:p>
        </w:tc>
        <w:tc>
          <w:tcPr>
            <w:tcW w:w="12224" w:type="dxa"/>
            <w:gridSpan w:val="6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в колонне по одному, врассыпную, парами, с ускорением, «змейкой», между предметами, с преодолением препятствий, по канату. Перестроение в колонну по два в движении. Бег в среднем темпе до 1.5 минут. Ходьба с выполнением заданий.</w:t>
            </w:r>
          </w:p>
        </w:tc>
      </w:tr>
      <w:tr w:rsidR="008060D9" w:rsidRPr="00F8757B" w:rsidTr="002629DE">
        <w:trPr>
          <w:trHeight w:val="990"/>
        </w:trPr>
        <w:tc>
          <w:tcPr>
            <w:tcW w:w="2093" w:type="dxa"/>
            <w:gridSpan w:val="2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3302" w:type="dxa"/>
            <w:gridSpan w:val="3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малым мячом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фитболом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ленточками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гимнастической скамейке</w:t>
            </w:r>
          </w:p>
        </w:tc>
      </w:tr>
      <w:tr w:rsidR="008060D9" w:rsidRPr="00F8757B" w:rsidTr="002629DE">
        <w:trPr>
          <w:trHeight w:val="559"/>
        </w:trPr>
        <w:tc>
          <w:tcPr>
            <w:tcW w:w="2093" w:type="dxa"/>
            <w:gridSpan w:val="2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</w:tc>
        <w:tc>
          <w:tcPr>
            <w:tcW w:w="3302" w:type="dxa"/>
            <w:gridSpan w:val="3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Дыхание «Ха» - жаркий ветер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Дыхание: холодный ветер «У-у»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Дыхание «Ха» - жаркий ветер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Дыхание: холодный ветер «У-у»</w:t>
            </w:r>
          </w:p>
        </w:tc>
      </w:tr>
      <w:tr w:rsidR="008060D9" w:rsidRPr="00F8757B" w:rsidTr="002629DE">
        <w:tc>
          <w:tcPr>
            <w:tcW w:w="2093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часть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движений</w:t>
            </w:r>
          </w:p>
        </w:tc>
        <w:tc>
          <w:tcPr>
            <w:tcW w:w="3302" w:type="dxa"/>
            <w:gridSpan w:val="3"/>
          </w:tcPr>
          <w:p w:rsidR="008060D9" w:rsidRPr="00F8757B" w:rsidRDefault="008060D9" w:rsidP="008060D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канату боком приставным шагом.</w:t>
            </w:r>
          </w:p>
          <w:p w:rsidR="008060D9" w:rsidRPr="00F8757B" w:rsidRDefault="008060D9" w:rsidP="008060D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шнуры.</w:t>
            </w:r>
          </w:p>
          <w:p w:rsidR="008060D9" w:rsidRPr="00F8757B" w:rsidRDefault="008060D9" w:rsidP="008060D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«Мяч водящему».</w:t>
            </w:r>
          </w:p>
          <w:p w:rsidR="008060D9" w:rsidRPr="00F8757B" w:rsidRDefault="008060D9" w:rsidP="008060D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попеременно на левой и правой ногах через шнур.</w:t>
            </w:r>
          </w:p>
        </w:tc>
        <w:tc>
          <w:tcPr>
            <w:tcW w:w="3285" w:type="dxa"/>
          </w:tcPr>
          <w:p w:rsidR="008060D9" w:rsidRPr="00F8757B" w:rsidRDefault="008060D9" w:rsidP="008060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короткую скакалку с вращением  ее вперед.</w:t>
            </w:r>
          </w:p>
          <w:p w:rsidR="008060D9" w:rsidRPr="00F8757B" w:rsidRDefault="008060D9" w:rsidP="008060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Ползание под шнур боком.</w:t>
            </w:r>
          </w:p>
          <w:p w:rsidR="008060D9" w:rsidRPr="00F8757B" w:rsidRDefault="008060D9" w:rsidP="008060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Прокатывание обруча друг другу.</w:t>
            </w:r>
          </w:p>
          <w:p w:rsidR="008060D9" w:rsidRPr="00F8757B" w:rsidRDefault="008060D9" w:rsidP="008060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«Попади в корзину» (баскетбольный вариант, расстояние 3 м ).</w:t>
            </w:r>
          </w:p>
        </w:tc>
        <w:tc>
          <w:tcPr>
            <w:tcW w:w="2944" w:type="dxa"/>
          </w:tcPr>
          <w:p w:rsidR="008060D9" w:rsidRPr="00F8757B" w:rsidRDefault="008060D9" w:rsidP="002629DE">
            <w:pPr>
              <w:numPr>
                <w:ilvl w:val="0"/>
                <w:numId w:val="13"/>
              </w:numPr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Ползание по гимнастической скамейке с мешочком на спине.</w:t>
            </w:r>
          </w:p>
          <w:p w:rsidR="008060D9" w:rsidRPr="00F8757B" w:rsidRDefault="008060D9" w:rsidP="002629DE">
            <w:pPr>
              <w:numPr>
                <w:ilvl w:val="0"/>
                <w:numId w:val="13"/>
              </w:numPr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Метание в горизонтальные цели (расстояние – 4 м).</w:t>
            </w:r>
          </w:p>
          <w:p w:rsidR="008060D9" w:rsidRPr="00F8757B" w:rsidRDefault="008060D9" w:rsidP="002629DE">
            <w:pPr>
              <w:numPr>
                <w:ilvl w:val="0"/>
                <w:numId w:val="13"/>
              </w:numPr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Влезание на гимнастическую стенку и переход на другой пролет по диагонали.</w:t>
            </w:r>
          </w:p>
          <w:p w:rsidR="008060D9" w:rsidRPr="00F8757B" w:rsidRDefault="008060D9" w:rsidP="002629DE">
            <w:pPr>
              <w:numPr>
                <w:ilvl w:val="0"/>
                <w:numId w:val="13"/>
              </w:numPr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гимнастической скамейке боком приставным шагом, перешагивая через кубики, руки на поясе.</w:t>
            </w:r>
          </w:p>
        </w:tc>
        <w:tc>
          <w:tcPr>
            <w:tcW w:w="2693" w:type="dxa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упражнения:</w:t>
            </w:r>
          </w:p>
          <w:p w:rsidR="008060D9" w:rsidRPr="00F8757B" w:rsidRDefault="008060D9" w:rsidP="002629DE">
            <w:pPr>
              <w:numPr>
                <w:ilvl w:val="0"/>
                <w:numId w:val="14"/>
              </w:num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«Перелет птиц».</w:t>
            </w:r>
          </w:p>
          <w:p w:rsidR="008060D9" w:rsidRPr="00F8757B" w:rsidRDefault="008060D9" w:rsidP="002629DE">
            <w:pPr>
              <w:numPr>
                <w:ilvl w:val="0"/>
                <w:numId w:val="14"/>
              </w:num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«Лягушки и цапля».</w:t>
            </w:r>
          </w:p>
          <w:p w:rsidR="008060D9" w:rsidRPr="00F8757B" w:rsidRDefault="008060D9" w:rsidP="002629DE">
            <w:pPr>
              <w:numPr>
                <w:ilvl w:val="0"/>
                <w:numId w:val="14"/>
              </w:num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</w:t>
            </w:r>
            <w:r w:rsidR="002629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зменилось?».</w:t>
            </w:r>
          </w:p>
          <w:p w:rsidR="008060D9" w:rsidRPr="00F8757B" w:rsidRDefault="008060D9" w:rsidP="002629DE">
            <w:pPr>
              <w:numPr>
                <w:ilvl w:val="0"/>
                <w:numId w:val="14"/>
              </w:num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«Удочка».</w:t>
            </w:r>
          </w:p>
          <w:p w:rsidR="008060D9" w:rsidRPr="00F8757B" w:rsidRDefault="008060D9" w:rsidP="002629DE">
            <w:pPr>
              <w:numPr>
                <w:ilvl w:val="0"/>
                <w:numId w:val="14"/>
              </w:num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«Придумай фигуру».</w:t>
            </w:r>
          </w:p>
          <w:p w:rsidR="008060D9" w:rsidRPr="00F8757B" w:rsidRDefault="008060D9" w:rsidP="002629DE">
            <w:p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Эстафеты:</w:t>
            </w:r>
          </w:p>
          <w:p w:rsidR="008060D9" w:rsidRPr="00F8757B" w:rsidRDefault="008060D9" w:rsidP="002629DE">
            <w:pPr>
              <w:numPr>
                <w:ilvl w:val="0"/>
                <w:numId w:val="15"/>
              </w:num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«Быстро передай» (в колонне).</w:t>
            </w:r>
          </w:p>
          <w:p w:rsidR="008060D9" w:rsidRPr="00F8757B" w:rsidRDefault="008060D9" w:rsidP="002629DE">
            <w:pPr>
              <w:numPr>
                <w:ilvl w:val="0"/>
                <w:numId w:val="15"/>
              </w:num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«Кто быстрее до флажка?» (прыжки на правой и левой ногах)</w:t>
            </w:r>
          </w:p>
          <w:p w:rsidR="008060D9" w:rsidRPr="00F8757B" w:rsidRDefault="008060D9" w:rsidP="002629DE">
            <w:pPr>
              <w:numPr>
                <w:ilvl w:val="0"/>
                <w:numId w:val="15"/>
              </w:num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«Собери и разложи» (обручи).</w:t>
            </w:r>
          </w:p>
          <w:p w:rsidR="008060D9" w:rsidRPr="00F8757B" w:rsidRDefault="008060D9" w:rsidP="002629DE">
            <w:pPr>
              <w:numPr>
                <w:ilvl w:val="0"/>
                <w:numId w:val="15"/>
              </w:num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«Летает- не летает».</w:t>
            </w:r>
          </w:p>
          <w:p w:rsidR="008060D9" w:rsidRPr="00F8757B" w:rsidRDefault="008060D9" w:rsidP="002629DE">
            <w:pPr>
              <w:numPr>
                <w:ilvl w:val="0"/>
                <w:numId w:val="15"/>
              </w:numPr>
              <w:spacing w:after="0" w:line="240" w:lineRule="auto"/>
              <w:ind w:left="319" w:hanging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«Муравейник».</w:t>
            </w:r>
          </w:p>
        </w:tc>
      </w:tr>
      <w:tr w:rsidR="008060D9" w:rsidRPr="00F8757B" w:rsidTr="002629DE">
        <w:tc>
          <w:tcPr>
            <w:tcW w:w="2093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Стретчинг</w:t>
            </w:r>
          </w:p>
        </w:tc>
        <w:tc>
          <w:tcPr>
            <w:tcW w:w="3302" w:type="dxa"/>
            <w:gridSpan w:val="3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«Кобра», «Морская звезда», «Муравей», «Волчонок», «Рак», «Лошадка»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«Летает – не летает»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«Кобра», «Морская звезда», «Муравей», «Волчонок», «Рак», «Лошадка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«Кобра», «Елочка», «Кораблик», «Рак», «Аист»</w:t>
            </w:r>
          </w:p>
        </w:tc>
      </w:tr>
      <w:tr w:rsidR="008060D9" w:rsidRPr="00F8757B" w:rsidTr="002629DE">
        <w:tc>
          <w:tcPr>
            <w:tcW w:w="2093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3-я часть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302" w:type="dxa"/>
            <w:gridSpan w:val="3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«Перелет птиц», «Затейники»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«Мышеловка», «Эхо»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«Удочка», «Придумай фигуру» (ходьба в колонне по одному с дыхательными упражнениями)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«Пожарные на учении», «У кого мяч?».</w:t>
            </w:r>
          </w:p>
        </w:tc>
      </w:tr>
      <w:tr w:rsidR="008060D9" w:rsidRPr="00F8757B" w:rsidTr="002629DE">
        <w:tc>
          <w:tcPr>
            <w:tcW w:w="2093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Релаксация</w:t>
            </w:r>
          </w:p>
        </w:tc>
        <w:tc>
          <w:tcPr>
            <w:tcW w:w="3302" w:type="dxa"/>
            <w:gridSpan w:val="3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«Ласковое солнышко»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Игровой массаж « Я люблю себя» (поглаживание)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Вибрация (потряхивание ногами в положении стоя, с регулировкой дыхания)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«Ласковое солнышко»</w:t>
            </w:r>
          </w:p>
        </w:tc>
      </w:tr>
      <w:tr w:rsidR="008060D9" w:rsidRPr="00F8757B" w:rsidTr="008060D9">
        <w:tc>
          <w:tcPr>
            <w:tcW w:w="14317" w:type="dxa"/>
            <w:gridSpan w:val="8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060D9" w:rsidRPr="00F8757B" w:rsidTr="002629DE">
        <w:trPr>
          <w:trHeight w:val="2828"/>
        </w:trPr>
        <w:tc>
          <w:tcPr>
            <w:tcW w:w="2235" w:type="dxa"/>
            <w:gridSpan w:val="3"/>
            <w:textDirection w:val="btLr"/>
            <w:vAlign w:val="center"/>
          </w:tcPr>
          <w:p w:rsidR="008060D9" w:rsidRP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082" w:type="dxa"/>
            <w:gridSpan w:val="5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навыки и умения: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ходьбы с выполнением задания по сигналу;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бега с преодолением препятствий, парами;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перестроения с одной колонны в две и три;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соблюдения правильной осанки во время выполнения упражнений на равновесие.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координацию движения при ходьбе по ограниченной площади опоры.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в прыжках при переменном подпрыгивании на правой и левой ногах;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переползании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гимнастической скамейке;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лазании по гимнастической стенке с переходом на другой пролет.</w:t>
            </w:r>
          </w:p>
        </w:tc>
      </w:tr>
      <w:tr w:rsidR="008060D9" w:rsidRPr="00F8757B" w:rsidTr="008060D9">
        <w:tc>
          <w:tcPr>
            <w:tcW w:w="2235" w:type="dxa"/>
            <w:gridSpan w:val="3"/>
            <w:textDirection w:val="btLr"/>
            <w:vAlign w:val="center"/>
          </w:tcPr>
          <w:p w:rsidR="008060D9" w:rsidRP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к уровню развития  интегративных качеств ребенка</w:t>
            </w:r>
          </w:p>
        </w:tc>
        <w:tc>
          <w:tcPr>
            <w:tcW w:w="12082" w:type="dxa"/>
            <w:gridSpan w:val="5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Ходят по гимнастической скамейке, приседая поочередно на одной ноге и пронося другую махом вперед сбоку скамейки, перебрасывают мяч друг другу из-за головы, стоя в шеренгах (расстояние – 3 м), отбивают мяч в движении, лазают по гимнастической стенке с </w:t>
            </w: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перелезанием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пролета на пролет, прыгают на двух ногах через шнуры, обручи (физическая культура); имеют представления о необходимости движений и регулярных занятиях физкультурой, оценивают их влияние на собственную силу, быстроту, ловкость, выносливость, самостоятельно расширяют представления о сохранении здоровья, могут убедить собеседника в необходимости соблюдения элементарных правил здорового образа жизни, используя форму речи-доказательства (познание, здоровье, коммуникация).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F8757B" w:rsidTr="002629DE">
        <w:tc>
          <w:tcPr>
            <w:tcW w:w="2235" w:type="dxa"/>
            <w:gridSpan w:val="3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8060D9" w:rsidRPr="00F8757B" w:rsidTr="002629DE">
        <w:tc>
          <w:tcPr>
            <w:tcW w:w="2235" w:type="dxa"/>
            <w:gridSpan w:val="3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1-2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3-4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5-6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7-8</w:t>
            </w:r>
          </w:p>
        </w:tc>
      </w:tr>
      <w:tr w:rsidR="008060D9" w:rsidRPr="00F8757B" w:rsidTr="002629DE">
        <w:tc>
          <w:tcPr>
            <w:tcW w:w="2235" w:type="dxa"/>
            <w:gridSpan w:val="3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60D9" w:rsidRPr="00F8757B" w:rsidTr="008060D9">
        <w:tc>
          <w:tcPr>
            <w:tcW w:w="2235" w:type="dxa"/>
            <w:gridSpan w:val="3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2" w:type="dxa"/>
            <w:gridSpan w:val="5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образовательной деятельности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F8757B" w:rsidTr="008060D9">
        <w:tc>
          <w:tcPr>
            <w:tcW w:w="2235" w:type="dxa"/>
            <w:gridSpan w:val="3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1-я часть Вводная</w:t>
            </w:r>
          </w:p>
        </w:tc>
        <w:tc>
          <w:tcPr>
            <w:tcW w:w="12082" w:type="dxa"/>
            <w:gridSpan w:val="5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с выполнением движений руками; с поворотом влево и вправо, в другую сторону по сигналу. Перестроение в ходьбе «один-два». Бег врассыпную, с преодолением препятствий (6-8 брусков), между набивными мячами.</w:t>
            </w:r>
          </w:p>
        </w:tc>
      </w:tr>
      <w:tr w:rsidR="008060D9" w:rsidRPr="00F8757B" w:rsidTr="002629DE">
        <w:tc>
          <w:tcPr>
            <w:tcW w:w="2235" w:type="dxa"/>
            <w:gridSpan w:val="3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3160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флажками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</w:tc>
      </w:tr>
      <w:tr w:rsidR="008060D9" w:rsidRPr="00F8757B" w:rsidTr="002629DE">
        <w:tc>
          <w:tcPr>
            <w:tcW w:w="2235" w:type="dxa"/>
            <w:gridSpan w:val="3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</w:tc>
        <w:tc>
          <w:tcPr>
            <w:tcW w:w="3160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«Водолазы»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«Планета СИТ- НАМ»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 Утробина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Утробина</w:t>
            </w:r>
          </w:p>
        </w:tc>
      </w:tr>
      <w:tr w:rsidR="008060D9" w:rsidRPr="00F8757B" w:rsidTr="002629DE">
        <w:tc>
          <w:tcPr>
            <w:tcW w:w="2235" w:type="dxa"/>
            <w:gridSpan w:val="3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часть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движений</w:t>
            </w:r>
          </w:p>
        </w:tc>
        <w:tc>
          <w:tcPr>
            <w:tcW w:w="3160" w:type="dxa"/>
            <w:gridSpan w:val="2"/>
            <w:vAlign w:val="center"/>
          </w:tcPr>
          <w:p w:rsidR="008060D9" w:rsidRPr="00F8757B" w:rsidRDefault="008060D9" w:rsidP="002629DE">
            <w:pPr>
              <w:numPr>
                <w:ilvl w:val="0"/>
                <w:numId w:val="16"/>
              </w:numPr>
              <w:spacing w:after="0" w:line="240" w:lineRule="auto"/>
              <w:ind w:left="205" w:hanging="2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в колонне по одному.</w:t>
            </w:r>
          </w:p>
          <w:p w:rsidR="008060D9" w:rsidRPr="00F8757B" w:rsidRDefault="008060D9" w:rsidP="002629DE">
            <w:pPr>
              <w:numPr>
                <w:ilvl w:val="0"/>
                <w:numId w:val="16"/>
              </w:numPr>
              <w:spacing w:after="0" w:line="240" w:lineRule="auto"/>
              <w:ind w:left="205" w:hanging="2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гимнастической стенке с переходом на другой пролет.</w:t>
            </w:r>
          </w:p>
          <w:p w:rsidR="008060D9" w:rsidRPr="00F8757B" w:rsidRDefault="008060D9" w:rsidP="002629DE">
            <w:pPr>
              <w:numPr>
                <w:ilvl w:val="0"/>
                <w:numId w:val="16"/>
              </w:numPr>
              <w:spacing w:after="0" w:line="240" w:lineRule="auto"/>
              <w:ind w:left="205" w:hanging="2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Забрасывание мяча в корзину двумя руками от груди.</w:t>
            </w:r>
          </w:p>
          <w:p w:rsidR="008060D9" w:rsidRPr="00F8757B" w:rsidRDefault="008060D9" w:rsidP="002629DE">
            <w:pPr>
              <w:numPr>
                <w:ilvl w:val="0"/>
                <w:numId w:val="16"/>
              </w:numPr>
              <w:spacing w:after="0" w:line="240" w:lineRule="auto"/>
              <w:ind w:left="205" w:hanging="2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гимнастической скамейке с приседанием поочередно на правую левую ног, с перенесением махом другой ноги снизу сбоку скамейки.</w:t>
            </w:r>
          </w:p>
          <w:p w:rsidR="008060D9" w:rsidRPr="00F8757B" w:rsidRDefault="008060D9" w:rsidP="002629DE">
            <w:pPr>
              <w:numPr>
                <w:ilvl w:val="0"/>
                <w:numId w:val="16"/>
              </w:numPr>
              <w:spacing w:after="0" w:line="240" w:lineRule="auto"/>
              <w:ind w:left="205" w:hanging="2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со скамейки на полусогнутые ноги.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2629DE">
            <w:pPr>
              <w:numPr>
                <w:ilvl w:val="0"/>
                <w:numId w:val="17"/>
              </w:numPr>
              <w:spacing w:after="0" w:line="240" w:lineRule="auto"/>
              <w:ind w:left="315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правой и левой ногах через шнуры.</w:t>
            </w:r>
          </w:p>
          <w:p w:rsidR="008060D9" w:rsidRPr="00F8757B" w:rsidRDefault="008060D9" w:rsidP="002629DE">
            <w:pPr>
              <w:numPr>
                <w:ilvl w:val="0"/>
                <w:numId w:val="17"/>
              </w:numPr>
              <w:spacing w:after="0" w:line="240" w:lineRule="auto"/>
              <w:ind w:left="315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Перебрасывание мяча друг другу двумя руками из-за головы, стоя в шеренгах (расстояние-3 м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29D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8060D9" w:rsidRPr="00F8757B" w:rsidRDefault="008060D9" w:rsidP="002629DE">
            <w:pPr>
              <w:numPr>
                <w:ilvl w:val="0"/>
                <w:numId w:val="17"/>
              </w:numPr>
              <w:spacing w:after="0" w:line="240" w:lineRule="auto"/>
              <w:ind w:left="315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«Крокодил».</w:t>
            </w:r>
          </w:p>
          <w:p w:rsidR="008060D9" w:rsidRPr="00F8757B" w:rsidRDefault="008060D9" w:rsidP="002629DE">
            <w:pPr>
              <w:numPr>
                <w:ilvl w:val="0"/>
                <w:numId w:val="17"/>
              </w:numPr>
              <w:spacing w:after="0" w:line="240" w:lineRule="auto"/>
              <w:ind w:left="315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Отбивание мяча в ходьбе.</w:t>
            </w:r>
          </w:p>
          <w:p w:rsidR="008060D9" w:rsidRPr="00F8757B" w:rsidRDefault="008060D9" w:rsidP="002629DE">
            <w:pPr>
              <w:numPr>
                <w:ilvl w:val="0"/>
                <w:numId w:val="17"/>
              </w:numPr>
              <w:spacing w:after="0" w:line="240" w:lineRule="auto"/>
              <w:ind w:left="315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Подбрасывание малого мяча вверх и ловля его после отскока от пола («Быстрый мячик»).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2629DE">
            <w:pPr>
              <w:numPr>
                <w:ilvl w:val="0"/>
                <w:numId w:val="18"/>
              </w:numPr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скамейке навстречу друг другу, на середине разойтись, помогая друг другу.</w:t>
            </w:r>
          </w:p>
          <w:p w:rsidR="008060D9" w:rsidRPr="00F8757B" w:rsidRDefault="008060D9" w:rsidP="002629DE">
            <w:pPr>
              <w:numPr>
                <w:ilvl w:val="0"/>
                <w:numId w:val="18"/>
              </w:numPr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двух ногах через шнуры, обручи.</w:t>
            </w:r>
          </w:p>
          <w:p w:rsidR="008060D9" w:rsidRPr="00F8757B" w:rsidRDefault="008060D9" w:rsidP="002629DE">
            <w:pPr>
              <w:numPr>
                <w:ilvl w:val="0"/>
                <w:numId w:val="18"/>
              </w:numPr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прямой 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Крокодил» (расстояние 3 м ).</w:t>
            </w:r>
          </w:p>
          <w:p w:rsidR="008060D9" w:rsidRPr="00F8757B" w:rsidRDefault="008060D9" w:rsidP="002629DE">
            <w:pPr>
              <w:numPr>
                <w:ilvl w:val="0"/>
                <w:numId w:val="18"/>
              </w:numPr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с перешагиванием через набивные мячи.</w:t>
            </w:r>
          </w:p>
          <w:p w:rsidR="008060D9" w:rsidRPr="00F8757B" w:rsidRDefault="008060D9" w:rsidP="002629DE">
            <w:pPr>
              <w:numPr>
                <w:ilvl w:val="0"/>
                <w:numId w:val="18"/>
              </w:numPr>
              <w:spacing w:after="0" w:line="240" w:lineRule="auto"/>
              <w:ind w:left="7" w:hanging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Перебрасывание мяча двумя пуками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ловля его после хлопка или приседания.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2629DE">
            <w:pPr>
              <w:spacing w:after="0" w:line="240" w:lineRule="auto"/>
              <w:ind w:left="45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упражнения:</w:t>
            </w:r>
          </w:p>
          <w:p w:rsidR="008060D9" w:rsidRPr="00F8757B" w:rsidRDefault="008060D9" w:rsidP="002629DE">
            <w:pPr>
              <w:numPr>
                <w:ilvl w:val="0"/>
                <w:numId w:val="19"/>
              </w:numPr>
              <w:spacing w:after="0" w:line="240" w:lineRule="auto"/>
              <w:ind w:left="45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«Догони пару».</w:t>
            </w:r>
          </w:p>
          <w:p w:rsidR="008060D9" w:rsidRPr="00F8757B" w:rsidRDefault="008060D9" w:rsidP="002629DE">
            <w:pPr>
              <w:numPr>
                <w:ilvl w:val="0"/>
                <w:numId w:val="19"/>
              </w:numPr>
              <w:spacing w:after="0" w:line="240" w:lineRule="auto"/>
              <w:ind w:left="45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2.Ловкая пара».</w:t>
            </w:r>
          </w:p>
          <w:p w:rsidR="008060D9" w:rsidRPr="00F8757B" w:rsidRDefault="008060D9" w:rsidP="002629DE">
            <w:pPr>
              <w:numPr>
                <w:ilvl w:val="0"/>
                <w:numId w:val="19"/>
              </w:numPr>
              <w:spacing w:after="0" w:line="240" w:lineRule="auto"/>
              <w:ind w:left="45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«Снайперы».</w:t>
            </w:r>
          </w:p>
          <w:p w:rsidR="008060D9" w:rsidRPr="00F8757B" w:rsidRDefault="008060D9" w:rsidP="002629DE">
            <w:pPr>
              <w:numPr>
                <w:ilvl w:val="0"/>
                <w:numId w:val="19"/>
              </w:numPr>
              <w:spacing w:after="0" w:line="240" w:lineRule="auto"/>
              <w:ind w:left="45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«Затейники».</w:t>
            </w:r>
          </w:p>
          <w:p w:rsidR="008060D9" w:rsidRPr="00F8757B" w:rsidRDefault="008060D9" w:rsidP="002629DE">
            <w:pPr>
              <w:numPr>
                <w:ilvl w:val="0"/>
                <w:numId w:val="19"/>
              </w:numPr>
              <w:spacing w:after="0" w:line="240" w:lineRule="auto"/>
              <w:ind w:left="45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«Горелки».</w:t>
            </w:r>
          </w:p>
          <w:p w:rsidR="008060D9" w:rsidRPr="00F8757B" w:rsidRDefault="008060D9" w:rsidP="002629DE">
            <w:pPr>
              <w:spacing w:after="0" w:line="240" w:lineRule="auto"/>
              <w:ind w:left="45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Эстафеты:</w:t>
            </w:r>
          </w:p>
          <w:p w:rsidR="008060D9" w:rsidRPr="00F8757B" w:rsidRDefault="008060D9" w:rsidP="002629DE">
            <w:pPr>
              <w:numPr>
                <w:ilvl w:val="0"/>
                <w:numId w:val="20"/>
              </w:numPr>
              <w:spacing w:after="0" w:line="240" w:lineRule="auto"/>
              <w:ind w:left="45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«Передал – садись».</w:t>
            </w:r>
          </w:p>
          <w:p w:rsidR="008060D9" w:rsidRPr="00F8757B" w:rsidRDefault="008060D9" w:rsidP="002629DE">
            <w:pPr>
              <w:numPr>
                <w:ilvl w:val="0"/>
                <w:numId w:val="20"/>
              </w:numPr>
              <w:spacing w:after="0" w:line="240" w:lineRule="auto"/>
              <w:ind w:left="45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«Гонка тачек».</w:t>
            </w:r>
          </w:p>
          <w:p w:rsidR="008060D9" w:rsidRPr="00F8757B" w:rsidRDefault="008060D9" w:rsidP="002629DE">
            <w:pPr>
              <w:numPr>
                <w:ilvl w:val="0"/>
                <w:numId w:val="20"/>
              </w:numPr>
              <w:spacing w:after="0" w:line="240" w:lineRule="auto"/>
              <w:ind w:left="45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«Хитрая лиса».</w:t>
            </w:r>
          </w:p>
          <w:p w:rsidR="008060D9" w:rsidRPr="00F8757B" w:rsidRDefault="008060D9" w:rsidP="002629DE">
            <w:pPr>
              <w:numPr>
                <w:ilvl w:val="0"/>
                <w:numId w:val="20"/>
              </w:numPr>
              <w:spacing w:after="0" w:line="240" w:lineRule="auto"/>
              <w:ind w:left="45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«Перемени предмет».</w:t>
            </w:r>
          </w:p>
          <w:p w:rsidR="008060D9" w:rsidRPr="00F8757B" w:rsidRDefault="008060D9" w:rsidP="002629DE">
            <w:pPr>
              <w:numPr>
                <w:ilvl w:val="0"/>
                <w:numId w:val="20"/>
              </w:numPr>
              <w:spacing w:after="0" w:line="240" w:lineRule="auto"/>
              <w:ind w:left="45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«Коршун и наседки».</w:t>
            </w:r>
          </w:p>
          <w:p w:rsidR="008060D9" w:rsidRPr="00F8757B" w:rsidRDefault="008060D9" w:rsidP="002629DE">
            <w:pPr>
              <w:numPr>
                <w:ilvl w:val="0"/>
                <w:numId w:val="20"/>
              </w:numPr>
              <w:spacing w:after="0" w:line="240" w:lineRule="auto"/>
              <w:ind w:left="45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«Загони льдинку».</w:t>
            </w:r>
          </w:p>
          <w:p w:rsidR="008060D9" w:rsidRPr="00F8757B" w:rsidRDefault="008060D9" w:rsidP="002629DE">
            <w:pPr>
              <w:numPr>
                <w:ilvl w:val="0"/>
                <w:numId w:val="20"/>
              </w:numPr>
              <w:spacing w:after="0" w:line="240" w:lineRule="auto"/>
              <w:ind w:left="45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«Догони мяч».</w:t>
            </w:r>
          </w:p>
          <w:p w:rsidR="008060D9" w:rsidRPr="00F8757B" w:rsidRDefault="008060D9" w:rsidP="002629DE">
            <w:pPr>
              <w:numPr>
                <w:ilvl w:val="0"/>
                <w:numId w:val="20"/>
              </w:numPr>
              <w:spacing w:after="0" w:line="240" w:lineRule="auto"/>
              <w:ind w:left="45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«Паутинки» (обручи, ленты).</w:t>
            </w:r>
          </w:p>
        </w:tc>
      </w:tr>
      <w:tr w:rsidR="008060D9" w:rsidRPr="00F8757B" w:rsidTr="002629DE">
        <w:tc>
          <w:tcPr>
            <w:tcW w:w="2235" w:type="dxa"/>
            <w:gridSpan w:val="3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Стретчинг</w:t>
            </w:r>
          </w:p>
        </w:tc>
        <w:tc>
          <w:tcPr>
            <w:tcW w:w="3160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«Кривое зеркало»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гимнастика; упражнения: «Паучок», «Гусеница», «Кошечка», «Петушок».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«Собачка», «Летучая мышь», «Паучок», «Жук»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</w:t>
            </w:r>
          </w:p>
        </w:tc>
      </w:tr>
      <w:tr w:rsidR="008060D9" w:rsidRPr="00F8757B" w:rsidTr="002629DE">
        <w:tc>
          <w:tcPr>
            <w:tcW w:w="2235" w:type="dxa"/>
            <w:gridSpan w:val="3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3-я часть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160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«Ловля обезьян»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,»</w:t>
            </w:r>
            <w:proofErr w:type="spellStart"/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ленточками».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«Перемени предмет», «Летает – не летает».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«Два Мороза», «Сделай фигуру».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«Хитрая лиса», «Пройди бесшумно».</w:t>
            </w:r>
          </w:p>
        </w:tc>
      </w:tr>
      <w:tr w:rsidR="008060D9" w:rsidRPr="00F8757B" w:rsidTr="002629DE">
        <w:tc>
          <w:tcPr>
            <w:tcW w:w="2235" w:type="dxa"/>
            <w:gridSpan w:val="3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Релаксация</w:t>
            </w:r>
          </w:p>
        </w:tc>
        <w:tc>
          <w:tcPr>
            <w:tcW w:w="3160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«Хрустальная вода, «Покачаемся на волнах».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«Кошка», «Художник».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«Отдых у моря на горячем песке»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«Хрустальная вода».</w:t>
            </w:r>
          </w:p>
        </w:tc>
      </w:tr>
      <w:tr w:rsidR="008060D9" w:rsidRPr="00F8757B" w:rsidTr="008060D9">
        <w:tc>
          <w:tcPr>
            <w:tcW w:w="14317" w:type="dxa"/>
            <w:gridSpan w:val="8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060D9" w:rsidRPr="00F8757B" w:rsidTr="002629DE">
        <w:trPr>
          <w:trHeight w:val="3678"/>
        </w:trPr>
        <w:tc>
          <w:tcPr>
            <w:tcW w:w="2235" w:type="dxa"/>
            <w:gridSpan w:val="3"/>
            <w:textDirection w:val="btLr"/>
            <w:vAlign w:val="center"/>
          </w:tcPr>
          <w:p w:rsidR="008060D9" w:rsidRP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082" w:type="dxa"/>
            <w:gridSpan w:val="5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Учить: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ходьбе приставным шагом;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прыжкам на мягком покрытии;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метанию мяча.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перестроение из одной колонны в две по ходу движения;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скамейке.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ловкость и координацию в упражнениях с мячом;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навыки ходьбы в чередовании с бегом, с выполнением заданий по сигналу;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умение в прыжках энергично отталкиваться от пола и приземляться на полусогнутые ноги.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упражнения на равновесие на гимнастической стенке;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прыжки через короткую скакалку.</w:t>
            </w:r>
          </w:p>
        </w:tc>
      </w:tr>
      <w:tr w:rsidR="008060D9" w:rsidRPr="00F8757B" w:rsidTr="002629DE">
        <w:trPr>
          <w:trHeight w:val="2686"/>
        </w:trPr>
        <w:tc>
          <w:tcPr>
            <w:tcW w:w="2235" w:type="dxa"/>
            <w:gridSpan w:val="3"/>
            <w:textDirection w:val="btLr"/>
            <w:vAlign w:val="center"/>
          </w:tcPr>
          <w:p w:rsidR="008060D9" w:rsidRP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к уровню развития  интегративных качеств ребенка</w:t>
            </w:r>
          </w:p>
        </w:tc>
        <w:tc>
          <w:tcPr>
            <w:tcW w:w="12082" w:type="dxa"/>
            <w:gridSpan w:val="5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Ходят приставными шагами вперед и назад, в колонне по одному, перестраиваются в колонну по двое в разных направлениях: по прямой с поворотами; «змейкой» и врассыпную, по гимнастической скамейке с мешочком на голове; прыгают через короткую скакалку с продвижением вперед; метают в вертикальную цель; выполняют правильно все виды основных движений (физическая культура); проявляют элементы творчества при выполнении физических упражнений и игр, активно применяют двигательный опыт и навыки здорового образа жизни в новых обстоятельствах; используют специальные физические упражнения для укрепления своих органов и систем; сохраняют правильную осанку в различных видах деятельности; развивают быстроту, выносливость, ловкость, гибкость; придумывают собственные игры; участвуют в играх с элементами спорта; самостоятельно действуют в повседневной жизни (здоровье, физическая культура, социализация, труд, коммуникация).</w:t>
            </w:r>
          </w:p>
        </w:tc>
      </w:tr>
      <w:tr w:rsidR="008060D9" w:rsidRPr="00F8757B" w:rsidTr="002629DE">
        <w:tc>
          <w:tcPr>
            <w:tcW w:w="2235" w:type="dxa"/>
            <w:gridSpan w:val="3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8060D9" w:rsidRPr="00F8757B" w:rsidTr="002629DE">
        <w:tc>
          <w:tcPr>
            <w:tcW w:w="2235" w:type="dxa"/>
            <w:gridSpan w:val="3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1-2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3-4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5-6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7-8</w:t>
            </w:r>
          </w:p>
        </w:tc>
      </w:tr>
      <w:tr w:rsidR="008060D9" w:rsidRPr="00F8757B" w:rsidTr="008060D9">
        <w:tc>
          <w:tcPr>
            <w:tcW w:w="2235" w:type="dxa"/>
            <w:gridSpan w:val="3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2" w:type="dxa"/>
            <w:gridSpan w:val="5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образовательной деятельности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F8757B" w:rsidTr="008060D9">
        <w:tc>
          <w:tcPr>
            <w:tcW w:w="2235" w:type="dxa"/>
            <w:gridSpan w:val="3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1-я часть Вводная</w:t>
            </w:r>
          </w:p>
        </w:tc>
        <w:tc>
          <w:tcPr>
            <w:tcW w:w="12082" w:type="dxa"/>
            <w:gridSpan w:val="5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в колонне по одному приставными шагами с левой и правой ног попеременно, перестроение в колонну по два, в чередовании сбегом, «змейкой», в </w:t>
            </w: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, врассыпную. Бег «змейкой» с поворотом на сигнал, с высоким подниманием колен, подскоки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шаг «голова по кругу». Повороты налево, направо.</w:t>
            </w:r>
          </w:p>
        </w:tc>
      </w:tr>
      <w:tr w:rsidR="008060D9" w:rsidRPr="00F8757B" w:rsidTr="002629DE">
        <w:tc>
          <w:tcPr>
            <w:tcW w:w="2235" w:type="dxa"/>
            <w:gridSpan w:val="3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3160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«Кукла Маша»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в такт музыке с щелчками пальцами и хлопками в ладоши.</w:t>
            </w:r>
          </w:p>
        </w:tc>
      </w:tr>
      <w:tr w:rsidR="008060D9" w:rsidRPr="00F8757B" w:rsidTr="002629DE">
        <w:tc>
          <w:tcPr>
            <w:tcW w:w="2235" w:type="dxa"/>
            <w:gridSpan w:val="3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3160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кубиками «Мы строители»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веревкой (шнуром)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фитболом</w:t>
            </w:r>
          </w:p>
        </w:tc>
      </w:tr>
      <w:tr w:rsidR="008060D9" w:rsidRPr="00F8757B" w:rsidTr="002629DE">
        <w:tc>
          <w:tcPr>
            <w:tcW w:w="2235" w:type="dxa"/>
            <w:gridSpan w:val="3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</w:tc>
        <w:tc>
          <w:tcPr>
            <w:tcW w:w="3160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«Водолазы»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Точечный массаж:</w:t>
            </w:r>
          </w:p>
          <w:p w:rsidR="008060D9" w:rsidRPr="00F8757B" w:rsidRDefault="008060D9" w:rsidP="008060D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Потереть ладони.</w:t>
            </w:r>
          </w:p>
          <w:p w:rsidR="008060D9" w:rsidRPr="00F8757B" w:rsidRDefault="008060D9" w:rsidP="008060D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Нажимать на точку под носом.</w:t>
            </w:r>
          </w:p>
          <w:p w:rsidR="008060D9" w:rsidRPr="00F8757B" w:rsidRDefault="008060D9" w:rsidP="008060D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Растереть уши.</w:t>
            </w:r>
          </w:p>
          <w:p w:rsidR="008060D9" w:rsidRPr="00F8757B" w:rsidRDefault="008060D9" w:rsidP="008060D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Вдох через левую ноздрю 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правая закрыта). Выдох через правую 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левая закрыта)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Утробина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Массаж - растереть за ушами.</w:t>
            </w:r>
          </w:p>
          <w:p w:rsidR="008060D9" w:rsidRPr="00F8757B" w:rsidRDefault="008060D9" w:rsidP="008060D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Потереть кончик носа.</w:t>
            </w:r>
          </w:p>
          <w:p w:rsidR="008060D9" w:rsidRPr="00F8757B" w:rsidRDefault="008060D9" w:rsidP="008060D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Растереть грудь ладонью.</w:t>
            </w:r>
          </w:p>
          <w:p w:rsidR="008060D9" w:rsidRPr="00F8757B" w:rsidRDefault="008060D9" w:rsidP="008060D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Дыхание «ха» - резкий выдох.</w:t>
            </w:r>
          </w:p>
        </w:tc>
      </w:tr>
      <w:tr w:rsidR="008060D9" w:rsidRPr="00F8757B" w:rsidTr="002629DE">
        <w:trPr>
          <w:trHeight w:val="3667"/>
        </w:trPr>
        <w:tc>
          <w:tcPr>
            <w:tcW w:w="2235" w:type="dxa"/>
            <w:gridSpan w:val="3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часть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движений</w:t>
            </w:r>
          </w:p>
        </w:tc>
        <w:tc>
          <w:tcPr>
            <w:tcW w:w="3160" w:type="dxa"/>
            <w:gridSpan w:val="2"/>
          </w:tcPr>
          <w:p w:rsidR="008060D9" w:rsidRPr="00F8757B" w:rsidRDefault="008060D9" w:rsidP="008060D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мешочков в вертикальную цель с расстояния 3 м.</w:t>
            </w:r>
          </w:p>
          <w:p w:rsidR="008060D9" w:rsidRPr="00F8757B" w:rsidRDefault="008060D9" w:rsidP="008060D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палку (40 см).</w:t>
            </w:r>
          </w:p>
          <w:p w:rsidR="008060D9" w:rsidRPr="00F8757B" w:rsidRDefault="008060D9" w:rsidP="008060D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Перешагивание через шнур (40 см).</w:t>
            </w:r>
          </w:p>
          <w:p w:rsidR="008060D9" w:rsidRPr="00F8757B" w:rsidRDefault="008060D9" w:rsidP="008060D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Ползание по скамейке с мешочком на спине.</w:t>
            </w:r>
          </w:p>
          <w:p w:rsidR="008060D9" w:rsidRPr="00F8757B" w:rsidRDefault="008060D9" w:rsidP="008060D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Отбивание мяча правой и левой руками в движении.</w:t>
            </w:r>
          </w:p>
          <w:p w:rsidR="008060D9" w:rsidRPr="00F8757B" w:rsidRDefault="008060D9" w:rsidP="008060D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левой и правой ногах через шнур.</w:t>
            </w:r>
          </w:p>
          <w:p w:rsidR="008060D9" w:rsidRPr="00F8757B" w:rsidRDefault="008060D9" w:rsidP="008060D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Перебрасывание мяча друг другу от груди двумя руками.</w:t>
            </w:r>
          </w:p>
        </w:tc>
        <w:tc>
          <w:tcPr>
            <w:tcW w:w="3285" w:type="dxa"/>
          </w:tcPr>
          <w:p w:rsidR="008060D9" w:rsidRPr="00F8757B" w:rsidRDefault="008060D9" w:rsidP="008060D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на мат с места 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толчком двух ног ).</w:t>
            </w:r>
          </w:p>
          <w:p w:rsidR="008060D9" w:rsidRPr="00F8757B" w:rsidRDefault="008060D9" w:rsidP="008060D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с разбега (3 шага).</w:t>
            </w:r>
          </w:p>
          <w:p w:rsidR="008060D9" w:rsidRPr="00F8757B" w:rsidRDefault="008060D9" w:rsidP="008060D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попеременно правой и левой руками.</w:t>
            </w:r>
          </w:p>
          <w:p w:rsidR="008060D9" w:rsidRPr="00F8757B" w:rsidRDefault="008060D9" w:rsidP="008060D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скамейке с мешочком на спине, с чередованием, с </w:t>
            </w: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обруч.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8060D9" w:rsidRPr="00F8757B" w:rsidRDefault="008060D9" w:rsidP="002629DE">
            <w:pPr>
              <w:numPr>
                <w:ilvl w:val="0"/>
                <w:numId w:val="25"/>
              </w:numPr>
              <w:spacing w:after="0" w:line="240" w:lineRule="auto"/>
              <w:ind w:left="290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Метание набивного мяча двумя руками из-за головы.</w:t>
            </w:r>
          </w:p>
          <w:p w:rsidR="008060D9" w:rsidRPr="00F8757B" w:rsidRDefault="008060D9" w:rsidP="002629DE">
            <w:pPr>
              <w:numPr>
                <w:ilvl w:val="0"/>
                <w:numId w:val="25"/>
              </w:numPr>
              <w:spacing w:after="0" w:line="240" w:lineRule="auto"/>
              <w:ind w:left="290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гимнастической скамейке, перешагивая через набивные мячи.</w:t>
            </w:r>
          </w:p>
          <w:p w:rsidR="008060D9" w:rsidRPr="00F8757B" w:rsidRDefault="008060D9" w:rsidP="002629DE">
            <w:pPr>
              <w:numPr>
                <w:ilvl w:val="0"/>
                <w:numId w:val="25"/>
              </w:numPr>
              <w:spacing w:after="0" w:line="240" w:lineRule="auto"/>
              <w:ind w:left="290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Влезание на гимнастическую стенку одноименным способом.</w:t>
            </w:r>
          </w:p>
          <w:p w:rsidR="008060D9" w:rsidRPr="00F8757B" w:rsidRDefault="008060D9" w:rsidP="002629DE">
            <w:pPr>
              <w:numPr>
                <w:ilvl w:val="0"/>
                <w:numId w:val="25"/>
              </w:numPr>
              <w:spacing w:after="0" w:line="240" w:lineRule="auto"/>
              <w:ind w:left="290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короткую скакалку  с продвижением вперед.</w:t>
            </w:r>
          </w:p>
          <w:p w:rsidR="008060D9" w:rsidRPr="00F8757B" w:rsidRDefault="008060D9" w:rsidP="002629DE">
            <w:pPr>
              <w:numPr>
                <w:ilvl w:val="0"/>
                <w:numId w:val="25"/>
              </w:numPr>
              <w:spacing w:after="0" w:line="240" w:lineRule="auto"/>
              <w:ind w:left="290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канату боком приставным шагом с мешочком на голове.</w:t>
            </w:r>
          </w:p>
        </w:tc>
        <w:tc>
          <w:tcPr>
            <w:tcW w:w="2693" w:type="dxa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упражнения:</w:t>
            </w:r>
          </w:p>
          <w:p w:rsidR="008060D9" w:rsidRPr="00F8757B" w:rsidRDefault="008060D9" w:rsidP="002629DE">
            <w:pPr>
              <w:numPr>
                <w:ilvl w:val="0"/>
                <w:numId w:val="26"/>
              </w:numPr>
              <w:spacing w:after="0" w:line="240" w:lineRule="auto"/>
              <w:ind w:left="31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клюшкой – «Ловкий хоккеист».</w:t>
            </w:r>
          </w:p>
          <w:p w:rsidR="008060D9" w:rsidRPr="00F8757B" w:rsidRDefault="008060D9" w:rsidP="002629DE">
            <w:pPr>
              <w:numPr>
                <w:ilvl w:val="0"/>
                <w:numId w:val="26"/>
              </w:numPr>
              <w:spacing w:after="0" w:line="240" w:lineRule="auto"/>
              <w:ind w:left="31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«Догони пару».</w:t>
            </w:r>
          </w:p>
          <w:p w:rsidR="008060D9" w:rsidRPr="00F8757B" w:rsidRDefault="008060D9" w:rsidP="002629DE">
            <w:pPr>
              <w:numPr>
                <w:ilvl w:val="0"/>
                <w:numId w:val="26"/>
              </w:numPr>
              <w:spacing w:after="0" w:line="240" w:lineRule="auto"/>
              <w:ind w:left="31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«Снайперы» (кегли, мячи).</w:t>
            </w:r>
          </w:p>
          <w:p w:rsidR="008060D9" w:rsidRPr="00F8757B" w:rsidRDefault="008060D9" w:rsidP="002629DE">
            <w:pPr>
              <w:numPr>
                <w:ilvl w:val="0"/>
                <w:numId w:val="26"/>
              </w:numPr>
              <w:spacing w:after="0" w:line="240" w:lineRule="auto"/>
              <w:ind w:left="31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«Точный пас».</w:t>
            </w:r>
          </w:p>
          <w:p w:rsidR="008060D9" w:rsidRPr="00F8757B" w:rsidRDefault="008060D9" w:rsidP="002629DE">
            <w:pPr>
              <w:numPr>
                <w:ilvl w:val="0"/>
                <w:numId w:val="26"/>
              </w:numPr>
              <w:spacing w:after="0" w:line="240" w:lineRule="auto"/>
              <w:ind w:left="31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«Мороз – Красный нос».</w:t>
            </w:r>
          </w:p>
          <w:p w:rsidR="008060D9" w:rsidRPr="00F8757B" w:rsidRDefault="008060D9" w:rsidP="002629DE">
            <w:pPr>
              <w:numPr>
                <w:ilvl w:val="0"/>
                <w:numId w:val="26"/>
              </w:numPr>
              <w:spacing w:after="0" w:line="240" w:lineRule="auto"/>
              <w:ind w:left="31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«Жмурки».</w:t>
            </w:r>
          </w:p>
          <w:p w:rsidR="008060D9" w:rsidRPr="00F8757B" w:rsidRDefault="008060D9" w:rsidP="002629DE">
            <w:pPr>
              <w:numPr>
                <w:ilvl w:val="0"/>
                <w:numId w:val="26"/>
              </w:numPr>
              <w:spacing w:after="0" w:line="240" w:lineRule="auto"/>
              <w:ind w:left="31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«Платочек»,</w:t>
            </w:r>
          </w:p>
          <w:p w:rsidR="008060D9" w:rsidRPr="00F8757B" w:rsidRDefault="008060D9" w:rsidP="002629DE">
            <w:pPr>
              <w:spacing w:after="0" w:line="240" w:lineRule="auto"/>
              <w:ind w:left="31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Эстафеты:</w:t>
            </w:r>
          </w:p>
          <w:p w:rsidR="008060D9" w:rsidRPr="00F8757B" w:rsidRDefault="008060D9" w:rsidP="002629DE">
            <w:pPr>
              <w:numPr>
                <w:ilvl w:val="0"/>
                <w:numId w:val="27"/>
              </w:numPr>
              <w:spacing w:after="0" w:line="240" w:lineRule="auto"/>
              <w:ind w:left="31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«Ловкий хоккеист».</w:t>
            </w:r>
          </w:p>
          <w:p w:rsidR="008060D9" w:rsidRPr="00F8757B" w:rsidRDefault="008060D9" w:rsidP="002629DE">
            <w:pPr>
              <w:numPr>
                <w:ilvl w:val="0"/>
                <w:numId w:val="27"/>
              </w:numPr>
              <w:spacing w:after="0" w:line="240" w:lineRule="auto"/>
              <w:ind w:left="31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«Пронеси – не урони».</w:t>
            </w:r>
          </w:p>
          <w:p w:rsidR="008060D9" w:rsidRPr="00F8757B" w:rsidRDefault="008060D9" w:rsidP="002629DE">
            <w:pPr>
              <w:numPr>
                <w:ilvl w:val="0"/>
                <w:numId w:val="27"/>
              </w:numPr>
              <w:spacing w:after="0" w:line="240" w:lineRule="auto"/>
              <w:ind w:left="31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«Пробеги – не задень.</w:t>
            </w:r>
          </w:p>
          <w:p w:rsidR="008060D9" w:rsidRPr="00F8757B" w:rsidRDefault="008060D9" w:rsidP="002629DE">
            <w:pPr>
              <w:numPr>
                <w:ilvl w:val="0"/>
                <w:numId w:val="27"/>
              </w:numPr>
              <w:spacing w:after="0" w:line="240" w:lineRule="auto"/>
              <w:ind w:left="31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«Мяч водящему».</w:t>
            </w:r>
          </w:p>
          <w:p w:rsidR="008060D9" w:rsidRPr="00F8757B" w:rsidRDefault="008060D9" w:rsidP="002629DE">
            <w:pPr>
              <w:numPr>
                <w:ilvl w:val="0"/>
                <w:numId w:val="27"/>
              </w:numPr>
              <w:spacing w:after="0" w:line="240" w:lineRule="auto"/>
              <w:ind w:left="31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«Воевода с мячом».</w:t>
            </w:r>
          </w:p>
        </w:tc>
      </w:tr>
      <w:tr w:rsidR="008060D9" w:rsidRPr="00F8757B" w:rsidTr="002629DE">
        <w:trPr>
          <w:trHeight w:val="1120"/>
        </w:trPr>
        <w:tc>
          <w:tcPr>
            <w:tcW w:w="2235" w:type="dxa"/>
            <w:gridSpan w:val="3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Стретчинг</w:t>
            </w:r>
          </w:p>
        </w:tc>
        <w:tc>
          <w:tcPr>
            <w:tcW w:w="3160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«Елочка», «Кораблик, «Медвежонок», «Пчелка».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«Елочка», «Павлин», «Месяц», «Медвежонок».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«Елочка», «Кораблик», «Месяц», «Павлин», «Пчелка».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«Кораблик», «Страус»,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«Павлин», «Пчелка», «Ласточка». </w:t>
            </w:r>
          </w:p>
        </w:tc>
      </w:tr>
      <w:tr w:rsidR="008060D9" w:rsidRPr="00F8757B" w:rsidTr="002629DE">
        <w:trPr>
          <w:trHeight w:val="697"/>
        </w:trPr>
        <w:tc>
          <w:tcPr>
            <w:tcW w:w="2235" w:type="dxa"/>
            <w:gridSpan w:val="3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3-я часть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160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«Гуси – Гуси», «Кто скорее до флажка?»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парами»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«Волк во рву», «Совушка».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«Гусеница».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F8757B" w:rsidTr="002629DE">
        <w:trPr>
          <w:trHeight w:val="564"/>
        </w:trPr>
        <w:tc>
          <w:tcPr>
            <w:tcW w:w="2235" w:type="dxa"/>
            <w:gridSpan w:val="3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Релаксация</w:t>
            </w:r>
          </w:p>
        </w:tc>
        <w:tc>
          <w:tcPr>
            <w:tcW w:w="3160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метелочка»»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«Зимний лес»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метелочка».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«Зимний лес».</w:t>
            </w:r>
          </w:p>
        </w:tc>
      </w:tr>
      <w:tr w:rsidR="008060D9" w:rsidRPr="00F8757B" w:rsidTr="008060D9">
        <w:tc>
          <w:tcPr>
            <w:tcW w:w="14317" w:type="dxa"/>
            <w:gridSpan w:val="8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060D9" w:rsidRPr="00F8757B" w:rsidTr="002629DE">
        <w:trPr>
          <w:trHeight w:val="4103"/>
        </w:trPr>
        <w:tc>
          <w:tcPr>
            <w:tcW w:w="1826" w:type="dxa"/>
            <w:textDirection w:val="btLr"/>
            <w:vAlign w:val="center"/>
          </w:tcPr>
          <w:p w:rsidR="008060D9" w:rsidRP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491" w:type="dxa"/>
            <w:gridSpan w:val="7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 в ходьбе и беге в колонне по одному с остановкой по сигналу;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прыжках и бросании малого мяча;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ходьбе и беге с изменением направления;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ползании по гимнастической скамейке;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ходьбе и беге между предметами;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пролезании между рейками;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перебрасывании мяча друг другу.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Учить: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ловить мяч двумя руками;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ходить и бегать по кругу с изменением направления, по наклонной доске, перепрыгивая через шнуры.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упражнения в сохранении равновесия, правильную осанку при ходьбе на повышенной площади опоры, умение энергично отталкиваться от пола в прыжках через препятствия, пролезание в обруч, ходьбу со сменой темпа движения.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ловкость, глазомер при метании в горизонтальную цель.</w:t>
            </w:r>
          </w:p>
        </w:tc>
      </w:tr>
      <w:tr w:rsidR="008060D9" w:rsidRPr="00F8757B" w:rsidTr="008060D9">
        <w:trPr>
          <w:trHeight w:val="3194"/>
        </w:trPr>
        <w:tc>
          <w:tcPr>
            <w:tcW w:w="1826" w:type="dxa"/>
            <w:textDirection w:val="btLr"/>
            <w:vAlign w:val="center"/>
          </w:tcPr>
          <w:p w:rsidR="008060D9" w:rsidRP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к уровню развития  интегративных качеств ребенка</w:t>
            </w:r>
          </w:p>
        </w:tc>
        <w:tc>
          <w:tcPr>
            <w:tcW w:w="12491" w:type="dxa"/>
            <w:gridSpan w:val="7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Ходят с остановкой по сигналу, с изменением направления, между предметами, врассыпную; перестраиваются в колонны по двое и по трое, ходят по канату боком приставным шагом, в сочетании с другими видами движений; ползание на животе и спине по гимнастической скамейке, подтягиваясь руками и отталкиваясь ногами; прыгают последовательно через набивные мячи; пролезают в обруч, пролезают под гимнастическую скамейку; бросают мяч вверх и ловят его руками (физическая культура); сохраняют равновесие и правильную осанку, участвуют в играх с элементами спорта, считаются с интересами и мнениями других в игре; используют в самостоятельной деятельности разнообразные по содержанию подвижные игры; любят активный отдых; проявляют самостоятельность в выполнении правил и норм поведения (социализация, здоровье, физическая культура, коммуникация).</w:t>
            </w:r>
          </w:p>
        </w:tc>
      </w:tr>
      <w:tr w:rsidR="008060D9" w:rsidRPr="00F8757B" w:rsidTr="002629DE">
        <w:tc>
          <w:tcPr>
            <w:tcW w:w="1826" w:type="dxa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8060D9" w:rsidRPr="00F8757B" w:rsidTr="002629DE">
        <w:tc>
          <w:tcPr>
            <w:tcW w:w="1826" w:type="dxa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1-2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3-4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5-6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7-8</w:t>
            </w:r>
          </w:p>
        </w:tc>
      </w:tr>
      <w:tr w:rsidR="008060D9" w:rsidRPr="00F8757B" w:rsidTr="008060D9">
        <w:tc>
          <w:tcPr>
            <w:tcW w:w="14317" w:type="dxa"/>
            <w:gridSpan w:val="8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образовательной деятельности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F8757B" w:rsidTr="008060D9">
        <w:tc>
          <w:tcPr>
            <w:tcW w:w="2377" w:type="dxa"/>
            <w:gridSpan w:val="4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1-я часть Вводная</w:t>
            </w:r>
          </w:p>
        </w:tc>
        <w:tc>
          <w:tcPr>
            <w:tcW w:w="11940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с остановкой по сигналу «Фигура!», с изменением направления, между предметами, врассыпную. Бег в умеренном темпе до 1.5 мин. Перестроение в клоны по два и по три. Ходьба по канату боком приставным шагом.</w:t>
            </w:r>
          </w:p>
        </w:tc>
      </w:tr>
      <w:tr w:rsidR="008060D9" w:rsidRPr="00F8757B" w:rsidTr="002629DE">
        <w:tc>
          <w:tcPr>
            <w:tcW w:w="2377" w:type="dxa"/>
            <w:gridSpan w:val="4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Хлопки, щелчки пальцами, различные движения в ритмичной музыке.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«Паровозик».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Хлопки, щелчки пальцами, различные движения в ритмичной музыке.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Веселый тренинг «Ах, ладошки  вы, ладошки».</w:t>
            </w:r>
          </w:p>
        </w:tc>
      </w:tr>
      <w:tr w:rsidR="008060D9" w:rsidRPr="00F8757B" w:rsidTr="002629DE">
        <w:tc>
          <w:tcPr>
            <w:tcW w:w="2377" w:type="dxa"/>
            <w:gridSpan w:val="4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гимнастической палкой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большим мячом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гимнастической палкой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</w:tc>
      </w:tr>
      <w:tr w:rsidR="008060D9" w:rsidRPr="00F8757B" w:rsidTr="00546693">
        <w:trPr>
          <w:trHeight w:val="1117"/>
        </w:trPr>
        <w:tc>
          <w:tcPr>
            <w:tcW w:w="2377" w:type="dxa"/>
            <w:gridSpan w:val="4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</w:tc>
        <w:tc>
          <w:tcPr>
            <w:tcW w:w="3018" w:type="dxa"/>
          </w:tcPr>
          <w:p w:rsidR="008060D9" w:rsidRPr="00F8757B" w:rsidRDefault="008060D9" w:rsidP="008060D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«Сдуй снежинку с ладони».</w:t>
            </w:r>
          </w:p>
          <w:p w:rsidR="008060D9" w:rsidRPr="00F8757B" w:rsidRDefault="008060D9" w:rsidP="002629D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9DE">
              <w:rPr>
                <w:rFonts w:ascii="Times New Roman" w:eastAsia="Calibri" w:hAnsi="Times New Roman" w:cs="Times New Roman"/>
                <w:sz w:val="24"/>
                <w:szCs w:val="24"/>
              </w:rPr>
              <w:t>Вдох, на выдохе резко с криком «ха».</w:t>
            </w:r>
          </w:p>
        </w:tc>
        <w:tc>
          <w:tcPr>
            <w:tcW w:w="3285" w:type="dxa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№2 Утробина</w:t>
            </w:r>
          </w:p>
          <w:p w:rsidR="008060D9" w:rsidRPr="00F8757B" w:rsidRDefault="008060D9" w:rsidP="00546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( стр. 156)</w:t>
            </w:r>
          </w:p>
        </w:tc>
        <w:tc>
          <w:tcPr>
            <w:tcW w:w="2944" w:type="dxa"/>
          </w:tcPr>
          <w:p w:rsidR="008060D9" w:rsidRPr="00F8757B" w:rsidRDefault="008060D9" w:rsidP="002629DE">
            <w:pPr>
              <w:numPr>
                <w:ilvl w:val="0"/>
                <w:numId w:val="29"/>
              </w:numPr>
              <w:spacing w:after="0" w:line="240" w:lineRule="auto"/>
              <w:ind w:left="290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Надуй шар.</w:t>
            </w:r>
          </w:p>
          <w:p w:rsidR="008060D9" w:rsidRPr="00F8757B" w:rsidRDefault="008060D9" w:rsidP="002629DE">
            <w:pPr>
              <w:numPr>
                <w:ilvl w:val="0"/>
                <w:numId w:val="29"/>
              </w:numPr>
              <w:spacing w:after="0" w:line="240" w:lineRule="auto"/>
              <w:ind w:left="290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Вдох – выдох через сомкнутые губы с препятствием «</w:t>
            </w: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пф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8060D9" w:rsidRPr="00F8757B" w:rsidRDefault="008060D9" w:rsidP="00546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№2 Утробина.</w:t>
            </w:r>
          </w:p>
        </w:tc>
      </w:tr>
      <w:tr w:rsidR="008060D9" w:rsidRPr="00F8757B" w:rsidTr="002629DE">
        <w:trPr>
          <w:trHeight w:val="4518"/>
        </w:trPr>
        <w:tc>
          <w:tcPr>
            <w:tcW w:w="2377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часть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движений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с перешагиванием через кубики.</w:t>
            </w:r>
          </w:p>
          <w:p w:rsidR="008060D9" w:rsidRPr="00F8757B" w:rsidRDefault="008060D9" w:rsidP="008060D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скакалку с продвижением вперед.</w:t>
            </w:r>
          </w:p>
          <w:p w:rsidR="008060D9" w:rsidRPr="00F8757B" w:rsidRDefault="008060D9" w:rsidP="008060D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Бросание мяча вверх и ловля его двумя руками.</w:t>
            </w:r>
          </w:p>
          <w:p w:rsidR="008060D9" w:rsidRPr="00F8757B" w:rsidRDefault="008060D9" w:rsidP="008060D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гимнастической скамейке боком приставным шагом, руки за головой.</w:t>
            </w:r>
          </w:p>
          <w:p w:rsidR="008060D9" w:rsidRPr="00F8757B" w:rsidRDefault="008060D9" w:rsidP="008060D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Бросание мяча с произведением хлопка.</w:t>
            </w:r>
          </w:p>
          <w:p w:rsidR="008060D9" w:rsidRPr="00F8757B" w:rsidRDefault="008060D9" w:rsidP="008060D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двух ногах через 5-6 шнуров.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набивные мячи (6-8 шт.)</w:t>
            </w:r>
          </w:p>
          <w:p w:rsidR="008060D9" w:rsidRPr="00F8757B" w:rsidRDefault="008060D9" w:rsidP="008060D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Метание в горизонтальную цель с расстояния 4 м.</w:t>
            </w:r>
          </w:p>
          <w:p w:rsidR="008060D9" w:rsidRPr="00F8757B" w:rsidRDefault="008060D9" w:rsidP="008060D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Ползание по скамейке с мешочком на спине.</w:t>
            </w:r>
          </w:p>
          <w:p w:rsidR="008060D9" w:rsidRPr="00F8757B" w:rsidRDefault="008060D9" w:rsidP="008060D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с мячом, зажатым между колен (5-6 м).</w:t>
            </w:r>
          </w:p>
          <w:p w:rsidR="008060D9" w:rsidRPr="00F8757B" w:rsidRDefault="008060D9" w:rsidP="008060D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Ползание на животе с подтягиванием двумя руками за край скамейки.</w:t>
            </w:r>
          </w:p>
          <w:p w:rsidR="008060D9" w:rsidRPr="00F8757B" w:rsidRDefault="008060D9" w:rsidP="008060D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Пролезание в обруч, не касаясь верхнего края обруча.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Перебрасывание мяча друг другу двумя руками, стоя в шеренгах (расстояние 3 м).</w:t>
            </w:r>
          </w:p>
          <w:p w:rsidR="008060D9" w:rsidRPr="00F8757B" w:rsidRDefault="008060D9" w:rsidP="008060D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Пролезание в обруч (3 </w:t>
            </w:r>
            <w:proofErr w:type="spellStart"/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 поочередно правым и левым боком.</w:t>
            </w:r>
          </w:p>
          <w:p w:rsidR="008060D9" w:rsidRPr="00F8757B" w:rsidRDefault="008060D9" w:rsidP="008060D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на носках между набивными мячами, пролезание между рейками.</w:t>
            </w:r>
          </w:p>
          <w:p w:rsidR="008060D9" w:rsidRPr="00F8757B" w:rsidRDefault="008060D9" w:rsidP="008060D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гимнастической стенке.</w:t>
            </w:r>
          </w:p>
          <w:p w:rsidR="008060D9" w:rsidRPr="00F8757B" w:rsidRDefault="008060D9" w:rsidP="008060D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скаме5йке боком приставным шагом с мешочком на голове.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упражнения:</w:t>
            </w:r>
          </w:p>
          <w:p w:rsidR="008060D9" w:rsidRPr="00F8757B" w:rsidRDefault="008060D9" w:rsidP="008060D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«Пробеги – не задень».</w:t>
            </w:r>
          </w:p>
          <w:p w:rsidR="008060D9" w:rsidRPr="00F8757B" w:rsidRDefault="008060D9" w:rsidP="008060D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«По местам».</w:t>
            </w:r>
          </w:p>
          <w:p w:rsidR="008060D9" w:rsidRPr="00F8757B" w:rsidRDefault="008060D9" w:rsidP="008060D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«Мяч водящему».</w:t>
            </w:r>
          </w:p>
          <w:p w:rsidR="008060D9" w:rsidRPr="00F8757B" w:rsidRDefault="008060D9" w:rsidP="008060D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«Пожарные на учениях».</w:t>
            </w:r>
          </w:p>
          <w:p w:rsidR="008060D9" w:rsidRPr="00F8757B" w:rsidRDefault="008060D9" w:rsidP="008060D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ленточками».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Эстафеты:</w:t>
            </w:r>
          </w:p>
          <w:p w:rsidR="008060D9" w:rsidRPr="00F8757B" w:rsidRDefault="008060D9" w:rsidP="008060D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«Дни недели».</w:t>
            </w:r>
          </w:p>
          <w:p w:rsidR="008060D9" w:rsidRPr="00F8757B" w:rsidRDefault="008060D9" w:rsidP="008060D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«Мяч от пола».</w:t>
            </w:r>
          </w:p>
          <w:p w:rsidR="008060D9" w:rsidRPr="00F8757B" w:rsidRDefault="008060D9" w:rsidP="008060D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«Через тоннель»</w:t>
            </w:r>
          </w:p>
          <w:p w:rsidR="008060D9" w:rsidRPr="00F8757B" w:rsidRDefault="008060D9" w:rsidP="008060D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«Больная птица».</w:t>
            </w:r>
          </w:p>
          <w:p w:rsidR="008060D9" w:rsidRPr="00F8757B" w:rsidRDefault="008060D9" w:rsidP="008060D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Прыжковая эстафета со скамейкой.</w:t>
            </w:r>
          </w:p>
          <w:p w:rsidR="008060D9" w:rsidRPr="00F8757B" w:rsidRDefault="008060D9" w:rsidP="008060D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«Палочка – выручалочка» 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расчетом по порядку).</w:t>
            </w:r>
          </w:p>
        </w:tc>
      </w:tr>
      <w:tr w:rsidR="008060D9" w:rsidRPr="00F8757B" w:rsidTr="002629DE">
        <w:trPr>
          <w:trHeight w:val="1839"/>
        </w:trPr>
        <w:tc>
          <w:tcPr>
            <w:tcW w:w="2377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Стретчинг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Веселый тренинг «Цапля»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«Лодочка», «Лягушонок», «Мельница», «Цапля».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«Носорог», «Орешек», «Зайчик», «Лягушонок».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Веселый тренинг «Будущий солдат».</w:t>
            </w:r>
          </w:p>
        </w:tc>
      </w:tr>
      <w:tr w:rsidR="008060D9" w:rsidRPr="00F8757B" w:rsidTr="00546693">
        <w:trPr>
          <w:trHeight w:val="843"/>
        </w:trPr>
        <w:tc>
          <w:tcPr>
            <w:tcW w:w="2377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3-я часть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«Охотники и Зайцы», «Эхо».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«Не оставайся на полу»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», «Кто ушел?».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«Затейники».</w:t>
            </w:r>
          </w:p>
        </w:tc>
      </w:tr>
      <w:tr w:rsidR="008060D9" w:rsidRPr="00F8757B" w:rsidTr="00546693">
        <w:trPr>
          <w:trHeight w:val="543"/>
        </w:trPr>
        <w:tc>
          <w:tcPr>
            <w:tcW w:w="2377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Релаксация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F8757B" w:rsidTr="008060D9">
        <w:tc>
          <w:tcPr>
            <w:tcW w:w="14317" w:type="dxa"/>
            <w:gridSpan w:val="8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060D9" w:rsidRPr="00F8757B" w:rsidTr="00546693">
        <w:trPr>
          <w:trHeight w:val="3956"/>
        </w:trPr>
        <w:tc>
          <w:tcPr>
            <w:tcW w:w="1826" w:type="dxa"/>
            <w:textDirection w:val="btLr"/>
            <w:vAlign w:val="center"/>
          </w:tcPr>
          <w:p w:rsidR="008060D9" w:rsidRP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491" w:type="dxa"/>
            <w:gridSpan w:val="7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 в сохранении равновесия;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энергичном отталкивании и приземлении на полусогнутые ноги в прыжках;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беге до 3 минут;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ведении мяча ногой.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Учить вращать обруч на руке и на полу.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навыки ходьбы и бега в  чередовании;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перестроении в колонну по одному и по два в движении;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лазание по гимнастической стенке.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координацию движений в упражнениях с мячом;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ориентировку в пространстве;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глазомер и точность попадания при метании.</w:t>
            </w:r>
          </w:p>
        </w:tc>
      </w:tr>
      <w:tr w:rsidR="008060D9" w:rsidRPr="00F8757B" w:rsidTr="008060D9">
        <w:trPr>
          <w:trHeight w:val="1487"/>
        </w:trPr>
        <w:tc>
          <w:tcPr>
            <w:tcW w:w="1826" w:type="dxa"/>
            <w:textDirection w:val="btLr"/>
            <w:vAlign w:val="center"/>
          </w:tcPr>
          <w:p w:rsidR="008060D9" w:rsidRP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к уровню развития  интегративных качеств ребенка</w:t>
            </w:r>
          </w:p>
        </w:tc>
        <w:tc>
          <w:tcPr>
            <w:tcW w:w="12491" w:type="dxa"/>
            <w:gridSpan w:val="7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правильно все виды основных движений: ходят в сочетании с другими видами движений, прыгают в длину с места, пролезают в обруч разными способами, метают и лазают; активно двигают кистями рук при броске; соблюдают заданный темп в ходьбе и беге; умеют перестраиваться в 3-4 колонны, в 2-3 круга на ходу, в две шеренги после расчета на первый-второй, соблюдать инт</w:t>
            </w:r>
            <w:r w:rsidR="00BF074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рвалы во время передвижения; ориентируются в пространстве ( физическая культура, познание); сохраняют равновесие, следят за осанкой; самостоятельны в организации всех видов игр; выполняют правила и нормы поведения; испытывают интерес к народным играм, умеют договариваться, планировать и обсуждать действия всех играющих, справедливо оценивают  результаты игры; имеют представление о значении двигательной активности в жизни человека ( здоровье, физическая культура, социализация, коммуникация, познание).</w:t>
            </w:r>
          </w:p>
        </w:tc>
      </w:tr>
      <w:tr w:rsidR="008060D9" w:rsidRPr="00F8757B" w:rsidTr="002629DE">
        <w:tc>
          <w:tcPr>
            <w:tcW w:w="1826" w:type="dxa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8060D9" w:rsidRPr="00F8757B" w:rsidTr="002629DE">
        <w:tc>
          <w:tcPr>
            <w:tcW w:w="1826" w:type="dxa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1-2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3-4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5-6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7-8</w:t>
            </w:r>
          </w:p>
        </w:tc>
      </w:tr>
      <w:tr w:rsidR="008060D9" w:rsidRPr="00F8757B" w:rsidTr="008060D9">
        <w:tc>
          <w:tcPr>
            <w:tcW w:w="14317" w:type="dxa"/>
            <w:gridSpan w:val="8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образовательной деятельности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F8757B" w:rsidTr="008060D9">
        <w:tc>
          <w:tcPr>
            <w:tcW w:w="2377" w:type="dxa"/>
            <w:gridSpan w:val="4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1-я часть Вводная</w:t>
            </w:r>
          </w:p>
        </w:tc>
        <w:tc>
          <w:tcPr>
            <w:tcW w:w="11940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и бег в чередовании 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– 10 м, бег – 20 м), врассыпную; строевые упражнения; перестроение в колонны по одному и по два в движении. Ходьба и бег через набивные мячи, с изменением направления движения; бег до 2,5 мин. Построение в три колонны; бег до 3 мин; ходьба и бег « змейкой».</w:t>
            </w:r>
          </w:p>
        </w:tc>
      </w:tr>
      <w:tr w:rsidR="008060D9" w:rsidRPr="00F8757B" w:rsidTr="002629DE">
        <w:tc>
          <w:tcPr>
            <w:tcW w:w="2377" w:type="dxa"/>
            <w:gridSpan w:val="4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Хлопки, щелчки пальцами, различные движения в ритмичной музыке.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«Паровозик».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Хлопки, щелчки пальцами, различные движения в ритмичной музыке.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Веселый тренинг «Ах, ладошки  вы, ладошки».</w:t>
            </w:r>
          </w:p>
        </w:tc>
      </w:tr>
      <w:tr w:rsidR="008060D9" w:rsidRPr="00F8757B" w:rsidTr="002629DE">
        <w:tc>
          <w:tcPr>
            <w:tcW w:w="2377" w:type="dxa"/>
            <w:gridSpan w:val="4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На гимнастической скамейке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фитболом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фитболом</w:t>
            </w:r>
          </w:p>
        </w:tc>
      </w:tr>
      <w:tr w:rsidR="008060D9" w:rsidRPr="00F8757B" w:rsidTr="002629DE">
        <w:tc>
          <w:tcPr>
            <w:tcW w:w="2377" w:type="dxa"/>
            <w:gridSpan w:val="4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№3 Утробина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Дыхание в сочетании с движениями в упражнениях.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Дыхание «Ха» - дует жаркий ветер. Выдох животом.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№3 Утробина.</w:t>
            </w:r>
          </w:p>
        </w:tc>
      </w:tr>
      <w:tr w:rsidR="008060D9" w:rsidRPr="00F8757B" w:rsidTr="00546693">
        <w:trPr>
          <w:trHeight w:val="5399"/>
        </w:trPr>
        <w:tc>
          <w:tcPr>
            <w:tcW w:w="2377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часть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движений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гимнастической скамейке: приставляя пятки к носку другой ноги, руки за голову; с мешочком на голове, руки на поясе.</w:t>
            </w:r>
          </w:p>
          <w:p w:rsidR="008060D9" w:rsidRPr="00F8757B" w:rsidRDefault="008060D9" w:rsidP="008060D9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двух ногах вдоль шнура, перепрыгивая его справа и слева; поочередно на правой и левой ноге.</w:t>
            </w:r>
          </w:p>
          <w:p w:rsidR="008060D9" w:rsidRPr="00F8757B" w:rsidRDefault="008060D9" w:rsidP="008060D9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Бросание мяча вверх, с произведением хлопка; с поворотом вокруг.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места.</w:t>
            </w:r>
          </w:p>
          <w:p w:rsidR="008060D9" w:rsidRPr="00F8757B" w:rsidRDefault="008060D9" w:rsidP="008060D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Метание в вертикальную цель левой и правой рукой.</w:t>
            </w:r>
          </w:p>
          <w:p w:rsidR="008060D9" w:rsidRPr="00F8757B" w:rsidRDefault="008060D9" w:rsidP="008060D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гимнастической скамейке на ладонях и коленях.</w:t>
            </w:r>
          </w:p>
          <w:p w:rsidR="008060D9" w:rsidRPr="00F8757B" w:rsidRDefault="008060D9" w:rsidP="008060D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Пролезание под шнур 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высота 40 см ), не касаясь руками пола.</w:t>
            </w:r>
          </w:p>
          <w:p w:rsidR="008060D9" w:rsidRPr="00F8757B" w:rsidRDefault="008060D9" w:rsidP="008060D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скамейке боком приставным шагом с мешочком на голове, руки на поясе.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мяче в горизонтальную цель на очки 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2 команды).</w:t>
            </w:r>
          </w:p>
          <w:p w:rsidR="008060D9" w:rsidRPr="00F8757B" w:rsidRDefault="008060D9" w:rsidP="008060D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Пролезание в обруч в парах.</w:t>
            </w:r>
          </w:p>
          <w:p w:rsidR="008060D9" w:rsidRPr="00F8757B" w:rsidRDefault="008060D9" w:rsidP="008060D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Прокатывание обручей друг другу.</w:t>
            </w:r>
          </w:p>
          <w:p w:rsidR="008060D9" w:rsidRPr="00F8757B" w:rsidRDefault="008060D9" w:rsidP="008060D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Вращение обруча на полу.</w:t>
            </w:r>
          </w:p>
          <w:p w:rsidR="008060D9" w:rsidRPr="00F8757B" w:rsidRDefault="008060D9" w:rsidP="008060D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гимнастической стенке.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упражнения:</w:t>
            </w:r>
          </w:p>
          <w:p w:rsidR="008060D9" w:rsidRPr="00F8757B" w:rsidRDefault="008060D9" w:rsidP="008060D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«Через болото по кочкам» 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из обруча в обруч).</w:t>
            </w:r>
          </w:p>
          <w:p w:rsidR="008060D9" w:rsidRPr="00F8757B" w:rsidRDefault="008060D9" w:rsidP="008060D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«Ведение мяча» (футбол).</w:t>
            </w:r>
          </w:p>
          <w:p w:rsidR="008060D9" w:rsidRPr="00F8757B" w:rsidRDefault="008060D9" w:rsidP="008060D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«Мяч о стенку».</w:t>
            </w:r>
          </w:p>
          <w:p w:rsidR="008060D9" w:rsidRPr="00F8757B" w:rsidRDefault="008060D9" w:rsidP="008060D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«Быстро по местам».</w:t>
            </w:r>
          </w:p>
          <w:p w:rsidR="008060D9" w:rsidRPr="00F8757B" w:rsidRDefault="008060D9" w:rsidP="008060D9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«Тяни в круг».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Эстафеты:</w:t>
            </w:r>
          </w:p>
          <w:p w:rsidR="008060D9" w:rsidRPr="00F8757B" w:rsidRDefault="008060D9" w:rsidP="008060D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«Пингвины».</w:t>
            </w:r>
          </w:p>
          <w:p w:rsidR="008060D9" w:rsidRPr="00F8757B" w:rsidRDefault="008060D9" w:rsidP="008060D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«Пробеги – не сбей».</w:t>
            </w:r>
          </w:p>
          <w:p w:rsidR="008060D9" w:rsidRPr="00F8757B" w:rsidRDefault="008060D9" w:rsidP="008060D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«Мишень – корзинка».</w:t>
            </w:r>
          </w:p>
          <w:p w:rsidR="008060D9" w:rsidRPr="00F8757B" w:rsidRDefault="008060D9" w:rsidP="008060D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«Ловкие ребята» 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спрыгивание; продвижение по наклонной лестнице, по скамейке на четвереньках». </w:t>
            </w:r>
          </w:p>
        </w:tc>
      </w:tr>
      <w:tr w:rsidR="008060D9" w:rsidRPr="00F8757B" w:rsidTr="002629DE">
        <w:trPr>
          <w:trHeight w:val="1296"/>
        </w:trPr>
        <w:tc>
          <w:tcPr>
            <w:tcW w:w="2377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Стретчинг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Веселый тренинг «Колобок»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Веселый тренинг на </w:t>
            </w: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«Веселый мячик»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Веселый тренинг «Достань мяч, «</w:t>
            </w: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Качалочка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«Аист», «Зайчик, «Ежик».</w:t>
            </w:r>
          </w:p>
        </w:tc>
      </w:tr>
      <w:tr w:rsidR="008060D9" w:rsidRPr="00F8757B" w:rsidTr="00546693">
        <w:trPr>
          <w:trHeight w:val="843"/>
        </w:trPr>
        <w:tc>
          <w:tcPr>
            <w:tcW w:w="2377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3-я часть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«Пожарные на учении», «Эхо».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«Горелки», «Придумай фигуру».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«Жмурки», «Стоп».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«Не оставайся на полу», «Угадай по голосу».</w:t>
            </w:r>
          </w:p>
        </w:tc>
      </w:tr>
      <w:tr w:rsidR="008060D9" w:rsidRPr="00F8757B" w:rsidTr="00546693">
        <w:trPr>
          <w:trHeight w:val="685"/>
        </w:trPr>
        <w:tc>
          <w:tcPr>
            <w:tcW w:w="2377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Релаксация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«Весенние цветы»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«Весенние цветы»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кисточка».</w:t>
            </w:r>
          </w:p>
        </w:tc>
      </w:tr>
      <w:tr w:rsidR="008060D9" w:rsidRPr="00F8757B" w:rsidTr="008060D9">
        <w:trPr>
          <w:trHeight w:val="690"/>
        </w:trPr>
        <w:tc>
          <w:tcPr>
            <w:tcW w:w="14317" w:type="dxa"/>
            <w:gridSpan w:val="8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060D9" w:rsidRPr="00F8757B" w:rsidTr="008060D9">
        <w:trPr>
          <w:trHeight w:val="6230"/>
        </w:trPr>
        <w:tc>
          <w:tcPr>
            <w:tcW w:w="1826" w:type="dxa"/>
            <w:textDirection w:val="btLr"/>
            <w:vAlign w:val="center"/>
          </w:tcPr>
          <w:p w:rsidR="008060D9" w:rsidRP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491" w:type="dxa"/>
            <w:gridSpan w:val="7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Учить: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ходьбе парами по ограниченной площади опоры;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ходьбе по кругу во встречном направлении – «улитка».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ходьбу с изменением направления;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бег с высоким подниманием бедра;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навыки ведения мяча в прямом направлении;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лазание по гимнастической  скамейке;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метание в вертикальную цель;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ходьбу и бег в колонне по одному с остановкой по сигналу;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лазание по гимнастической стенке одноименным способом.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прыжки с продвижением вперед;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ходьба и бег с ускорением и замедлением;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ползание по гимнастической скамейке;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упражнения на сохранение равновесия;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прыжки через короткую скакалку;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ходьба по канату с сохранением равновесия.</w:t>
            </w:r>
          </w:p>
          <w:p w:rsidR="008060D9" w:rsidRPr="00F8757B" w:rsidRDefault="008060D9" w:rsidP="00546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прыжки в длину с разбега.</w:t>
            </w:r>
          </w:p>
        </w:tc>
      </w:tr>
      <w:tr w:rsidR="008060D9" w:rsidRPr="00F8757B" w:rsidTr="008060D9">
        <w:trPr>
          <w:trHeight w:val="3882"/>
        </w:trPr>
        <w:tc>
          <w:tcPr>
            <w:tcW w:w="1826" w:type="dxa"/>
            <w:textDirection w:val="btLr"/>
            <w:vAlign w:val="center"/>
          </w:tcPr>
          <w:p w:rsidR="008060D9" w:rsidRP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к уровню развития  интегративных качеств ребенка</w:t>
            </w:r>
          </w:p>
        </w:tc>
        <w:tc>
          <w:tcPr>
            <w:tcW w:w="12491" w:type="dxa"/>
            <w:gridSpan w:val="7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Могут бросать предметы в цель из разных исходных положений, попадать в вертикальную и горизонтальную цель с расстояния 4-5 м , метать предметы правой и левой рукой на расстояние 1,5-2 м, метать предметы в движущуюся цель; выполняют физические упражнения из разных исходных положений четко и ритмично, в заданном темпе ,под музыку, по словесной инструкции; прыгают через короткую и длинную скакалку разными способами; совершенствуют технику основных движений, добиваясь естественности, легкости, точности, выразительности их выполнения (физическая культура, музыка); следят за правильной осанкой; интересуются физической культурой, спортивными играми и отдельными достижениями в области спорта; участвуют в играх с элементами спорта, самостоятельны в организации оптимальной двигательной деятельности, в том числе подвижных игр, уверенно анализируют их результаты; демонстрируют освоенную культуру движений в различных видах детской деятельности; активно участвуют в физкультурных досугах и праздниках (познание, здоровье, физическая культура, социализация, коммуникация, музыка).</w:t>
            </w:r>
          </w:p>
        </w:tc>
      </w:tr>
      <w:tr w:rsidR="008060D9" w:rsidRPr="00F8757B" w:rsidTr="002629DE">
        <w:trPr>
          <w:trHeight w:val="422"/>
        </w:trPr>
        <w:tc>
          <w:tcPr>
            <w:tcW w:w="1826" w:type="dxa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8060D9" w:rsidRPr="00F8757B" w:rsidTr="002629DE">
        <w:trPr>
          <w:trHeight w:val="400"/>
        </w:trPr>
        <w:tc>
          <w:tcPr>
            <w:tcW w:w="1826" w:type="dxa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1-2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3-4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5-6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7-8</w:t>
            </w:r>
          </w:p>
        </w:tc>
      </w:tr>
      <w:tr w:rsidR="008060D9" w:rsidRPr="00F8757B" w:rsidTr="008060D9">
        <w:trPr>
          <w:trHeight w:val="717"/>
        </w:trPr>
        <w:tc>
          <w:tcPr>
            <w:tcW w:w="14317" w:type="dxa"/>
            <w:gridSpan w:val="8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образовательной деятельности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F8757B" w:rsidTr="008060D9">
        <w:trPr>
          <w:trHeight w:val="1417"/>
        </w:trPr>
        <w:tc>
          <w:tcPr>
            <w:tcW w:w="2377" w:type="dxa"/>
            <w:gridSpan w:val="4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1-я часть Вводная</w:t>
            </w:r>
          </w:p>
        </w:tc>
        <w:tc>
          <w:tcPr>
            <w:tcW w:w="11940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с изменением направления; с ускорением и замедлением движений по сигналу; «улитка» - ходьба в два круга во встречном направлении; бег со средней скоростью до 80 м (1,5 мин); бег с перешагиванием через шнуры; ходьба врассыпную, по сигналу построение в колонну по одному, перестроение под счет «раз- два».</w:t>
            </w:r>
          </w:p>
        </w:tc>
      </w:tr>
      <w:tr w:rsidR="008060D9" w:rsidRPr="00F8757B" w:rsidTr="002629DE">
        <w:trPr>
          <w:trHeight w:val="1417"/>
        </w:trPr>
        <w:tc>
          <w:tcPr>
            <w:tcW w:w="2377" w:type="dxa"/>
            <w:gridSpan w:val="4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Фантазийное движение под музыку.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Фантазийное движение под музыку.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Фантазийное движение под музыку.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Фантазийное движение под музыку.</w:t>
            </w:r>
          </w:p>
        </w:tc>
      </w:tr>
      <w:tr w:rsidR="008060D9" w:rsidRPr="00F8757B" w:rsidTr="002629DE">
        <w:trPr>
          <w:trHeight w:val="1417"/>
        </w:trPr>
        <w:tc>
          <w:tcPr>
            <w:tcW w:w="2377" w:type="dxa"/>
            <w:gridSpan w:val="4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гимнастической палкой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короткой скакалкой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малым мячом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</w:tc>
      </w:tr>
      <w:tr w:rsidR="008060D9" w:rsidRPr="00F8757B" w:rsidTr="002629DE">
        <w:trPr>
          <w:trHeight w:val="1417"/>
        </w:trPr>
        <w:tc>
          <w:tcPr>
            <w:tcW w:w="2377" w:type="dxa"/>
            <w:gridSpan w:val="4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 упражнениях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№3 Утробина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 упражнениях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№3 Утробина</w:t>
            </w:r>
          </w:p>
        </w:tc>
      </w:tr>
      <w:tr w:rsidR="008060D9" w:rsidRPr="00F8757B" w:rsidTr="002629DE">
        <w:trPr>
          <w:trHeight w:val="1417"/>
        </w:trPr>
        <w:tc>
          <w:tcPr>
            <w:tcW w:w="2377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часть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движений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парами по двум параллельным скамейкам.</w:t>
            </w:r>
          </w:p>
          <w:p w:rsidR="008060D9" w:rsidRPr="00F8757B" w:rsidRDefault="008060D9" w:rsidP="008060D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двух ногах по прямой с мешочком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зажатым между коленей.</w:t>
            </w:r>
          </w:p>
          <w:p w:rsidR="008060D9" w:rsidRPr="00F8757B" w:rsidRDefault="008060D9" w:rsidP="008060D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мешочков в горизонтальную цель.</w:t>
            </w:r>
          </w:p>
          <w:p w:rsidR="008060D9" w:rsidRPr="00F8757B" w:rsidRDefault="008060D9" w:rsidP="008060D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гимнастической скамейке, навстречу друг другу, на середине разойтись.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скамейку с одной ноги на другую; на двух ногах.</w:t>
            </w:r>
          </w:p>
          <w:p w:rsidR="008060D9" w:rsidRPr="00F8757B" w:rsidRDefault="008060D9" w:rsidP="008060D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правой и левой руками и забрасывание его в корзину.</w:t>
            </w:r>
          </w:p>
          <w:p w:rsidR="008060D9" w:rsidRPr="00F8757B" w:rsidRDefault="008060D9" w:rsidP="008060D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между предметами.</w:t>
            </w:r>
          </w:p>
          <w:p w:rsidR="008060D9" w:rsidRPr="00F8757B" w:rsidRDefault="008060D9" w:rsidP="008060D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скамейку с продвижением вперед.</w:t>
            </w:r>
          </w:p>
          <w:p w:rsidR="008060D9" w:rsidRPr="00F8757B" w:rsidRDefault="008060D9" w:rsidP="008060D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разбега.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с выполнением заданий руками.</w:t>
            </w:r>
          </w:p>
          <w:p w:rsidR="008060D9" w:rsidRPr="00F8757B" w:rsidRDefault="008060D9" w:rsidP="008060D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мешочка в вертикальную цель правой и левой руками от плеча (4 м).</w:t>
            </w:r>
          </w:p>
          <w:p w:rsidR="008060D9" w:rsidRPr="00F8757B" w:rsidRDefault="008060D9" w:rsidP="008060D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гимнастической скамейке с мешочком на спине – « Кто быстрее?»</w:t>
            </w:r>
          </w:p>
          <w:p w:rsidR="008060D9" w:rsidRPr="00F8757B" w:rsidRDefault="008060D9" w:rsidP="008060D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скакалку произвольным способом.</w:t>
            </w:r>
          </w:p>
          <w:p w:rsidR="008060D9" w:rsidRPr="00F8757B" w:rsidRDefault="008060D9" w:rsidP="008060D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рейке гимнастической скамейки.</w:t>
            </w:r>
          </w:p>
          <w:p w:rsidR="008060D9" w:rsidRPr="00F8757B" w:rsidRDefault="008060D9" w:rsidP="008060D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боком приставным шагом по канату.</w:t>
            </w:r>
          </w:p>
          <w:p w:rsidR="008060D9" w:rsidRPr="00F8757B" w:rsidRDefault="008060D9" w:rsidP="008060D9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упражнения:</w:t>
            </w:r>
          </w:p>
          <w:p w:rsidR="008060D9" w:rsidRPr="00F8757B" w:rsidRDefault="008060D9" w:rsidP="008060D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«Кто быстрее соберется?»</w:t>
            </w:r>
          </w:p>
          <w:p w:rsidR="008060D9" w:rsidRPr="00F8757B" w:rsidRDefault="008060D9" w:rsidP="008060D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«Перебрось – поймай».</w:t>
            </w:r>
          </w:p>
          <w:p w:rsidR="008060D9" w:rsidRPr="00F8757B" w:rsidRDefault="008060D9" w:rsidP="008060D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«Передал – садись.</w:t>
            </w:r>
          </w:p>
          <w:p w:rsidR="008060D9" w:rsidRPr="00F8757B" w:rsidRDefault="008060D9" w:rsidP="008060D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«Дни недели».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Эстафеты:</w:t>
            </w:r>
          </w:p>
          <w:p w:rsidR="008060D9" w:rsidRPr="00F8757B" w:rsidRDefault="008060D9" w:rsidP="008060D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Бег со скакалкой.</w:t>
            </w:r>
          </w:p>
          <w:p w:rsidR="008060D9" w:rsidRPr="00F8757B" w:rsidRDefault="008060D9" w:rsidP="008060D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«Рыбак и рыбки».</w:t>
            </w:r>
          </w:p>
          <w:p w:rsidR="008060D9" w:rsidRPr="00F8757B" w:rsidRDefault="008060D9" w:rsidP="008060D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«Мяч через сетку».</w:t>
            </w:r>
          </w:p>
          <w:p w:rsidR="008060D9" w:rsidRPr="00F8757B" w:rsidRDefault="008060D9" w:rsidP="008060D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«Быстро разложи – быстро собери».</w:t>
            </w:r>
          </w:p>
          <w:p w:rsidR="008060D9" w:rsidRPr="00F8757B" w:rsidRDefault="008060D9" w:rsidP="008060D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«Мышеловка».</w:t>
            </w:r>
          </w:p>
          <w:p w:rsidR="008060D9" w:rsidRPr="00F8757B" w:rsidRDefault="008060D9" w:rsidP="008060D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ленточкой».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F8757B" w:rsidTr="00546693">
        <w:trPr>
          <w:trHeight w:val="1552"/>
        </w:trPr>
        <w:tc>
          <w:tcPr>
            <w:tcW w:w="2377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Стретчинг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Веселый тренинг «Экскаватор», «Улитка», «Флюгер», «Бег», «Лошадки», «Замочек», «Аист».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Веселый тренинг «Экскаватор», «Улитка», «Флюгер», «Бег», «Лошадки», «Замочек», «Аист».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Экскаватор», «Улитка», «Флюгер», «Бег», «Лошадки», «Замочек», «Аист».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Веселый тренинг «Экскаватор», «Улитка», «Флюгер», «Бег», «Лошадки», «Замочек», «Аист».</w:t>
            </w:r>
          </w:p>
        </w:tc>
      </w:tr>
      <w:tr w:rsidR="008060D9" w:rsidRPr="00F8757B" w:rsidTr="00546693">
        <w:trPr>
          <w:trHeight w:val="801"/>
        </w:trPr>
        <w:tc>
          <w:tcPr>
            <w:tcW w:w="2377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3-я часть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«Медведь и пчелы», «Пройди – не задень».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«Прыгни – присядь», «Стоп».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«Горелки», «Угадай, чей голосок?».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«Ловля обезьян».</w:t>
            </w:r>
          </w:p>
        </w:tc>
      </w:tr>
      <w:tr w:rsidR="008060D9" w:rsidRPr="00F8757B" w:rsidTr="00546693">
        <w:trPr>
          <w:trHeight w:val="792"/>
        </w:trPr>
        <w:tc>
          <w:tcPr>
            <w:tcW w:w="2377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Релаксация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массажа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«На берегу моря»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«Ласковое солнце».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массажа.</w:t>
            </w:r>
          </w:p>
        </w:tc>
      </w:tr>
      <w:tr w:rsidR="008060D9" w:rsidRPr="00F8757B" w:rsidTr="00546693">
        <w:trPr>
          <w:trHeight w:val="497"/>
        </w:trPr>
        <w:tc>
          <w:tcPr>
            <w:tcW w:w="14317" w:type="dxa"/>
            <w:gridSpan w:val="8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060D9" w:rsidRPr="00F8757B" w:rsidTr="008060D9">
        <w:trPr>
          <w:trHeight w:val="543"/>
        </w:trPr>
        <w:tc>
          <w:tcPr>
            <w:tcW w:w="2235" w:type="dxa"/>
            <w:gridSpan w:val="3"/>
            <w:textDirection w:val="btLr"/>
            <w:vAlign w:val="center"/>
          </w:tcPr>
          <w:p w:rsidR="008060D9" w:rsidRP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082" w:type="dxa"/>
            <w:gridSpan w:val="5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Учить: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бегать на скорость;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бегать со средней скоростью до 100 м.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в прыжках в длину с разбега;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перебрасывании мяча в шеренгах;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равновесии в прыжках;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забрасывании мяча в корзину двумя руками.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упражнение «Крокодил»;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прыжки через скакалку;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- ведение мяча.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физических качеств детей.</w:t>
            </w:r>
          </w:p>
        </w:tc>
      </w:tr>
      <w:tr w:rsidR="008060D9" w:rsidRPr="00F8757B" w:rsidTr="008060D9">
        <w:trPr>
          <w:trHeight w:val="2552"/>
        </w:trPr>
        <w:tc>
          <w:tcPr>
            <w:tcW w:w="2235" w:type="dxa"/>
            <w:gridSpan w:val="3"/>
            <w:textDirection w:val="btLr"/>
            <w:vAlign w:val="center"/>
          </w:tcPr>
          <w:p w:rsidR="008060D9" w:rsidRPr="00F8757B" w:rsidRDefault="008060D9" w:rsidP="008060D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к уровню развития  интегративных качеств ребенка</w:t>
            </w:r>
          </w:p>
        </w:tc>
        <w:tc>
          <w:tcPr>
            <w:tcW w:w="12082" w:type="dxa"/>
            <w:gridSpan w:val="5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Согласуют ритм движений с музыкальным сопровождением; бегают со средней скоростью  и на скорость; прыгают в длину с разбега; упражняются в статическом и динамическом равновесии, развивают координацию движений; участвуют в играх с элементами спорта( физическая культура, музыка); сочувствуют спортивным поражениям и радуются спортивным и радуются спортивным победам; испытывают потребность в ежедневной двигательной активности; имеют представление о правилах и видах закаливания, пользе пребывания на свежем воздухе; развивают физические качества: силу, быстроту, выносливость, ловкость, гибкость (социализация, здоровье, физическая культура). </w:t>
            </w:r>
          </w:p>
        </w:tc>
      </w:tr>
      <w:tr w:rsidR="008060D9" w:rsidRPr="00F8757B" w:rsidTr="002629DE">
        <w:trPr>
          <w:trHeight w:val="543"/>
        </w:trPr>
        <w:tc>
          <w:tcPr>
            <w:tcW w:w="2235" w:type="dxa"/>
            <w:gridSpan w:val="3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4-я неделя</w:t>
            </w:r>
          </w:p>
        </w:tc>
      </w:tr>
      <w:tr w:rsidR="008060D9" w:rsidRPr="00F8757B" w:rsidTr="002629DE">
        <w:trPr>
          <w:trHeight w:val="543"/>
        </w:trPr>
        <w:tc>
          <w:tcPr>
            <w:tcW w:w="2235" w:type="dxa"/>
            <w:gridSpan w:val="3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1-2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3-4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5-6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7-8</w:t>
            </w:r>
          </w:p>
        </w:tc>
      </w:tr>
      <w:tr w:rsidR="008060D9" w:rsidRPr="00F8757B" w:rsidTr="008060D9">
        <w:trPr>
          <w:trHeight w:val="311"/>
        </w:trPr>
        <w:tc>
          <w:tcPr>
            <w:tcW w:w="14317" w:type="dxa"/>
            <w:gridSpan w:val="8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образовательной деятельности</w:t>
            </w:r>
          </w:p>
        </w:tc>
      </w:tr>
      <w:tr w:rsidR="008060D9" w:rsidRPr="00F8757B" w:rsidTr="008060D9">
        <w:trPr>
          <w:trHeight w:val="543"/>
        </w:trPr>
        <w:tc>
          <w:tcPr>
            <w:tcW w:w="2377" w:type="dxa"/>
            <w:gridSpan w:val="4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1-я часть Вводная</w:t>
            </w:r>
          </w:p>
        </w:tc>
        <w:tc>
          <w:tcPr>
            <w:tcW w:w="11940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разные виды ходьбы и бега; ходьбу и бег с перешагиванием через предметы; строевые упражнения.</w:t>
            </w:r>
          </w:p>
        </w:tc>
      </w:tr>
      <w:tr w:rsidR="008060D9" w:rsidRPr="00F8757B" w:rsidTr="002629DE">
        <w:trPr>
          <w:trHeight w:val="543"/>
        </w:trPr>
        <w:tc>
          <w:tcPr>
            <w:tcW w:w="2377" w:type="dxa"/>
            <w:gridSpan w:val="4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«Космическая  фантазия» движения под музыку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«Космическая фантазия» движения под музыку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«Космическая фантазия» движения под музыку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«Космическая фантазия» движения под музыку</w:t>
            </w:r>
          </w:p>
        </w:tc>
      </w:tr>
      <w:tr w:rsidR="008060D9" w:rsidRPr="00F8757B" w:rsidTr="002629DE">
        <w:trPr>
          <w:trHeight w:val="543"/>
        </w:trPr>
        <w:tc>
          <w:tcPr>
            <w:tcW w:w="2377" w:type="dxa"/>
            <w:gridSpan w:val="4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флажками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мячом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С обручем</w:t>
            </w:r>
          </w:p>
        </w:tc>
      </w:tr>
      <w:tr w:rsidR="008060D9" w:rsidRPr="00F8757B" w:rsidTr="002629DE">
        <w:trPr>
          <w:trHeight w:val="543"/>
        </w:trPr>
        <w:tc>
          <w:tcPr>
            <w:tcW w:w="2377" w:type="dxa"/>
            <w:gridSpan w:val="4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«Ветер»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Дыхание в сочетании с движениями в упражнениях.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Дыхание «Ха» - дует жаркий ветер. Выдох животом.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№3 Утробина.</w:t>
            </w:r>
          </w:p>
        </w:tc>
      </w:tr>
      <w:tr w:rsidR="008060D9" w:rsidRPr="00F8757B" w:rsidTr="002629DE">
        <w:trPr>
          <w:trHeight w:val="543"/>
        </w:trPr>
        <w:tc>
          <w:tcPr>
            <w:tcW w:w="2377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часть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движений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гимнастической скамейке с мячом в руках; на каждый шаг - передача мяча перед собой и за спину.</w:t>
            </w:r>
          </w:p>
          <w:p w:rsidR="008060D9" w:rsidRPr="00F8757B" w:rsidRDefault="008060D9" w:rsidP="008060D9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разбега.</w:t>
            </w:r>
          </w:p>
          <w:p w:rsidR="008060D9" w:rsidRPr="00F8757B" w:rsidRDefault="008060D9" w:rsidP="008060D9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гимнастической скамейке с выполнением хлопка под коленом на каждый шаг.</w:t>
            </w:r>
          </w:p>
          <w:p w:rsidR="008060D9" w:rsidRPr="00F8757B" w:rsidRDefault="008060D9" w:rsidP="008060D9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с продвижением вперед на правой и левой ногах попеременно.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на скорость </w:t>
            </w:r>
            <w:proofErr w:type="gram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зо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м).</w:t>
            </w:r>
          </w:p>
          <w:p w:rsidR="008060D9" w:rsidRPr="00F8757B" w:rsidRDefault="008060D9" w:rsidP="008060D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разбега.</w:t>
            </w:r>
          </w:p>
          <w:p w:rsidR="008060D9" w:rsidRPr="00F8757B" w:rsidRDefault="008060D9" w:rsidP="008060D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Перебрасывание мяча в шеренгах двумя руками из – за головы (расстояние- 4 м); двумя руками от груди.</w:t>
            </w:r>
          </w:p>
          <w:p w:rsidR="008060D9" w:rsidRPr="00F8757B" w:rsidRDefault="008060D9" w:rsidP="008060D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ногой по прямой.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скакалку.</w:t>
            </w:r>
          </w:p>
          <w:p w:rsidR="008060D9" w:rsidRPr="00F8757B" w:rsidRDefault="008060D9" w:rsidP="008060D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«Передача мяча в колонне»</w:t>
            </w:r>
          </w:p>
          <w:p w:rsidR="008060D9" w:rsidRPr="00F8757B" w:rsidRDefault="008060D9" w:rsidP="008060D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Бег со средней скоростью на расстояние 100 м.</w:t>
            </w:r>
          </w:p>
          <w:p w:rsidR="008060D9" w:rsidRPr="00F8757B" w:rsidRDefault="008060D9" w:rsidP="008060D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и забрасывание его в корзину.</w:t>
            </w:r>
          </w:p>
          <w:p w:rsidR="008060D9" w:rsidRPr="00F8757B" w:rsidRDefault="008060D9" w:rsidP="008060D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двух руках «Крокодил».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упражнения:</w:t>
            </w:r>
          </w:p>
          <w:p w:rsidR="008060D9" w:rsidRPr="00F8757B" w:rsidRDefault="008060D9" w:rsidP="008060D9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«Крокодил».</w:t>
            </w:r>
          </w:p>
          <w:p w:rsidR="008060D9" w:rsidRPr="00F8757B" w:rsidRDefault="008060D9" w:rsidP="008060D9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Прыжки разными способами через скакалку.</w:t>
            </w:r>
          </w:p>
          <w:p w:rsidR="008060D9" w:rsidRPr="00F8757B" w:rsidRDefault="008060D9" w:rsidP="008060D9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выше прыгнет?» (в 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высоту).</w:t>
            </w:r>
          </w:p>
          <w:p w:rsidR="008060D9" w:rsidRPr="00F8757B" w:rsidRDefault="008060D9" w:rsidP="008060D9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«Мяч водящему».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Эстафеты:</w:t>
            </w:r>
          </w:p>
          <w:p w:rsidR="008060D9" w:rsidRPr="00F8757B" w:rsidRDefault="008060D9" w:rsidP="008060D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«Кто быстрее?» (бег).</w:t>
            </w:r>
          </w:p>
          <w:p w:rsidR="008060D9" w:rsidRPr="00F8757B" w:rsidRDefault="008060D9" w:rsidP="008060D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Детский волейбол (через сетку двумя руками).</w:t>
            </w:r>
          </w:p>
          <w:p w:rsidR="008060D9" w:rsidRPr="00F8757B" w:rsidRDefault="008060D9" w:rsidP="008060D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«Ловкие футболисты».</w:t>
            </w:r>
          </w:p>
          <w:p w:rsidR="008060D9" w:rsidRPr="00F8757B" w:rsidRDefault="008060D9" w:rsidP="008060D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Комбинированная эстафета:</w:t>
            </w:r>
          </w:p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ползание по скамейке с подтягиванием руками; прыжки через скакалку; ползание под дугой; перепрыгивание через рейку.</w:t>
            </w:r>
          </w:p>
          <w:p w:rsidR="008060D9" w:rsidRPr="00F8757B" w:rsidRDefault="008060D9" w:rsidP="008060D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 Кто дальше прыгнет?»</w:t>
            </w:r>
          </w:p>
        </w:tc>
      </w:tr>
      <w:tr w:rsidR="008060D9" w:rsidRPr="00F8757B" w:rsidTr="002629DE">
        <w:trPr>
          <w:trHeight w:val="543"/>
        </w:trPr>
        <w:tc>
          <w:tcPr>
            <w:tcW w:w="2377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Стретчинг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Танец «Маленькие утята»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«Танцуем сидя»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Танец «Маленькие утята»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Танцуем сидя</w:t>
            </w:r>
          </w:p>
        </w:tc>
      </w:tr>
      <w:tr w:rsidR="008060D9" w:rsidRPr="00F8757B" w:rsidTr="002629DE">
        <w:trPr>
          <w:trHeight w:val="543"/>
        </w:trPr>
        <w:tc>
          <w:tcPr>
            <w:tcW w:w="2377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3-я часть</w:t>
            </w:r>
          </w:p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«Мышеловка», «Что изменилось?»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«Не оставайся на полу», «Найди и промолчи»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«Совушка»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«Щука»</w:t>
            </w:r>
          </w:p>
        </w:tc>
      </w:tr>
      <w:tr w:rsidR="008060D9" w:rsidRPr="00F8757B" w:rsidTr="002629DE">
        <w:trPr>
          <w:trHeight w:val="543"/>
        </w:trPr>
        <w:tc>
          <w:tcPr>
            <w:tcW w:w="2377" w:type="dxa"/>
            <w:gridSpan w:val="4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Релаксация</w:t>
            </w:r>
          </w:p>
        </w:tc>
        <w:tc>
          <w:tcPr>
            <w:tcW w:w="3018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3285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«Покачаемся на волнах»</w:t>
            </w:r>
          </w:p>
        </w:tc>
        <w:tc>
          <w:tcPr>
            <w:tcW w:w="2944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2693" w:type="dxa"/>
            <w:vAlign w:val="center"/>
          </w:tcPr>
          <w:p w:rsidR="008060D9" w:rsidRPr="00F8757B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57B">
              <w:rPr>
                <w:rFonts w:ascii="Times New Roman" w:eastAsia="Calibri" w:hAnsi="Times New Roman" w:cs="Times New Roman"/>
                <w:sz w:val="24"/>
                <w:szCs w:val="24"/>
              </w:rPr>
              <w:t>«Покачаемся на волнах»</w:t>
            </w:r>
          </w:p>
        </w:tc>
      </w:tr>
    </w:tbl>
    <w:p w:rsidR="008060D9" w:rsidRPr="00F8757B" w:rsidRDefault="008060D9" w:rsidP="008060D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0D9" w:rsidRPr="008060D9" w:rsidRDefault="008060D9" w:rsidP="008060D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0D9" w:rsidRDefault="00F8757B" w:rsidP="00F8757B">
      <w:pPr>
        <w:tabs>
          <w:tab w:val="left" w:pos="1149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8757B" w:rsidRDefault="00F8757B" w:rsidP="00F8757B">
      <w:pPr>
        <w:tabs>
          <w:tab w:val="left" w:pos="1149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F8757B" w:rsidRDefault="00F8757B" w:rsidP="00F8757B">
      <w:pPr>
        <w:tabs>
          <w:tab w:val="left" w:pos="1149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F8757B" w:rsidRPr="008060D9" w:rsidRDefault="00F8757B" w:rsidP="00F8757B">
      <w:pPr>
        <w:tabs>
          <w:tab w:val="left" w:pos="1149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546693" w:rsidRDefault="00546693" w:rsidP="008060D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6693" w:rsidRDefault="00546693" w:rsidP="008060D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6693" w:rsidRDefault="00546693" w:rsidP="008060D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6693" w:rsidRDefault="00546693" w:rsidP="008060D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0D9" w:rsidRPr="008060D9" w:rsidRDefault="008060D9" w:rsidP="008060D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Приложение 4</w:t>
      </w: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060D9">
        <w:rPr>
          <w:rFonts w:ascii="Times New Roman" w:eastAsia="Calibri" w:hAnsi="Times New Roman" w:cs="Times New Roman"/>
          <w:b/>
          <w:sz w:val="32"/>
          <w:szCs w:val="32"/>
        </w:rPr>
        <w:t>Календарное планирование непосредственно образовательной деятельности в старшей группе</w:t>
      </w: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060D9">
        <w:rPr>
          <w:rFonts w:ascii="Times New Roman" w:eastAsia="Calibri" w:hAnsi="Times New Roman" w:cs="Times New Roman"/>
          <w:b/>
          <w:sz w:val="32"/>
          <w:szCs w:val="32"/>
        </w:rPr>
        <w:t>на 1 квартал</w:t>
      </w:r>
    </w:p>
    <w:p w:rsidR="008060D9" w:rsidRPr="008060D9" w:rsidRDefault="008060D9" w:rsidP="00806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6693" w:rsidRDefault="008060D9" w:rsidP="005466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1-2 </w:t>
      </w:r>
    </w:p>
    <w:p w:rsidR="00546693" w:rsidRPr="00546693" w:rsidRDefault="008060D9" w:rsidP="005466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  <w:u w:val="single"/>
        </w:rPr>
        <w:t>СЕНТЯБРЬ</w:t>
      </w:r>
    </w:p>
    <w:p w:rsidR="008060D9" w:rsidRPr="00546693" w:rsidRDefault="008060D9" w:rsidP="005466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5"/>
        <w:gridCol w:w="2309"/>
        <w:gridCol w:w="3775"/>
        <w:gridCol w:w="2164"/>
        <w:gridCol w:w="2201"/>
        <w:gridCol w:w="2332"/>
      </w:tblGrid>
      <w:tr w:rsidR="008060D9" w:rsidRPr="00546693" w:rsidTr="008060D9">
        <w:tc>
          <w:tcPr>
            <w:tcW w:w="2005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занятия</w:t>
            </w:r>
          </w:p>
        </w:tc>
        <w:tc>
          <w:tcPr>
            <w:tcW w:w="2309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цели</w:t>
            </w:r>
          </w:p>
        </w:tc>
        <w:tc>
          <w:tcPr>
            <w:tcW w:w="3775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взросло – детской (партнерской) деятельности</w:t>
            </w:r>
          </w:p>
        </w:tc>
        <w:tc>
          <w:tcPr>
            <w:tcW w:w="4365" w:type="dxa"/>
            <w:gridSpan w:val="2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и средства реализации</w:t>
            </w:r>
          </w:p>
        </w:tc>
        <w:tc>
          <w:tcPr>
            <w:tcW w:w="2332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и коррекционная работа</w:t>
            </w:r>
          </w:p>
        </w:tc>
      </w:tr>
      <w:tr w:rsidR="008060D9" w:rsidRPr="00546693" w:rsidTr="008060D9">
        <w:tc>
          <w:tcPr>
            <w:tcW w:w="2005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 - технические</w:t>
            </w:r>
          </w:p>
        </w:tc>
        <w:tc>
          <w:tcPr>
            <w:tcW w:w="2201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Дидактические,  методические</w:t>
            </w:r>
          </w:p>
        </w:tc>
        <w:tc>
          <w:tcPr>
            <w:tcW w:w="2332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1</w:t>
            </w:r>
          </w:p>
        </w:tc>
      </w:tr>
      <w:tr w:rsidR="008060D9" w:rsidRPr="00546693" w:rsidTr="008060D9">
        <w:tc>
          <w:tcPr>
            <w:tcW w:w="200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«Разноцветная осень»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сохранении устойчивого равновесия при ходьбе по гимнастической скамейке; в прыжках через  шнуры с продвижением и перебрасывании мяча; продолжать знакомить с природными явлениями.</w:t>
            </w:r>
          </w:p>
        </w:tc>
        <w:tc>
          <w:tcPr>
            <w:tcW w:w="377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Двигательная, игровая, коммуникативная.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загадки об осени; ходьба, комплекс ОРУ «Листья летят»; ОД: ходьба по гимнастической скамейке с мешочком на голове; прыжки на двух ногах через шнур;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/и «Мышеловка», игра м/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«Съедобное – несъедобное»,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стретчинговые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упражнения, релаксация под музыкальное сопровождение «Золотой лес».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Листочки по 2 на каждого ребенка, гимнастическая скамейка, мячи по количеству детей.</w:t>
            </w:r>
          </w:p>
        </w:tc>
        <w:tc>
          <w:tcPr>
            <w:tcW w:w="2201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Методы:</w:t>
            </w: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Приемы:</w:t>
            </w: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указание, повторение, показ, объяснение, загадка.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Формы: </w:t>
            </w: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двигательная деятельность, игра.</w:t>
            </w:r>
          </w:p>
        </w:tc>
        <w:tc>
          <w:tcPr>
            <w:tcW w:w="2332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детям при выполнении ОД.</w:t>
            </w: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2</w:t>
            </w:r>
          </w:p>
        </w:tc>
      </w:tr>
      <w:tr w:rsidR="008060D9" w:rsidRPr="00546693" w:rsidTr="008060D9">
        <w:tc>
          <w:tcPr>
            <w:tcW w:w="200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«Разноцветная осень»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8060D9" w:rsidRPr="00546693" w:rsidRDefault="008060D9" w:rsidP="00546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ходьбе и беге с соблюдением дистанции; в сохранении устойчивого равновесия  при ходьбе по гимнастической скамейке; развивать точность при переброске мяча. Повторить упражнения на перебрасывание мяча друг другу двумя руками снизу; двумя руками из – за головы.</w:t>
            </w:r>
          </w:p>
        </w:tc>
        <w:tc>
          <w:tcPr>
            <w:tcW w:w="377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Двигательная, игровая, коммуникативная</w:t>
            </w: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и бег по кругу с остановкой по сигналу; комплекс ОРУ; Ходьба по гимнастической скамейке боком приставным шагом,; перебрасывание мячей друг другу двумя руками снизу, из- за головы (расстояние – 3 м). </w:t>
            </w:r>
            <w:proofErr w:type="gram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/и «Мышеловка», игра м/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«Съедобное – несъедобное»,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стретчинговые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упражнения, релаксация под музыкальное сопровождение «Золотой лес».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Мячи диаметром 20 см по количеству детей, 2 гимнастические скамейки</w:t>
            </w:r>
          </w:p>
        </w:tc>
        <w:tc>
          <w:tcPr>
            <w:tcW w:w="2201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Методы:</w:t>
            </w: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Приемы:</w:t>
            </w: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указание, повторение, показ, объяснение.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Формы:</w:t>
            </w: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совместная двигательная деятельность, игра.</w:t>
            </w:r>
          </w:p>
        </w:tc>
        <w:tc>
          <w:tcPr>
            <w:tcW w:w="2332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детям при выполнении ОД.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подгруппой детей упражнения с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фитболами</w:t>
            </w:r>
            <w:proofErr w:type="spellEnd"/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профилактика нарушений осанки)</w:t>
            </w:r>
          </w:p>
        </w:tc>
      </w:tr>
    </w:tbl>
    <w:p w:rsidR="00546693" w:rsidRDefault="00546693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3 - 4   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  <w:u w:val="single"/>
        </w:rPr>
        <w:t>СЕНТЯБРЬ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835"/>
        <w:gridCol w:w="3173"/>
        <w:gridCol w:w="2464"/>
        <w:gridCol w:w="2465"/>
        <w:gridCol w:w="2465"/>
      </w:tblGrid>
      <w:tr w:rsidR="008060D9" w:rsidRPr="00546693" w:rsidTr="008060D9">
        <w:tc>
          <w:tcPr>
            <w:tcW w:w="1384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занятия</w:t>
            </w:r>
          </w:p>
        </w:tc>
        <w:tc>
          <w:tcPr>
            <w:tcW w:w="2835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цели</w:t>
            </w:r>
          </w:p>
        </w:tc>
        <w:tc>
          <w:tcPr>
            <w:tcW w:w="3173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взросло – детской (партнерской) деятельности</w:t>
            </w:r>
          </w:p>
        </w:tc>
        <w:tc>
          <w:tcPr>
            <w:tcW w:w="4929" w:type="dxa"/>
            <w:gridSpan w:val="2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и средства реализации</w:t>
            </w:r>
          </w:p>
        </w:tc>
        <w:tc>
          <w:tcPr>
            <w:tcW w:w="2465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и коррекционная работа</w:t>
            </w:r>
          </w:p>
        </w:tc>
      </w:tr>
      <w:tr w:rsidR="008060D9" w:rsidRPr="00546693" w:rsidTr="008060D9">
        <w:tc>
          <w:tcPr>
            <w:tcW w:w="1384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 - технические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Дидактические,  методические</w:t>
            </w:r>
          </w:p>
        </w:tc>
        <w:tc>
          <w:tcPr>
            <w:tcW w:w="2465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3</w:t>
            </w:r>
          </w:p>
        </w:tc>
      </w:tr>
      <w:tr w:rsidR="008060D9" w:rsidRPr="00546693" w:rsidTr="00546693">
        <w:trPr>
          <w:trHeight w:val="1410"/>
        </w:trPr>
        <w:tc>
          <w:tcPr>
            <w:tcW w:w="138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46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Сад – огород»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ходьбу и бег между предметами; упражнять в ходьбе на носках; развивать координацию движений в прыжках в высоту </w:t>
            </w:r>
            <w:proofErr w:type="gram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достань до предмета); уточнить обобщающие понятия «Овощи» и «Фрукты»; развивать и активизировать словарный запас детей по данной теме.</w:t>
            </w:r>
          </w:p>
        </w:tc>
        <w:tc>
          <w:tcPr>
            <w:tcW w:w="3173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Двигательная, игровая, коммуникативная.</w:t>
            </w:r>
          </w:p>
          <w:p w:rsidR="008060D9" w:rsidRPr="00546693" w:rsidRDefault="008060D9" w:rsidP="00546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Загадывание загадок об овощах; ходьба на носках, на пятках, между предметами; комплекс ОРУ «На огород мы все пойдем»; ОД: прыжки в высоту,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шнур правым и левым боком; подвижная игра «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хвостиками»; «Найди и промолчи»;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стретчинговые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упражнения, дыхательное упражнение «Прогони петуха со двора», релаксация под музыку «Шум дождя».</w:t>
            </w: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6 кеглей, 2 колокольчика, 2 стойки</w:t>
            </w:r>
            <w:proofErr w:type="gram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шнур, набор картинок с изображением овощей и фруктов.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объяснение, загадки.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детям при выполнении ОД.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подгруппой детей упражнения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фитболами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профилактика нарушений осанки)</w:t>
            </w: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4</w:t>
            </w:r>
          </w:p>
        </w:tc>
      </w:tr>
      <w:tr w:rsidR="008060D9" w:rsidRPr="00546693" w:rsidTr="008060D9">
        <w:tc>
          <w:tcPr>
            <w:tcW w:w="138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«Сад – огород»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с высоким подниманием колен, развивать точность при переброске мяча, повторить упражнения в прыжках на двух ногах из обруча в обруч.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игровая, коммуникативная.</w:t>
            </w:r>
          </w:p>
          <w:p w:rsidR="008060D9" w:rsidRPr="00546693" w:rsidRDefault="008060D9" w:rsidP="005466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Ходьба с высоким подниманием колен; комплекс ОРУ «Садовник»</w:t>
            </w:r>
            <w:proofErr w:type="gram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;О</w:t>
            </w:r>
            <w:proofErr w:type="gram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Д: перебрасывание мячей друг другу двумя способами; прыжки на двух ногах из обруча в обруч ( положение в шахматном порядке); подвижная игра «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хвостиками»; «Найди и промолчи»;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стретчинговые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упражнения, дыхательное упражнение «Прогони петуха со двора», релаксация под музыку «Шум дождя».</w:t>
            </w: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Мячи на полгруппы детей, 6-8 обручей, ленточки по количеству детей.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детям при выполнении ОД.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6693" w:rsidRDefault="00546693" w:rsidP="00546693">
      <w:pPr>
        <w:rPr>
          <w:rFonts w:ascii="Times New Roman" w:eastAsia="Calibri" w:hAnsi="Times New Roman" w:cs="Times New Roman"/>
          <w:sz w:val="24"/>
          <w:szCs w:val="24"/>
        </w:rPr>
      </w:pPr>
    </w:p>
    <w:p w:rsidR="00546693" w:rsidRDefault="008060D9" w:rsidP="00270D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5 - 6 </w:t>
      </w:r>
    </w:p>
    <w:p w:rsidR="008060D9" w:rsidRPr="00546693" w:rsidRDefault="008060D9" w:rsidP="00270D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  <w:u w:val="single"/>
        </w:rPr>
        <w:t>СЕНТЯБРЬ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835"/>
        <w:gridCol w:w="3173"/>
        <w:gridCol w:w="2464"/>
        <w:gridCol w:w="2465"/>
        <w:gridCol w:w="2465"/>
      </w:tblGrid>
      <w:tr w:rsidR="008060D9" w:rsidRPr="00546693" w:rsidTr="008060D9">
        <w:tc>
          <w:tcPr>
            <w:tcW w:w="1384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занятия</w:t>
            </w:r>
          </w:p>
        </w:tc>
        <w:tc>
          <w:tcPr>
            <w:tcW w:w="2835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цели</w:t>
            </w:r>
          </w:p>
        </w:tc>
        <w:tc>
          <w:tcPr>
            <w:tcW w:w="3173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взросло – детской (партнерской) деятельности</w:t>
            </w:r>
          </w:p>
        </w:tc>
        <w:tc>
          <w:tcPr>
            <w:tcW w:w="4929" w:type="dxa"/>
            <w:gridSpan w:val="2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и средства реализации</w:t>
            </w:r>
          </w:p>
        </w:tc>
        <w:tc>
          <w:tcPr>
            <w:tcW w:w="2465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и коррекционная работа</w:t>
            </w:r>
          </w:p>
        </w:tc>
      </w:tr>
      <w:tr w:rsidR="008060D9" w:rsidRPr="00546693" w:rsidTr="008060D9">
        <w:tc>
          <w:tcPr>
            <w:tcW w:w="1384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 - технические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Дидактические,  методические</w:t>
            </w:r>
          </w:p>
        </w:tc>
        <w:tc>
          <w:tcPr>
            <w:tcW w:w="2465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5</w:t>
            </w:r>
          </w:p>
        </w:tc>
      </w:tr>
      <w:tr w:rsidR="008060D9" w:rsidRPr="00546693" w:rsidTr="008060D9">
        <w:tc>
          <w:tcPr>
            <w:tcW w:w="138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«Дары осени»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Разучить ходьбу и бег с изменением темпа движения по сигналу; упражнять в бросании малого мяча вверх (правой и левой рукой), ловле его двумя руками; в ползании на животе по гимнастической скамейке, подтягиваясь двумя руками; воспитывать упорство в достижении цели.</w:t>
            </w:r>
          </w:p>
        </w:tc>
        <w:tc>
          <w:tcPr>
            <w:tcW w:w="3173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игровая, коммуникативная.</w:t>
            </w:r>
          </w:p>
          <w:p w:rsidR="008060D9" w:rsidRPr="00546693" w:rsidRDefault="008060D9" w:rsidP="00270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с изменением темпа движения по сигналу; комплекс ОРУ «Фрукты»; ОД: бросание малого мяча вверх (правой и левой рукой, ловля двумя руками; ползание на животе по гимнастической скамейке, хват с боков; подвижные игры  «Не оставайся на полу», «Вершки и корешки».</w:t>
            </w:r>
            <w:proofErr w:type="gramEnd"/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Малые мячи по количеству детей, 2 гимнастические скамейки. 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детям при выполнении ОД.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массажным коврикам (профилактика плоскостопия) с подгруппой детей.</w:t>
            </w: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6</w:t>
            </w:r>
          </w:p>
        </w:tc>
      </w:tr>
      <w:tr w:rsidR="008060D9" w:rsidRPr="00546693" w:rsidTr="008060D9">
        <w:tc>
          <w:tcPr>
            <w:tcW w:w="138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«Дары осени»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лазании по гимнастической стенке с переходом на другой пролет, в сохранении равновесия при ходьбе по гимнастической скамейке с хлопками на каждый раз под ногой, на середине скамейки – поворот, приседание и ходьба до конца снаряда.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игровая, коммуникативная.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с изменением темпа движения по сигналу; комплекс ОРУ «Фрукты»; ОД: лазание по гимнастической стенке с переходом на другой пролет; ходьба по гимнастической скамейке с хлопками на каждый раз под ногой, на середине скамейки – поворот, приседание и ходьба до конца снаряда; подвижные игры «Соберем урожай», «Вершки и корешки».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Гимнастическая стенка, 2 гимнастические скамейки.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детям при выполнении ОД.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массажным коврикам (профилактика плоскостопия) с подгруппой детей.</w:t>
            </w:r>
          </w:p>
        </w:tc>
      </w:tr>
    </w:tbl>
    <w:p w:rsidR="008060D9" w:rsidRPr="00546693" w:rsidRDefault="008060D9" w:rsidP="008060D9">
      <w:pPr>
        <w:rPr>
          <w:rFonts w:ascii="Times New Roman" w:eastAsia="Calibri" w:hAnsi="Times New Roman" w:cs="Times New Roman"/>
          <w:sz w:val="24"/>
          <w:szCs w:val="24"/>
        </w:rPr>
      </w:pPr>
    </w:p>
    <w:p w:rsidR="008060D9" w:rsidRDefault="008060D9" w:rsidP="008060D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58" w:rsidRPr="00546693" w:rsidRDefault="00270D58" w:rsidP="008060D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58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7 - 8        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  <w:u w:val="single"/>
        </w:rPr>
        <w:t>СЕНТЯБРЬ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2817"/>
        <w:gridCol w:w="3151"/>
        <w:gridCol w:w="2452"/>
        <w:gridCol w:w="2454"/>
        <w:gridCol w:w="2457"/>
      </w:tblGrid>
      <w:tr w:rsidR="008060D9" w:rsidRPr="00546693" w:rsidTr="008060D9">
        <w:tc>
          <w:tcPr>
            <w:tcW w:w="1458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занятия</w:t>
            </w:r>
          </w:p>
        </w:tc>
        <w:tc>
          <w:tcPr>
            <w:tcW w:w="2835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цели</w:t>
            </w:r>
          </w:p>
        </w:tc>
        <w:tc>
          <w:tcPr>
            <w:tcW w:w="3173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взросло – детской (партнерской) деятельности</w:t>
            </w:r>
          </w:p>
        </w:tc>
        <w:tc>
          <w:tcPr>
            <w:tcW w:w="4929" w:type="dxa"/>
            <w:gridSpan w:val="2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и средства реализации</w:t>
            </w:r>
          </w:p>
        </w:tc>
        <w:tc>
          <w:tcPr>
            <w:tcW w:w="2465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и коррекционная работа</w:t>
            </w:r>
          </w:p>
        </w:tc>
      </w:tr>
      <w:tr w:rsidR="008060D9" w:rsidRPr="00546693" w:rsidTr="008060D9">
        <w:tc>
          <w:tcPr>
            <w:tcW w:w="1458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 - технические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Дидактические,  методические</w:t>
            </w:r>
          </w:p>
        </w:tc>
        <w:tc>
          <w:tcPr>
            <w:tcW w:w="2465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546693" w:rsidTr="008060D9">
        <w:tc>
          <w:tcPr>
            <w:tcW w:w="14860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7</w:t>
            </w: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ИГРОВОЕ</w:t>
            </w:r>
          </w:p>
        </w:tc>
      </w:tr>
      <w:tr w:rsidR="008060D9" w:rsidRPr="00546693" w:rsidTr="00270D58">
        <w:trPr>
          <w:trHeight w:val="3549"/>
        </w:trPr>
        <w:tc>
          <w:tcPr>
            <w:tcW w:w="1458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«Осень»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ходьбу и бег между предметами, врассыпную, с остановкой по сигналу. Развивать ловкость в беге. Разучить игровые упражнения с мячом.</w:t>
            </w:r>
          </w:p>
        </w:tc>
        <w:tc>
          <w:tcPr>
            <w:tcW w:w="3173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игровая, коммуникативная.</w:t>
            </w:r>
          </w:p>
          <w:p w:rsidR="008060D9" w:rsidRPr="00546693" w:rsidRDefault="008060D9" w:rsidP="00270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Ходьба в колонне по одному, по сигналу переход на ходьбу между предметами, затем бег. Комплекс ОРУ « Сбор яблок»; игровые упражнения: «Ловкие ребята», «Пингвины», «Проводи мяч», релаксация «Осенний дождь».</w:t>
            </w: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Гимнастические палки по количеству детей, мешочки по количеству детей,  2 мяча среднего диаметра.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детям при выполнении ОД.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восстановление дыхания.</w:t>
            </w:r>
          </w:p>
        </w:tc>
      </w:tr>
      <w:tr w:rsidR="008060D9" w:rsidRPr="00546693" w:rsidTr="008060D9">
        <w:tc>
          <w:tcPr>
            <w:tcW w:w="14860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8 - С ФИТБОЛОМ</w:t>
            </w:r>
          </w:p>
        </w:tc>
      </w:tr>
      <w:tr w:rsidR="008060D9" w:rsidRPr="00546693" w:rsidTr="008060D9">
        <w:tc>
          <w:tcPr>
            <w:tcW w:w="1458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«Осень»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Давать представления о форме и физических свойствах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фитбола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; учить правильной посадке на нем, базовым положениям при выполнении упражнений.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Ходьба, ходьба по полосе препятствий, бег, дыхательные упражнения; комплекс ОРУ с фитболом; ОД: обучение правильной посадке на посадке; отбивание двумя руками  на месте и в движении; прокатывание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фитбола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«змейкой» между предметами; подвижная игра «Найди свой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фитбол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»; ходьба по массажным дорожкам, дыхательные упражнения.</w:t>
            </w: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Фитболы по количеству детей, 6-8 кеглей, 15 массажных ковриков.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детям при выполнении ОД.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60D9" w:rsidRPr="00546693" w:rsidRDefault="008060D9" w:rsidP="00270D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</w:rPr>
        <w:t>Календарное планирование непосредственно образовательной деятельности в старшей группе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58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1-2  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  <w:u w:val="single"/>
        </w:rPr>
        <w:t>ОКТЯБРЬ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2444"/>
        <w:gridCol w:w="3674"/>
        <w:gridCol w:w="2161"/>
        <w:gridCol w:w="2199"/>
        <w:gridCol w:w="2331"/>
      </w:tblGrid>
      <w:tr w:rsidR="008060D9" w:rsidRPr="00546693" w:rsidTr="008060D9">
        <w:tc>
          <w:tcPr>
            <w:tcW w:w="1977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занятия</w:t>
            </w:r>
          </w:p>
        </w:tc>
        <w:tc>
          <w:tcPr>
            <w:tcW w:w="2444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цели</w:t>
            </w:r>
          </w:p>
        </w:tc>
        <w:tc>
          <w:tcPr>
            <w:tcW w:w="3674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взросло – детской (партнерской) деятельности</w:t>
            </w:r>
          </w:p>
        </w:tc>
        <w:tc>
          <w:tcPr>
            <w:tcW w:w="4360" w:type="dxa"/>
            <w:gridSpan w:val="2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и средства реализации</w:t>
            </w:r>
          </w:p>
        </w:tc>
        <w:tc>
          <w:tcPr>
            <w:tcW w:w="2331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и коррекционная работа</w:t>
            </w:r>
          </w:p>
        </w:tc>
      </w:tr>
      <w:tr w:rsidR="008060D9" w:rsidRPr="00546693" w:rsidTr="008060D9">
        <w:tc>
          <w:tcPr>
            <w:tcW w:w="1977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 - технические</w:t>
            </w:r>
          </w:p>
        </w:tc>
        <w:tc>
          <w:tcPr>
            <w:tcW w:w="2199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Дидактические,  методические</w:t>
            </w:r>
          </w:p>
        </w:tc>
        <w:tc>
          <w:tcPr>
            <w:tcW w:w="2331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1</w:t>
            </w:r>
          </w:p>
        </w:tc>
      </w:tr>
      <w:tr w:rsidR="008060D9" w:rsidRPr="00546693" w:rsidTr="00270D58">
        <w:trPr>
          <w:trHeight w:val="4549"/>
        </w:trPr>
        <w:tc>
          <w:tcPr>
            <w:tcW w:w="1977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расту здоровым» </w:t>
            </w:r>
          </w:p>
        </w:tc>
        <w:tc>
          <w:tcPr>
            <w:tcW w:w="244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движения. Расширять  представления о здоровье и здоровом образе жизни.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игровая.</w:t>
            </w:r>
          </w:p>
          <w:p w:rsidR="008060D9" w:rsidRPr="00546693" w:rsidRDefault="008060D9" w:rsidP="00270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и бег в колонне по одному, «змейкой», с перешагиванием через предметы .Комплекс ОРУ  «В мире спорта»; дыхательная гимнастика; ОД: ходьба по гимнастической скамейке на носках, руки за голову; прыжки через шнур на двух ногах, на правой (левой) ноге;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стретчинговые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упражнения; подвижные игры «Не оставайся на полу», «Я знаю пять названий»; релаксация с использованием массажа.</w:t>
            </w:r>
          </w:p>
        </w:tc>
        <w:tc>
          <w:tcPr>
            <w:tcW w:w="2161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6-8 кеглей, 6 кубиков, 2 гимнастические скамейки, шнур.</w:t>
            </w:r>
          </w:p>
        </w:tc>
        <w:tc>
          <w:tcPr>
            <w:tcW w:w="2199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331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 правил безопасности во время выполнения физических упражнений.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при выполнении ОД.</w:t>
            </w: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2</w:t>
            </w:r>
          </w:p>
        </w:tc>
      </w:tr>
      <w:tr w:rsidR="008060D9" w:rsidRPr="00546693" w:rsidTr="008060D9">
        <w:tc>
          <w:tcPr>
            <w:tcW w:w="1977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расту здоровым» </w:t>
            </w:r>
          </w:p>
        </w:tc>
        <w:tc>
          <w:tcPr>
            <w:tcW w:w="244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физических качеств детей. 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движения.</w:t>
            </w:r>
          </w:p>
        </w:tc>
        <w:tc>
          <w:tcPr>
            <w:tcW w:w="367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игровая.</w:t>
            </w:r>
          </w:p>
          <w:p w:rsidR="008060D9" w:rsidRPr="00546693" w:rsidRDefault="008060D9" w:rsidP="00270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в колонне по одному, «змейкой», с перешагиванием через предметы</w:t>
            </w:r>
            <w:proofErr w:type="gram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ОРУ  «В мире спорта»; дыхательная гимнастика; ОД: ходьба по гимнастической скамейке боком, приставным шагом с мешочком на голове; бросание малого мяча вверх, ловля двумя руками, перебрасывание друг другу;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стретчинговые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упражнения; подвижные игры «Не оставайся на полу», «Я знаю пять названий»; релаксация с использованием массажа</w:t>
            </w:r>
          </w:p>
        </w:tc>
        <w:tc>
          <w:tcPr>
            <w:tcW w:w="2161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6-8 кеглей, 6 кубиков, 2 гимнастические скамейки, мешочки по количеству детей, мячи  по количеству детей.</w:t>
            </w:r>
          </w:p>
        </w:tc>
        <w:tc>
          <w:tcPr>
            <w:tcW w:w="2199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331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детям при выполнении ОД.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по массажным коврикам (профилактика плоскостопия).</w:t>
            </w:r>
          </w:p>
        </w:tc>
      </w:tr>
    </w:tbl>
    <w:p w:rsidR="00270D58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3 - 4          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  <w:u w:val="single"/>
        </w:rPr>
        <w:t>ОКТЯБРЬ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835"/>
        <w:gridCol w:w="3173"/>
        <w:gridCol w:w="2464"/>
        <w:gridCol w:w="2465"/>
        <w:gridCol w:w="2465"/>
      </w:tblGrid>
      <w:tr w:rsidR="008060D9" w:rsidRPr="00546693" w:rsidTr="008060D9">
        <w:tc>
          <w:tcPr>
            <w:tcW w:w="1384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занятия</w:t>
            </w:r>
          </w:p>
        </w:tc>
        <w:tc>
          <w:tcPr>
            <w:tcW w:w="2835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цели</w:t>
            </w:r>
          </w:p>
        </w:tc>
        <w:tc>
          <w:tcPr>
            <w:tcW w:w="3173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взросло – детской (партнерской) деятельности</w:t>
            </w:r>
          </w:p>
        </w:tc>
        <w:tc>
          <w:tcPr>
            <w:tcW w:w="4929" w:type="dxa"/>
            <w:gridSpan w:val="2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и средства реализации</w:t>
            </w:r>
          </w:p>
        </w:tc>
        <w:tc>
          <w:tcPr>
            <w:tcW w:w="2465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и коррекционная работа</w:t>
            </w:r>
          </w:p>
        </w:tc>
      </w:tr>
      <w:tr w:rsidR="008060D9" w:rsidRPr="00546693" w:rsidTr="008060D9">
        <w:tc>
          <w:tcPr>
            <w:tcW w:w="1384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 - технические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Дидактические,  методические</w:t>
            </w:r>
          </w:p>
        </w:tc>
        <w:tc>
          <w:tcPr>
            <w:tcW w:w="2465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3</w:t>
            </w:r>
          </w:p>
        </w:tc>
      </w:tr>
      <w:tr w:rsidR="008060D9" w:rsidRPr="00546693" w:rsidTr="008060D9">
        <w:tc>
          <w:tcPr>
            <w:tcW w:w="138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«Познаю себя» </w:t>
            </w:r>
          </w:p>
        </w:tc>
        <w:tc>
          <w:tcPr>
            <w:tcW w:w="283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физических качеств детей. 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движения. Воспитывать стремление вести здоровый образ жизни. Формировать положительную самооценку.</w:t>
            </w:r>
          </w:p>
        </w:tc>
        <w:tc>
          <w:tcPr>
            <w:tcW w:w="3173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игровая.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и бег в колонне по одному, с перешагиванием через предметы, высоко поднимая колени. </w:t>
            </w:r>
            <w:proofErr w:type="gram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ОРУ с гимнастическими палками; дыхательная гимнастика; ОД: прыжки с высоты (40 см); отбивание мяча одной рукой на месте;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стретчинговые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упражнения; подвижные игры « Перелет птиц», «Съедобное – несъедобное», релаксация под музыкальное сопровождение «На берегу моря».</w:t>
            </w:r>
            <w:proofErr w:type="gramEnd"/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Гимнастические палки по количеству детей, мячи по количеству детей, гимнастические скамейки.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объяснение, загадки.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детям при выполнении ОД.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по массажным коврикам (профилактика плоскостопия).</w:t>
            </w: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ЗАНЯТИЕ 4</w:t>
            </w:r>
          </w:p>
        </w:tc>
      </w:tr>
      <w:tr w:rsidR="008060D9" w:rsidRPr="00546693" w:rsidTr="008060D9">
        <w:tc>
          <w:tcPr>
            <w:tcW w:w="138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«Познаю себя» </w:t>
            </w:r>
          </w:p>
        </w:tc>
        <w:tc>
          <w:tcPr>
            <w:tcW w:w="283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движения. Воспитывать стремление вести здоровый образ жизни. Формировать положительную самооценку.</w:t>
            </w:r>
          </w:p>
        </w:tc>
        <w:tc>
          <w:tcPr>
            <w:tcW w:w="3173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игровая.</w:t>
            </w:r>
          </w:p>
          <w:p w:rsidR="008060D9" w:rsidRPr="00546693" w:rsidRDefault="008060D9" w:rsidP="00270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 между линиями; бег в среднем темпе до 1,5 мин.; комплекс ОРУ с гимнастическими палками;  дыхательная гимнастика; ОД: ведение мяча</w:t>
            </w:r>
            <w:proofErr w:type="gram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забрасывание его в корзину двумя руками , пролезание через три обруча, в обруч прямо и боком; подвижные игры «Перелет птиц», «Съедобное – несъедобное»; релаксация под музыкальное сопровождение «На берегу моря»</w:t>
            </w: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Гимнастические палки по количеству детей, мячи, три обруча.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помощи и страховочных действий детям при выполнении ОД. 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 правил безопасности во время выполнения физических упражнений.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0D58" w:rsidRDefault="008060D9" w:rsidP="00270D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5 - 6      </w:t>
      </w:r>
    </w:p>
    <w:p w:rsidR="008060D9" w:rsidRPr="00546693" w:rsidRDefault="008060D9" w:rsidP="00270D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  <w:u w:val="single"/>
        </w:rPr>
        <w:t>ОКТЯБРЬ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835"/>
        <w:gridCol w:w="3173"/>
        <w:gridCol w:w="2464"/>
        <w:gridCol w:w="2465"/>
        <w:gridCol w:w="2465"/>
      </w:tblGrid>
      <w:tr w:rsidR="008060D9" w:rsidRPr="00546693" w:rsidTr="008060D9">
        <w:tc>
          <w:tcPr>
            <w:tcW w:w="1384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занятия</w:t>
            </w:r>
          </w:p>
        </w:tc>
        <w:tc>
          <w:tcPr>
            <w:tcW w:w="2835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цели</w:t>
            </w:r>
          </w:p>
        </w:tc>
        <w:tc>
          <w:tcPr>
            <w:tcW w:w="3173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взросло – детской (партнерской) деятельности</w:t>
            </w:r>
          </w:p>
        </w:tc>
        <w:tc>
          <w:tcPr>
            <w:tcW w:w="4929" w:type="dxa"/>
            <w:gridSpan w:val="2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и средства реализации</w:t>
            </w:r>
          </w:p>
        </w:tc>
        <w:tc>
          <w:tcPr>
            <w:tcW w:w="2465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и коррекционная работа</w:t>
            </w:r>
          </w:p>
        </w:tc>
      </w:tr>
      <w:tr w:rsidR="008060D9" w:rsidRPr="00546693" w:rsidTr="008060D9">
        <w:tc>
          <w:tcPr>
            <w:tcW w:w="1384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 - технические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Дидактические,  методические</w:t>
            </w:r>
          </w:p>
        </w:tc>
        <w:tc>
          <w:tcPr>
            <w:tcW w:w="2465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5</w:t>
            </w:r>
          </w:p>
        </w:tc>
      </w:tr>
      <w:tr w:rsidR="008060D9" w:rsidRPr="00546693" w:rsidTr="008060D9">
        <w:tc>
          <w:tcPr>
            <w:tcW w:w="138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«Моя семья» </w:t>
            </w:r>
          </w:p>
        </w:tc>
        <w:tc>
          <w:tcPr>
            <w:tcW w:w="283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движения. Расширять знания детей о самих себе, о своей семье, о том, где работают родители.</w:t>
            </w:r>
          </w:p>
        </w:tc>
        <w:tc>
          <w:tcPr>
            <w:tcW w:w="3173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игровая, коммуникативная.</w:t>
            </w:r>
          </w:p>
          <w:p w:rsidR="008060D9" w:rsidRPr="00546693" w:rsidRDefault="008060D9" w:rsidP="00270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и бег со сменой темпа по сигналу; комплекс ОРУ с малым мячом «Наша спортивная семья»; ОД: ведение мяча по прямой, сбоку; ползание по гимнастической скамейке на животе прямо, подтягиваясь руками;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стретчинговые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упражнения; подвижные игры «Удочка», «Посадка картофеля»; релаксация под музыкальное сопровождение «Ласковое солнце».</w:t>
            </w: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Малые мячи по количеству детей, 2 гимнастические скамейки.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детям при выполнении ОД.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 правил безопасности во время выполнения физических упражнений.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6</w:t>
            </w:r>
          </w:p>
        </w:tc>
      </w:tr>
      <w:tr w:rsidR="008060D9" w:rsidRPr="00546693" w:rsidTr="008060D9">
        <w:tc>
          <w:tcPr>
            <w:tcW w:w="138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«Моя семья» </w:t>
            </w:r>
          </w:p>
        </w:tc>
        <w:tc>
          <w:tcPr>
            <w:tcW w:w="283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движения. Расширять знания детей о самих себе, о своей семье, о том, где работают родители.</w:t>
            </w:r>
          </w:p>
        </w:tc>
        <w:tc>
          <w:tcPr>
            <w:tcW w:w="3173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игровая, коммуникативная.</w:t>
            </w:r>
          </w:p>
          <w:p w:rsidR="008060D9" w:rsidRPr="00546693" w:rsidRDefault="008060D9" w:rsidP="00270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со сменой темпа по сигналу; комплекс ОРУ с малым мячом «Наша спортивная семья»; ОД: ходьба по гимнастической скамейке, руки за головой с мешочком на голове, прыжки вверх из глубокого приседа</w:t>
            </w:r>
            <w:proofErr w:type="gram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; </w:t>
            </w:r>
            <w:proofErr w:type="spellStart"/>
            <w:proofErr w:type="gram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стретчинговые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упражнения; подвижные игры «Удочка», «Посадка картофеля»; релаксация под музыкальное сопровождение «Ласковое солнце».</w:t>
            </w: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Малые мячи по количеству детей, 2 гимнастические скамейки мешочки по количеству детей.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детям при выполнении ОД.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массажным коврикам (профилактика плоскостопия) с подгруппой детей.</w:t>
            </w:r>
          </w:p>
        </w:tc>
      </w:tr>
    </w:tbl>
    <w:p w:rsidR="00270D58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7 - 8          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  <w:u w:val="single"/>
        </w:rPr>
        <w:t>ОКТЯБРЬ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2"/>
        <w:gridCol w:w="2815"/>
        <w:gridCol w:w="3143"/>
        <w:gridCol w:w="2442"/>
        <w:gridCol w:w="2450"/>
        <w:gridCol w:w="2454"/>
      </w:tblGrid>
      <w:tr w:rsidR="008060D9" w:rsidRPr="00546693" w:rsidTr="008060D9">
        <w:tc>
          <w:tcPr>
            <w:tcW w:w="1384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занятия</w:t>
            </w:r>
          </w:p>
        </w:tc>
        <w:tc>
          <w:tcPr>
            <w:tcW w:w="2835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цели</w:t>
            </w:r>
          </w:p>
        </w:tc>
        <w:tc>
          <w:tcPr>
            <w:tcW w:w="3173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взросло – детской (партнерской) деятельности</w:t>
            </w:r>
          </w:p>
        </w:tc>
        <w:tc>
          <w:tcPr>
            <w:tcW w:w="4929" w:type="dxa"/>
            <w:gridSpan w:val="2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и средства реализации</w:t>
            </w:r>
          </w:p>
        </w:tc>
        <w:tc>
          <w:tcPr>
            <w:tcW w:w="2465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и коррекционная работа</w:t>
            </w:r>
          </w:p>
        </w:tc>
      </w:tr>
      <w:tr w:rsidR="008060D9" w:rsidRPr="00546693" w:rsidTr="008060D9">
        <w:tc>
          <w:tcPr>
            <w:tcW w:w="1384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 - технические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Дидактические,  методические</w:t>
            </w:r>
          </w:p>
        </w:tc>
        <w:tc>
          <w:tcPr>
            <w:tcW w:w="2465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7</w:t>
            </w: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ИГРОВОЕ</w:t>
            </w:r>
          </w:p>
        </w:tc>
      </w:tr>
      <w:tr w:rsidR="008060D9" w:rsidRPr="00546693" w:rsidTr="008060D9">
        <w:tc>
          <w:tcPr>
            <w:tcW w:w="138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 моих родителей»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60D9" w:rsidRPr="00546693" w:rsidRDefault="008060D9" w:rsidP="00270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движения. 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3173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игровая, коммуникативная.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со сменой темпа по сигналу; комплекс ОРУ с кубиками «Мы строители»; дыхательные упражнения; игровые упражнения</w:t>
            </w:r>
            <w:proofErr w:type="gram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«Проведи мяч», «Кто самый меткий?», подвижные игры «Летчики», «Шоферы»; релаксация с использованием массажа.</w:t>
            </w: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Кубики по два на каждого ребенка.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детям при выполнении ОД.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 правил безопасности во время выполнения физических упражнений.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восстановление дыхания.</w:t>
            </w: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8 – С ФИТБОЛОМ</w:t>
            </w:r>
          </w:p>
        </w:tc>
      </w:tr>
      <w:tr w:rsidR="008060D9" w:rsidRPr="00546693" w:rsidTr="008060D9">
        <w:tc>
          <w:tcPr>
            <w:tcW w:w="138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 моих родителей»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сохранять правильную осанку при выполнении упражнений для рук и ног в сочетании с покачиваниями на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; тренировка равновесия и координации; выполнять упражнения из различных исходных положений.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Ходьба с имитацией движений (слон, паучок); бег; дыхательные упражнения; комплекс ОРУ с фитболом (повтор занятия № 8, сентябрь)$</w:t>
            </w:r>
            <w:r w:rsidRPr="005466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JL</w:t>
            </w: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^ выполнять самостоятельные покачивания; сидя на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«ходить на месте», не отрывая носков, с высоким подниманием коленей, приставным шагом в стороны. Игровое упражнение «Догони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фитбол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» (прыжки на двух ногах); подвижная игра «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фитболом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Фитболы по количеству детей.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детям при выполнении ОД.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профилактики плоскостопия, перекладывание мелких предметов ногами.</w:t>
            </w:r>
          </w:p>
        </w:tc>
      </w:tr>
    </w:tbl>
    <w:p w:rsidR="008060D9" w:rsidRPr="00546693" w:rsidRDefault="008060D9" w:rsidP="008060D9">
      <w:pPr>
        <w:rPr>
          <w:rFonts w:ascii="Times New Roman" w:eastAsia="Calibri" w:hAnsi="Times New Roman" w:cs="Times New Roman"/>
          <w:sz w:val="24"/>
          <w:szCs w:val="24"/>
        </w:rPr>
      </w:pPr>
    </w:p>
    <w:p w:rsidR="008060D9" w:rsidRDefault="008060D9" w:rsidP="008060D9">
      <w:pPr>
        <w:rPr>
          <w:rFonts w:ascii="Times New Roman" w:eastAsia="Calibri" w:hAnsi="Times New Roman" w:cs="Times New Roman"/>
          <w:sz w:val="24"/>
          <w:szCs w:val="24"/>
        </w:rPr>
      </w:pPr>
    </w:p>
    <w:p w:rsidR="00EF25F3" w:rsidRDefault="00EF25F3" w:rsidP="008060D9">
      <w:pPr>
        <w:rPr>
          <w:rFonts w:ascii="Times New Roman" w:eastAsia="Calibri" w:hAnsi="Times New Roman" w:cs="Times New Roman"/>
          <w:sz w:val="24"/>
          <w:szCs w:val="24"/>
        </w:rPr>
      </w:pPr>
    </w:p>
    <w:p w:rsidR="00EF25F3" w:rsidRPr="00546693" w:rsidRDefault="00EF25F3" w:rsidP="008060D9">
      <w:pPr>
        <w:rPr>
          <w:rFonts w:ascii="Times New Roman" w:eastAsia="Calibri" w:hAnsi="Times New Roman" w:cs="Times New Roman"/>
          <w:sz w:val="24"/>
          <w:szCs w:val="24"/>
        </w:rPr>
      </w:pPr>
    </w:p>
    <w:p w:rsidR="008060D9" w:rsidRPr="00546693" w:rsidRDefault="008060D9" w:rsidP="008060D9">
      <w:pPr>
        <w:rPr>
          <w:rFonts w:ascii="Times New Roman" w:eastAsia="Calibri" w:hAnsi="Times New Roman" w:cs="Times New Roman"/>
          <w:sz w:val="24"/>
          <w:szCs w:val="24"/>
        </w:rPr>
      </w:pPr>
    </w:p>
    <w:p w:rsidR="008060D9" w:rsidRPr="00546693" w:rsidRDefault="008060D9" w:rsidP="00806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</w:rPr>
        <w:t>Календарное планирование непосредственно образовательной деятельности в старшей группе</w:t>
      </w:r>
    </w:p>
    <w:p w:rsidR="00270D58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1-2   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НОЯБРЬ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455"/>
        <w:gridCol w:w="3606"/>
        <w:gridCol w:w="2149"/>
        <w:gridCol w:w="2236"/>
        <w:gridCol w:w="2391"/>
      </w:tblGrid>
      <w:tr w:rsidR="008060D9" w:rsidRPr="00546693" w:rsidTr="008060D9">
        <w:tc>
          <w:tcPr>
            <w:tcW w:w="1949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занятия</w:t>
            </w:r>
          </w:p>
        </w:tc>
        <w:tc>
          <w:tcPr>
            <w:tcW w:w="2455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цели</w:t>
            </w:r>
          </w:p>
        </w:tc>
        <w:tc>
          <w:tcPr>
            <w:tcW w:w="3606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взросло – детской (партнерской) деятельности</w:t>
            </w:r>
          </w:p>
        </w:tc>
        <w:tc>
          <w:tcPr>
            <w:tcW w:w="4385" w:type="dxa"/>
            <w:gridSpan w:val="2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и средства реализации</w:t>
            </w:r>
          </w:p>
        </w:tc>
        <w:tc>
          <w:tcPr>
            <w:tcW w:w="2391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и коррекционная работа</w:t>
            </w:r>
          </w:p>
        </w:tc>
      </w:tr>
      <w:tr w:rsidR="008060D9" w:rsidRPr="00546693" w:rsidTr="008060D9">
        <w:tc>
          <w:tcPr>
            <w:tcW w:w="1949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 - технические</w:t>
            </w:r>
          </w:p>
        </w:tc>
        <w:tc>
          <w:tcPr>
            <w:tcW w:w="2236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Дидактические,  методические</w:t>
            </w:r>
          </w:p>
        </w:tc>
        <w:tc>
          <w:tcPr>
            <w:tcW w:w="2391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1</w:t>
            </w:r>
          </w:p>
        </w:tc>
      </w:tr>
      <w:tr w:rsidR="008060D9" w:rsidRPr="00546693" w:rsidTr="008060D9">
        <w:tc>
          <w:tcPr>
            <w:tcW w:w="1949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«Моя страна» </w:t>
            </w:r>
          </w:p>
        </w:tc>
        <w:tc>
          <w:tcPr>
            <w:tcW w:w="2455" w:type="dxa"/>
          </w:tcPr>
          <w:p w:rsidR="008060D9" w:rsidRPr="00546693" w:rsidRDefault="008060D9" w:rsidP="00270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движения. Расширять представления детей о родной стране, о государственных праздниках. </w:t>
            </w:r>
          </w:p>
        </w:tc>
        <w:tc>
          <w:tcPr>
            <w:tcW w:w="3606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игровая, коммуникативная.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и бег в колонне по одному, врассыпную, парами; комплекс ОРУ «Просторы нашей Родины» с малым мячом; дыхательная гимнастика; ОД: ходьба по канату боком приставным шагом; прыжки через шнуры;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стретчинговые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упражнения; подвижные игры «Перелет птиц», «Затейники»; релаксация под музыкальное сопровождение «Ласковое солнышко».</w:t>
            </w:r>
          </w:p>
        </w:tc>
        <w:tc>
          <w:tcPr>
            <w:tcW w:w="2149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Малые мячи по количеству детей, канат, 6-8 шнуров.</w:t>
            </w:r>
          </w:p>
        </w:tc>
        <w:tc>
          <w:tcPr>
            <w:tcW w:w="2236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391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 правил безопасности во время выполнения физических упражнений.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при выполнении ОД.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профилактики плоскостопия, перекладывание мелких предметов ногами.</w:t>
            </w: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2</w:t>
            </w:r>
          </w:p>
        </w:tc>
      </w:tr>
      <w:tr w:rsidR="00270D58" w:rsidRPr="00546693" w:rsidTr="00270D58">
        <w:trPr>
          <w:trHeight w:val="4670"/>
        </w:trPr>
        <w:tc>
          <w:tcPr>
            <w:tcW w:w="1949" w:type="dxa"/>
            <w:tcBorders>
              <w:top w:val="nil"/>
            </w:tcBorders>
          </w:tcPr>
          <w:p w:rsidR="00270D58" w:rsidRPr="00546693" w:rsidRDefault="00270D58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58" w:rsidRPr="00546693" w:rsidRDefault="00270D58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«Моя страна» </w:t>
            </w:r>
          </w:p>
        </w:tc>
        <w:tc>
          <w:tcPr>
            <w:tcW w:w="2455" w:type="dxa"/>
            <w:tcBorders>
              <w:top w:val="nil"/>
            </w:tcBorders>
          </w:tcPr>
          <w:p w:rsidR="00270D58" w:rsidRPr="00546693" w:rsidRDefault="00270D58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ходьбе по канату, прыжкам через шнуры. Упражнять в энергичном отталкивании в прыжках. Закреплять навыки ходьбы и бега по кругу, парами, с преодолением препятствий, «змейкой», между предметами.</w:t>
            </w:r>
          </w:p>
        </w:tc>
        <w:tc>
          <w:tcPr>
            <w:tcW w:w="3606" w:type="dxa"/>
            <w:tcBorders>
              <w:top w:val="nil"/>
            </w:tcBorders>
          </w:tcPr>
          <w:p w:rsidR="00270D58" w:rsidRPr="00546693" w:rsidRDefault="00270D58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игровая, коммуникативная.</w:t>
            </w:r>
          </w:p>
          <w:p w:rsidR="00270D58" w:rsidRPr="00546693" w:rsidRDefault="00270D58" w:rsidP="00270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и бег с преодолением препятствий, «змейкой», между предметами;  комплекс ОРУ «Просторы нашей Родины» с малым мячом; дыхательная гимнастика; ОД: прыжки попеременно на правой и левой ногах через шнур; эстафета «Мяч водящему»;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стретчинговые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упражнения; подвижные игры «Перелет птиц», «Затейники»; релаксация под музыкальное сопровождение «Ласковое солнышко»</w:t>
            </w:r>
            <w:proofErr w:type="gramEnd"/>
          </w:p>
        </w:tc>
        <w:tc>
          <w:tcPr>
            <w:tcW w:w="2149" w:type="dxa"/>
          </w:tcPr>
          <w:p w:rsidR="00270D58" w:rsidRPr="00546693" w:rsidRDefault="00270D58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Малые мячи по количеству детей, шнур</w:t>
            </w:r>
            <w:proofErr w:type="gram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мяч.</w:t>
            </w:r>
          </w:p>
        </w:tc>
        <w:tc>
          <w:tcPr>
            <w:tcW w:w="2236" w:type="dxa"/>
          </w:tcPr>
          <w:p w:rsidR="00270D58" w:rsidRPr="00546693" w:rsidRDefault="00270D58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270D58" w:rsidRPr="00546693" w:rsidRDefault="00270D58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объяснение.</w:t>
            </w:r>
          </w:p>
          <w:p w:rsidR="00270D58" w:rsidRPr="00546693" w:rsidRDefault="00270D58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391" w:type="dxa"/>
          </w:tcPr>
          <w:p w:rsidR="00270D58" w:rsidRPr="00546693" w:rsidRDefault="00270D58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детям при выполнении ОД.</w:t>
            </w:r>
          </w:p>
          <w:p w:rsidR="00270D58" w:rsidRPr="00546693" w:rsidRDefault="00270D58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по массажным коврикам (профилактика плоскостопия).</w:t>
            </w:r>
          </w:p>
        </w:tc>
      </w:tr>
      <w:tr w:rsidR="008060D9" w:rsidRPr="00546693" w:rsidTr="008060D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3"/>
          <w:wAfter w:w="6776" w:type="dxa"/>
          <w:trHeight w:val="100"/>
        </w:trPr>
        <w:tc>
          <w:tcPr>
            <w:tcW w:w="8010" w:type="dxa"/>
            <w:gridSpan w:val="3"/>
            <w:tcBorders>
              <w:top w:val="single" w:sz="4" w:space="0" w:color="auto"/>
            </w:tcBorders>
          </w:tcPr>
          <w:p w:rsidR="00270D58" w:rsidRPr="00546693" w:rsidRDefault="00270D58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0D58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3 - 4      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НОЯБРЬ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835"/>
        <w:gridCol w:w="3173"/>
        <w:gridCol w:w="2464"/>
        <w:gridCol w:w="2465"/>
        <w:gridCol w:w="2465"/>
      </w:tblGrid>
      <w:tr w:rsidR="008060D9" w:rsidRPr="00546693" w:rsidTr="008060D9">
        <w:tc>
          <w:tcPr>
            <w:tcW w:w="1384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занятия</w:t>
            </w:r>
          </w:p>
        </w:tc>
        <w:tc>
          <w:tcPr>
            <w:tcW w:w="2835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цели</w:t>
            </w:r>
          </w:p>
        </w:tc>
        <w:tc>
          <w:tcPr>
            <w:tcW w:w="3173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взросло – детской (партнерской) деятельности</w:t>
            </w:r>
          </w:p>
        </w:tc>
        <w:tc>
          <w:tcPr>
            <w:tcW w:w="4929" w:type="dxa"/>
            <w:gridSpan w:val="2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и средства реализации</w:t>
            </w:r>
          </w:p>
        </w:tc>
        <w:tc>
          <w:tcPr>
            <w:tcW w:w="2465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и коррекционная работа</w:t>
            </w:r>
          </w:p>
        </w:tc>
      </w:tr>
      <w:tr w:rsidR="008060D9" w:rsidRPr="00546693" w:rsidTr="008060D9">
        <w:tc>
          <w:tcPr>
            <w:tcW w:w="1384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 - технические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Дидактические,  методические</w:t>
            </w:r>
          </w:p>
        </w:tc>
        <w:tc>
          <w:tcPr>
            <w:tcW w:w="2465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3</w:t>
            </w:r>
          </w:p>
        </w:tc>
      </w:tr>
      <w:tr w:rsidR="008060D9" w:rsidRPr="00546693" w:rsidTr="008060D9">
        <w:tc>
          <w:tcPr>
            <w:tcW w:w="138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«Москва – главный город России» </w:t>
            </w:r>
          </w:p>
        </w:tc>
        <w:tc>
          <w:tcPr>
            <w:tcW w:w="283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движения.</w:t>
            </w:r>
          </w:p>
        </w:tc>
        <w:tc>
          <w:tcPr>
            <w:tcW w:w="3173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игровая, коммуникативная.</w:t>
            </w:r>
          </w:p>
          <w:p w:rsidR="008060D9" w:rsidRPr="00546693" w:rsidRDefault="008060D9" w:rsidP="00270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«Путешествуем по  улицам Москвы»: ходьба и бег с преодолением препятствий, «змейкой», между предметами;  комплекс ОРУ с фитболом;  дыхательная гимнастика; ОД: прыжки через короткую скакалку,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шнур боком;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стретчинговые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упражнения; подвижные игры «Мышеловка», «Эхо»; релаксация «Я люблю себя» </w:t>
            </w:r>
            <w:proofErr w:type="gram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игровой массаж, поглаживание).</w:t>
            </w: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Фитболы по количеству детей, короткие скакалки, шнур.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объяснение, загадки.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детям при выполнении ОД.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профилактики плоскостопия, перекладывание мелких предметов ногами.</w:t>
            </w: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4</w:t>
            </w:r>
          </w:p>
        </w:tc>
      </w:tr>
      <w:tr w:rsidR="008060D9" w:rsidRPr="00546693" w:rsidTr="008060D9">
        <w:tc>
          <w:tcPr>
            <w:tcW w:w="138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«Москва – главный город России»</w:t>
            </w:r>
          </w:p>
        </w:tc>
        <w:tc>
          <w:tcPr>
            <w:tcW w:w="283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движения.</w:t>
            </w:r>
          </w:p>
        </w:tc>
        <w:tc>
          <w:tcPr>
            <w:tcW w:w="3173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игровая, коммуникативная.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«Путешествуем по  улицам Москвы»: ходьба с выполнением заданий; комплекс ОРУ с фитболом; дыхательная гимнастика; ОД: прокатывание обруча друг другу; «Попади в корзину» (баскетбольный вариант, расстояние 3 м);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стретчинговые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упражнения; подвижные игры «Мышеловка», «Эхо»; релаксация «Я люблю себя» </w:t>
            </w:r>
            <w:proofErr w:type="gram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игровой массаж, поглаживание)</w:t>
            </w: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Фитболы по количеству детей, обручи на подгруппу детей, мячи.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детям при выполнении ОД.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 правил безопасности во время выполнения физических упражнений.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0D58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5 - 6     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НОЯБРЬ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835"/>
        <w:gridCol w:w="3173"/>
        <w:gridCol w:w="2464"/>
        <w:gridCol w:w="2465"/>
        <w:gridCol w:w="2465"/>
      </w:tblGrid>
      <w:tr w:rsidR="008060D9" w:rsidRPr="00546693" w:rsidTr="008060D9">
        <w:tc>
          <w:tcPr>
            <w:tcW w:w="1384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занятия</w:t>
            </w:r>
          </w:p>
        </w:tc>
        <w:tc>
          <w:tcPr>
            <w:tcW w:w="2835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цели</w:t>
            </w:r>
          </w:p>
        </w:tc>
        <w:tc>
          <w:tcPr>
            <w:tcW w:w="3173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взросло – детской (партнерской) деятельности</w:t>
            </w:r>
          </w:p>
        </w:tc>
        <w:tc>
          <w:tcPr>
            <w:tcW w:w="4929" w:type="dxa"/>
            <w:gridSpan w:val="2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и средства реализации</w:t>
            </w:r>
          </w:p>
        </w:tc>
        <w:tc>
          <w:tcPr>
            <w:tcW w:w="2465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и коррекционная работа</w:t>
            </w:r>
          </w:p>
        </w:tc>
      </w:tr>
      <w:tr w:rsidR="008060D9" w:rsidRPr="00546693" w:rsidTr="008060D9">
        <w:tc>
          <w:tcPr>
            <w:tcW w:w="1384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 - технические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Дидактические,  методические</w:t>
            </w:r>
          </w:p>
        </w:tc>
        <w:tc>
          <w:tcPr>
            <w:tcW w:w="2465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5</w:t>
            </w:r>
          </w:p>
        </w:tc>
      </w:tr>
      <w:tr w:rsidR="008060D9" w:rsidRPr="00546693" w:rsidTr="008060D9">
        <w:tc>
          <w:tcPr>
            <w:tcW w:w="138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«Зима спешит к нам в гости» </w:t>
            </w:r>
          </w:p>
        </w:tc>
        <w:tc>
          <w:tcPr>
            <w:tcW w:w="283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движения.</w:t>
            </w:r>
          </w:p>
        </w:tc>
        <w:tc>
          <w:tcPr>
            <w:tcW w:w="3173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игровая, коммуникативная.</w:t>
            </w:r>
          </w:p>
          <w:p w:rsidR="008060D9" w:rsidRPr="00546693" w:rsidRDefault="008060D9" w:rsidP="00270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Загадывание загадки; ходьба с выполнением заданий, комплекс ОРУ с лентами «Снежная буря»; дыхательная гимнастика; ОД: ползание по гимнастической скамейке с мешочком на спине; метание в горизонтальную цель (расстояние – 4 м);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стретчинговые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упражнения; подвижные игры «Удочка», «Придумай фигуру»; релаксация (потряхивание ногами в положении стоя, с регулировкой дыхания).</w:t>
            </w: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Ленточки по количеству детей, 2 гимнастические скамейки, мешочки.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детям при выполнении ОД.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массажным коврикам (профилактика плоскостопия) с подгруппой детей.</w:t>
            </w: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6</w:t>
            </w:r>
          </w:p>
        </w:tc>
      </w:tr>
      <w:tr w:rsidR="008060D9" w:rsidRPr="00546693" w:rsidTr="008060D9">
        <w:tc>
          <w:tcPr>
            <w:tcW w:w="138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«Зима спешит к нам в гости» </w:t>
            </w:r>
          </w:p>
        </w:tc>
        <w:tc>
          <w:tcPr>
            <w:tcW w:w="283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движения.</w:t>
            </w:r>
          </w:p>
        </w:tc>
        <w:tc>
          <w:tcPr>
            <w:tcW w:w="3173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игровая, коммуникативная.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Загадывание загадки; ходьба с выполнением заданий, комплекс ОРУ с лентами «Снежная буря»; дыхательная гимнастика; ОД: влезание на гимнастическую стенку и переход на другой пролет; ходьба по гимнастической скамейке боком приставным шагом, перешагивая через кубики, руки на поясе; </w:t>
            </w:r>
            <w:proofErr w:type="spellStart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стретчинговые</w:t>
            </w:r>
            <w:proofErr w:type="spellEnd"/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упражнения; подвижные игры «Удочка», «Придумай фигуру»; релаксация (потряхивание ногами в положении стоя, с регулировкой дыхания).</w:t>
            </w:r>
          </w:p>
        </w:tc>
        <w:tc>
          <w:tcPr>
            <w:tcW w:w="2464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Ленточки по количеству детей, 2 гимнастические скамейки, 4-6 кубиков, гимнастическая стенка.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46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детям при выполнении ОД.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массажным коврикам (профилактика плоскостопия) с подгруппой детей.</w:t>
            </w:r>
          </w:p>
        </w:tc>
      </w:tr>
    </w:tbl>
    <w:p w:rsidR="00270D58" w:rsidRDefault="00270D58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58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7 - 8          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669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НОЯБРЬ</w:t>
      </w:r>
    </w:p>
    <w:p w:rsidR="008060D9" w:rsidRPr="00546693" w:rsidRDefault="008060D9" w:rsidP="00806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2732"/>
        <w:gridCol w:w="2981"/>
        <w:gridCol w:w="2381"/>
        <w:gridCol w:w="2387"/>
        <w:gridCol w:w="2425"/>
      </w:tblGrid>
      <w:tr w:rsidR="008060D9" w:rsidRPr="00546693" w:rsidTr="008060D9">
        <w:tc>
          <w:tcPr>
            <w:tcW w:w="1880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занятия</w:t>
            </w:r>
          </w:p>
        </w:tc>
        <w:tc>
          <w:tcPr>
            <w:tcW w:w="2732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цели</w:t>
            </w:r>
          </w:p>
        </w:tc>
        <w:tc>
          <w:tcPr>
            <w:tcW w:w="2981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взросло – детской (партнерской) деятельности</w:t>
            </w:r>
          </w:p>
        </w:tc>
        <w:tc>
          <w:tcPr>
            <w:tcW w:w="4768" w:type="dxa"/>
            <w:gridSpan w:val="2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и средства реализации</w:t>
            </w:r>
          </w:p>
        </w:tc>
        <w:tc>
          <w:tcPr>
            <w:tcW w:w="2425" w:type="dxa"/>
            <w:vMerge w:val="restart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и коррекционная работа</w:t>
            </w:r>
          </w:p>
        </w:tc>
      </w:tr>
      <w:tr w:rsidR="008060D9" w:rsidRPr="00546693" w:rsidTr="008060D9">
        <w:tc>
          <w:tcPr>
            <w:tcW w:w="1880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 - технические</w:t>
            </w:r>
          </w:p>
        </w:tc>
        <w:tc>
          <w:tcPr>
            <w:tcW w:w="2387" w:type="dxa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Дидактические,  методические</w:t>
            </w:r>
          </w:p>
        </w:tc>
        <w:tc>
          <w:tcPr>
            <w:tcW w:w="2425" w:type="dxa"/>
            <w:vMerge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7</w:t>
            </w: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ИГРОВОЕ</w:t>
            </w:r>
          </w:p>
        </w:tc>
      </w:tr>
      <w:tr w:rsidR="008060D9" w:rsidRPr="00546693" w:rsidTr="008060D9">
        <w:tc>
          <w:tcPr>
            <w:tcW w:w="1880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«Зимние забавы и развлечения» 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движения.</w:t>
            </w:r>
          </w:p>
        </w:tc>
        <w:tc>
          <w:tcPr>
            <w:tcW w:w="2981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игровая.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в среднем темпе до 1,5 мин. Комплекс ОРУ на гимнастической скамейке; игровые упражнения: «Перелет птиц», «Лягушки и цапля», «Что изменилось?», «Удочка», «Придумай фигуру»; релаксация «Ласковое солнышко».</w:t>
            </w:r>
          </w:p>
        </w:tc>
        <w:tc>
          <w:tcPr>
            <w:tcW w:w="2381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Гимнастические скамейки.</w:t>
            </w:r>
          </w:p>
        </w:tc>
        <w:tc>
          <w:tcPr>
            <w:tcW w:w="2387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42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 правил безопасности во время выполнения физических упражнений.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при выполнении ОД</w:t>
            </w:r>
          </w:p>
        </w:tc>
      </w:tr>
      <w:tr w:rsidR="008060D9" w:rsidRPr="00546693" w:rsidTr="008060D9">
        <w:tc>
          <w:tcPr>
            <w:tcW w:w="14786" w:type="dxa"/>
            <w:gridSpan w:val="6"/>
          </w:tcPr>
          <w:p w:rsidR="008060D9" w:rsidRPr="00546693" w:rsidRDefault="008060D9" w:rsidP="00806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8</w:t>
            </w:r>
          </w:p>
        </w:tc>
      </w:tr>
      <w:tr w:rsidR="008060D9" w:rsidRPr="00546693" w:rsidTr="008060D9">
        <w:tc>
          <w:tcPr>
            <w:tcW w:w="1880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«Зимние забавы и развлечения» 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бросании набивного мяча в горизонтальную цель, умении держать равновесие, ползать, прыгать на одной ноге; совершенствовать знание окончаний имен существительных в дательном падеже; развивать мелкую моторику пальцев рук, умение координировать речь с движением, внимание, мышление, ловкость.</w:t>
            </w:r>
          </w:p>
        </w:tc>
        <w:tc>
          <w:tcPr>
            <w:tcW w:w="2981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игровая, коммуникативная.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загадки, пальчиковая гимнастика «Снеговик»; подвижные игры «Снежинки», «Салки на одной ноге», «Льдинка», игра малой подвижности «Снежок».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Яркий платочек, шапочка «медведя», набивные мячи – «снежки», корзинка.</w:t>
            </w:r>
          </w:p>
        </w:tc>
        <w:tc>
          <w:tcPr>
            <w:tcW w:w="2387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Методы: словесный, практический, наглядный.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Приемы: указание, повторение, показ, объяснение.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Формы: совместная двигательная деятельность, игра.</w:t>
            </w:r>
          </w:p>
        </w:tc>
        <w:tc>
          <w:tcPr>
            <w:tcW w:w="2425" w:type="dxa"/>
          </w:tcPr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 правил безопасности во время выполнения физических упражнений.</w:t>
            </w:r>
          </w:p>
          <w:p w:rsidR="008060D9" w:rsidRPr="00546693" w:rsidRDefault="008060D9" w:rsidP="00806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и страховочных действий при выполнении ОД</w:t>
            </w:r>
          </w:p>
        </w:tc>
      </w:tr>
    </w:tbl>
    <w:p w:rsidR="008060D9" w:rsidRPr="00546693" w:rsidRDefault="008060D9" w:rsidP="008060D9">
      <w:pPr>
        <w:rPr>
          <w:rFonts w:ascii="Times New Roman" w:eastAsia="Calibri" w:hAnsi="Times New Roman" w:cs="Times New Roman"/>
          <w:sz w:val="24"/>
          <w:szCs w:val="24"/>
        </w:rPr>
      </w:pPr>
    </w:p>
    <w:p w:rsidR="008060D9" w:rsidRPr="00546693" w:rsidRDefault="008060D9" w:rsidP="008060D9">
      <w:pPr>
        <w:rPr>
          <w:rFonts w:ascii="Times New Roman" w:eastAsia="Calibri" w:hAnsi="Times New Roman" w:cs="Times New Roman"/>
          <w:sz w:val="24"/>
          <w:szCs w:val="24"/>
        </w:rPr>
      </w:pPr>
    </w:p>
    <w:p w:rsidR="008060D9" w:rsidRPr="008060D9" w:rsidRDefault="008060D9" w:rsidP="008060D9">
      <w:pPr>
        <w:rPr>
          <w:rFonts w:ascii="Times New Roman" w:eastAsia="Calibri" w:hAnsi="Times New Roman" w:cs="Times New Roman"/>
          <w:sz w:val="24"/>
        </w:rPr>
        <w:sectPr w:rsidR="008060D9" w:rsidRPr="008060D9" w:rsidSect="008060D9">
          <w:pgSz w:w="16838" w:h="11906" w:orient="landscape"/>
          <w:pgMar w:top="851" w:right="1134" w:bottom="850" w:left="1134" w:header="708" w:footer="708" w:gutter="0"/>
          <w:pgBorders w:offsetFrom="page">
            <w:top w:val="twistedLines1" w:sz="10" w:space="24" w:color="auto"/>
            <w:left w:val="twistedLines1" w:sz="10" w:space="24" w:color="auto"/>
            <w:bottom w:val="twistedLines1" w:sz="10" w:space="24" w:color="auto"/>
            <w:right w:val="twistedLines1" w:sz="10" w:space="24" w:color="auto"/>
          </w:pgBorders>
          <w:cols w:space="708"/>
          <w:docGrid w:linePitch="360"/>
        </w:sectPr>
      </w:pPr>
    </w:p>
    <w:p w:rsidR="008060D9" w:rsidRPr="008060D9" w:rsidRDefault="008060D9" w:rsidP="008060D9">
      <w:pPr>
        <w:jc w:val="right"/>
        <w:rPr>
          <w:rFonts w:ascii="Times New Roman" w:eastAsia="Calibri" w:hAnsi="Times New Roman" w:cs="Times New Roman"/>
          <w:b/>
          <w:sz w:val="24"/>
        </w:rPr>
      </w:pPr>
      <w:r w:rsidRPr="008060D9">
        <w:rPr>
          <w:rFonts w:ascii="Times New Roman" w:eastAsia="Calibri" w:hAnsi="Times New Roman" w:cs="Times New Roman"/>
          <w:b/>
          <w:sz w:val="24"/>
        </w:rPr>
        <w:t>Приложение 5</w:t>
      </w:r>
    </w:p>
    <w:p w:rsidR="008060D9" w:rsidRPr="008060D9" w:rsidRDefault="008060D9" w:rsidP="008060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Перспективный план физкультурно-оздоровительной работы с родителями на 202</w:t>
      </w:r>
      <w:r w:rsidR="00EF25F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060D9"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 w:rsidR="00EF25F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060D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8060D9" w:rsidRPr="008060D9" w:rsidRDefault="008060D9" w:rsidP="008060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318" w:type="dxa"/>
        <w:tblLook w:val="0600"/>
      </w:tblPr>
      <w:tblGrid>
        <w:gridCol w:w="1479"/>
        <w:gridCol w:w="2477"/>
        <w:gridCol w:w="2731"/>
        <w:gridCol w:w="2884"/>
      </w:tblGrid>
      <w:tr w:rsidR="008060D9" w:rsidRPr="008060D9" w:rsidTr="008060D9">
        <w:tc>
          <w:tcPr>
            <w:tcW w:w="1479" w:type="dxa"/>
            <w:vAlign w:val="center"/>
          </w:tcPr>
          <w:p w:rsidR="008060D9" w:rsidRPr="00270D58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77" w:type="dxa"/>
            <w:vAlign w:val="center"/>
          </w:tcPr>
          <w:p w:rsidR="008060D9" w:rsidRPr="00270D58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731" w:type="dxa"/>
            <w:vAlign w:val="center"/>
          </w:tcPr>
          <w:p w:rsidR="008060D9" w:rsidRPr="00270D58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84" w:type="dxa"/>
            <w:vAlign w:val="center"/>
          </w:tcPr>
          <w:p w:rsidR="008060D9" w:rsidRPr="00270D58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проведения</w:t>
            </w:r>
          </w:p>
        </w:tc>
      </w:tr>
      <w:tr w:rsidR="008060D9" w:rsidRPr="008060D9" w:rsidTr="008060D9">
        <w:trPr>
          <w:cantSplit/>
          <w:trHeight w:val="1310"/>
        </w:trPr>
        <w:tc>
          <w:tcPr>
            <w:tcW w:w="1479" w:type="dxa"/>
            <w:textDirection w:val="btLr"/>
            <w:vAlign w:val="center"/>
          </w:tcPr>
          <w:p w:rsidR="008060D9" w:rsidRPr="00270D58" w:rsidRDefault="008060D9" w:rsidP="008060D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77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к школе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Младшие группы</w:t>
            </w:r>
          </w:p>
        </w:tc>
        <w:tc>
          <w:tcPr>
            <w:tcW w:w="273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1.Анкетирование родителей.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2.Посещение детей на дому, составление картограммы ЗОЖ семьи.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3.Индивидуальные встречи.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4.Беседы по детским рисункам « Как я закалялся летом, чтобы стать сильным и здоровым».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5.Оформление наглядного материала в родительских уголках «Задачи обучения плаванию в каждой возрастной группе».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6.Консультации в родительские уголки: «Странная болезнь – аллергия», «Телевизионный невроз».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7. Интернет-общение.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8.Консультации: «Дошкольники и спортивные игры»,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«Ребенок и компьютер».</w:t>
            </w:r>
          </w:p>
        </w:tc>
        <w:tc>
          <w:tcPr>
            <w:tcW w:w="2884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Изучение состояния здоровья детей.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Анализ условий для проведения физкультурно-оздоровительной работы в семье и определение путей улучшения здоровья каждого ребенка.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Разработка индивидуальных программ физкультурно-оздоровительной работы с детьми.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знаний родителей об особенностях обучения детей плаванию на определенном возрастном этапе.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Расширять представления родителей о формах физкультурно- оздоровительной работы в ДОУ.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8060D9" w:rsidTr="008060D9">
        <w:trPr>
          <w:cantSplit/>
          <w:trHeight w:val="1257"/>
        </w:trPr>
        <w:tc>
          <w:tcPr>
            <w:tcW w:w="1479" w:type="dxa"/>
            <w:textDirection w:val="btLr"/>
            <w:vAlign w:val="center"/>
          </w:tcPr>
          <w:p w:rsidR="008060D9" w:rsidRPr="00270D58" w:rsidRDefault="008060D9" w:rsidP="008060D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77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Старшие, подготовительные к школе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Младшие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Средние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73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1.Общее родительское собрание на тему «Путь к здоровью лежит через семью».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2.Открытые мероприятия по физической культуре: утренняя гимнастика.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3.Рисование на тему «Спортивный семейный выходной».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4. Беседа на тему «Лечебное воздействие дыхательной гимнастики».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5.Консультация</w:t>
            </w:r>
            <w:proofErr w:type="gramStart"/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«Закаливание детей дошкольного возраста в семье» (комплекс закаливания в домашних условиях - Фитотерапия, ароматерапия)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5.Консультации: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«Откуда берутся болезни»,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«Спорт и здоровье».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6. Статья в родительский уголок: «Как подготовиться к занятиям в бассейне дома».</w:t>
            </w:r>
          </w:p>
          <w:p w:rsidR="008060D9" w:rsidRPr="00270D58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Мониторниг</w:t>
            </w:r>
            <w:proofErr w:type="spellEnd"/>
            <w:r w:rsidR="008060D9"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подготовленности детей.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8. Консультации: «Комплексы домашней гимнастики»,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«Стоп – плоскостопие».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Обратить внимание на вопросы оздоровления детей, укрепления их иммунной системы.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родителей со структурой утренней гимнастики, последовательностью выполнения упражнений, дозировкой и длительностью гимнастики в разных возрастных группах.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Отметить значение утренней гимнастики в физическом развитии детей дошкольного возраста.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Информирование родителей о физкультурно-оздоровительной работе в ДОУ, пропаганда здорового образа жизни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с результатами диагностики,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рекомендаций.</w:t>
            </w:r>
          </w:p>
        </w:tc>
      </w:tr>
      <w:tr w:rsidR="008060D9" w:rsidRPr="008060D9" w:rsidTr="008060D9">
        <w:trPr>
          <w:cantSplit/>
          <w:trHeight w:val="1134"/>
        </w:trPr>
        <w:tc>
          <w:tcPr>
            <w:tcW w:w="1479" w:type="dxa"/>
            <w:textDirection w:val="btLr"/>
            <w:vAlign w:val="center"/>
          </w:tcPr>
          <w:p w:rsidR="008060D9" w:rsidRPr="00270D58" w:rsidRDefault="008060D9" w:rsidP="008060D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77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к школе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Старшие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Средние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1.Оформление фотовыставки «Моя спортивная семья».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2.Наглядные формы информации «Здоровый ребенок в ваших руках».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3.Консультативные встречи.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F0746">
              <w:rPr>
                <w:rFonts w:ascii="Times New Roman" w:eastAsia="Calibri" w:hAnsi="Times New Roman" w:cs="Times New Roman"/>
                <w:sz w:val="24"/>
                <w:szCs w:val="24"/>
              </w:rPr>
              <w:t>.НОД</w:t>
            </w: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на тему «Профилактика плоскостопия».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5.Семинар- практикум «Вспомните русские народные подвижные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игры»</w:t>
            </w:r>
            <w:proofErr w:type="gramStart"/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подвижных игр с родителями.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6. Оформление папки-передвижки «Хорошая осанка – это красиво и полезно».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7. Консультации: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«Обучаем малышей плаванию», «Мамы и папы! Учите детей плавать!»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8. Интернет – общение.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9.Консультации: «Детский травматизм»,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здоровья дошкольников».</w:t>
            </w:r>
          </w:p>
        </w:tc>
        <w:tc>
          <w:tcPr>
            <w:tcW w:w="2884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Привлечение родителей к физкультурно-оздоровительной сфере.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Расширение представлений родителей о формах семейного досуга.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родителей с правилами ухода за ногами, рассказать о пользе хождения босиком. Продемонстрировать массаж ступней ног, упражнения для профилактики плоскостопия.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разнообразием русских подвижных игр, значением игр в физическом воспитании детей, с учетом возрастных особенностей.</w:t>
            </w:r>
          </w:p>
        </w:tc>
      </w:tr>
      <w:tr w:rsidR="008060D9" w:rsidRPr="008060D9" w:rsidTr="008060D9">
        <w:trPr>
          <w:cantSplit/>
          <w:trHeight w:val="1264"/>
        </w:trPr>
        <w:tc>
          <w:tcPr>
            <w:tcW w:w="1479" w:type="dxa"/>
            <w:textDirection w:val="btLr"/>
            <w:vAlign w:val="center"/>
          </w:tcPr>
          <w:p w:rsidR="008060D9" w:rsidRPr="00270D58" w:rsidRDefault="008060D9" w:rsidP="008060D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77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к школе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Старшие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Средние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Старшие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73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1.Мастер – класс для родителей «Фитбол – гимнастика».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2.Совместное рисование с родителями на тему «Человек больной и здоровый»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3.Курс точечного массажа и дыхательной гимнастики.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4.Консультации: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«С какого возраста можно начинать тренировать олимпийца», «Правильное питание – шаг к олимпийскому успеху».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5.Наглядная информация в родительские уголки «Закаливание пищей».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6.Индивидуальные консультации.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7.Нод для просмотра родителями «Волк и семеро козлят».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8.Консультация «Проблема оптимального выбора спортивной секции».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9.Совместный физкультурный досуг «Зимние забавы».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10. Консультации: «Сколиоз и плоскостопие: как с ними бороться»,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«Как сделать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зимнюю прогулку с малышом приятной и полезной».</w:t>
            </w:r>
          </w:p>
        </w:tc>
        <w:tc>
          <w:tcPr>
            <w:tcW w:w="2884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Подбор индивидуальных комплексов упражнений для профилактики нарушений осанки (для ежедневного выполнения дома с детьми).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Проводить профилактику заболеваний.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Привлечение родителей воспитанников к решению проблемы сохранения и укрепления здоровья детей.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целенаправленной работы среди родителей по пропаганде здорового образа жизни: выполнение общегигиенических требований, рациональный режим дня, полноценное сбалансированное питание, закаливание и т.д.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родителей со структурой занятия, показать разнообразные методы и приемы организации детей на занятии. Обратить внимание на выполнение элементарного массажа, дыхательной гимнастики.</w:t>
            </w:r>
          </w:p>
        </w:tc>
      </w:tr>
      <w:tr w:rsidR="008060D9" w:rsidRPr="008060D9" w:rsidTr="008060D9">
        <w:trPr>
          <w:cantSplit/>
          <w:trHeight w:val="1264"/>
        </w:trPr>
        <w:tc>
          <w:tcPr>
            <w:tcW w:w="1479" w:type="dxa"/>
            <w:textDirection w:val="btLr"/>
            <w:vAlign w:val="center"/>
          </w:tcPr>
          <w:p w:rsidR="008060D9" w:rsidRPr="00270D58" w:rsidRDefault="008060D9" w:rsidP="008060D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77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к школе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Старшие, подготовительные к школе группы</w:t>
            </w:r>
          </w:p>
        </w:tc>
        <w:tc>
          <w:tcPr>
            <w:tcW w:w="273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1.Рисование совместно с родителями и оформление стенда «Зимние виды спорта».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2.Изготовление атрибутов, эмблем к празднику «Малые Олимпийские игры дошколят».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3.Спортивный праздник «Малые Олимпийские игры дошколят» с привлечением родителей в качестве жюри, фотографов.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4.Выставка нетрадиционного физкультурного оборудования и материалов, сделанных руками воспитателей и родителей для физкультурно-оздоровительной работы в ДОУ.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5.Индивидуальные рекомендации и беседы.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6.Консультация: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«Обучение старших дошкольников ходьбе на лыжах»,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осанки»,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«Здоровье начинается со стопы».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Поддержание традиций проведения совместных спортивных праздников.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Привлечение внимания родителей к физкультурно-оздоровительной сфере в ДОУ.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 Определение приоритетных направлений по оздоровлению детей в ДОУ с целью полного удовлетворения запросов родителей.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Привлечение родителей к изготовлению атрибутов к празднику (карточки с баллами, эмблемы) и нетрадиционного оборудования для физкультурно-оздоровительной работы.</w:t>
            </w:r>
          </w:p>
        </w:tc>
      </w:tr>
      <w:tr w:rsidR="008060D9" w:rsidRPr="008060D9" w:rsidTr="008060D9">
        <w:trPr>
          <w:cantSplit/>
          <w:trHeight w:val="1265"/>
        </w:trPr>
        <w:tc>
          <w:tcPr>
            <w:tcW w:w="1479" w:type="dxa"/>
            <w:textDirection w:val="btLr"/>
            <w:vAlign w:val="center"/>
          </w:tcPr>
          <w:p w:rsidR="008060D9" w:rsidRPr="00270D58" w:rsidRDefault="008060D9" w:rsidP="008060D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77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к школе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Младшие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273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1.Музыкально-спортивный праздник «Моя семья, физкультура и я!»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 Оформление стенда с фотографиями прошедшего праздника.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3.Консультация «О профилактике простудных заболеваний»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4.Тренинги для родителей по использованию приемов и методов оздоровления (физические упражнения, дыхательная гимнастика, массаж, разнообразные виды закаливания)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5. Индивидуальные консультации.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6. Статья на сайт детского сада о проведении праздника «Моя семья, физкультура и я!»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7.Страничка в родительский уголок «Да здравствует вода! Да здравствует купание!»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8.Памятка родителям о закаливании в семье.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9.Консультации: «Закаливание детей».</w:t>
            </w:r>
          </w:p>
        </w:tc>
        <w:tc>
          <w:tcPr>
            <w:tcW w:w="2884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и поддержание традиций проведения совместно с родителями спортивных праздников.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Привлечение родительского внимания к здоровому образу жизни детей.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атмосферы общности интересов детей, родителей, и коллектива детского сада.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Активизация родителей в участии коллективных мероприятиях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помощи в преодолении водобоязни у детей.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условий в дошкольном учреждении и семье условий для укрепления здоровья и снижения заболеваемости детей.</w:t>
            </w:r>
          </w:p>
        </w:tc>
      </w:tr>
      <w:tr w:rsidR="008060D9" w:rsidRPr="008060D9" w:rsidTr="008060D9">
        <w:trPr>
          <w:cantSplit/>
          <w:trHeight w:val="1134"/>
        </w:trPr>
        <w:tc>
          <w:tcPr>
            <w:tcW w:w="1479" w:type="dxa"/>
            <w:textDirection w:val="btLr"/>
            <w:vAlign w:val="center"/>
          </w:tcPr>
          <w:p w:rsidR="008060D9" w:rsidRPr="00270D58" w:rsidRDefault="008060D9" w:rsidP="008060D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77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к школе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Младшие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Старшие группы</w:t>
            </w:r>
          </w:p>
        </w:tc>
        <w:tc>
          <w:tcPr>
            <w:tcW w:w="273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1.Музыкально –физкультурный праздник «Мамы, вперед!»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2.Рисование вместе с родителями семейного спортивного герба.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3.Консультации: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«Как приучить детей делать утреннюю гимнастику»; «Укрепляем мышцы спины – формирование правильной осанки».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4. Оформление наглядного материала в родительские уголки: пословицы и поговорки о спорте (заучивание вместе с родителями)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5.Размещение на сайте ДОУ мероприятий по профилактике ОРВИ во время вспышки.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6. Приглашение родителей на день здоровья.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7.Индивидуальные беседы.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8.День открытых дверей. Показ НОД в бассейне «День отважных лягушат».</w:t>
            </w:r>
          </w:p>
        </w:tc>
        <w:tc>
          <w:tcPr>
            <w:tcW w:w="2884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Информирование родителей о физкультурно-оздоровительной работе в ДОУ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Обратить внимание на вопросы оздоровления детей, укрепления их иммунной системы.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Приобщать к семейным традициям.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Укреплять эмоциональную близость родителей и детей.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Обогащать активный словарь по теме «Спорт».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средствами художественной литературы бережное отношение к здоровью детей.</w:t>
            </w:r>
          </w:p>
        </w:tc>
      </w:tr>
      <w:tr w:rsidR="008060D9" w:rsidRPr="008060D9" w:rsidTr="008060D9">
        <w:trPr>
          <w:cantSplit/>
          <w:trHeight w:val="1134"/>
        </w:trPr>
        <w:tc>
          <w:tcPr>
            <w:tcW w:w="1479" w:type="dxa"/>
            <w:textDirection w:val="btLr"/>
            <w:vAlign w:val="center"/>
          </w:tcPr>
          <w:p w:rsidR="008060D9" w:rsidRPr="00270D58" w:rsidRDefault="008060D9" w:rsidP="008060D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77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к школе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Средние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Старшие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73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1.Родительский университет «На ваши вопросы готовы ответить…» (Педагоги, специалисты ДОУ и школ).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 Создание вместе с родителями макета «Город Здоровья для олимпийцев»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3.Интернет – общение 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4.Анкетирование </w:t>
            </w:r>
            <w:proofErr w:type="gramStart"/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«Какое место занимает физическая культура в вашей семье?»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5. Привлечение родителей  к районной спартакиаде дошкольников.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6.Оформление наглядного материала в родительский уголок «Влияние занятий по плаванию на психологический комфорт детей».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7.Совместное физкультурное развлечение «День космонавтики».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8. Консультация на тему «Физкультурный уголок дома».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9. Консультации: «Как правильно чистить зубы»,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культуры трапезы».</w:t>
            </w:r>
          </w:p>
        </w:tc>
        <w:tc>
          <w:tcPr>
            <w:tcW w:w="2884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Выявление волнующих вопросов у специалистов ДОУ.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творческое воображении детей и взрослых в совместной работе, вызвать положительный настрой у участников.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Выявление и анализ информации, какую роль играет физическая культура в семьях воспитанников.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ответственности родителей в пропаганде здорового образа жизни среди детей.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8060D9" w:rsidTr="008060D9">
        <w:trPr>
          <w:cantSplit/>
          <w:trHeight w:val="1134"/>
        </w:trPr>
        <w:tc>
          <w:tcPr>
            <w:tcW w:w="1479" w:type="dxa"/>
            <w:textDirection w:val="btLr"/>
            <w:vAlign w:val="center"/>
          </w:tcPr>
          <w:p w:rsidR="008060D9" w:rsidRPr="00270D58" w:rsidRDefault="008060D9" w:rsidP="008060D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77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73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1.Итоговый мониторинг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подготовленности детей.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2.Встречи по заявкам родителей, интернет – общение.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3.Рекомендации по результатам диагностики.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4. Консультации: «Чем занять ребенка летом», «Солнце, воздух и вода для здоровья вашей семьи».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5.Оформление наглядного материала в родительский уголок «Чемпионские советы по обучению детей езде на велосипеде».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6.Консультации: «Как правильно организовать режим дня дошкольника»,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«Безопасное лето или как вести себя в экстренных случаях».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родителей с результатами диагностики.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родителей с основными факторами, способствующими сохранению здоровья дошкольников.</w:t>
            </w:r>
          </w:p>
        </w:tc>
      </w:tr>
    </w:tbl>
    <w:p w:rsidR="008060D9" w:rsidRPr="008060D9" w:rsidRDefault="008060D9" w:rsidP="008060D9">
      <w:pPr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rPr>
          <w:rFonts w:ascii="Times New Roman" w:eastAsia="Calibri" w:hAnsi="Times New Roman" w:cs="Times New Roman"/>
          <w:sz w:val="28"/>
          <w:szCs w:val="28"/>
        </w:rPr>
      </w:pPr>
    </w:p>
    <w:p w:rsidR="008060D9" w:rsidRDefault="008060D9" w:rsidP="008060D9">
      <w:pPr>
        <w:rPr>
          <w:rFonts w:ascii="Times New Roman" w:eastAsia="Calibri" w:hAnsi="Times New Roman" w:cs="Times New Roman"/>
          <w:sz w:val="28"/>
          <w:szCs w:val="28"/>
        </w:rPr>
      </w:pPr>
    </w:p>
    <w:p w:rsidR="00270D58" w:rsidRDefault="00270D58" w:rsidP="008060D9">
      <w:pPr>
        <w:rPr>
          <w:rFonts w:ascii="Times New Roman" w:eastAsia="Calibri" w:hAnsi="Times New Roman" w:cs="Times New Roman"/>
          <w:sz w:val="28"/>
          <w:szCs w:val="28"/>
        </w:rPr>
      </w:pPr>
    </w:p>
    <w:p w:rsidR="00270D58" w:rsidRDefault="00270D58" w:rsidP="008060D9">
      <w:pPr>
        <w:rPr>
          <w:rFonts w:ascii="Times New Roman" w:eastAsia="Calibri" w:hAnsi="Times New Roman" w:cs="Times New Roman"/>
          <w:sz w:val="28"/>
          <w:szCs w:val="28"/>
        </w:rPr>
      </w:pPr>
    </w:p>
    <w:p w:rsidR="00270D58" w:rsidRDefault="00270D58" w:rsidP="008060D9">
      <w:pPr>
        <w:rPr>
          <w:rFonts w:ascii="Times New Roman" w:eastAsia="Calibri" w:hAnsi="Times New Roman" w:cs="Times New Roman"/>
          <w:sz w:val="28"/>
          <w:szCs w:val="28"/>
        </w:rPr>
      </w:pPr>
    </w:p>
    <w:p w:rsidR="00270D58" w:rsidRDefault="00270D58" w:rsidP="008060D9">
      <w:pPr>
        <w:rPr>
          <w:rFonts w:ascii="Times New Roman" w:eastAsia="Calibri" w:hAnsi="Times New Roman" w:cs="Times New Roman"/>
          <w:sz w:val="28"/>
          <w:szCs w:val="28"/>
        </w:rPr>
      </w:pPr>
    </w:p>
    <w:p w:rsidR="00270D58" w:rsidRDefault="00270D58" w:rsidP="008060D9">
      <w:pPr>
        <w:rPr>
          <w:rFonts w:ascii="Times New Roman" w:eastAsia="Calibri" w:hAnsi="Times New Roman" w:cs="Times New Roman"/>
          <w:sz w:val="28"/>
          <w:szCs w:val="28"/>
        </w:rPr>
      </w:pPr>
    </w:p>
    <w:p w:rsidR="00270D58" w:rsidRPr="008060D9" w:rsidRDefault="00270D58" w:rsidP="008060D9">
      <w:pPr>
        <w:rPr>
          <w:rFonts w:ascii="Times New Roman" w:eastAsia="Calibri" w:hAnsi="Times New Roman" w:cs="Times New Roman"/>
          <w:sz w:val="28"/>
          <w:szCs w:val="28"/>
        </w:rPr>
      </w:pPr>
    </w:p>
    <w:p w:rsidR="008060D9" w:rsidRPr="008060D9" w:rsidRDefault="008060D9" w:rsidP="008060D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Приложение 6</w:t>
      </w:r>
    </w:p>
    <w:p w:rsidR="008060D9" w:rsidRPr="008060D9" w:rsidRDefault="008060D9" w:rsidP="008060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60D9">
        <w:rPr>
          <w:rFonts w:ascii="Times New Roman" w:eastAsia="Calibri" w:hAnsi="Times New Roman" w:cs="Times New Roman"/>
          <w:b/>
          <w:sz w:val="28"/>
          <w:szCs w:val="28"/>
        </w:rPr>
        <w:t>ТЕМАТИКА БЕСЕД С ДЕТЬМИ ПО ФИЗКУЛЬТУРНО-ОЗДОРОВИТЕЛЬНОЙ РАБОТЕ  НА 202</w:t>
      </w:r>
      <w:r w:rsidR="00EF25F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060D9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EF25F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060D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9"/>
        <w:tblW w:w="9039" w:type="dxa"/>
        <w:tblLayout w:type="fixed"/>
        <w:tblLook w:val="04A0"/>
      </w:tblPr>
      <w:tblGrid>
        <w:gridCol w:w="1668"/>
        <w:gridCol w:w="1701"/>
        <w:gridCol w:w="2835"/>
        <w:gridCol w:w="2835"/>
      </w:tblGrid>
      <w:tr w:rsidR="008060D9" w:rsidRPr="00270D58" w:rsidTr="008060D9">
        <w:tc>
          <w:tcPr>
            <w:tcW w:w="1668" w:type="dxa"/>
            <w:vAlign w:val="center"/>
          </w:tcPr>
          <w:p w:rsidR="008060D9" w:rsidRPr="00270D58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проведения</w:t>
            </w:r>
          </w:p>
        </w:tc>
      </w:tr>
      <w:tr w:rsidR="008060D9" w:rsidRPr="00270D58" w:rsidTr="00270D58">
        <w:trPr>
          <w:trHeight w:val="3320"/>
        </w:trPr>
        <w:tc>
          <w:tcPr>
            <w:tcW w:w="1668" w:type="dxa"/>
            <w:vMerge w:val="restart"/>
            <w:vAlign w:val="center"/>
          </w:tcPr>
          <w:p w:rsidR="008060D9" w:rsidRPr="00270D58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Младшие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 Беседа: «Научим Чебурашку красиво и правильно сервировать стол»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 Беседа: «Витамины»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-Совершенствование культурно-гигиенических навыков, формирование простейших навыков поведения во время еды.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о полезной и вредной пище; об овощах и фруктах, полезных для здоровья человека.</w:t>
            </w:r>
          </w:p>
        </w:tc>
      </w:tr>
      <w:tr w:rsidR="008060D9" w:rsidRPr="00270D58" w:rsidTr="008060D9">
        <w:trPr>
          <w:trHeight w:val="3525"/>
        </w:trPr>
        <w:tc>
          <w:tcPr>
            <w:tcW w:w="1668" w:type="dxa"/>
            <w:vMerge/>
            <w:vAlign w:val="center"/>
          </w:tcPr>
          <w:p w:rsidR="008060D9" w:rsidRPr="00270D58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Средние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 Беседа: «Культура поведения за столом»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2.Беседа: «Мыло и мыльные пузыри».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Совершенствование навыков аккуратного приема пищи, правильно пользоваться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столовыми приборами.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привычки самостоятельно умываться, мыть руки с мылом перед едой, по мере загрязнения.</w:t>
            </w:r>
          </w:p>
        </w:tc>
      </w:tr>
      <w:tr w:rsidR="008060D9" w:rsidRPr="00270D58" w:rsidTr="008060D9">
        <w:trPr>
          <w:trHeight w:val="4845"/>
        </w:trPr>
        <w:tc>
          <w:tcPr>
            <w:tcW w:w="1668" w:type="dxa"/>
            <w:vMerge/>
            <w:vAlign w:val="center"/>
          </w:tcPr>
          <w:p w:rsidR="008060D9" w:rsidRPr="00270D58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Старшие, 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к школе группы</w:t>
            </w: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«Мы умеем пользоваться столовыми приборами»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2.Беседа: «Полезная и вредная пища»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3.Беседа: «Как быть здоровым»</w:t>
            </w: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Совершенствование культуры еды.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о зависимости здоровья человека от правильного питания.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потребности в здоровом образе жизни, интереса к физической культуре и спорту.</w:t>
            </w:r>
          </w:p>
        </w:tc>
      </w:tr>
      <w:tr w:rsidR="008060D9" w:rsidRPr="00270D58" w:rsidTr="008060D9">
        <w:trPr>
          <w:trHeight w:val="6060"/>
        </w:trPr>
        <w:tc>
          <w:tcPr>
            <w:tcW w:w="1668" w:type="dxa"/>
            <w:vMerge w:val="restart"/>
            <w:vAlign w:val="center"/>
          </w:tcPr>
          <w:p w:rsidR="008060D9" w:rsidRPr="00270D58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Младшие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«Научим Хрюшу умываться».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2.Беседа: «ПДД, транспорт».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60D9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привычки следить за своим внешним видом, умения правильно пользоваться мылом, аккуратно мыть руки, лицо; насухо вытираться после умывания.</w:t>
            </w:r>
          </w:p>
          <w:p w:rsidR="00BF0746" w:rsidRPr="00270D58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Знакомство с видами транспорта, с элементарными правилами дорожного движения; формирование первичных представлений о безопасном поведении на дорогах. </w:t>
            </w:r>
          </w:p>
        </w:tc>
      </w:tr>
      <w:tr w:rsidR="008060D9" w:rsidRPr="00270D58" w:rsidTr="008060D9">
        <w:trPr>
          <w:trHeight w:val="2257"/>
        </w:trPr>
        <w:tc>
          <w:tcPr>
            <w:tcW w:w="1668" w:type="dxa"/>
            <w:vMerge/>
            <w:vAlign w:val="center"/>
          </w:tcPr>
          <w:p w:rsidR="008060D9" w:rsidRPr="00270D58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Средние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Старшие, подготовительные к школе группы</w:t>
            </w: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«Волшебная щеточка».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2.Беседа: «Уроки Айболита».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«Съедобные и несъедобные грибы»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2.Беседа: «Как устроено тело человека»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3.Беседа: «Нужные профессии»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4.Беседа: «Береги позвоночник»</w:t>
            </w:r>
          </w:p>
        </w:tc>
        <w:tc>
          <w:tcPr>
            <w:tcW w:w="2835" w:type="dxa"/>
          </w:tcPr>
          <w:p w:rsidR="008060D9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Разъяснить детям для чего нужно чистить зубы (Я чищу зубы – значит они у меня будут крепкими и здоровыми), приучать выполнять правила личной гигиены.</w:t>
            </w:r>
          </w:p>
          <w:p w:rsidR="00BF0746" w:rsidRPr="00270D58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детей с понятиями «здоровье» и «болезнь». Расширение представлений о важности для здоровья сна, гигиенических процедур, движений, закаливания.</w:t>
            </w:r>
          </w:p>
          <w:p w:rsidR="00BF0746" w:rsidRPr="00270D58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детям, что существуют ядовитые грибы, и надо научиться их отличать от съедобных. Объяснить, что никакие грибы нельзя пробовать в сыром виде.</w:t>
            </w:r>
          </w:p>
          <w:p w:rsidR="008060D9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Ознакомить со строением тела человека, назначением различных органов, возможностями движения различных частей тела.</w:t>
            </w:r>
          </w:p>
          <w:p w:rsidR="00BF0746" w:rsidRPr="00270D58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Расширение знаний детей о работе МЧС, пожарной службы, скорой помощи; Закрепление знаний о том</w:t>
            </w:r>
            <w:proofErr w:type="gramStart"/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в случае необходимости звонят по телефонам «01», «02», «03».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Объяснить значимость позы для формирования осанки.</w:t>
            </w:r>
          </w:p>
        </w:tc>
      </w:tr>
      <w:tr w:rsidR="008060D9" w:rsidRPr="00270D58" w:rsidTr="008060D9">
        <w:tc>
          <w:tcPr>
            <w:tcW w:w="1668" w:type="dxa"/>
            <w:vAlign w:val="center"/>
          </w:tcPr>
          <w:p w:rsidR="008060D9" w:rsidRPr="00270D58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Младшие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Средние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Старшие, подготовительные к школе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«Волшебная расческа».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2.Беседа: «Опасности дома».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«Мое тело».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2.Беседа: «ПДД, 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«Микробы и бактерии».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2.Беседа: «Мое настроение»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3.Беседа: «Спорт»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4.Беседа: «О работе ГИБДД»</w:t>
            </w: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привычки пользоваться расческой, следить за своим внешним видом.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источниками опасности дома (горячая плита, утюг и др.)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Расширять знания о схеме собственного тела (кости, руки, ноги, сердце). Поддерживать интерес заботиться о собственном теле.</w:t>
            </w:r>
          </w:p>
          <w:p w:rsidR="008060D9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знакомить с понятиями «улица», «дорога», «перекресток» и элементарными правилами поведения на улице. Подведение детей к осознанию необходимости соблюдать правила дорожного движения.</w:t>
            </w:r>
          </w:p>
          <w:p w:rsidR="00BF0746" w:rsidRPr="00270D58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Расширение представлений о составляющих здорового образа жизни.</w:t>
            </w:r>
          </w:p>
          <w:p w:rsidR="00BF0746" w:rsidRPr="00270D58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основными чувствами человека  и способами их выражения (гнев, радость, страх, интерес).</w:t>
            </w:r>
          </w:p>
          <w:p w:rsidR="00BF0746" w:rsidRPr="00270D58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у детей интерес к спорту, желание им заниматься.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детей с работой ГИБДД.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0D9" w:rsidRPr="00270D58" w:rsidTr="008060D9">
        <w:tc>
          <w:tcPr>
            <w:tcW w:w="1668" w:type="dxa"/>
            <w:vAlign w:val="center"/>
          </w:tcPr>
          <w:p w:rsidR="008060D9" w:rsidRPr="00270D58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Младшие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Средние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Старшие, подготовительные к школе группы.</w:t>
            </w: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«Кукла заболела».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2.Беседа: «Ребенок и другие люди».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«Знай и будь осторожен»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2.Беседа: «Профессия – пожарный»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«Врачи – наши друзья».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2.Беседа: «Спорт»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3.Отгадывание загадок, заучивание пословиц и поговорок по теме: «Спорт»</w:t>
            </w:r>
          </w:p>
        </w:tc>
        <w:tc>
          <w:tcPr>
            <w:tcW w:w="2835" w:type="dxa"/>
          </w:tcPr>
          <w:p w:rsidR="008060D9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Учить детей заботиться о своем здоровье, думать о нем, осознавать необходимость лечения.</w:t>
            </w:r>
          </w:p>
          <w:p w:rsidR="00BF0746" w:rsidRPr="00270D58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Дать сведения об опасности контактов с</w:t>
            </w:r>
          </w:p>
          <w:p w:rsidR="008060D9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незнакомыми взрослыми.</w:t>
            </w:r>
          </w:p>
          <w:p w:rsidR="00BF0746" w:rsidRPr="00270D58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назначением, работой и правилами пользования электроприборами.</w:t>
            </w:r>
          </w:p>
          <w:p w:rsidR="008060D9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детям о работе пожарных, причинах возникновения пожаров и правилах поведения при пожаре.</w:t>
            </w:r>
          </w:p>
          <w:p w:rsidR="00BF0746" w:rsidRPr="00270D58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Формировать умение характеризовать свое самочувствие, объяснить почему необходимо своевременно обращаться к врачу. </w:t>
            </w:r>
          </w:p>
          <w:p w:rsidR="00BF0746" w:rsidRPr="00270D58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представление о роли спорта в жизни современного общества.</w:t>
            </w:r>
          </w:p>
          <w:p w:rsidR="00BF0746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интерес к спорту, пополнять активный словарь по теме «Спорт».</w:t>
            </w:r>
          </w:p>
        </w:tc>
      </w:tr>
      <w:tr w:rsidR="008060D9" w:rsidRPr="00270D58" w:rsidTr="008060D9">
        <w:tc>
          <w:tcPr>
            <w:tcW w:w="1668" w:type="dxa"/>
            <w:vAlign w:val="center"/>
          </w:tcPr>
          <w:p w:rsidR="008060D9" w:rsidRPr="00270D58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Младшие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Средние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Старшие, подготовительные к школе группы</w:t>
            </w: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«Кто я и какой я»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2.Беседа: «Если чужой приходит в дом»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«Мы со спортом дружим»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2.Беседа: «Один дома»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1.Презентация: «История Олимпийских игр».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2.Беседа: «Сердце свое сберегу»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3.Беседа: «Зимние виды спорта»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4.Беседа: «Олимпийские игры наших дней»</w:t>
            </w: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образа Я, начальных представлений о человеке, первичных гендерных представлений.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детям, что опасности могут подстерегать не только на улице, но и дома (нельзя открывать дверь чужому).</w:t>
            </w:r>
          </w:p>
          <w:p w:rsidR="008060D9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о здоровом образе жизни; о значении утренней гимнастики и  физических упражнений для организма человека.</w:t>
            </w:r>
          </w:p>
          <w:p w:rsidR="00BF0746" w:rsidRPr="00270D58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Обучать поведению действовать в экстремальных ситуациях в быту (уметь пользоваться телефоном, уметь привлечь внимание прохожих при пожаре и т.д.)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Расширять знания детей об истории Олимпийских игр; знакомить с современным олимпийским движением, символикой.</w:t>
            </w:r>
          </w:p>
          <w:p w:rsidR="008060D9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расширять представления о собственном теле, знакомить с основными системами организма.</w:t>
            </w:r>
          </w:p>
          <w:p w:rsidR="00BF0746" w:rsidRPr="00270D58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закреплять знания о зимних видах спорта.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Расширять знания об олимпийских играх, некоторых видах спорта; активизировать словарь.</w:t>
            </w:r>
          </w:p>
        </w:tc>
      </w:tr>
      <w:tr w:rsidR="008060D9" w:rsidRPr="00270D58" w:rsidTr="008060D9">
        <w:tc>
          <w:tcPr>
            <w:tcW w:w="1668" w:type="dxa"/>
            <w:vAlign w:val="center"/>
          </w:tcPr>
          <w:p w:rsidR="008060D9" w:rsidRPr="00270D58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Младшие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Средние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Старшие, подготовительные к школе группы</w:t>
            </w: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«Защитники Отечества»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Беседа: « Мы растем </w:t>
            </w:r>
            <w:proofErr w:type="gramStart"/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сильными</w:t>
            </w:r>
            <w:proofErr w:type="gramEnd"/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смелыми»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«Защитники Отечества»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 Беседа: «Если ребенок потерялся на улице»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«О профилактике заболеваний.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 Беседа: «Атрибутика Олимпийских игр»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3.Беседа: «Игры прошлых лет»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60D9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военными профессиями; формирование первичных гендерных представлений.</w:t>
            </w:r>
          </w:p>
          <w:p w:rsidR="00BF0746" w:rsidRPr="00270D58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первоначальные представления о ценности здорового образа жизни.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военными профессиями (солдат, летчик, моряк, танкист). Осуществление гендерного воспитания.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Объяснить, что в этом случае необходимо обратиться за помощью к взрослому.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представления о здоровом образе жизни, рассказать о значении профилактики заболеваний: разных видах закаливания, дыхательной гимнастики.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Расширять знания о символике олимпийских игр; развивать мотивацию к сохранению здоровья.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названиями, атрибутикой, правилами подвижных игр «нашего двора» прошлых лет.</w:t>
            </w:r>
          </w:p>
        </w:tc>
      </w:tr>
      <w:tr w:rsidR="008060D9" w:rsidRPr="00270D58" w:rsidTr="008060D9">
        <w:tc>
          <w:tcPr>
            <w:tcW w:w="1668" w:type="dxa"/>
            <w:vAlign w:val="center"/>
          </w:tcPr>
          <w:p w:rsidR="008060D9" w:rsidRPr="00270D58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Младшие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Средние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Старшие, подготовительные к школе группы</w:t>
            </w: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«Мир растений»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 Беседа: «Поведение в помещении»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 «Зимние виды спорта»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«Почему мы двигаемся»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2.Беседа: «Знакомство со спортивным инвентарем»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3.Беседа: «Правила езды на велосипеде»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4.Беседа: «Зимние Олимпийские игры »</w:t>
            </w: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представителями растительного мира и объяснить, что не следует забывать об опасностях, связанных с некоторыми растениями.</w:t>
            </w:r>
          </w:p>
          <w:p w:rsidR="008060D9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навыков безопасного передвижения в помещении ( осторожно спускаться по лестнице</w:t>
            </w:r>
            <w:proofErr w:type="gramStart"/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открывать и закрывать двери)</w:t>
            </w:r>
          </w:p>
          <w:p w:rsidR="00BF0746" w:rsidRPr="00270D58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зимними видами спорта.</w:t>
            </w:r>
          </w:p>
          <w:p w:rsidR="00BF0746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Дать понятие об опорно- двигательном аппарате.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Дать представления о разнообразии спортивного инвентаря и его использовании.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правилами передвижения на велосипеде.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Обогащать и систематизировать знания детей о зимних видах спорта; формировать потребность в здоровом образе жизни.</w:t>
            </w:r>
          </w:p>
        </w:tc>
      </w:tr>
      <w:tr w:rsidR="008060D9" w:rsidRPr="00270D58" w:rsidTr="008060D9">
        <w:tc>
          <w:tcPr>
            <w:tcW w:w="1668" w:type="dxa"/>
            <w:vAlign w:val="center"/>
          </w:tcPr>
          <w:p w:rsidR="008060D9" w:rsidRPr="00270D58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Младшие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Средние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Старшие, подготовительные к школе группы.</w:t>
            </w: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 Контакты с животными»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2.Беседа: «Все мы разные»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«Зачем нужна физкультура»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«Правильное питание -  шаг к олимпийскому успеху»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2.Беседа: «Предметы домашнего быта»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3.Беседа: «Спортивные достижения наших воспитанников»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4.Беседа: «Закаливание» (точечный массаж)</w:t>
            </w: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Объяснить, что любые животные могут травмировать или напугать, рассказать о правилах поведения с животными.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Показать различные проявления уникальности каждого человека через героев сказок.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о здоровом образе жизни, о значении физических упражнений для организма.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о зависимости здоровья человека от правильного питания; умения определять качество продуктов.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Объяснить на какие предметы существуют запреты и обращаться с ними могут только взрослые; некоторые предметы домашнего быта являются источниками потенциальной опасности.</w:t>
            </w:r>
          </w:p>
          <w:p w:rsidR="008060D9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интерес к занятиям физическими упражнениями; формировать умение самостоятельно выполнять утреннюю гимнастику.</w:t>
            </w:r>
          </w:p>
          <w:p w:rsidR="00BF0746" w:rsidRPr="00270D58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Дать знания о значении для здоровья утренней гимнастики, закаливании организма, соблюдении режима дня.</w:t>
            </w:r>
          </w:p>
        </w:tc>
      </w:tr>
      <w:tr w:rsidR="008060D9" w:rsidRPr="00270D58" w:rsidTr="008060D9">
        <w:tc>
          <w:tcPr>
            <w:tcW w:w="1668" w:type="dxa"/>
            <w:vAlign w:val="center"/>
          </w:tcPr>
          <w:p w:rsidR="008060D9" w:rsidRPr="00270D58" w:rsidRDefault="008060D9" w:rsidP="008060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Младшие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Средние группы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Старшие, подготовительные к школе группы</w:t>
            </w:r>
          </w:p>
        </w:tc>
        <w:tc>
          <w:tcPr>
            <w:tcW w:w="2835" w:type="dxa"/>
          </w:tcPr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«Машины нашего поселка»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«Где должны играть дети»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1.Беседа: « О роли лекарств и витаминов»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2.Беседа: «Правила оказания первой помощи»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3.КВН «Я здоровье берегу – быть здоровым я хочу!»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4. Беседа: «Солнце, воздух и вода – наши лучшие друзья».</w:t>
            </w:r>
          </w:p>
        </w:tc>
        <w:tc>
          <w:tcPr>
            <w:tcW w:w="2835" w:type="dxa"/>
          </w:tcPr>
          <w:p w:rsidR="008060D9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Передать детям знания о правилах безопасности дорожного движения в качестве пешехода.</w:t>
            </w:r>
          </w:p>
          <w:p w:rsidR="00BF0746" w:rsidRPr="00270D58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об опасностях, которые могут подстерегать на улице.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Сообщить элементарные сведения о лекарствах, какую пользу они приносят и какую опасность могут в себе таить.</w:t>
            </w: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правилами оказания первой помощи при ушибах и укусах насекомых.</w:t>
            </w:r>
          </w:p>
          <w:p w:rsidR="008060D9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представления о спорте; развивать смекалку, наблюдательность.</w:t>
            </w:r>
          </w:p>
          <w:p w:rsidR="00BF0746" w:rsidRPr="00270D58" w:rsidRDefault="00BF0746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0D9" w:rsidRPr="00270D58" w:rsidRDefault="008060D9" w:rsidP="0080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58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желание сохранять и укреплять свое здоровье. Обогащать знания детей о пользе и видах закаливающих процедур: о роли солнечного света, воздуха и воды в жизни человека и их влиянии на здоровье.</w:t>
            </w:r>
          </w:p>
        </w:tc>
      </w:tr>
    </w:tbl>
    <w:p w:rsidR="008060D9" w:rsidRPr="00270D58" w:rsidRDefault="008060D9" w:rsidP="00270D58">
      <w:pPr>
        <w:rPr>
          <w:rFonts w:ascii="Times New Roman" w:eastAsia="Calibri" w:hAnsi="Times New Roman" w:cs="Times New Roman"/>
          <w:sz w:val="24"/>
          <w:szCs w:val="24"/>
        </w:rPr>
      </w:pPr>
    </w:p>
    <w:sectPr w:rsidR="008060D9" w:rsidRPr="00270D58" w:rsidSect="008060D9">
      <w:pgSz w:w="11906" w:h="16838"/>
      <w:pgMar w:top="1134" w:right="850" w:bottom="1134" w:left="1701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A2B"/>
    <w:multiLevelType w:val="hybridMultilevel"/>
    <w:tmpl w:val="9EE06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4B5F"/>
    <w:multiLevelType w:val="hybridMultilevel"/>
    <w:tmpl w:val="9F04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14CDB"/>
    <w:multiLevelType w:val="hybridMultilevel"/>
    <w:tmpl w:val="E10E7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0519C"/>
    <w:multiLevelType w:val="hybridMultilevel"/>
    <w:tmpl w:val="2446E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143B5"/>
    <w:multiLevelType w:val="hybridMultilevel"/>
    <w:tmpl w:val="6CF6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01E55"/>
    <w:multiLevelType w:val="hybridMultilevel"/>
    <w:tmpl w:val="381C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156C5"/>
    <w:multiLevelType w:val="hybridMultilevel"/>
    <w:tmpl w:val="46488E3E"/>
    <w:lvl w:ilvl="0" w:tplc="041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>
    <w:nsid w:val="08B371F1"/>
    <w:multiLevelType w:val="hybridMultilevel"/>
    <w:tmpl w:val="311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562F1D"/>
    <w:multiLevelType w:val="hybridMultilevel"/>
    <w:tmpl w:val="4DAAC488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0D6B68DC"/>
    <w:multiLevelType w:val="hybridMultilevel"/>
    <w:tmpl w:val="3A52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271000"/>
    <w:multiLevelType w:val="hybridMultilevel"/>
    <w:tmpl w:val="5EDA2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504A15"/>
    <w:multiLevelType w:val="hybridMultilevel"/>
    <w:tmpl w:val="1F80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3B4E0D"/>
    <w:multiLevelType w:val="hybridMultilevel"/>
    <w:tmpl w:val="9170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414F26"/>
    <w:multiLevelType w:val="hybridMultilevel"/>
    <w:tmpl w:val="73D41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CC260A"/>
    <w:multiLevelType w:val="hybridMultilevel"/>
    <w:tmpl w:val="279E5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8438CB"/>
    <w:multiLevelType w:val="hybridMultilevel"/>
    <w:tmpl w:val="18DAB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923B2B"/>
    <w:multiLevelType w:val="hybridMultilevel"/>
    <w:tmpl w:val="87D6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8351B3"/>
    <w:multiLevelType w:val="multilevel"/>
    <w:tmpl w:val="69A8D6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15493933"/>
    <w:multiLevelType w:val="hybridMultilevel"/>
    <w:tmpl w:val="69C8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73100C"/>
    <w:multiLevelType w:val="hybridMultilevel"/>
    <w:tmpl w:val="182CA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FC6648"/>
    <w:multiLevelType w:val="hybridMultilevel"/>
    <w:tmpl w:val="FF96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FF528D"/>
    <w:multiLevelType w:val="hybridMultilevel"/>
    <w:tmpl w:val="BF7EB484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>
    <w:nsid w:val="1D4057C6"/>
    <w:multiLevelType w:val="multilevel"/>
    <w:tmpl w:val="EF52DB4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DAE4840"/>
    <w:multiLevelType w:val="hybridMultilevel"/>
    <w:tmpl w:val="28080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B12B1F"/>
    <w:multiLevelType w:val="multilevel"/>
    <w:tmpl w:val="E248A9D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F745211"/>
    <w:multiLevelType w:val="hybridMultilevel"/>
    <w:tmpl w:val="1F80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0436D7"/>
    <w:multiLevelType w:val="multilevel"/>
    <w:tmpl w:val="28FA7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2571E8B"/>
    <w:multiLevelType w:val="hybridMultilevel"/>
    <w:tmpl w:val="4E8E2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2D6B38"/>
    <w:multiLevelType w:val="hybridMultilevel"/>
    <w:tmpl w:val="391EA3CA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>
    <w:nsid w:val="26537A23"/>
    <w:multiLevelType w:val="hybridMultilevel"/>
    <w:tmpl w:val="D9E8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8C026E"/>
    <w:multiLevelType w:val="hybridMultilevel"/>
    <w:tmpl w:val="E3F48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604408"/>
    <w:multiLevelType w:val="hybridMultilevel"/>
    <w:tmpl w:val="B2AC1B00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>
    <w:nsid w:val="289B7E52"/>
    <w:multiLevelType w:val="hybridMultilevel"/>
    <w:tmpl w:val="ECE25F88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>
    <w:nsid w:val="28E76A79"/>
    <w:multiLevelType w:val="hybridMultilevel"/>
    <w:tmpl w:val="8378F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5C7295"/>
    <w:multiLevelType w:val="hybridMultilevel"/>
    <w:tmpl w:val="1294F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A2501CA"/>
    <w:multiLevelType w:val="hybridMultilevel"/>
    <w:tmpl w:val="7536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A8296F"/>
    <w:multiLevelType w:val="hybridMultilevel"/>
    <w:tmpl w:val="D74E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F74EB5"/>
    <w:multiLevelType w:val="hybridMultilevel"/>
    <w:tmpl w:val="90C69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DDE5682"/>
    <w:multiLevelType w:val="hybridMultilevel"/>
    <w:tmpl w:val="6CB8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52213F"/>
    <w:multiLevelType w:val="hybridMultilevel"/>
    <w:tmpl w:val="A69E7BB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30670BB0"/>
    <w:multiLevelType w:val="hybridMultilevel"/>
    <w:tmpl w:val="45EE1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0CA7AFF"/>
    <w:multiLevelType w:val="multilevel"/>
    <w:tmpl w:val="4BECEC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1694714"/>
    <w:multiLevelType w:val="hybridMultilevel"/>
    <w:tmpl w:val="99E0D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C1666B"/>
    <w:multiLevelType w:val="multilevel"/>
    <w:tmpl w:val="C5EECAB6"/>
    <w:lvl w:ilvl="0">
      <w:start w:val="1"/>
      <w:numFmt w:val="bullet"/>
      <w:lvlText w:val="&gt;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4"/>
      <w:numFmt w:val="decimal"/>
      <w:lvlText w:val="%2.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680" w:firstLine="680"/>
      </w:pPr>
    </w:lvl>
    <w:lvl w:ilvl="3">
      <w:numFmt w:val="decimal"/>
      <w:lvlText w:val=""/>
      <w:lvlJc w:val="left"/>
      <w:pPr>
        <w:ind w:left="680" w:firstLine="680"/>
      </w:pPr>
    </w:lvl>
    <w:lvl w:ilvl="4">
      <w:numFmt w:val="decimal"/>
      <w:lvlText w:val=""/>
      <w:lvlJc w:val="left"/>
      <w:pPr>
        <w:ind w:left="680" w:firstLine="680"/>
      </w:pPr>
    </w:lvl>
    <w:lvl w:ilvl="5">
      <w:numFmt w:val="decimal"/>
      <w:lvlText w:val=""/>
      <w:lvlJc w:val="left"/>
      <w:pPr>
        <w:ind w:left="680" w:firstLine="680"/>
      </w:pPr>
    </w:lvl>
    <w:lvl w:ilvl="6">
      <w:numFmt w:val="decimal"/>
      <w:lvlText w:val=""/>
      <w:lvlJc w:val="left"/>
      <w:pPr>
        <w:ind w:left="680" w:firstLine="680"/>
      </w:pPr>
    </w:lvl>
    <w:lvl w:ilvl="7">
      <w:numFmt w:val="decimal"/>
      <w:lvlText w:val=""/>
      <w:lvlJc w:val="left"/>
      <w:pPr>
        <w:ind w:left="680" w:firstLine="680"/>
      </w:pPr>
    </w:lvl>
    <w:lvl w:ilvl="8">
      <w:numFmt w:val="decimal"/>
      <w:lvlText w:val=""/>
      <w:lvlJc w:val="left"/>
      <w:pPr>
        <w:ind w:left="680" w:firstLine="680"/>
      </w:pPr>
    </w:lvl>
  </w:abstractNum>
  <w:abstractNum w:abstractNumId="44">
    <w:nsid w:val="32F9414C"/>
    <w:multiLevelType w:val="hybridMultilevel"/>
    <w:tmpl w:val="9BEE6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38C3364"/>
    <w:multiLevelType w:val="multilevel"/>
    <w:tmpl w:val="9F38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3AD43C6"/>
    <w:multiLevelType w:val="hybridMultilevel"/>
    <w:tmpl w:val="2FB6B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572174A"/>
    <w:multiLevelType w:val="hybridMultilevel"/>
    <w:tmpl w:val="2324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816724"/>
    <w:multiLevelType w:val="hybridMultilevel"/>
    <w:tmpl w:val="EF06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C84F59"/>
    <w:multiLevelType w:val="hybridMultilevel"/>
    <w:tmpl w:val="B71A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0205F9"/>
    <w:multiLevelType w:val="hybridMultilevel"/>
    <w:tmpl w:val="C4A4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B561A15"/>
    <w:multiLevelType w:val="multilevel"/>
    <w:tmpl w:val="8214A568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3C0A1993"/>
    <w:multiLevelType w:val="hybridMultilevel"/>
    <w:tmpl w:val="7874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EC4C58"/>
    <w:multiLevelType w:val="hybridMultilevel"/>
    <w:tmpl w:val="B12ED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4026DF"/>
    <w:multiLevelType w:val="hybridMultilevel"/>
    <w:tmpl w:val="28F2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0861EBF"/>
    <w:multiLevelType w:val="hybridMultilevel"/>
    <w:tmpl w:val="0166D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26025FE"/>
    <w:multiLevelType w:val="hybridMultilevel"/>
    <w:tmpl w:val="F7F8A266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7">
    <w:nsid w:val="42852164"/>
    <w:multiLevelType w:val="multilevel"/>
    <w:tmpl w:val="4CF6ECB6"/>
    <w:lvl w:ilvl="0">
      <w:start w:val="1"/>
      <w:numFmt w:val="decimal"/>
      <w:lvlText w:val="%1.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1022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.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numFmt w:val="decimal"/>
      <w:lvlText w:val=""/>
      <w:lvlJc w:val="left"/>
      <w:pPr>
        <w:ind w:left="680" w:firstLine="680"/>
      </w:pPr>
    </w:lvl>
    <w:lvl w:ilvl="6">
      <w:numFmt w:val="decimal"/>
      <w:lvlText w:val=""/>
      <w:lvlJc w:val="left"/>
      <w:pPr>
        <w:ind w:left="680" w:firstLine="680"/>
      </w:pPr>
    </w:lvl>
    <w:lvl w:ilvl="7">
      <w:numFmt w:val="decimal"/>
      <w:lvlText w:val=""/>
      <w:lvlJc w:val="left"/>
      <w:pPr>
        <w:ind w:left="680" w:firstLine="680"/>
      </w:pPr>
    </w:lvl>
    <w:lvl w:ilvl="8">
      <w:numFmt w:val="decimal"/>
      <w:lvlText w:val=""/>
      <w:lvlJc w:val="left"/>
      <w:pPr>
        <w:ind w:left="680" w:firstLine="680"/>
      </w:pPr>
    </w:lvl>
  </w:abstractNum>
  <w:abstractNum w:abstractNumId="58">
    <w:nsid w:val="43177D0A"/>
    <w:multiLevelType w:val="hybridMultilevel"/>
    <w:tmpl w:val="9F54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32E7CCD"/>
    <w:multiLevelType w:val="hybridMultilevel"/>
    <w:tmpl w:val="BB5AE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4373F09"/>
    <w:multiLevelType w:val="multilevel"/>
    <w:tmpl w:val="0CBA98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4FB2430"/>
    <w:multiLevelType w:val="hybridMultilevel"/>
    <w:tmpl w:val="E72E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065D84"/>
    <w:multiLevelType w:val="hybridMultilevel"/>
    <w:tmpl w:val="47223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9C425E4"/>
    <w:multiLevelType w:val="hybridMultilevel"/>
    <w:tmpl w:val="C000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AC2395E"/>
    <w:multiLevelType w:val="hybridMultilevel"/>
    <w:tmpl w:val="6362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B3E51BB"/>
    <w:multiLevelType w:val="hybridMultilevel"/>
    <w:tmpl w:val="1F80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D937DB"/>
    <w:multiLevelType w:val="hybridMultilevel"/>
    <w:tmpl w:val="A0D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E927D5E"/>
    <w:multiLevelType w:val="hybridMultilevel"/>
    <w:tmpl w:val="4DAC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BB28A5"/>
    <w:multiLevelType w:val="hybridMultilevel"/>
    <w:tmpl w:val="A86CD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24A1935"/>
    <w:multiLevelType w:val="hybridMultilevel"/>
    <w:tmpl w:val="C572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AB1E4A"/>
    <w:multiLevelType w:val="hybridMultilevel"/>
    <w:tmpl w:val="1F80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3AB0821"/>
    <w:multiLevelType w:val="hybridMultilevel"/>
    <w:tmpl w:val="2446E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6B82836"/>
    <w:multiLevelType w:val="hybridMultilevel"/>
    <w:tmpl w:val="117AE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7B214AB"/>
    <w:multiLevelType w:val="hybridMultilevel"/>
    <w:tmpl w:val="AE92BE9C"/>
    <w:lvl w:ilvl="0" w:tplc="0E064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D7B766D"/>
    <w:multiLevelType w:val="hybridMultilevel"/>
    <w:tmpl w:val="22F0C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D7D611E"/>
    <w:multiLevelType w:val="hybridMultilevel"/>
    <w:tmpl w:val="69BE3246"/>
    <w:lvl w:ilvl="0" w:tplc="2F7E7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D8329D0"/>
    <w:multiLevelType w:val="hybridMultilevel"/>
    <w:tmpl w:val="A5EAA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E1C19DF"/>
    <w:multiLevelType w:val="hybridMultilevel"/>
    <w:tmpl w:val="EF3A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D44075"/>
    <w:multiLevelType w:val="hybridMultilevel"/>
    <w:tmpl w:val="435A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2CD2C9D"/>
    <w:multiLevelType w:val="hybridMultilevel"/>
    <w:tmpl w:val="3D04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4111BBA"/>
    <w:multiLevelType w:val="multilevel"/>
    <w:tmpl w:val="B0C2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64F2AC2"/>
    <w:multiLevelType w:val="multilevel"/>
    <w:tmpl w:val="96A0023E"/>
    <w:lvl w:ilvl="0">
      <w:start w:val="1"/>
      <w:numFmt w:val="bullet"/>
      <w:lvlText w:val="•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680" w:firstLine="680"/>
      </w:pPr>
    </w:lvl>
    <w:lvl w:ilvl="3">
      <w:numFmt w:val="decimal"/>
      <w:lvlText w:val=""/>
      <w:lvlJc w:val="left"/>
      <w:pPr>
        <w:ind w:left="680" w:firstLine="680"/>
      </w:pPr>
    </w:lvl>
    <w:lvl w:ilvl="4">
      <w:numFmt w:val="decimal"/>
      <w:lvlText w:val=""/>
      <w:lvlJc w:val="left"/>
      <w:pPr>
        <w:ind w:left="680" w:firstLine="680"/>
      </w:pPr>
    </w:lvl>
    <w:lvl w:ilvl="5">
      <w:numFmt w:val="decimal"/>
      <w:lvlText w:val=""/>
      <w:lvlJc w:val="left"/>
      <w:pPr>
        <w:ind w:left="680" w:firstLine="680"/>
      </w:pPr>
    </w:lvl>
    <w:lvl w:ilvl="6">
      <w:numFmt w:val="decimal"/>
      <w:lvlText w:val=""/>
      <w:lvlJc w:val="left"/>
      <w:pPr>
        <w:ind w:left="680" w:firstLine="680"/>
      </w:pPr>
    </w:lvl>
    <w:lvl w:ilvl="7">
      <w:numFmt w:val="decimal"/>
      <w:lvlText w:val=""/>
      <w:lvlJc w:val="left"/>
      <w:pPr>
        <w:ind w:left="680" w:firstLine="680"/>
      </w:pPr>
    </w:lvl>
    <w:lvl w:ilvl="8">
      <w:numFmt w:val="decimal"/>
      <w:lvlText w:val=""/>
      <w:lvlJc w:val="left"/>
      <w:pPr>
        <w:ind w:left="680" w:firstLine="680"/>
      </w:pPr>
    </w:lvl>
  </w:abstractNum>
  <w:abstractNum w:abstractNumId="82">
    <w:nsid w:val="66EE1088"/>
    <w:multiLevelType w:val="hybridMultilevel"/>
    <w:tmpl w:val="6AAE1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86E1A1C"/>
    <w:multiLevelType w:val="hybridMultilevel"/>
    <w:tmpl w:val="2446E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93B4238"/>
    <w:multiLevelType w:val="hybridMultilevel"/>
    <w:tmpl w:val="9F04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EC32C3"/>
    <w:multiLevelType w:val="hybridMultilevel"/>
    <w:tmpl w:val="6060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B817FCC"/>
    <w:multiLevelType w:val="hybridMultilevel"/>
    <w:tmpl w:val="9730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F893489"/>
    <w:multiLevelType w:val="multilevel"/>
    <w:tmpl w:val="DCCE7B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18128B7"/>
    <w:multiLevelType w:val="hybridMultilevel"/>
    <w:tmpl w:val="FE2A3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1F81787"/>
    <w:multiLevelType w:val="hybridMultilevel"/>
    <w:tmpl w:val="D944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3F2DB0"/>
    <w:multiLevelType w:val="multilevel"/>
    <w:tmpl w:val="E248A9D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6543F1F"/>
    <w:multiLevelType w:val="multilevel"/>
    <w:tmpl w:val="733C42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6613C97"/>
    <w:multiLevelType w:val="hybridMultilevel"/>
    <w:tmpl w:val="2446E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8FA52DA"/>
    <w:multiLevelType w:val="multilevel"/>
    <w:tmpl w:val="FC5260F4"/>
    <w:lvl w:ilvl="0">
      <w:start w:val="1"/>
      <w:numFmt w:val="decimal"/>
      <w:lvlText w:val="%1."/>
      <w:lvlJc w:val="left"/>
      <w:pPr>
        <w:ind w:left="680" w:firstLine="6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680" w:firstLine="680"/>
      </w:pPr>
    </w:lvl>
    <w:lvl w:ilvl="2">
      <w:numFmt w:val="decimal"/>
      <w:lvlText w:val=""/>
      <w:lvlJc w:val="left"/>
      <w:pPr>
        <w:ind w:left="680" w:firstLine="680"/>
      </w:pPr>
    </w:lvl>
    <w:lvl w:ilvl="3">
      <w:numFmt w:val="decimal"/>
      <w:lvlText w:val=""/>
      <w:lvlJc w:val="left"/>
      <w:pPr>
        <w:ind w:left="680" w:firstLine="680"/>
      </w:pPr>
    </w:lvl>
    <w:lvl w:ilvl="4">
      <w:numFmt w:val="decimal"/>
      <w:lvlText w:val=""/>
      <w:lvlJc w:val="left"/>
      <w:pPr>
        <w:ind w:left="680" w:firstLine="680"/>
      </w:pPr>
    </w:lvl>
    <w:lvl w:ilvl="5">
      <w:numFmt w:val="decimal"/>
      <w:lvlText w:val=""/>
      <w:lvlJc w:val="left"/>
      <w:pPr>
        <w:ind w:left="680" w:firstLine="680"/>
      </w:pPr>
    </w:lvl>
    <w:lvl w:ilvl="6">
      <w:numFmt w:val="decimal"/>
      <w:lvlText w:val=""/>
      <w:lvlJc w:val="left"/>
      <w:pPr>
        <w:ind w:left="680" w:firstLine="680"/>
      </w:pPr>
    </w:lvl>
    <w:lvl w:ilvl="7">
      <w:numFmt w:val="decimal"/>
      <w:lvlText w:val=""/>
      <w:lvlJc w:val="left"/>
      <w:pPr>
        <w:ind w:left="680" w:firstLine="680"/>
      </w:pPr>
    </w:lvl>
    <w:lvl w:ilvl="8">
      <w:numFmt w:val="decimal"/>
      <w:lvlText w:val=""/>
      <w:lvlJc w:val="left"/>
      <w:pPr>
        <w:ind w:left="680" w:firstLine="680"/>
      </w:pPr>
    </w:lvl>
  </w:abstractNum>
  <w:abstractNum w:abstractNumId="94">
    <w:nsid w:val="7952150C"/>
    <w:multiLevelType w:val="multilevel"/>
    <w:tmpl w:val="D5BC1B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7ABD7129"/>
    <w:multiLevelType w:val="hybridMultilevel"/>
    <w:tmpl w:val="1DFC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B2249C"/>
    <w:multiLevelType w:val="hybridMultilevel"/>
    <w:tmpl w:val="730CF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C312B9F"/>
    <w:multiLevelType w:val="multilevel"/>
    <w:tmpl w:val="2AAA2D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CF35B24"/>
    <w:multiLevelType w:val="hybridMultilevel"/>
    <w:tmpl w:val="7848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7C4CEF"/>
    <w:multiLevelType w:val="hybridMultilevel"/>
    <w:tmpl w:val="804C6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9"/>
  </w:num>
  <w:num w:numId="2">
    <w:abstractNumId w:val="78"/>
  </w:num>
  <w:num w:numId="3">
    <w:abstractNumId w:val="18"/>
  </w:num>
  <w:num w:numId="4">
    <w:abstractNumId w:val="49"/>
  </w:num>
  <w:num w:numId="5">
    <w:abstractNumId w:val="36"/>
  </w:num>
  <w:num w:numId="6">
    <w:abstractNumId w:val="48"/>
  </w:num>
  <w:num w:numId="7">
    <w:abstractNumId w:val="63"/>
  </w:num>
  <w:num w:numId="8">
    <w:abstractNumId w:val="79"/>
  </w:num>
  <w:num w:numId="9">
    <w:abstractNumId w:val="64"/>
  </w:num>
  <w:num w:numId="10">
    <w:abstractNumId w:val="86"/>
  </w:num>
  <w:num w:numId="11">
    <w:abstractNumId w:val="47"/>
  </w:num>
  <w:num w:numId="12">
    <w:abstractNumId w:val="5"/>
  </w:num>
  <w:num w:numId="13">
    <w:abstractNumId w:val="67"/>
  </w:num>
  <w:num w:numId="14">
    <w:abstractNumId w:val="29"/>
  </w:num>
  <w:num w:numId="15">
    <w:abstractNumId w:val="61"/>
  </w:num>
  <w:num w:numId="16">
    <w:abstractNumId w:val="52"/>
  </w:num>
  <w:num w:numId="17">
    <w:abstractNumId w:val="12"/>
  </w:num>
  <w:num w:numId="18">
    <w:abstractNumId w:val="10"/>
  </w:num>
  <w:num w:numId="19">
    <w:abstractNumId w:val="20"/>
  </w:num>
  <w:num w:numId="20">
    <w:abstractNumId w:val="33"/>
  </w:num>
  <w:num w:numId="21">
    <w:abstractNumId w:val="66"/>
  </w:num>
  <w:num w:numId="22">
    <w:abstractNumId w:val="58"/>
  </w:num>
  <w:num w:numId="23">
    <w:abstractNumId w:val="16"/>
  </w:num>
  <w:num w:numId="24">
    <w:abstractNumId w:val="84"/>
  </w:num>
  <w:num w:numId="25">
    <w:abstractNumId w:val="75"/>
  </w:num>
  <w:num w:numId="26">
    <w:abstractNumId w:val="7"/>
  </w:num>
  <w:num w:numId="27">
    <w:abstractNumId w:val="65"/>
  </w:num>
  <w:num w:numId="28">
    <w:abstractNumId w:val="53"/>
  </w:num>
  <w:num w:numId="29">
    <w:abstractNumId w:val="95"/>
  </w:num>
  <w:num w:numId="30">
    <w:abstractNumId w:val="77"/>
  </w:num>
  <w:num w:numId="31">
    <w:abstractNumId w:val="92"/>
  </w:num>
  <w:num w:numId="32">
    <w:abstractNumId w:val="96"/>
  </w:num>
  <w:num w:numId="33">
    <w:abstractNumId w:val="38"/>
  </w:num>
  <w:num w:numId="34">
    <w:abstractNumId w:val="1"/>
  </w:num>
  <w:num w:numId="35">
    <w:abstractNumId w:val="98"/>
  </w:num>
  <w:num w:numId="36">
    <w:abstractNumId w:val="42"/>
  </w:num>
  <w:num w:numId="37">
    <w:abstractNumId w:val="50"/>
  </w:num>
  <w:num w:numId="38">
    <w:abstractNumId w:val="54"/>
  </w:num>
  <w:num w:numId="39">
    <w:abstractNumId w:val="59"/>
  </w:num>
  <w:num w:numId="40">
    <w:abstractNumId w:val="0"/>
  </w:num>
  <w:num w:numId="41">
    <w:abstractNumId w:val="85"/>
  </w:num>
  <w:num w:numId="42">
    <w:abstractNumId w:val="35"/>
  </w:num>
  <w:num w:numId="43">
    <w:abstractNumId w:val="4"/>
  </w:num>
  <w:num w:numId="44">
    <w:abstractNumId w:val="3"/>
  </w:num>
  <w:num w:numId="45">
    <w:abstractNumId w:val="25"/>
  </w:num>
  <w:num w:numId="46">
    <w:abstractNumId w:val="83"/>
  </w:num>
  <w:num w:numId="47">
    <w:abstractNumId w:val="70"/>
  </w:num>
  <w:num w:numId="48">
    <w:abstractNumId w:val="71"/>
  </w:num>
  <w:num w:numId="49">
    <w:abstractNumId w:val="11"/>
  </w:num>
  <w:num w:numId="50">
    <w:abstractNumId w:val="24"/>
  </w:num>
  <w:num w:numId="51">
    <w:abstractNumId w:val="94"/>
  </w:num>
  <w:num w:numId="52">
    <w:abstractNumId w:val="40"/>
  </w:num>
  <w:num w:numId="53">
    <w:abstractNumId w:val="97"/>
  </w:num>
  <w:num w:numId="54">
    <w:abstractNumId w:val="26"/>
  </w:num>
  <w:num w:numId="55">
    <w:abstractNumId w:val="91"/>
  </w:num>
  <w:num w:numId="56">
    <w:abstractNumId w:val="41"/>
  </w:num>
  <w:num w:numId="57">
    <w:abstractNumId w:val="87"/>
  </w:num>
  <w:num w:numId="58">
    <w:abstractNumId w:val="60"/>
  </w:num>
  <w:num w:numId="59">
    <w:abstractNumId w:val="93"/>
  </w:num>
  <w:num w:numId="6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61">
    <w:abstractNumId w:val="8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43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3"/>
  </w:num>
  <w:num w:numId="65">
    <w:abstractNumId w:val="39"/>
  </w:num>
  <w:num w:numId="66">
    <w:abstractNumId w:val="69"/>
  </w:num>
  <w:num w:numId="67">
    <w:abstractNumId w:val="14"/>
  </w:num>
  <w:num w:numId="68">
    <w:abstractNumId w:val="2"/>
  </w:num>
  <w:num w:numId="69">
    <w:abstractNumId w:val="17"/>
  </w:num>
  <w:num w:numId="70">
    <w:abstractNumId w:val="82"/>
  </w:num>
  <w:num w:numId="71">
    <w:abstractNumId w:val="34"/>
  </w:num>
  <w:num w:numId="72">
    <w:abstractNumId w:val="90"/>
  </w:num>
  <w:num w:numId="73">
    <w:abstractNumId w:val="22"/>
  </w:num>
  <w:num w:numId="74">
    <w:abstractNumId w:val="6"/>
  </w:num>
  <w:num w:numId="75">
    <w:abstractNumId w:val="37"/>
  </w:num>
  <w:num w:numId="76">
    <w:abstractNumId w:val="62"/>
  </w:num>
  <w:num w:numId="77">
    <w:abstractNumId w:val="88"/>
  </w:num>
  <w:num w:numId="78">
    <w:abstractNumId w:val="99"/>
  </w:num>
  <w:num w:numId="79">
    <w:abstractNumId w:val="44"/>
  </w:num>
  <w:num w:numId="80">
    <w:abstractNumId w:val="55"/>
  </w:num>
  <w:num w:numId="81">
    <w:abstractNumId w:val="30"/>
  </w:num>
  <w:num w:numId="82">
    <w:abstractNumId w:val="23"/>
  </w:num>
  <w:num w:numId="83">
    <w:abstractNumId w:val="13"/>
  </w:num>
  <w:num w:numId="84">
    <w:abstractNumId w:val="74"/>
  </w:num>
  <w:num w:numId="85">
    <w:abstractNumId w:val="31"/>
  </w:num>
  <w:num w:numId="86">
    <w:abstractNumId w:val="28"/>
  </w:num>
  <w:num w:numId="87">
    <w:abstractNumId w:val="8"/>
  </w:num>
  <w:num w:numId="88">
    <w:abstractNumId w:val="32"/>
  </w:num>
  <w:num w:numId="89">
    <w:abstractNumId w:val="21"/>
  </w:num>
  <w:num w:numId="90">
    <w:abstractNumId w:val="56"/>
  </w:num>
  <w:num w:numId="9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"/>
  </w:num>
  <w:num w:numId="93">
    <w:abstractNumId w:val="51"/>
  </w:num>
  <w:num w:numId="94">
    <w:abstractNumId w:val="46"/>
  </w:num>
  <w:num w:numId="95">
    <w:abstractNumId w:val="27"/>
  </w:num>
  <w:num w:numId="96">
    <w:abstractNumId w:val="68"/>
  </w:num>
  <w:num w:numId="97">
    <w:abstractNumId w:val="15"/>
  </w:num>
  <w:num w:numId="98">
    <w:abstractNumId w:val="19"/>
  </w:num>
  <w:num w:numId="99">
    <w:abstractNumId w:val="76"/>
  </w:num>
  <w:num w:numId="100">
    <w:abstractNumId w:val="80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60D9"/>
    <w:rsid w:val="00032FA4"/>
    <w:rsid w:val="00054563"/>
    <w:rsid w:val="00054BA8"/>
    <w:rsid w:val="000E2B76"/>
    <w:rsid w:val="001934EC"/>
    <w:rsid w:val="00241BC8"/>
    <w:rsid w:val="002629DE"/>
    <w:rsid w:val="00270138"/>
    <w:rsid w:val="00270D58"/>
    <w:rsid w:val="003534F6"/>
    <w:rsid w:val="00375654"/>
    <w:rsid w:val="004D1D47"/>
    <w:rsid w:val="00546693"/>
    <w:rsid w:val="005B08EF"/>
    <w:rsid w:val="006975E0"/>
    <w:rsid w:val="006F2AA7"/>
    <w:rsid w:val="00750F32"/>
    <w:rsid w:val="007561AC"/>
    <w:rsid w:val="00776484"/>
    <w:rsid w:val="00785D33"/>
    <w:rsid w:val="007A1BA6"/>
    <w:rsid w:val="008060D9"/>
    <w:rsid w:val="00882CD4"/>
    <w:rsid w:val="00935A02"/>
    <w:rsid w:val="00A44DF7"/>
    <w:rsid w:val="00A912AB"/>
    <w:rsid w:val="00A927EE"/>
    <w:rsid w:val="00AC6BC6"/>
    <w:rsid w:val="00AF1607"/>
    <w:rsid w:val="00B1331C"/>
    <w:rsid w:val="00BF0746"/>
    <w:rsid w:val="00C10406"/>
    <w:rsid w:val="00C15D76"/>
    <w:rsid w:val="00D0601B"/>
    <w:rsid w:val="00D76A24"/>
    <w:rsid w:val="00DC1AEE"/>
    <w:rsid w:val="00DD2DB5"/>
    <w:rsid w:val="00DF4DD2"/>
    <w:rsid w:val="00E53C96"/>
    <w:rsid w:val="00EF25F3"/>
    <w:rsid w:val="00F8757B"/>
    <w:rsid w:val="00FA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D4"/>
  </w:style>
  <w:style w:type="paragraph" w:styleId="4">
    <w:name w:val="heading 4"/>
    <w:basedOn w:val="a"/>
    <w:next w:val="a"/>
    <w:link w:val="40"/>
    <w:qFormat/>
    <w:rsid w:val="008060D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60D9"/>
  </w:style>
  <w:style w:type="paragraph" w:styleId="a3">
    <w:name w:val="Balloon Text"/>
    <w:basedOn w:val="a"/>
    <w:link w:val="a4"/>
    <w:uiPriority w:val="99"/>
    <w:semiHidden/>
    <w:unhideWhenUsed/>
    <w:rsid w:val="0080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0D9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060D9"/>
    <w:pPr>
      <w:ind w:left="720"/>
      <w:contextualSpacing/>
    </w:pPr>
    <w:rPr>
      <w:rFonts w:ascii="Times New Roman" w:hAnsi="Times New Roman"/>
      <w:sz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8060D9"/>
    <w:rPr>
      <w:rFonts w:cs="Times New Roman"/>
    </w:rPr>
  </w:style>
  <w:style w:type="paragraph" w:styleId="a8">
    <w:name w:val="No Spacing"/>
    <w:link w:val="a7"/>
    <w:uiPriority w:val="1"/>
    <w:qFormat/>
    <w:rsid w:val="008060D9"/>
    <w:pPr>
      <w:spacing w:after="0" w:line="240" w:lineRule="auto"/>
    </w:pPr>
    <w:rPr>
      <w:rFonts w:cs="Times New Roman"/>
    </w:rPr>
  </w:style>
  <w:style w:type="table" w:styleId="a9">
    <w:name w:val="Table Grid"/>
    <w:basedOn w:val="a1"/>
    <w:uiPriority w:val="59"/>
    <w:rsid w:val="00806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rsid w:val="008060D9"/>
    <w:rPr>
      <w:sz w:val="21"/>
      <w:szCs w:val="21"/>
    </w:rPr>
  </w:style>
  <w:style w:type="paragraph" w:styleId="aa">
    <w:name w:val="Normal (Web)"/>
    <w:basedOn w:val="a"/>
    <w:uiPriority w:val="99"/>
    <w:rsid w:val="008060D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06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060D9"/>
  </w:style>
  <w:style w:type="character" w:customStyle="1" w:styleId="ab">
    <w:name w:val="Основной текст_"/>
    <w:basedOn w:val="a0"/>
    <w:link w:val="12"/>
    <w:rsid w:val="008060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b"/>
    <w:rsid w:val="008060D9"/>
    <w:pPr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№3_"/>
    <w:basedOn w:val="a0"/>
    <w:link w:val="30"/>
    <w:rsid w:val="008060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c">
    <w:name w:val="Основной текст + Полужирный"/>
    <w:basedOn w:val="ab"/>
    <w:rsid w:val="00806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8060D9"/>
    <w:pPr>
      <w:shd w:val="clear" w:color="auto" w:fill="FFFFFF"/>
      <w:spacing w:after="420" w:line="0" w:lineRule="atLeas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93">
    <w:name w:val="Style93"/>
    <w:basedOn w:val="a"/>
    <w:uiPriority w:val="99"/>
    <w:rsid w:val="008060D9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basedOn w:val="a0"/>
    <w:uiPriority w:val="99"/>
    <w:rsid w:val="008060D9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a6">
    <w:name w:val="Абзац списка Знак"/>
    <w:link w:val="a5"/>
    <w:uiPriority w:val="34"/>
    <w:rsid w:val="008060D9"/>
    <w:rPr>
      <w:rFonts w:ascii="Times New Roman" w:hAnsi="Times New Roman"/>
      <w:sz w:val="24"/>
    </w:rPr>
  </w:style>
  <w:style w:type="table" w:customStyle="1" w:styleId="10">
    <w:name w:val="Сетка таблицы1"/>
    <w:basedOn w:val="a1"/>
    <w:next w:val="a9"/>
    <w:uiPriority w:val="39"/>
    <w:rsid w:val="00806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 + Не полужирный"/>
    <w:basedOn w:val="3"/>
    <w:rsid w:val="00806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20">
    <w:name w:val="List Bullet 2"/>
    <w:basedOn w:val="a"/>
    <w:autoRedefine/>
    <w:uiPriority w:val="99"/>
    <w:rsid w:val="008060D9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68C1-FD98-40DE-953C-89839D1B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136</Pages>
  <Words>37903</Words>
  <Characters>216048</Characters>
  <Application>Microsoft Office Word</Application>
  <DocSecurity>0</DocSecurity>
  <Lines>1800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2</cp:revision>
  <cp:lastPrinted>2021-03-19T04:39:00Z</cp:lastPrinted>
  <dcterms:created xsi:type="dcterms:W3CDTF">2021-08-31T01:00:00Z</dcterms:created>
  <dcterms:modified xsi:type="dcterms:W3CDTF">2021-08-31T01:00:00Z</dcterms:modified>
</cp:coreProperties>
</file>